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6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赵静姝  赵梦琪    陈可歆   周成旭   宋梓煜  叶书汐 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龚欣苒 李恩茜 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孔佑安  顾书言  周成旭  宋梓煜 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617_080926.jpgIMG_20240617_08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617_080926.jpgIMG_20240617_0809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617_081110.jpgIMG_20240617_08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617_081110.jpgIMG_20240617_081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赵静姝、赵奕果、顾念楠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顾念楠、赵静姝、李恩茜、赵奕果、孔佑安等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617_081242.jpgIMG_20240617_08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617_081242.jpgIMG_20240617_0812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617_081314.jpgIMG_20240617_08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617_081314.jpgIMG_20240617_0813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617_081252.jpgIMG_20240617_08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617_081252.jpgIMG_20240617_0812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617_082419.jpgIMG_20240617_08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617_082419.jpgIMG_20240617_0824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杨昊、王皓辰、孔佑泽、孔佑安在角色区游戏。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李恩茜、龚欣苒在图书区阅读绘本。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活动三：健康活动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40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 这是一节</w:t>
      </w:r>
      <w:r>
        <w:rPr>
          <w:rFonts w:hint="eastAsia" w:ascii="宋体" w:hAnsi="宋体" w:cs="宋体"/>
          <w:szCs w:val="21"/>
          <w:lang w:val="en-US" w:eastAsia="zh-CN"/>
        </w:rPr>
        <w:t>健康</w:t>
      </w:r>
      <w:r>
        <w:rPr>
          <w:rFonts w:hint="eastAsia" w:ascii="宋体" w:hAnsi="宋体" w:cs="宋体"/>
          <w:szCs w:val="21"/>
        </w:rPr>
        <w:t>活动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夏天的卫生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/>
          <w:szCs w:val="21"/>
        </w:rPr>
        <w:t>这是一节关于卫生习惯的健康课。随着夏天的来临，天气炎热、变化多端且多雨，人体出汗量大。夏天是有害细菌滋生，食物容易腐蚀变质的季节，也是蚊蝇活动的高峰期。蚊蝇叮咬不仅给我们的生活带来不便，同时也在传播着各种疾病，因此在夏天特别要注意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中班幼儿知道蚊子咬了以后皮肤会出现红肿、出胞，苍蝇喜欢叮咬食物，但对于“蚊蝇的危害”，“如何防蚊蝇”、不吃不洁的食物等相关知识了解不多，他们虽有初步讲究夏日卫生的意识，但不能落实于日常行为中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617_094350.jpgIMG_20240617_09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617_094350.jpgIMG_20240617_094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617_094401.jpgIMG_20240617_09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617_094401.jpgIMG_20240617_094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617_094409.jpgIMG_20240617_094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617_094409.jpgIMG_20240617_094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52675" cy="1764665"/>
                  <wp:effectExtent l="0" t="0" r="9525" b="13335"/>
                  <wp:docPr id="12" name="图片 3" descr="/Users/apple/Desktop/照片动态/IMG_20240617_094429.jpgIMG_20240617_09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617_094429.jpgIMG_20240617_09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燕麦饭、西兰花胡萝卜炖牛肉、蚝油生菜、丝瓜鸡蛋汤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宋梓煜、周成旭 、杨昊 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临近学期末，请将幼儿的作品袋带来，学期末测评也开始了，请给幼儿穿运动鞋和宽松的衣服。感谢配合！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7F9DDAB"/>
    <w:rsid w:val="394B79C0"/>
    <w:rsid w:val="3DFC1F51"/>
    <w:rsid w:val="3EF7C397"/>
    <w:rsid w:val="3EFFD8EB"/>
    <w:rsid w:val="3F3FDC68"/>
    <w:rsid w:val="3F9FB095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6F7FC7DB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EE50C5E"/>
    <w:rsid w:val="7EFFC561"/>
    <w:rsid w:val="7F7F540E"/>
    <w:rsid w:val="7F7FFB82"/>
    <w:rsid w:val="7FFF57FC"/>
    <w:rsid w:val="8DBF2E54"/>
    <w:rsid w:val="8FE2A066"/>
    <w:rsid w:val="953B7C64"/>
    <w:rsid w:val="9FEFFCB8"/>
    <w:rsid w:val="AFE36BD2"/>
    <w:rsid w:val="B7BDDB39"/>
    <w:rsid w:val="B9ECFEF1"/>
    <w:rsid w:val="B9FC5A32"/>
    <w:rsid w:val="BABA47B4"/>
    <w:rsid w:val="BBF399DD"/>
    <w:rsid w:val="BBFF74CA"/>
    <w:rsid w:val="BC7F6E4D"/>
    <w:rsid w:val="C1AF76D9"/>
    <w:rsid w:val="C396066F"/>
    <w:rsid w:val="D6EE5E89"/>
    <w:rsid w:val="D75C1D26"/>
    <w:rsid w:val="DEF79EBE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EF6981C"/>
    <w:rsid w:val="EF7F54DA"/>
    <w:rsid w:val="EFBD1C1C"/>
    <w:rsid w:val="EFFE4268"/>
    <w:rsid w:val="F67B4748"/>
    <w:rsid w:val="F6BF1150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53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2023-04-25T20:17:00Z</dcterms:created>
  <dc:creator>apple</dc:creator>
  <cp:lastModifiedBy>WPS_906861265</cp:lastModifiedBy>
  <cp:lastPrinted>2023-03-23T20:44:00Z</cp:lastPrinted>
  <dcterms:modified xsi:type="dcterms:W3CDTF">2024-06-17T10:31:57Z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B16D0559B19D35FA968A6F6637B9CE21_43</vt:lpwstr>
  </property>
</Properties>
</file>