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学期采菱小学在武进官微宣传录用情况一览表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2024.6</w:t>
      </w:r>
      <w:bookmarkStart w:id="0" w:name="_GoBack"/>
      <w:bookmarkEnd w:id="0"/>
    </w:p>
    <w:tbl>
      <w:tblPr>
        <w:tblStyle w:val="4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746"/>
        <w:gridCol w:w="481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134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时间</w:t>
            </w:r>
          </w:p>
        </w:tc>
        <w:tc>
          <w:tcPr>
            <w:tcW w:w="510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题目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2024-02-21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从春天出发丨都来找一找有没有你们学校的开学现场？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崔沥云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2024-02-21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</w:rPr>
              <w:t>四季知时丨一起来看你们投票的最美校园四季，手机桌面可以换新啦</w:t>
            </w:r>
          </w:p>
        </w:tc>
        <w:tc>
          <w:tcPr>
            <w:tcW w:w="179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Style w:val="7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5"/>
                <w:szCs w:val="15"/>
                <w:bdr w:val="none" w:color="auto" w:sz="0" w:space="0"/>
                <w:shd w:val="clear" w:fill="FFFFFF"/>
              </w:rPr>
              <w:t>2024-04-24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“吾阅者”联盟领办项目发布，期待您的加入！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 2024-06-01 </w:t>
            </w: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超快乐！武进孩子们这样庆祝节日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5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51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M4NjI0NmRiYTI2ZjRmOTY5NGU1NjZlZDY3NmIifQ=="/>
  </w:docVars>
  <w:rsids>
    <w:rsidRoot w:val="47177D2B"/>
    <w:rsid w:val="00712097"/>
    <w:rsid w:val="047E382E"/>
    <w:rsid w:val="0CEC3289"/>
    <w:rsid w:val="120D5E88"/>
    <w:rsid w:val="272A6108"/>
    <w:rsid w:val="295B6B45"/>
    <w:rsid w:val="2E793CAC"/>
    <w:rsid w:val="46301575"/>
    <w:rsid w:val="47177D2B"/>
    <w:rsid w:val="53201166"/>
    <w:rsid w:val="54C76DF6"/>
    <w:rsid w:val="5E4C3794"/>
    <w:rsid w:val="63080ECF"/>
    <w:rsid w:val="64DE35E4"/>
    <w:rsid w:val="669B34FE"/>
    <w:rsid w:val="67F12A7E"/>
    <w:rsid w:val="75284191"/>
    <w:rsid w:val="7C537236"/>
    <w:rsid w:val="7C9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168</Characters>
  <Lines>0</Lines>
  <Paragraphs>0</Paragraphs>
  <TotalTime>0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2021-12-27T13:26:00Z</dcterms:created>
  <dc:creator>阿呆</dc:creator>
  <cp:lastModifiedBy>阿呆</cp:lastModifiedBy>
  <dcterms:modified xsi:type="dcterms:W3CDTF">2024-06-06T01:32:00Z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A7F6A0FD087342C5AA58EAB4A7A9797C</vt:lpwstr>
  </property>
</Properties>
</file>