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2024.5.21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今天早晨，大部分小朋友按时来到了班级，佳佳、肉肉、六六来的过早，桐桐今天有点晚，请大家注意入园时间哦！我们的入园时间是8点，不要太早，也不要迟到哦！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" name="图片 1" descr="IMG_8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46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8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46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8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4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今天的户外活动是滑滑梯。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8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4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8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4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8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48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bCs/>
          <w:szCs w:val="21"/>
        </w:rPr>
      </w:pPr>
      <w:r>
        <w:rPr>
          <w:rFonts w:hint="eastAsia"/>
          <w:lang w:val="en-US" w:eastAsia="zh-CN"/>
        </w:rPr>
        <w:t>今天的集体活动是数学《图形身份证》。</w:t>
      </w:r>
      <w:r>
        <w:rPr>
          <w:rFonts w:hint="eastAsia" w:ascii="宋体" w:hAnsi="宋体"/>
          <w:szCs w:val="21"/>
        </w:rPr>
        <w:t>这是一节感知图形基本特征的数学活动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。特征是一个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HYPERLINK "https://baike.so.com/doc/6909348-7131205.html" \t "https://baike.so.com/doc/_blank" </w:instrTex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客体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或一组客体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HYPERLINK "https://baike.so.com/doc/4304602-4508416.html" \t "https://baike.so.com/doc/_blank" </w:instrTex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特性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的抽象结果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用来描述概念。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图形特征主要包括形状、颜色、大小等，本次活动通过给图形做身份证的游戏形式让幼儿在观察和比较中，发现其特征，并能用相应的符号标记</w:t>
      </w:r>
      <w:r>
        <w:rPr>
          <w:rFonts w:hint="eastAsia" w:ascii="宋体" w:hAnsi="宋体"/>
          <w:szCs w:val="21"/>
        </w:rPr>
        <w:t>来记录。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8" name="图片 8" descr="f7a6566a76ee1951503336334bc4aa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7a6566a76ee1951503336334bc4aa9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9" name="图片 9" descr="1fc427e507a7e45c11489491f06fb6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fc427e507a7e45c11489491f06fb6f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1" name="图片 11" descr="7eb7b6fbc90b4e79e5bfa861798ac1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eb7b6fbc90b4e79e5bfa861798ac1a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小朋友们按照自己的选择进行区域游戏。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2" name="图片 12" descr="7bcfa963dbc47a979029dc1ba3a95d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bcfa963dbc47a979029dc1ba3a95d9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3" name="图片 13" descr="52bfc728d95e75dc40cd1fce9e8b9e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2bfc728d95e75dc40cd1fce9e8b9e3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4" name="图片 14" descr="056f146d1fef4057ebe748f367d57b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56f146d1fef4057ebe748f367d57b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5" name="图片 15" descr="0663ee12c262bf896b45e31e3e4c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663ee12c262bf896b45e31e3e4c254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6" name="图片 16" descr="301173d510f081c25e946882d8ba7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01173d510f081c25e946882d8ba71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7" name="图片 17" descr="e41ee24d853e8775e388bb3667c8ba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41ee24d853e8775e388bb3667c8ba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温馨提示</w:t>
      </w:r>
    </w:p>
    <w:p>
      <w:pPr>
        <w:numPr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1.最近天气比较闷热，请大家给孩子们勤洗澡、勤洗头、勤换衣。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DD129B"/>
    <w:multiLevelType w:val="singleLevel"/>
    <w:tmpl w:val="8BDD129B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63AF02D3"/>
    <w:rsid w:val="63AF0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2024-05-21T04:10:00Z</dcterms:created>
  <dc:creator>花草少年</dc:creator>
  <cp:lastModifiedBy>花草少年</cp:lastModifiedBy>
  <dcterms:modified xsi:type="dcterms:W3CDTF">2024-05-21T04:21:24Z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D97937B0106248BF9E1B0ABD318CCFD9_11</vt:lpwstr>
  </property>
</Properties>
</file>