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FE2203" w:rsidP="008E7421">
      <w:pPr>
        <w:jc w:val="center"/>
        <w:rPr>
          <w:color w:val="0D0D0D" w:themeColor="text1" w:themeTint="F2"/>
        </w:rPr>
      </w:pPr>
      <w:r w:rsidRPr="00FE2203">
        <w:t xml:space="preserve"> </w:t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11" name="图片 1" descr="https://file1.renrendoc.com/fileroot_temp2/2021-2/16/fb0cd63d-9263-4853-82ca-9eb75124d44a/fb0cd63d-9263-4853-82ca-9eb75124d4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1.renrendoc.com/fileroot_temp2/2021-2/16/fb0cd63d-9263-4853-82ca-9eb75124d44a/fb0cd63d-9263-4853-82ca-9eb75124d44a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026E4A" w:rsidP="008E7421">
      <w:pPr>
        <w:jc w:val="center"/>
        <w:rPr>
          <w:color w:val="0D0D0D" w:themeColor="text1" w:themeTint="F2"/>
        </w:rPr>
      </w:pPr>
      <w:r w:rsidRPr="00026E4A">
        <w:rPr>
          <w:rFonts w:hint="eastAsia"/>
          <w:color w:val="0D0D0D" w:themeColor="text1" w:themeTint="F2"/>
        </w:rPr>
        <w:t>手是我们身体的一部分，每天要用小手做许多事情。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391DF7">
        <w:rPr>
          <w:rFonts w:hint="eastAsia"/>
          <w:color w:val="0D0D0D" w:themeColor="text1" w:themeTint="F2"/>
        </w:rPr>
        <w:t>5</w:t>
      </w:r>
      <w:r w:rsidR="008E7421" w:rsidRPr="00961B4C">
        <w:rPr>
          <w:rFonts w:hint="eastAsia"/>
          <w:color w:val="0D0D0D" w:themeColor="text1" w:themeTint="F2"/>
        </w:rPr>
        <w:t>.</w:t>
      </w:r>
      <w:r w:rsidR="00202CE5">
        <w:rPr>
          <w:rFonts w:hint="eastAsia"/>
          <w:color w:val="0D0D0D" w:themeColor="text1" w:themeTint="F2"/>
        </w:rPr>
        <w:t>21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91DF7">
        <w:rPr>
          <w:rFonts w:hint="eastAsia"/>
          <w:color w:val="0D0D0D" w:themeColor="text1" w:themeTint="F2"/>
        </w:rPr>
        <w:t>五</w:t>
      </w:r>
      <w:r w:rsidRPr="00961B4C">
        <w:rPr>
          <w:rFonts w:hint="eastAsia"/>
          <w:color w:val="0D0D0D" w:themeColor="text1" w:themeTint="F2"/>
        </w:rPr>
        <w:t>：</w:t>
      </w:r>
      <w:r w:rsidR="00391DF7">
        <w:rPr>
          <w:rFonts w:hint="eastAsia"/>
          <w:color w:val="0D0D0D" w:themeColor="text1" w:themeTint="F2"/>
        </w:rPr>
        <w:t>我有一双小小手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026E4A">
        <w:rPr>
          <w:rFonts w:hint="eastAsia"/>
          <w:color w:val="0D0D0D" w:themeColor="text1" w:themeTint="F2"/>
        </w:rPr>
        <w:t>小手的秘密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会说话的手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印小手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202CE5">
        <w:rPr>
          <w:rFonts w:hint="eastAsia"/>
          <w:color w:val="0D0D0D" w:themeColor="text1" w:themeTint="F2"/>
        </w:rPr>
        <w:t>18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202CE5">
        <w:rPr>
          <w:rFonts w:hint="eastAsia"/>
          <w:color w:val="0D0D0D" w:themeColor="text1" w:themeTint="F2"/>
        </w:rPr>
        <w:t>4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63C9D">
        <w:rPr>
          <w:rFonts w:hint="eastAsia"/>
          <w:color w:val="0D0D0D" w:themeColor="text1" w:themeTint="F2"/>
        </w:rPr>
        <w:t>、</w:t>
      </w:r>
      <w:r w:rsidR="00202CE5">
        <w:rPr>
          <w:rFonts w:hint="eastAsia"/>
          <w:color w:val="0D0D0D" w:themeColor="text1" w:themeTint="F2"/>
        </w:rPr>
        <w:t>唐皓辰、成铭恩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202CE5">
        <w:rPr>
          <w:rFonts w:hint="eastAsia"/>
          <w:color w:val="0D0D0D" w:themeColor="text1" w:themeTint="F2"/>
        </w:rPr>
        <w:t>，张诗韵去看牙齿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336AE8">
        <w:trPr>
          <w:cnfStyle w:val="100000000000"/>
          <w:trHeight w:val="41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064FD7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026E4A" w:rsidRPr="00961B4C" w:rsidRDefault="00591FC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026E4A" w:rsidRPr="00961B4C" w:rsidRDefault="00540B86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026E4A" w:rsidRPr="00961B4C" w:rsidRDefault="00026E4A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7206E8" w:rsidRPr="00961B4C" w:rsidRDefault="00540B8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202CE5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202CE5" w:rsidRPr="00961B4C" w:rsidRDefault="00202CE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44" w:type="dxa"/>
            <w:vAlign w:val="center"/>
          </w:tcPr>
          <w:p w:rsidR="00202CE5" w:rsidRPr="00961B4C" w:rsidRDefault="00202CE5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202CE5" w:rsidRPr="00961B4C" w:rsidTr="00336AE8">
        <w:trPr>
          <w:trHeight w:val="32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202CE5" w:rsidRPr="00961B4C" w:rsidRDefault="00202CE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202CE5" w:rsidRPr="00961B4C" w:rsidRDefault="00202CE5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202CE5" w:rsidRPr="00961B4C" w:rsidRDefault="00202CE5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202CE5" w:rsidRPr="00961B4C" w:rsidRDefault="00202CE5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9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今天开展户外混班游戏活动，小朋友游戏的场地有综合区、高跷、滑滑梯、攀爬网，幼儿进入场地后自主选择区域游戏。一起来看看他们游戏时的镜头吧！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8C" w:rsidRPr="00961B4C" w:rsidTr="007F18B9">
        <w:trPr>
          <w:trHeight w:val="514"/>
        </w:trPr>
        <w:tc>
          <w:tcPr>
            <w:tcW w:w="6343" w:type="dxa"/>
            <w:gridSpan w:val="2"/>
            <w:vAlign w:val="center"/>
          </w:tcPr>
          <w:p w:rsidR="004A2C8C" w:rsidRPr="00961B4C" w:rsidRDefault="004A2C8C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综合区：钻爬轮胎架、走S弯、走独木桥</w:t>
            </w:r>
          </w:p>
        </w:tc>
        <w:tc>
          <w:tcPr>
            <w:tcW w:w="3171" w:type="dxa"/>
            <w:vAlign w:val="center"/>
          </w:tcPr>
          <w:p w:rsidR="004A2C8C" w:rsidRPr="00961B4C" w:rsidRDefault="004A2C8C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踩高跷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8C" w:rsidRPr="00961B4C" w:rsidTr="00EF3160">
        <w:trPr>
          <w:trHeight w:val="458"/>
        </w:trPr>
        <w:tc>
          <w:tcPr>
            <w:tcW w:w="6343" w:type="dxa"/>
            <w:gridSpan w:val="2"/>
            <w:vAlign w:val="center"/>
          </w:tcPr>
          <w:p w:rsidR="004A2C8C" w:rsidRPr="00961B4C" w:rsidRDefault="004A2C8C" w:rsidP="004A2C8C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滑滑梯</w:t>
            </w:r>
          </w:p>
        </w:tc>
        <w:tc>
          <w:tcPr>
            <w:tcW w:w="3171" w:type="dxa"/>
            <w:vAlign w:val="center"/>
          </w:tcPr>
          <w:p w:rsidR="004A2C8C" w:rsidRPr="00961B4C" w:rsidRDefault="004A2C8C" w:rsidP="00540B8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自主喝水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3F3ACD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4A2C8C" w:rsidRPr="0064331F">
        <w:rPr>
          <w:rFonts w:hint="eastAsia"/>
          <w:b/>
          <w:color w:val="0D0D0D" w:themeColor="text1" w:themeTint="F2"/>
        </w:rPr>
        <w:t>语言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4A2C8C" w:rsidRPr="0064331F">
        <w:rPr>
          <w:rFonts w:hint="eastAsia"/>
          <w:b/>
          <w:color w:val="0D0D0D" w:themeColor="text1" w:themeTint="F2"/>
        </w:rPr>
        <w:t>老师的</w:t>
      </w:r>
      <w:r w:rsidR="00336AE8" w:rsidRPr="0064331F">
        <w:rPr>
          <w:rFonts w:hint="eastAsia"/>
          <w:b/>
          <w:color w:val="0D0D0D" w:themeColor="text1" w:themeTint="F2"/>
        </w:rPr>
        <w:t>手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64331F" w:rsidRDefault="00336AE8" w:rsidP="00336AE8">
      <w:pPr>
        <w:rPr>
          <w:color w:val="0D0D0D" w:themeColor="text1" w:themeTint="F2"/>
        </w:rPr>
      </w:pPr>
      <w:r w:rsidRPr="0064331F">
        <w:rPr>
          <w:rFonts w:hint="eastAsia"/>
          <w:color w:val="0D0D0D" w:themeColor="text1" w:themeTint="F2"/>
        </w:rPr>
        <w:t xml:space="preserve">    </w:t>
      </w:r>
      <w:r w:rsidR="0064331F" w:rsidRPr="0064331F">
        <w:rPr>
          <w:rFonts w:ascii="宋体" w:hAnsi="宋体" w:hint="eastAsia"/>
          <w:color w:val="0D0D0D" w:themeColor="text1" w:themeTint="F2"/>
          <w:szCs w:val="21"/>
        </w:rPr>
        <w:t>《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p w:rsidR="007932BA" w:rsidRPr="00336AE8" w:rsidRDefault="0064331F" w:rsidP="003F3AC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倾听儿歌，提问老师的手有什么本领？做了什么？</w:t>
      </w:r>
    </w:p>
    <w:p w:rsidR="001E53AE" w:rsidRDefault="0064331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于晨栩</w:t>
      </w:r>
      <w:r w:rsidR="00363C9D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老师的手</w:t>
      </w:r>
      <w:r>
        <w:rPr>
          <w:rFonts w:ascii="宋体" w:eastAsia="宋体" w:hAnsi="宋体" w:cs="宋体" w:hint="eastAsia"/>
          <w:color w:val="000000"/>
          <w:kern w:val="0"/>
        </w:rPr>
        <w:t>捏了只小鸭子。</w:t>
      </w:r>
    </w:p>
    <w:p w:rsidR="00B34CE8" w:rsidRDefault="0064331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</w:t>
      </w:r>
      <w:r w:rsidR="00B34CE8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cs="宋体" w:hint="eastAsia"/>
          <w:color w:val="000000"/>
          <w:kern w:val="0"/>
        </w:rPr>
        <w:t>呷呷呷身子直摇。</w:t>
      </w:r>
    </w:p>
    <w:p w:rsidR="00540B86" w:rsidRDefault="00540B86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</w:t>
      </w:r>
      <w:r w:rsidR="0064331F">
        <w:rPr>
          <w:rFonts w:ascii="宋体" w:eastAsia="宋体" w:hAnsi="宋体" w:hint="eastAsia"/>
          <w:color w:val="0D0D0D" w:themeColor="text1" w:themeTint="F2"/>
        </w:rPr>
        <w:t>老师的手</w:t>
      </w:r>
      <w:r w:rsidR="0064331F">
        <w:rPr>
          <w:rFonts w:ascii="宋体" w:eastAsia="宋体" w:hAnsi="宋体" w:cs="宋体" w:hint="eastAsia"/>
          <w:color w:val="000000"/>
          <w:kern w:val="0"/>
        </w:rPr>
        <w:t>折了只小狗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540B86" w:rsidRDefault="0064331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王馨悦：</w:t>
      </w:r>
      <w:r>
        <w:rPr>
          <w:rFonts w:ascii="宋体" w:eastAsia="宋体" w:hAnsi="宋体" w:cs="宋体" w:hint="eastAsia"/>
          <w:color w:val="000000"/>
          <w:kern w:val="0"/>
        </w:rPr>
        <w:t>汪汪汪冲我直叫。</w:t>
      </w:r>
    </w:p>
    <w:p w:rsidR="00540B86" w:rsidRDefault="00540B86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付宇晨：</w:t>
      </w:r>
      <w:r w:rsidR="0064331F">
        <w:rPr>
          <w:rFonts w:ascii="宋体" w:eastAsia="宋体" w:hAnsi="宋体" w:hint="eastAsia"/>
          <w:color w:val="0D0D0D" w:themeColor="text1" w:themeTint="F2"/>
        </w:rPr>
        <w:t>老师的手</w:t>
      </w:r>
      <w:r w:rsidR="0064331F">
        <w:rPr>
          <w:rFonts w:ascii="宋体" w:eastAsia="宋体" w:hAnsi="宋体" w:cs="宋体" w:hint="eastAsia"/>
          <w:color w:val="000000"/>
          <w:kern w:val="0"/>
        </w:rPr>
        <w:t>画了只小羊，咩咩咩要吃青草。</w:t>
      </w:r>
    </w:p>
    <w:p w:rsidR="00363C9D" w:rsidRPr="00961B4C" w:rsidRDefault="00540B86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胡心悦：</w:t>
      </w:r>
      <w:r w:rsidR="0064331F">
        <w:rPr>
          <w:rFonts w:ascii="宋体" w:eastAsia="宋体" w:hAnsi="宋体" w:hint="eastAsia"/>
          <w:color w:val="0D0D0D" w:themeColor="text1" w:themeTint="F2"/>
        </w:rPr>
        <w:t>老师的手</w:t>
      </w:r>
      <w:r w:rsidR="0064331F">
        <w:rPr>
          <w:rFonts w:ascii="宋体" w:eastAsia="宋体" w:hAnsi="宋体" w:cs="宋体" w:hint="eastAsia"/>
          <w:color w:val="000000"/>
          <w:kern w:val="0"/>
        </w:rPr>
        <w:t>做了架飞船，嗖嗖嗖飞得高高。</w:t>
      </w:r>
    </w:p>
    <w:p w:rsidR="00023BEF" w:rsidRPr="00961B4C" w:rsidRDefault="00023BE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8956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1938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8956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4A2C8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胡心悦、郭沛怡在</w:t>
            </w:r>
            <w:r w:rsidR="004A2C8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益智区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游戏。她们</w:t>
            </w:r>
            <w:r w:rsidR="004A2C8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玩的是水果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吸吸乐，两人通过掷骰子拿取符合要求的卡片，最后看谁拿到的卡片多。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722D9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谢瑞、陈之昂在桌面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建构区游戏。瞧！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他们正在玩插塑玩具，两人都在非常专注地拼插自己手中的作品。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F70A49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王馨悦在角色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区游戏。瞧！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她担任的是小厨师，正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专注于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切水果，准备美味的食物呢，期待你在游戏中与同伴的友好互动。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78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2"/>
        <w:gridCol w:w="1726"/>
        <w:gridCol w:w="1573"/>
        <w:gridCol w:w="1429"/>
        <w:gridCol w:w="1573"/>
        <w:gridCol w:w="1715"/>
      </w:tblGrid>
      <w:tr w:rsidR="00EB2857" w:rsidRPr="00961B4C" w:rsidTr="00FE01B8">
        <w:trPr>
          <w:cnfStyle w:val="100000000000"/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53AF" w:rsidRPr="00961B4C" w:rsidTr="00FE01B8">
        <w:trPr>
          <w:trHeight w:val="384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63C9D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591FCF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4331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4331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E479AC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E479AC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9553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1B278D" w:rsidRDefault="001B278D" w:rsidP="00F62011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353AF" w:rsidP="00E479AC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E479AC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小制作的</w:t>
            </w:r>
            <w:r w:rsidR="005F1D54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问题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E479AC" w:rsidRPr="00E479AC" w:rsidRDefault="00E479AC" w:rsidP="00E479AC">
            <w:pPr>
              <w:pStyle w:val="a7"/>
              <w:spacing w:before="0" w:beforeAutospacing="0" w:after="0" w:afterAutospacing="0"/>
              <w:ind w:firstLine="420"/>
              <w:rPr>
                <w:rFonts w:hint="eastAsia"/>
                <w:color w:val="0D0D0D" w:themeColor="text1" w:themeTint="F2"/>
                <w:sz w:val="21"/>
                <w:szCs w:val="21"/>
              </w:rPr>
            </w:pP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各位家长，大家好</w:t>
            </w:r>
            <w:r>
              <w:rPr>
                <w:rFonts w:hint="eastAsia"/>
                <w:color w:val="0D0D0D" w:themeColor="text1" w:themeTint="F2"/>
                <w:sz w:val="21"/>
                <w:szCs w:val="21"/>
              </w:rPr>
              <w:t>！</w:t>
            </w: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本周我们将带着孩子一起制作露营中的桌椅，今天也已经和孩子欣赏了不同的露营桌椅，而且还进行了计划，孩子们根据自己的兴趣已经把自己想要制作桌椅的材料画出来了，这几天麻烦各位家长和孩子一起收集相应的材料与周五带过来哦！（建议条件允许的家长在家可以和孩子共同制作一次练练手。另一份材料周五带来，幼儿独立制作，一些制作较难的，也可以把半成品带来的哦，老师也会辅助的呢！）</w:t>
            </w:r>
          </w:p>
          <w:p w:rsidR="006353AF" w:rsidRPr="006353AF" w:rsidRDefault="00E479AC" w:rsidP="00E479AC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孩子们每一次制作都是对他们动手能力的提升，希望大家能积极配合哦！准备的越充分，孩子能做到心中有数，介绍时更显自信满满。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B7E" w:rsidRDefault="002B4B7E" w:rsidP="00587420">
      <w:r>
        <w:separator/>
      </w:r>
    </w:p>
  </w:endnote>
  <w:endnote w:type="continuationSeparator" w:id="1">
    <w:p w:rsidR="002B4B7E" w:rsidRDefault="002B4B7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B7E" w:rsidRDefault="002B4B7E" w:rsidP="00587420">
      <w:r>
        <w:separator/>
      </w:r>
    </w:p>
  </w:footnote>
  <w:footnote w:type="continuationSeparator" w:id="1">
    <w:p w:rsidR="002B4B7E" w:rsidRDefault="002B4B7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4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90CB7"/>
    <w:rsid w:val="0029337A"/>
    <w:rsid w:val="002964F2"/>
    <w:rsid w:val="00297EBE"/>
    <w:rsid w:val="00297EE9"/>
    <w:rsid w:val="002A5D5B"/>
    <w:rsid w:val="002B2476"/>
    <w:rsid w:val="002B2B35"/>
    <w:rsid w:val="002B4260"/>
    <w:rsid w:val="002B4B7E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F1D54"/>
    <w:rsid w:val="005F23EE"/>
    <w:rsid w:val="005F3047"/>
    <w:rsid w:val="005F370B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7B1"/>
    <w:rsid w:val="00716DAE"/>
    <w:rsid w:val="007206E8"/>
    <w:rsid w:val="00722D9B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4CE8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3614C"/>
    <w:rsid w:val="00F43223"/>
    <w:rsid w:val="00F438FD"/>
    <w:rsid w:val="00F62011"/>
    <w:rsid w:val="00F67280"/>
    <w:rsid w:val="00F70145"/>
    <w:rsid w:val="00F70A49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6571</TotalTime>
  <Pages>1</Pages>
  <Words>250</Words>
  <Characters>1426</Characters>
  <Application>Microsoft Office Word</Application>
  <DocSecurity>0</DocSecurity>
  <Lines>11</Lines>
  <Paragraphs>3</Paragraphs>
  <ScaleCrop>false</ScaleCrop>
  <Company>Microsoft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273</cp:revision>
  <cp:lastPrinted>2024-04-16T07:45:00Z</cp:lastPrinted>
  <dcterms:created xsi:type="dcterms:W3CDTF">2021-10-07T23:38:00Z</dcterms:created>
  <dcterms:modified xsi:type="dcterms:W3CDTF">2024-05-22T09:28:00Z</dcterms:modified>
</cp:coreProperties>
</file>