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612" w:tblpY="2932"/>
        <w:tblOverlap w:val="never"/>
        <w:tblW w:w="0" w:type="auto"/>
        <w:tblLook w:val="04A0" w:firstRow="1" w:lastRow="0" w:firstColumn="1" w:lastColumn="0" w:noHBand="0" w:noVBand="1"/>
      </w:tblPr>
      <w:tblGrid>
        <w:gridCol w:w="1279"/>
        <w:gridCol w:w="1281"/>
        <w:gridCol w:w="9"/>
        <w:gridCol w:w="2525"/>
        <w:gridCol w:w="2529"/>
        <w:gridCol w:w="2530"/>
        <w:gridCol w:w="3795"/>
      </w:tblGrid>
      <w:tr w:rsidR="00FA5E22" w14:paraId="79FB423D" w14:textId="77777777">
        <w:trPr>
          <w:trHeight w:val="902"/>
        </w:trPr>
        <w:tc>
          <w:tcPr>
            <w:tcW w:w="1287" w:type="dxa"/>
            <w:vAlign w:val="center"/>
          </w:tcPr>
          <w:p w14:paraId="02BC0911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3F29997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 w14:textId="77777777" w:rsidR="00FA5E22" w:rsidRDefault="00E0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:rsidR="00FA5E22" w14:paraId="5E83EA5B" w14:textId="77777777" w:rsidTr="00A3696A">
        <w:trPr>
          <w:trHeight w:val="902"/>
        </w:trPr>
        <w:tc>
          <w:tcPr>
            <w:tcW w:w="1287" w:type="dxa"/>
            <w:vMerge w:val="restart"/>
            <w:vAlign w:val="center"/>
          </w:tcPr>
          <w:p w14:paraId="37292063" w14:textId="205782F3" w:rsidR="00FA5E22" w:rsidRDefault="00F87366">
            <w:pPr>
              <w:jc w:val="center"/>
            </w:pPr>
            <w:r>
              <w:t>4</w:t>
            </w:r>
          </w:p>
        </w:tc>
        <w:tc>
          <w:tcPr>
            <w:tcW w:w="1288" w:type="dxa"/>
            <w:vAlign w:val="center"/>
          </w:tcPr>
          <w:p w14:paraId="3FCC51C1" w14:textId="77777777" w:rsidR="00FA5E22" w:rsidRDefault="00E0144E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1C692026" w14:textId="7AEE5899" w:rsidR="00FA5E22" w:rsidRDefault="00273E2F" w:rsidP="00F87366">
            <w:pPr>
              <w:jc w:val="center"/>
            </w:pPr>
            <w:r>
              <w:rPr>
                <w:rFonts w:hint="eastAsia"/>
              </w:rPr>
              <w:t>《伴你学》第</w:t>
            </w:r>
            <w:r w:rsidR="00F87366">
              <w:t>15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08030CC7" w14:textId="01E26F71" w:rsidR="00FA5E22" w:rsidRDefault="00273E2F">
            <w:pPr>
              <w:jc w:val="center"/>
            </w:pPr>
            <w:r>
              <w:rPr>
                <w:rFonts w:hint="eastAsia"/>
              </w:rPr>
              <w:t>《伴你学》活动提能力</w:t>
            </w:r>
          </w:p>
        </w:tc>
        <w:tc>
          <w:tcPr>
            <w:tcW w:w="2548" w:type="dxa"/>
            <w:vAlign w:val="center"/>
          </w:tcPr>
          <w:p w14:paraId="780DDFE4" w14:textId="5A9F9372" w:rsidR="00FA5E22" w:rsidRDefault="00273E2F" w:rsidP="00F87366">
            <w:pPr>
              <w:jc w:val="center"/>
            </w:pPr>
            <w:r>
              <w:rPr>
                <w:rFonts w:hint="eastAsia"/>
              </w:rPr>
              <w:t>读第</w:t>
            </w:r>
            <w:r w:rsidR="00F87366">
              <w:t>15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restart"/>
            <w:vAlign w:val="center"/>
          </w:tcPr>
          <w:p w14:paraId="47533779" w14:textId="190E1ED8" w:rsidR="00FA5E22" w:rsidRDefault="008E7C83" w:rsidP="00F87366">
            <w:pPr>
              <w:jc w:val="center"/>
            </w:pPr>
            <w:r>
              <w:rPr>
                <w:rFonts w:hint="eastAsia"/>
              </w:rPr>
              <w:t>查找</w:t>
            </w:r>
            <w:r w:rsidR="00F87366">
              <w:rPr>
                <w:rFonts w:hint="eastAsia"/>
              </w:rPr>
              <w:t>美苏对峙的史实</w:t>
            </w:r>
          </w:p>
        </w:tc>
      </w:tr>
      <w:tr w:rsidR="00FA5E22" w14:paraId="39C23EE8" w14:textId="77777777" w:rsidTr="00A3696A">
        <w:trPr>
          <w:trHeight w:val="902"/>
        </w:trPr>
        <w:tc>
          <w:tcPr>
            <w:tcW w:w="1287" w:type="dxa"/>
            <w:vMerge/>
          </w:tcPr>
          <w:p w14:paraId="05C29741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 w14:textId="77777777" w:rsidR="00FA5E22" w:rsidRDefault="00E0144E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E386BE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59137FD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F1DDD65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17C34888" w14:textId="77777777" w:rsidR="00FA5E22" w:rsidRDefault="00FA5E22"/>
        </w:tc>
      </w:tr>
      <w:tr w:rsidR="00FA5E22" w14:paraId="155026DF" w14:textId="77777777" w:rsidTr="00A3696A">
        <w:trPr>
          <w:trHeight w:val="902"/>
        </w:trPr>
        <w:tc>
          <w:tcPr>
            <w:tcW w:w="1287" w:type="dxa"/>
            <w:vMerge/>
          </w:tcPr>
          <w:p w14:paraId="6BF41847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 w14:textId="77777777" w:rsidR="00FA5E22" w:rsidRDefault="00E0144E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55DB717D" w14:textId="64216379" w:rsidR="00FA5E22" w:rsidRDefault="00A3696A" w:rsidP="00F87366">
            <w:pPr>
              <w:jc w:val="center"/>
            </w:pPr>
            <w:r>
              <w:rPr>
                <w:rFonts w:hint="eastAsia"/>
              </w:rPr>
              <w:t>《伴你学》第</w:t>
            </w:r>
            <w:r w:rsidR="00F87366">
              <w:t>16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5E9DA82B" w14:textId="2E2350E5" w:rsidR="00FA5E22" w:rsidRDefault="00A3696A" w:rsidP="00F87366">
            <w:pPr>
              <w:jc w:val="center"/>
            </w:pPr>
            <w:r>
              <w:rPr>
                <w:rFonts w:hint="eastAsia"/>
              </w:rPr>
              <w:t>《伴你学》第</w:t>
            </w:r>
            <w:r w:rsidR="00F87366">
              <w:t>16</w:t>
            </w:r>
            <w:r>
              <w:rPr>
                <w:rFonts w:hint="eastAsia"/>
              </w:rPr>
              <w:t>课活动提能力</w:t>
            </w:r>
          </w:p>
        </w:tc>
        <w:tc>
          <w:tcPr>
            <w:tcW w:w="2548" w:type="dxa"/>
            <w:vAlign w:val="center"/>
          </w:tcPr>
          <w:p w14:paraId="614958B4" w14:textId="568235C2" w:rsidR="00FA5E22" w:rsidRDefault="00A3696A" w:rsidP="00F87366">
            <w:pPr>
              <w:jc w:val="center"/>
            </w:pPr>
            <w:r>
              <w:rPr>
                <w:rFonts w:hint="eastAsia"/>
              </w:rPr>
              <w:t>读第</w:t>
            </w:r>
            <w:r w:rsidR="00F87366">
              <w:t>16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/>
          </w:tcPr>
          <w:p w14:paraId="55DCDE7C" w14:textId="77777777" w:rsidR="00FA5E22" w:rsidRDefault="00FA5E22"/>
        </w:tc>
      </w:tr>
      <w:tr w:rsidR="00FA5E22" w14:paraId="7B260E92" w14:textId="77777777" w:rsidTr="00A3696A">
        <w:trPr>
          <w:trHeight w:val="902"/>
        </w:trPr>
        <w:tc>
          <w:tcPr>
            <w:tcW w:w="1287" w:type="dxa"/>
            <w:vMerge/>
          </w:tcPr>
          <w:p w14:paraId="3EEFFB1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 w14:textId="77777777" w:rsidR="00FA5E22" w:rsidRDefault="00E0144E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3B32CB3" w14:textId="5D1D1F01" w:rsidR="00FA5E22" w:rsidRDefault="00F87366">
            <w:pPr>
              <w:jc w:val="center"/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4BC69995" w14:textId="5708A75D" w:rsidR="00FA5E22" w:rsidRDefault="00F87366">
            <w:pPr>
              <w:jc w:val="center"/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课活动提能力</w:t>
            </w:r>
          </w:p>
        </w:tc>
        <w:tc>
          <w:tcPr>
            <w:tcW w:w="2548" w:type="dxa"/>
            <w:vAlign w:val="center"/>
          </w:tcPr>
          <w:p w14:paraId="1CFEB8B5" w14:textId="37D94F2F" w:rsidR="00FA5E22" w:rsidRDefault="00F87366">
            <w:pPr>
              <w:jc w:val="center"/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/>
          </w:tcPr>
          <w:p w14:paraId="7300A77B" w14:textId="77777777" w:rsidR="00FA5E22" w:rsidRDefault="00FA5E22"/>
        </w:tc>
      </w:tr>
      <w:tr w:rsidR="00FA5E22" w14:paraId="0B5854CA" w14:textId="77777777" w:rsidTr="00A3696A">
        <w:trPr>
          <w:trHeight w:val="902"/>
        </w:trPr>
        <w:tc>
          <w:tcPr>
            <w:tcW w:w="1287" w:type="dxa"/>
            <w:vMerge/>
          </w:tcPr>
          <w:p w14:paraId="7E09DEA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 w14:textId="77777777" w:rsidR="00FA5E22" w:rsidRDefault="00E0144E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A3DA65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A240710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32FE361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6F32CFBC" w14:textId="77777777" w:rsidR="00FA5E22" w:rsidRDefault="00FA5E22"/>
        </w:tc>
      </w:tr>
      <w:tr w:rsidR="00FA5E22" w14:paraId="5FE9CAC5" w14:textId="77777777" w:rsidTr="00A3696A">
        <w:trPr>
          <w:trHeight w:val="902"/>
        </w:trPr>
        <w:tc>
          <w:tcPr>
            <w:tcW w:w="1287" w:type="dxa"/>
            <w:vMerge/>
          </w:tcPr>
          <w:p w14:paraId="56B975AA" w14:textId="77777777" w:rsidR="00FA5E22" w:rsidRDefault="00FA5E22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 w14:textId="77777777" w:rsidR="00FA5E22" w:rsidRDefault="00E0144E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78624C1A" w14:textId="18EE9217" w:rsidR="00FA5E22" w:rsidRDefault="00F87366" w:rsidP="008E7C83">
            <w:pPr>
              <w:jc w:val="center"/>
            </w:pPr>
            <w:r>
              <w:rPr>
                <w:rFonts w:hint="eastAsia"/>
              </w:rPr>
              <w:t>综合练习卷</w:t>
            </w:r>
          </w:p>
        </w:tc>
        <w:tc>
          <w:tcPr>
            <w:tcW w:w="2546" w:type="dxa"/>
            <w:vAlign w:val="center"/>
          </w:tcPr>
          <w:p w14:paraId="6E0E786E" w14:textId="77777777" w:rsidR="00FA5E22" w:rsidRDefault="00FA5E22">
            <w:pPr>
              <w:jc w:val="center"/>
            </w:pPr>
          </w:p>
        </w:tc>
        <w:tc>
          <w:tcPr>
            <w:tcW w:w="2543" w:type="dxa"/>
            <w:vAlign w:val="center"/>
          </w:tcPr>
          <w:p w14:paraId="3C2EFEE2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71F505BB" w14:textId="77777777" w:rsidR="00FA5E22" w:rsidRDefault="00FA5E22"/>
        </w:tc>
      </w:tr>
    </w:tbl>
    <w:p w14:paraId="2714E0E1" w14:textId="411496AC" w:rsidR="00FA5E22" w:rsidRDefault="00E0144E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九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年级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历史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学科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/>
          <w:b/>
          <w:bCs/>
          <w:sz w:val="44"/>
          <w:szCs w:val="44"/>
          <w:u w:val="single"/>
        </w:rPr>
        <w:t>2024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8E7C83">
        <w:rPr>
          <w:rFonts w:ascii="黑体" w:eastAsia="黑体" w:hAnsi="黑体" w:cs="黑体"/>
          <w:b/>
          <w:bCs/>
          <w:sz w:val="44"/>
          <w:szCs w:val="44"/>
          <w:u w:val="single"/>
        </w:rPr>
        <w:t>3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F87366">
        <w:rPr>
          <w:rFonts w:ascii="黑体" w:eastAsia="黑体" w:hAnsi="黑体" w:cs="黑体"/>
          <w:b/>
          <w:bCs/>
          <w:sz w:val="44"/>
          <w:szCs w:val="44"/>
          <w:u w:val="single"/>
        </w:rPr>
        <w:t>11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日—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273E2F">
        <w:rPr>
          <w:rFonts w:ascii="黑体" w:eastAsia="黑体" w:hAnsi="黑体" w:cs="黑体"/>
          <w:b/>
          <w:bCs/>
          <w:sz w:val="44"/>
          <w:szCs w:val="44"/>
          <w:u w:val="single"/>
        </w:rPr>
        <w:t>3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F87366">
        <w:rPr>
          <w:rFonts w:ascii="黑体" w:eastAsia="黑体" w:hAnsi="黑体" w:cs="黑体"/>
          <w:b/>
          <w:bCs/>
          <w:sz w:val="44"/>
          <w:szCs w:val="44"/>
          <w:u w:val="single"/>
        </w:rPr>
        <w:t>15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日作业单</w:t>
      </w:r>
    </w:p>
    <w:sectPr w:rsidR="00FA5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F2747" w14:textId="77777777" w:rsidR="00797D77" w:rsidRDefault="00797D77" w:rsidP="00B90FA6">
      <w:r>
        <w:separator/>
      </w:r>
    </w:p>
  </w:endnote>
  <w:endnote w:type="continuationSeparator" w:id="0">
    <w:p w14:paraId="1817C11E" w14:textId="77777777" w:rsidR="00797D77" w:rsidRDefault="00797D77" w:rsidP="00B9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45935" w14:textId="77777777" w:rsidR="00797D77" w:rsidRDefault="00797D77" w:rsidP="00B90FA6">
      <w:r>
        <w:separator/>
      </w:r>
    </w:p>
  </w:footnote>
  <w:footnote w:type="continuationSeparator" w:id="0">
    <w:p w14:paraId="24C754E2" w14:textId="77777777" w:rsidR="00797D77" w:rsidRDefault="00797D77" w:rsidP="00B9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yNzQ1YzNiZWQzZWUwMTRiYTJiYTZmMTkwOGI0MzUifQ=="/>
  </w:docVars>
  <w:rsids>
    <w:rsidRoot w:val="00FA5E22"/>
    <w:rsid w:val="0001570C"/>
    <w:rsid w:val="00273E2F"/>
    <w:rsid w:val="00797D77"/>
    <w:rsid w:val="008E7C83"/>
    <w:rsid w:val="00A3696A"/>
    <w:rsid w:val="00A87E85"/>
    <w:rsid w:val="00AC072F"/>
    <w:rsid w:val="00B90FA6"/>
    <w:rsid w:val="00CA1D88"/>
    <w:rsid w:val="00E0144E"/>
    <w:rsid w:val="00E21964"/>
    <w:rsid w:val="00F87366"/>
    <w:rsid w:val="00FA5E22"/>
    <w:rsid w:val="0E2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30A7F"/>
  <w15:docId w15:val="{A169A168-EA81-4E47-8CDB-38C246C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90F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0FA6"/>
    <w:rPr>
      <w:kern w:val="2"/>
      <w:sz w:val="18"/>
      <w:szCs w:val="18"/>
    </w:rPr>
  </w:style>
  <w:style w:type="paragraph" w:styleId="a5">
    <w:name w:val="footer"/>
    <w:basedOn w:val="a"/>
    <w:link w:val="Char0"/>
    <w:rsid w:val="00B9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0F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dreamsummit</cp:lastModifiedBy>
  <cp:revision>2</cp:revision>
  <dcterms:created xsi:type="dcterms:W3CDTF">2024-03-13T08:51:00Z</dcterms:created>
  <dcterms:modified xsi:type="dcterms:W3CDTF">2024-03-13T08:51:00Z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35BA61AC20EB4639871475E93DB0B50E</vt:lpwstr>
  </property>
</Properties>
</file>