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文具的家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教学目标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1.认识“具、次、丢”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13个生字，会写“文、次、平”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个生字；能自主积累词语，认识“斤字旁”。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2.能正确、流利、地朗读课文。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3.了解课文内容，逐步养成爱护学习用具的好习惯。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教学重点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1.认识13个生字，会写3个生字。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2.了解课文内容，逐步养成爱护学习用具的好习惯。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学时难点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通过观察插图，联系生活实际，有感情地读好人物对话；了解内容，体会课文表达的思想感情和趣味，逐步养成爱护文具的好习惯。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一、创设情境，走进文本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小游戏</w:t>
      </w:r>
      <w:r>
        <w:rPr>
          <w:rFonts w:hint="eastAsia" w:ascii="宋体" w:hAnsi="宋体" w:eastAsia="宋体" w:cs="宋体"/>
          <w:sz w:val="24"/>
          <w:szCs w:val="24"/>
        </w:rPr>
        <w:t>：小朋友，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猜猜我是谁？出示：</w:t>
      </w:r>
      <w:r>
        <w:rPr>
          <w:rFonts w:hint="eastAsia" w:ascii="宋体" w:hAnsi="宋体" w:eastAsia="宋体" w:cs="宋体"/>
          <w:sz w:val="24"/>
          <w:szCs w:val="24"/>
        </w:rPr>
        <w:t>文具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）这个“具”有很多用法呢！一起来喊喊名字吧！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了解“具”的形近字：真、直。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3.我们学习离不开文具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可是有一天，老师在地上捡到了这么多被丢弃的文具，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到底发生了什么事情呢？他们回到了自己的家吗？今天我们就一起来学习《文具的家》。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4.补全课题：文具的家。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二、初读课文，读准字音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1.教师范读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要求：书本捧起，外斜，小耳朵认真听，小眼睛仔细看字哦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。想一想：文具的小主人是谁？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2.学生读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要求：大声、自由地朗读课文。借助拼音，读准汉字，难读的地方多读几遍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找一找：文具的家到底在哪里吗？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三、精读课文，随文识字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学习“包”“她”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1.文具的家到底在哪里？出示：文具盒。个人读，齐读。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2.是哪里的文具盒？出示：书包里的文具盒。齐读。学习“包”。①组词。②了解包的多重用法。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3.你能加上人物说具体吗？出示：贝贝（她）书包里的文具盒。贝贝是女生，所以用“她”。学习“她”。了解“她”“他”“它”的用法。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学习第一、二自然段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明明文具就在贝贝书包里的文具盒里，为什么它们后来会找不到家呢？</w:t>
      </w:r>
      <w:r>
        <w:rPr>
          <w:rFonts w:hint="eastAsia" w:ascii="宋体" w:hAnsi="宋体" w:eastAsia="宋体" w:cs="宋体"/>
          <w:sz w:val="24"/>
          <w:szCs w:val="24"/>
        </w:rPr>
        <w:t>出示第一、二自然段。指生读。师读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思考：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从第一第二自然段发现贝贝的文具去哪里了</w:t>
      </w:r>
      <w:r>
        <w:rPr>
          <w:rFonts w:hint="eastAsia" w:ascii="宋体" w:hAnsi="宋体" w:eastAsia="宋体" w:cs="宋体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出示：不知丢到哪里去了？学习“丢”“哪”。个人读，齐读。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（2）出示：找不着了。学习“找”。个人读，齐读。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你觉得贝贝是一个怎样的孩子？出示：丢三落四。齐读。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贝贝是个丢三落四的小朋友，请小朋友们再次熟读1～2自然段，从哪些词可以看出来她真的很粗心？记得圈一圈。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（1）指导读词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.总结：贝贝真是一个马虎的孩子，文具丢得到处都是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那小朋友们平时有没有像贝贝这样出现小马虎呢？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你爸爸妈妈是怎么样的态度？</w:t>
      </w:r>
      <w:r>
        <w:rPr>
          <w:rFonts w:hint="eastAsia" w:ascii="宋体" w:hAnsi="宋体" w:eastAsia="宋体" w:cs="宋体"/>
          <w:sz w:val="24"/>
          <w:szCs w:val="24"/>
        </w:rPr>
        <w:t>指导朗读。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）学习第三自然段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1.贝贝放学后要写作业，可是，铅笔、橡皮又找不到了，所以……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出示课文：贝贝一回到家，就向妈妈要新的铅笔、新的橡皮。指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出示生字：“新”偏旁：斤字旁。你有什么办法记住这些字？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组词，</w:t>
      </w:r>
      <w:r>
        <w:rPr>
          <w:rFonts w:hint="eastAsia" w:ascii="宋体" w:hAnsi="宋体" w:eastAsia="宋体" w:cs="宋体"/>
          <w:sz w:val="24"/>
          <w:szCs w:val="24"/>
        </w:rPr>
        <w:t>齐读词语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拓展训练： 我一回到家，就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上课铃声一响，我们就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秋天一到，枫树就      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当贝贝问妈妈要新文具的时候，妈妈这时怎么说的呢？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指名读。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强调“天天”。</w:t>
      </w:r>
      <w:r>
        <w:rPr>
          <w:rFonts w:hint="eastAsia" w:ascii="宋体" w:hAnsi="宋体" w:eastAsia="宋体" w:cs="宋体"/>
          <w:sz w:val="24"/>
          <w:szCs w:val="24"/>
        </w:rPr>
        <w:t>妈妈得知女儿天天丢文具，妈妈这时的表情和语气是什么样子的呢？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3.贝贝是怎么回答妈妈的呢？加上贝贝的表情、动作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4.分角色读贝贝和妈妈的话。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（四）学习四~六自然段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1.自由朗读4～6自然段，思考：最后这些文具去哪里了？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4.总结：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它们都是怎么回家的呢？贝贝又有什么变化呢？</w:t>
      </w:r>
      <w:r>
        <w:rPr>
          <w:rFonts w:hint="eastAsia" w:ascii="宋体" w:hAnsi="宋体" w:eastAsia="宋体" w:cs="宋体"/>
          <w:sz w:val="24"/>
          <w:szCs w:val="24"/>
        </w:rPr>
        <w:t>我们下节课再来学习。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四、书写“次、找、让”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1.找出这三个字的相同之处。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2.写这三个字的时候分别要注意什么？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3.教师边范写边说注意的地方。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4.检查反馈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板书：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文具的家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8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不知丢到哪里去了        ？         都回家了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8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找不着了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8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丢三落四                              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8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27323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8BA8"/>
    <w:multiLevelType w:val="singleLevel"/>
    <w:tmpl w:val="59818B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jUzOWQ5ZjA3MDNhMDc0YzRiZTYxOWIwYjc3NTcifQ=="/>
  </w:docVars>
  <w:rsids>
    <w:rsidRoot w:val="00000000"/>
    <w:rsid w:val="028A14DE"/>
    <w:rsid w:val="032D4760"/>
    <w:rsid w:val="12062AB8"/>
    <w:rsid w:val="122848B2"/>
    <w:rsid w:val="16291113"/>
    <w:rsid w:val="16AB1E4D"/>
    <w:rsid w:val="16F818C7"/>
    <w:rsid w:val="17C84600"/>
    <w:rsid w:val="1917300C"/>
    <w:rsid w:val="1A0F2D2B"/>
    <w:rsid w:val="1DA95F8B"/>
    <w:rsid w:val="1ECC2C27"/>
    <w:rsid w:val="1F4C5B16"/>
    <w:rsid w:val="26145057"/>
    <w:rsid w:val="29C9048F"/>
    <w:rsid w:val="2E6469D8"/>
    <w:rsid w:val="2FEB30AA"/>
    <w:rsid w:val="301D1535"/>
    <w:rsid w:val="32A4229E"/>
    <w:rsid w:val="367A3ED2"/>
    <w:rsid w:val="38926838"/>
    <w:rsid w:val="39EA288F"/>
    <w:rsid w:val="3A8521B0"/>
    <w:rsid w:val="3B152967"/>
    <w:rsid w:val="3CF63839"/>
    <w:rsid w:val="41601281"/>
    <w:rsid w:val="44D16377"/>
    <w:rsid w:val="44E973C4"/>
    <w:rsid w:val="49B74350"/>
    <w:rsid w:val="563D5DEA"/>
    <w:rsid w:val="56737851"/>
    <w:rsid w:val="5A65286B"/>
    <w:rsid w:val="63716EC6"/>
    <w:rsid w:val="65AD68DC"/>
    <w:rsid w:val="669638CA"/>
    <w:rsid w:val="66D94FA2"/>
    <w:rsid w:val="671E7365"/>
    <w:rsid w:val="69FF6FDA"/>
    <w:rsid w:val="6ECD58F9"/>
    <w:rsid w:val="70EC5DDE"/>
    <w:rsid w:val="73966E32"/>
    <w:rsid w:val="77B07B65"/>
    <w:rsid w:val="784C2545"/>
    <w:rsid w:val="7ADD1AE0"/>
    <w:rsid w:val="7C5A4544"/>
    <w:rsid w:val="7D09117E"/>
    <w:rsid w:val="7E786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1364</Words>
  <Characters>1393</Characters>
  <Lines>19</Lines>
  <Paragraphs>5</Paragraphs>
  <TotalTime>10</TotalTime>
  <ScaleCrop>false</ScaleCrop>
  <LinksUpToDate>false</LinksUpToDate>
  <CharactersWithSpaces>1526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2022-03-31T15:32:00Z</dcterms:created>
  <dc:creator>子时。</dc:creator>
  <cp:lastModifiedBy>子时。</cp:lastModifiedBy>
  <dcterms:modified xsi:type="dcterms:W3CDTF">2022-05-31T14:30:40Z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D206768F535C44DDA460465B63F988D0</vt:lpwstr>
  </property>
  <property fmtid="{D5CDD505-2E9C-101B-9397-08002B2CF9AE}" pid="4" name="commondata">
    <vt:lpwstr>eyJoZGlkIjoiYTczYjUzOWQ5ZjA3MDNhMDc0YzRiZTYxOWIwYjc3NTcifQ==</vt:lpwstr>
  </property>
</Properties>
</file>