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eastAsia="zh-CN"/>
        </w:rPr>
        <w:t>常州市</w:t>
      </w:r>
      <w:r>
        <w:rPr>
          <w:rFonts w:hint="eastAsia"/>
          <w:sz w:val="28"/>
          <w:szCs w:val="28"/>
          <w:vertAlign w:val="baseline"/>
          <w:lang w:val="en-US" w:eastAsia="zh-CN"/>
        </w:rPr>
        <w:t>横山桥初级中学2023-2024学年体育教研组总课表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四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2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top"/>
          </w:tcPr>
          <w:p>
            <w:pPr>
              <w:jc w:val="center"/>
            </w:pPr>
            <w:r>
              <w:rPr>
                <w:rFonts w:hint="eastAsia"/>
                <w:vertAlign w:val="baseline"/>
                <w:lang w:eastAsia="zh-CN"/>
              </w:rPr>
              <w:t>大课间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八（1）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八（4）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九（1）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九（1）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九（8）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八（2）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八（4）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八（8）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九（3）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七（3）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八（7）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九（5）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七（1）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九（3）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九（6）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七（6）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七（1）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八（2）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七（2）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七（5）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八（3）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九（8）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七（4）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八（2）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九（3）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七（4）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七（6）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八（3）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八（5）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八（7）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九（4）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七（3）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八（6）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九（2）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九（6）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八（3）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八（8）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九（1）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七（3）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九（7）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七（1）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七（7）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七（7）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八（6）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七（7）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九（4）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九（5）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九（7）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七（2）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七（5）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八（5）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八（7）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2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大课间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42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七（8）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九（2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九（7）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七（2）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七（5）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七（8）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八（1）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九（5）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七（4）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七（8）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八（5）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八（8）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七（6）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八（1）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八（4）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九（4）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九（8）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42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ind w:left="840" w:hanging="840" w:hanging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七年级：王小芳七（1）、七（2）、七（3）、七（4）；张诚七（5）、七（6）；徐建文七（7）、七（8）</w:t>
      </w:r>
    </w:p>
    <w:p>
      <w:pPr>
        <w:ind w:left="840" w:hanging="840" w:hanging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八年级：徐素英八（1）、八（2）、八（3）、；吴刚毅八（4）、八（5）；张鑫鑫八（6）、八（7）、八（8）</w:t>
      </w:r>
    </w:p>
    <w:p>
      <w:pPr>
        <w:ind w:left="840" w:hanging="840" w:hanging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九年级：马辰晖九（1）、九（2）、九（3）、九（4）；吴刚毅九（5）、九（6）；张鑫鑫九（7）、九（8）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ZDc0NjRlNzA3NmI2YzI3ODA0ZDVmZmUzMjQ4ZjUifQ=="/>
  </w:docVars>
  <w:rsids>
    <w:rsidRoot w:val="00000000"/>
    <w:rsid w:val="0A2275B8"/>
    <w:rsid w:val="0AC55AA9"/>
    <w:rsid w:val="0C1538B6"/>
    <w:rsid w:val="1191589F"/>
    <w:rsid w:val="2FFD0E93"/>
    <w:rsid w:val="4B875F20"/>
    <w:rsid w:val="4FF779E4"/>
    <w:rsid w:val="560E354A"/>
    <w:rsid w:val="59F6248F"/>
    <w:rsid w:val="5F830B05"/>
    <w:rsid w:val="605E50CE"/>
    <w:rsid w:val="6C7A51E5"/>
    <w:rsid w:val="707226E5"/>
    <w:rsid w:val="7DAA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486</Words>
  <Characters>494</Characters>
  <Lines>0</Lines>
  <Paragraphs>0</Paragraphs>
  <TotalTime>37</TotalTime>
  <ScaleCrop>false</ScaleCrop>
  <LinksUpToDate>false</LinksUpToDate>
  <CharactersWithSpaces>494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一只大喵</cp:lastModifiedBy>
  <dcterms:modified xsi:type="dcterms:W3CDTF">2023-10-31T03:07:42Z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6DFB46A96825401A962A62A05524E83B_13</vt:lpwstr>
  </property>
</Properties>
</file>