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一、区域游戏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51" w:tblpY="2224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新建文件夹/IMG_5743.JPGIMG_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/IMG_5743.JPGIMG_57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新建文件夹/IMG_5739.JPGIMG_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/IMG_5739.JPGIMG_57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3" name="图片 3" descr="C:/Users/30324/Desktop/新建文件夹/IMG_5742.JPGIMG_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5742.JPGIMG_57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116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“我正在吃点心，稍微有点慢”。</w:t>
            </w:r>
          </w:p>
        </w:tc>
        <w:tc>
          <w:tcPr>
            <w:tcW w:w="311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我们三人共同阅读绘本，很有意思。</w:t>
            </w:r>
          </w:p>
        </w:tc>
        <w:tc>
          <w:tcPr>
            <w:tcW w:w="328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春天到，我在装扮春天的树叶。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/IMG_5740.JPGIMG_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IMG_5740.JPGIMG_57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/IMG_5744.JPGIMG_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5744.JPGIMG_57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0" name="图片 20" descr="C:/Users/30324/Desktop/新建文件夹/IMG_5745.JPGIMG_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5745.JPGIMG_57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311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七仔：“今天家里只有两个人。”</w:t>
            </w:r>
          </w:p>
        </w:tc>
        <w:tc>
          <w:tcPr>
            <w:tcW w:w="311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“我今天挑战小汽车。”</w:t>
            </w:r>
          </w:p>
        </w:tc>
        <w:tc>
          <w:tcPr>
            <w:tcW w:w="3286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我们准备建构，穿好装备。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玩区域游戏啦！孩子们根据自己的喜爱选择了喜欢的区域。孩子们由个体游戏逐渐转变成同伴游戏。经过观察图书区、建构区十分热门，益智区、美工区人数逐步增加。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二、音乐活动《我的好妈妈》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0"/>
          <w:szCs w:val="30"/>
        </w:rPr>
        <w:t>这是一节歌唱活动。歌曲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</w:rPr>
        <w:t>《我的好妈妈》是一首F大调，2\4拍歌曲。歌词内容描述的是妈妈工作了一天，下班回到家后，孩子关心妈妈的一幅形象生动的画面，内容贴近幼儿的生活，易于幼儿理解。歌曲前半段旋律比较欢快，结束部分有休止，后半段旋律比较</w:t>
      </w:r>
      <w:r>
        <w:rPr>
          <w:rFonts w:hint="eastAsia" w:ascii="楷体" w:hAnsi="楷体" w:eastAsia="楷体" w:cs="楷体"/>
          <w:b w:val="0"/>
          <w:bCs w:val="0"/>
          <w:kern w:val="0"/>
          <w:sz w:val="30"/>
          <w:szCs w:val="30"/>
        </w:rPr>
        <w:t>连贯、柔和。</w:t>
      </w:r>
    </w:p>
    <w:tbl>
      <w:tblPr>
        <w:tblStyle w:val="7"/>
        <w:tblpPr w:leftFromText="180" w:rightFromText="180" w:vertAnchor="text" w:horzAnchor="page" w:tblpX="1480" w:tblpY="2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IMG_5749.JPGIMG_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5749.JPGIMG_57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/IMG_5747.JPGIMG_5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5747.JPGIMG_57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6" name="图片 6" descr="C:/Users/30324/Desktop/QQ图片20240305141002.jpgQQ图片2024030514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QQ图片20240305141002.jpgQQ图片202403051410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hint="default" w:ascii="黑体" w:hAnsi="黑体" w:eastAsia="楷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小朋友们能认真倾听，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</w:rPr>
              <w:t>借助图谱、动作理解歌曲内容，感受歌曲优美的旋律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我们分组进行演唱，哪一组更动听呢？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QQ图片20240305141118.jpgQQ图片2024030514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QQ图片20240305141118.jpgQQ图片202403051411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QQ图片20240305141024.jpgQQ图片2024030514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QQ图片20240305141024.jpgQQ图片202403051410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9" name="图片 9" descr="C:/Users/30324/Desktop/新建文件夹/IMG_5752.JPGIMG_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/IMG_5752.JPGIMG_57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2"/>
                <w:szCs w:val="32"/>
                <w:lang w:val="en-US" w:eastAsia="zh-CN"/>
              </w:rPr>
              <w:t>分组演唱完毕后，我们还扮演了妈妈和宝宝边唱边表演。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1.《</w:t>
      </w:r>
      <w:r>
        <w:rPr>
          <w:rFonts w:hint="eastAsia" w:ascii="楷体" w:hAnsi="楷体" w:eastAsia="楷体" w:cs="楷体"/>
          <w:b/>
          <w:sz w:val="30"/>
          <w:szCs w:val="30"/>
        </w:rPr>
        <w:t>关于开展202</w:t>
      </w:r>
      <w:r>
        <w:rPr>
          <w:rFonts w:hint="eastAsia" w:ascii="楷体" w:hAnsi="楷体" w:eastAsia="楷体" w:cs="楷体"/>
          <w:b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0"/>
          <w:szCs w:val="30"/>
        </w:rPr>
        <w:t>年</w:t>
      </w:r>
      <w:r>
        <w:rPr>
          <w:rFonts w:hint="eastAsia" w:ascii="楷体" w:hAnsi="楷体" w:eastAsia="楷体" w:cs="楷体"/>
          <w:b/>
          <w:sz w:val="30"/>
          <w:szCs w:val="30"/>
          <w:lang w:eastAsia="zh-CN"/>
        </w:rPr>
        <w:t>春</w:t>
      </w:r>
      <w:r>
        <w:rPr>
          <w:rFonts w:hint="eastAsia" w:ascii="楷体" w:hAnsi="楷体" w:eastAsia="楷体" w:cs="楷体"/>
          <w:b/>
          <w:sz w:val="30"/>
          <w:szCs w:val="30"/>
        </w:rPr>
        <w:t>学期新北区低保对象教育补贴工作的告家长书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！》已发至群中，请家长仔细阅读，根据实际情况进行填写，明日将回执单带来哦！谢谢！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0"/>
          <w:szCs w:val="30"/>
        </w:rPr>
        <w:t>部分孩子指甲比较长，容易滋生细菌，请大家经常检查宝贝的指甲，及时修剪哦</w:t>
      </w:r>
      <w:r>
        <w:rPr>
          <w:rFonts w:hint="eastAsia" w:ascii="楷体" w:hAnsi="楷体" w:eastAsia="楷体" w:cs="楷体"/>
          <w:b/>
          <w:bCs/>
          <w:sz w:val="30"/>
          <w:szCs w:val="30"/>
          <w:lang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C1433-6CC2-4507-9C05-E3826EA13C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7821A54-8878-40A7-83F5-422243B18E5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C2DFDD-CFD6-4F10-A1F1-F3A8845522C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5F872A7"/>
    <w:rsid w:val="08B400CE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3D557D6"/>
    <w:rsid w:val="25906231"/>
    <w:rsid w:val="29032443"/>
    <w:rsid w:val="2AB2275F"/>
    <w:rsid w:val="2DAB3FC8"/>
    <w:rsid w:val="2DDC0B49"/>
    <w:rsid w:val="33A91004"/>
    <w:rsid w:val="36676D05"/>
    <w:rsid w:val="38BF5822"/>
    <w:rsid w:val="39CE00C5"/>
    <w:rsid w:val="3B584DEC"/>
    <w:rsid w:val="3F7FCA47"/>
    <w:rsid w:val="423B533C"/>
    <w:rsid w:val="44E46104"/>
    <w:rsid w:val="45F57A3B"/>
    <w:rsid w:val="4E597784"/>
    <w:rsid w:val="52EB3745"/>
    <w:rsid w:val="554B1AAA"/>
    <w:rsid w:val="59693E99"/>
    <w:rsid w:val="59EC0167"/>
    <w:rsid w:val="5CCE395B"/>
    <w:rsid w:val="5D870B01"/>
    <w:rsid w:val="5D9D582A"/>
    <w:rsid w:val="5FD512DE"/>
    <w:rsid w:val="64D37FE4"/>
    <w:rsid w:val="678FF4CE"/>
    <w:rsid w:val="67C21F0D"/>
    <w:rsid w:val="67D03B63"/>
    <w:rsid w:val="6B8F2979"/>
    <w:rsid w:val="6CCD3738"/>
    <w:rsid w:val="6F2317E3"/>
    <w:rsid w:val="728D341D"/>
    <w:rsid w:val="76F87D40"/>
    <w:rsid w:val="79FFEB0C"/>
    <w:rsid w:val="7BD01BE5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2</TotalTime>
  <ScaleCrop>false</ScaleCrop>
  <LinksUpToDate>false</LinksUpToDate>
  <CharactersWithSpaces>284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2024-02-21T08:50:00Z</cp:lastPrinted>
  <dcterms:modified xsi:type="dcterms:W3CDTF">2024-03-05T08:45:00Z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E6E18110C8BE43CAB03D7FC6976F6ED1_13</vt:lpwstr>
  </property>
</Properties>
</file>