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D7" w:rsidRPr="00685263" w:rsidRDefault="00EB7FD7" w:rsidP="00927248">
      <w:pPr>
        <w:pStyle w:val="a5"/>
        <w:widowControl/>
        <w:spacing w:before="0" w:beforeAutospacing="0" w:after="75" w:afterAutospacing="0" w:line="50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课堂教学观察记录表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732"/>
        <w:gridCol w:w="4644"/>
        <w:gridCol w:w="2228"/>
      </w:tblGrid>
      <w:tr w:rsidR="00EB7FD7" w:rsidTr="00E17949">
        <w:trPr>
          <w:trHeight w:val="83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68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EB7FD7" w:rsidRDefault="00A84C31" w:rsidP="00E17949">
            <w:pPr>
              <w:pStyle w:val="a5"/>
              <w:widowControl/>
              <w:spacing w:before="0" w:beforeAutospacing="0" w:after="75" w:afterAutospacing="0" w:line="500" w:lineRule="atLeast"/>
            </w:pPr>
            <w:r>
              <w:rPr>
                <w:rFonts w:hint="eastAsia"/>
              </w:rPr>
              <w:t>小组合作交流的有效运用</w:t>
            </w:r>
          </w:p>
        </w:tc>
      </w:tr>
      <w:tr w:rsidR="00EB7FD7" w:rsidTr="00E17949">
        <w:trPr>
          <w:trHeight w:val="893"/>
          <w:jc w:val="center"/>
        </w:trPr>
        <w:tc>
          <w:tcPr>
            <w:tcW w:w="165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B7FD7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学科</w:t>
            </w:r>
            <w:r w:rsidR="008475AE">
              <w:rPr>
                <w:rFonts w:hint="eastAsia"/>
              </w:rPr>
              <w:t>：</w:t>
            </w:r>
            <w:r w:rsidR="008475AE">
              <w:t>数学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 w:rsidR="00196626" w:rsidRPr="00196626">
              <w:rPr>
                <w:rFonts w:hint="eastAsia"/>
              </w:rPr>
              <w:t>角的初步认识</w:t>
            </w:r>
            <w:bookmarkStart w:id="0" w:name="_GoBack"/>
            <w:bookmarkEnd w:id="0"/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</w:t>
            </w:r>
            <w:r w:rsidR="00051009">
              <w:rPr>
                <w:rFonts w:hint="eastAsia"/>
              </w:rPr>
              <w:t>王国东</w:t>
            </w:r>
          </w:p>
        </w:tc>
      </w:tr>
      <w:tr w:rsidR="00EB7FD7" w:rsidTr="00E17949">
        <w:trPr>
          <w:trHeight w:val="2736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片 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段 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6626" w:rsidRDefault="00196626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196626">
              <w:rPr>
                <w:rFonts w:hint="eastAsia"/>
              </w:rPr>
              <w:t>课始。</w:t>
            </w:r>
          </w:p>
          <w:p w:rsidR="00196626" w:rsidRDefault="00196626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196626">
              <w:rPr>
                <w:rFonts w:hint="eastAsia"/>
              </w:rPr>
              <w:t>A</w:t>
            </w:r>
            <w:r w:rsidRPr="00196626">
              <w:rPr>
                <w:rFonts w:hint="eastAsia"/>
              </w:rPr>
              <w:t>教学：</w:t>
            </w:r>
          </w:p>
          <w:p w:rsidR="00196626" w:rsidRDefault="00196626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196626">
              <w:rPr>
                <w:rFonts w:hint="eastAsia"/>
              </w:rPr>
              <w:t>师：同学们，大家知道，这是什么图形吗？</w:t>
            </w:r>
            <w:r w:rsidRPr="00196626">
              <w:rPr>
                <w:rFonts w:hint="eastAsia"/>
              </w:rPr>
              <w:t xml:space="preserve"> </w:t>
            </w:r>
          </w:p>
          <w:p w:rsidR="00196626" w:rsidRDefault="00196626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196626">
              <w:rPr>
                <w:rFonts w:hint="eastAsia"/>
              </w:rPr>
              <w:t>生：是角。</w:t>
            </w:r>
            <w:r w:rsidRPr="00196626">
              <w:rPr>
                <w:rFonts w:hint="eastAsia"/>
              </w:rPr>
              <w:t xml:space="preserve">  </w:t>
            </w:r>
          </w:p>
          <w:p w:rsidR="00196626" w:rsidRDefault="00196626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196626">
              <w:rPr>
                <w:rFonts w:hint="eastAsia"/>
              </w:rPr>
              <w:t>师：真好！在生活中哪些地方有角呢？</w:t>
            </w:r>
            <w:r w:rsidRPr="00196626">
              <w:rPr>
                <w:rFonts w:hint="eastAsia"/>
              </w:rPr>
              <w:t xml:space="preserve"> </w:t>
            </w:r>
          </w:p>
          <w:p w:rsidR="00EB7FD7" w:rsidRDefault="00196626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196626">
              <w:rPr>
                <w:rFonts w:hint="eastAsia"/>
              </w:rPr>
              <w:t>生：„„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196626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  <w:tr w:rsidR="00EB7FD7" w:rsidTr="00E17949">
        <w:trPr>
          <w:trHeight w:val="90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我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的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反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思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196626" w:rsidP="00A84C31">
            <w:pPr>
              <w:pStyle w:val="a5"/>
              <w:widowControl/>
              <w:spacing w:before="0" w:beforeAutospacing="0" w:after="75" w:afterAutospacing="0" w:line="270" w:lineRule="atLeast"/>
              <w:ind w:firstLineChars="200" w:firstLine="480"/>
            </w:pPr>
            <w:r w:rsidRPr="00196626">
              <w:rPr>
                <w:rFonts w:hint="eastAsia"/>
              </w:rPr>
              <w:t>一节课中究竟安排几次小组学习为宜呢？我们经常这样讨论着。细细分析这种讨论，它其实是把合作交流局限在教学环节之上。试想，一节课都让学生在小组内合作交流，又有何妨呢？下节课再整理归纳就是了！打破知识的分割，建立一种大的课程观和教学观，我们完全可以在课堂内探索更大时空的合作与交流。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</w:tbl>
    <w:p w:rsidR="00EB7FD7" w:rsidRDefault="00EB7FD7" w:rsidP="00EB7FD7">
      <w:pPr>
        <w:spacing w:line="360" w:lineRule="auto"/>
        <w:rPr>
          <w:sz w:val="24"/>
        </w:rPr>
      </w:pPr>
    </w:p>
    <w:p w:rsidR="006D5902" w:rsidRPr="00EB7FD7" w:rsidRDefault="00EB7FD7" w:rsidP="00EB7FD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sectPr w:rsidR="006D5902" w:rsidRPr="00EB7FD7" w:rsidSect="0047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FD7" w:rsidRDefault="00EB7FD7" w:rsidP="00EB7FD7">
      <w:r>
        <w:separator/>
      </w:r>
    </w:p>
  </w:endnote>
  <w:endnote w:type="continuationSeparator" w:id="0">
    <w:p w:rsidR="00EB7FD7" w:rsidRDefault="00EB7FD7" w:rsidP="00EB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FD7" w:rsidRDefault="00EB7FD7" w:rsidP="00EB7FD7">
      <w:r>
        <w:separator/>
      </w:r>
    </w:p>
  </w:footnote>
  <w:footnote w:type="continuationSeparator" w:id="0">
    <w:p w:rsidR="00EB7FD7" w:rsidRDefault="00EB7FD7" w:rsidP="00EB7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A45"/>
    <w:rsid w:val="00051009"/>
    <w:rsid w:val="00196626"/>
    <w:rsid w:val="00312610"/>
    <w:rsid w:val="0047348C"/>
    <w:rsid w:val="006D5902"/>
    <w:rsid w:val="008475AE"/>
    <w:rsid w:val="00927248"/>
    <w:rsid w:val="00A84C31"/>
    <w:rsid w:val="00E34A45"/>
    <w:rsid w:val="00E65740"/>
    <w:rsid w:val="00EB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FD7"/>
    <w:rPr>
      <w:sz w:val="18"/>
      <w:szCs w:val="18"/>
    </w:rPr>
  </w:style>
  <w:style w:type="paragraph" w:styleId="a5">
    <w:name w:val="Normal (Web)"/>
    <w:basedOn w:val="a"/>
    <w:rsid w:val="00EB7FD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dcterms:created xsi:type="dcterms:W3CDTF">2018-02-04T01:16:00Z</dcterms:created>
  <dcterms:modified xsi:type="dcterms:W3CDTF">2018-02-06T06:06:00Z</dcterms:modified>
</cp:coreProperties>
</file>