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0CA" w14:textId="0D649110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DE5A8E">
        <w:rPr>
          <w:rFonts w:hint="eastAsia"/>
          <w:b/>
          <w:bCs/>
          <w:sz w:val="32"/>
          <w:szCs w:val="32"/>
          <w:lang w:eastAsia="zh-Hans"/>
        </w:rPr>
        <w:t>小二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0A6EDA">
        <w:rPr>
          <w:rFonts w:hint="eastAsia"/>
          <w:b/>
          <w:bCs/>
          <w:sz w:val="32"/>
          <w:szCs w:val="32"/>
        </w:rPr>
        <w:t>2</w:t>
      </w:r>
      <w:r w:rsidR="002D69DF">
        <w:rPr>
          <w:b/>
          <w:bCs/>
          <w:sz w:val="32"/>
          <w:szCs w:val="32"/>
        </w:rPr>
        <w:t>.</w:t>
      </w:r>
      <w:r w:rsidR="00971212">
        <w:rPr>
          <w:rFonts w:hint="eastAsia"/>
          <w:b/>
          <w:bCs/>
          <w:sz w:val="32"/>
          <w:szCs w:val="32"/>
        </w:rPr>
        <w:t>2</w:t>
      </w:r>
      <w:r w:rsidR="00D31C14">
        <w:rPr>
          <w:rFonts w:hint="eastAsia"/>
          <w:b/>
          <w:bCs/>
          <w:sz w:val="32"/>
          <w:szCs w:val="32"/>
        </w:rPr>
        <w:t>8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28CF544E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71187EC9" w14:textId="26B209F6" w:rsidR="00494B8C" w:rsidRPr="009420E4" w:rsidRDefault="006E20E1" w:rsidP="009420E4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D31C14">
        <w:rPr>
          <w:rFonts w:hint="eastAsia"/>
          <w:sz w:val="24"/>
        </w:rPr>
        <w:t>三</w:t>
      </w:r>
      <w:r w:rsidR="00F73F13">
        <w:rPr>
          <w:rFonts w:hint="eastAsia"/>
          <w:sz w:val="24"/>
        </w:rPr>
        <w:t>，</w:t>
      </w:r>
      <w:r w:rsidR="00D31C14">
        <w:rPr>
          <w:rFonts w:hint="eastAsia"/>
          <w:sz w:val="24"/>
        </w:rPr>
        <w:t>小雨</w:t>
      </w:r>
      <w:r w:rsidR="00AF07A6">
        <w:rPr>
          <w:rFonts w:hint="eastAsia"/>
          <w:sz w:val="24"/>
        </w:rPr>
        <w:t>，有</w:t>
      </w:r>
      <w:r w:rsidR="00D31C14">
        <w:rPr>
          <w:rFonts w:hint="eastAsia"/>
          <w:sz w:val="24"/>
        </w:rPr>
        <w:t>19</w:t>
      </w:r>
      <w:r w:rsidR="00AF07A6">
        <w:rPr>
          <w:rFonts w:hint="eastAsia"/>
          <w:sz w:val="24"/>
        </w:rPr>
        <w:t>位小朋友入园</w:t>
      </w:r>
      <w:r w:rsidR="00810736">
        <w:rPr>
          <w:rFonts w:hint="eastAsia"/>
          <w:sz w:val="24"/>
        </w:rPr>
        <w:t>！</w:t>
      </w:r>
      <w:r w:rsidR="00D31C14" w:rsidRPr="00D31C14">
        <w:rPr>
          <w:rFonts w:hint="eastAsia"/>
          <w:sz w:val="24"/>
        </w:rPr>
        <w:t>蔡松霖、胡皓霆、王晔、户亚玥、胡希瑶、肖宸锡、李哲、蒋婉柔、仲思齐、高筠迪、王梓雯、彭鑫奕、沈星延、唐可一、刘芃泽、陈煦</w:t>
      </w:r>
      <w:r w:rsidR="00D31C14">
        <w:rPr>
          <w:rFonts w:hint="eastAsia"/>
          <w:sz w:val="24"/>
        </w:rPr>
        <w:t>等小朋友带回了昨天发放的回执单，</w:t>
      </w:r>
      <w:proofErr w:type="gramStart"/>
      <w:r w:rsidR="00D31C14">
        <w:rPr>
          <w:rFonts w:hint="eastAsia"/>
          <w:sz w:val="24"/>
        </w:rPr>
        <w:t>小任务</w:t>
      </w:r>
      <w:proofErr w:type="gramEnd"/>
      <w:r w:rsidR="00D31C14">
        <w:rPr>
          <w:rFonts w:hint="eastAsia"/>
          <w:sz w:val="24"/>
        </w:rPr>
        <w:t>可都记得哦，真棒！</w:t>
      </w:r>
    </w:p>
    <w:p w14:paraId="5F0EBD48" w14:textId="446A153E" w:rsidR="00BF6F8E" w:rsidRDefault="00844F1C" w:rsidP="00966B6F">
      <w:pPr>
        <w:spacing w:line="40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区域游戏</w:t>
      </w:r>
      <w:r w:rsidR="008647A1" w:rsidRPr="008647A1">
        <w:rPr>
          <w:rFonts w:hint="eastAsia"/>
          <w:b/>
          <w:bCs/>
          <w:noProof/>
          <w:sz w:val="24"/>
        </w:rPr>
        <w:t>：</w:t>
      </w:r>
      <w:r w:rsidR="00DD5F00">
        <w:rPr>
          <w:b/>
          <w:bCs/>
          <w:noProof/>
          <w:sz w:val="24"/>
        </w:rPr>
        <w:t xml:space="preserve"> </w:t>
      </w:r>
    </w:p>
    <w:p w14:paraId="34CF9B81" w14:textId="00DABC1E" w:rsidR="00810736" w:rsidRDefault="00CB18ED" w:rsidP="00966B6F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齐齐将小刺猬运果</w:t>
      </w:r>
      <w:proofErr w:type="gramStart"/>
      <w:r>
        <w:rPr>
          <w:rFonts w:hint="eastAsia"/>
          <w:sz w:val="24"/>
        </w:rPr>
        <w:t>果</w:t>
      </w:r>
      <w:proofErr w:type="gramEnd"/>
      <w:r>
        <w:rPr>
          <w:rFonts w:hint="eastAsia"/>
          <w:sz w:val="24"/>
        </w:rPr>
        <w:t>摆放好之后便开始游戏，她选择了小木桩，先用骰子掷出点数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，然后拿出一根小木桩插上，然后又拿出一根小木桩插上，连续插了六次，接着又掷出了点数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，又是一个一个插好，最后用手点数木桩确定数量是否正确。</w:t>
      </w:r>
    </w:p>
    <w:p w14:paraId="6C836133" w14:textId="2C8D76CC" w:rsidR="00CB18ED" w:rsidRDefault="007A7952" w:rsidP="00966B6F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另一边恒</w: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在玩着果肉匹配的游戏，先将果皮一个一个摆放好，然后取出一部分去寻找另一部分，他先取出了一眼就认出的部分如猕猴桃、青苹果、菠萝等，接着在匹配比较容易混肴的水果蔬菜，最后还引来了跳跳和齐齐的帮助和调整，大家一起观察他们的各个部分，寻找颜色上的差别，最终确定最后的匹配物。</w:t>
      </w:r>
    </w:p>
    <w:p w14:paraId="5CE130CC" w14:textId="29643EBA" w:rsidR="007A7952" w:rsidRDefault="007A7952" w:rsidP="00966B6F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生活区里，</w:t>
      </w:r>
      <w:r w:rsidR="007F3AE9">
        <w:rPr>
          <w:rFonts w:hint="eastAsia"/>
          <w:sz w:val="24"/>
        </w:rPr>
        <w:t>刘</w:t>
      </w:r>
      <w:proofErr w:type="gramStart"/>
      <w:r w:rsidR="007F3AE9">
        <w:rPr>
          <w:rFonts w:hint="eastAsia"/>
          <w:sz w:val="24"/>
        </w:rPr>
        <w:t>芃泽用勺子</w:t>
      </w:r>
      <w:proofErr w:type="gramEnd"/>
      <w:r w:rsidR="007F3AE9">
        <w:rPr>
          <w:rFonts w:hint="eastAsia"/>
          <w:sz w:val="24"/>
        </w:rPr>
        <w:t>喂着宝宝吃汤圆、小北和</w:t>
      </w:r>
      <w:proofErr w:type="gramStart"/>
      <w:r w:rsidR="007F3AE9">
        <w:rPr>
          <w:rFonts w:hint="eastAsia"/>
          <w:sz w:val="24"/>
        </w:rPr>
        <w:t>皓霆</w:t>
      </w:r>
      <w:proofErr w:type="gramEnd"/>
      <w:r w:rsidR="007F3AE9">
        <w:rPr>
          <w:rFonts w:hint="eastAsia"/>
          <w:sz w:val="24"/>
        </w:rPr>
        <w:t>则在两边使用勺子和</w:t>
      </w:r>
      <w:proofErr w:type="gramStart"/>
      <w:r w:rsidR="007F3AE9">
        <w:rPr>
          <w:rFonts w:hint="eastAsia"/>
          <w:sz w:val="24"/>
        </w:rPr>
        <w:t>夹子将喂进去</w:t>
      </w:r>
      <w:proofErr w:type="gramEnd"/>
      <w:r w:rsidR="007F3AE9">
        <w:rPr>
          <w:rFonts w:hint="eastAsia"/>
          <w:sz w:val="24"/>
        </w:rPr>
        <w:t>的豆豆按颜色进行分类摆放，大家一起有条不紊的配合着……</w:t>
      </w:r>
    </w:p>
    <w:p w14:paraId="66C4DE8A" w14:textId="1ADEAFE6" w:rsidR="002E30D8" w:rsidRDefault="00844F1C" w:rsidP="00966B6F">
      <w:pPr>
        <w:spacing w:line="40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599872" behindDoc="0" locked="0" layoutInCell="1" allowOverlap="1" wp14:anchorId="076D8A95" wp14:editId="603D9A8A">
            <wp:simplePos x="0" y="0"/>
            <wp:positionH relativeFrom="column">
              <wp:posOffset>4023360</wp:posOffset>
            </wp:positionH>
            <wp:positionV relativeFrom="paragraph">
              <wp:posOffset>21590</wp:posOffset>
            </wp:positionV>
            <wp:extent cx="1955800" cy="1466850"/>
            <wp:effectExtent l="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02944" behindDoc="0" locked="0" layoutInCell="1" allowOverlap="1" wp14:anchorId="7634381D" wp14:editId="30FC75BD">
            <wp:simplePos x="0" y="0"/>
            <wp:positionH relativeFrom="column">
              <wp:posOffset>1961515</wp:posOffset>
            </wp:positionH>
            <wp:positionV relativeFrom="paragraph">
              <wp:posOffset>21590</wp:posOffset>
            </wp:positionV>
            <wp:extent cx="1925320" cy="1443990"/>
            <wp:effectExtent l="0" t="0" r="0" b="3810"/>
            <wp:wrapNone/>
            <wp:docPr id="2066009997" name="图片 206600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06016" behindDoc="0" locked="0" layoutInCell="1" allowOverlap="1" wp14:anchorId="69176FBB" wp14:editId="27743AB2">
            <wp:simplePos x="0" y="0"/>
            <wp:positionH relativeFrom="column">
              <wp:posOffset>-170180</wp:posOffset>
            </wp:positionH>
            <wp:positionV relativeFrom="paragraph">
              <wp:posOffset>-1270</wp:posOffset>
            </wp:positionV>
            <wp:extent cx="1981200" cy="1485900"/>
            <wp:effectExtent l="0" t="0" r="0" b="0"/>
            <wp:wrapNone/>
            <wp:docPr id="553600052" name="图片 5536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00052" name="图片 55360005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F54EC" w14:textId="633B19E7" w:rsidR="00101D80" w:rsidRDefault="00101D80" w:rsidP="00966B6F">
      <w:pPr>
        <w:spacing w:line="400" w:lineRule="exact"/>
        <w:ind w:firstLineChars="200" w:firstLine="480"/>
        <w:rPr>
          <w:sz w:val="24"/>
        </w:rPr>
      </w:pPr>
    </w:p>
    <w:p w14:paraId="1B5BC524" w14:textId="6EFED693" w:rsidR="00A63D0C" w:rsidRDefault="00A63D0C" w:rsidP="00966B6F">
      <w:pPr>
        <w:spacing w:line="400" w:lineRule="exact"/>
        <w:rPr>
          <w:sz w:val="24"/>
        </w:rPr>
      </w:pPr>
    </w:p>
    <w:p w14:paraId="443336D0" w14:textId="226C2CC5" w:rsidR="00A70BCA" w:rsidRDefault="00A70BCA" w:rsidP="00966B6F">
      <w:pPr>
        <w:spacing w:line="400" w:lineRule="exact"/>
        <w:rPr>
          <w:sz w:val="24"/>
        </w:rPr>
      </w:pPr>
    </w:p>
    <w:p w14:paraId="2A77FABC" w14:textId="191C78A5" w:rsidR="00A70BCA" w:rsidRDefault="00A70BCA" w:rsidP="00966B6F">
      <w:pPr>
        <w:spacing w:line="400" w:lineRule="exact"/>
        <w:rPr>
          <w:sz w:val="24"/>
        </w:rPr>
      </w:pPr>
    </w:p>
    <w:p w14:paraId="7F5DE282" w14:textId="6EB673FA" w:rsidR="00A70BCA" w:rsidRDefault="00A70BCA" w:rsidP="00966B6F">
      <w:pPr>
        <w:spacing w:line="400" w:lineRule="exact"/>
        <w:rPr>
          <w:sz w:val="24"/>
        </w:rPr>
      </w:pPr>
    </w:p>
    <w:p w14:paraId="3DED5D12" w14:textId="095F2E33" w:rsidR="00705DAC" w:rsidRPr="008B5C82" w:rsidRDefault="00844F1C" w:rsidP="00966B6F">
      <w:pPr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4624" behindDoc="0" locked="0" layoutInCell="1" allowOverlap="1" wp14:anchorId="6DD7FB63" wp14:editId="7BDEA531">
            <wp:simplePos x="0" y="0"/>
            <wp:positionH relativeFrom="column">
              <wp:posOffset>3976370</wp:posOffset>
            </wp:positionH>
            <wp:positionV relativeFrom="paragraph">
              <wp:posOffset>169545</wp:posOffset>
            </wp:positionV>
            <wp:extent cx="1925320" cy="1443990"/>
            <wp:effectExtent l="0" t="0" r="0" b="3810"/>
            <wp:wrapNone/>
            <wp:docPr id="1142172642" name="图片 114217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72642" name="图片 114217264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5408" behindDoc="0" locked="0" layoutInCell="1" allowOverlap="1" wp14:anchorId="6E1BAB79" wp14:editId="3DE1008B">
            <wp:simplePos x="0" y="0"/>
            <wp:positionH relativeFrom="column">
              <wp:posOffset>1915160</wp:posOffset>
            </wp:positionH>
            <wp:positionV relativeFrom="paragraph">
              <wp:posOffset>140335</wp:posOffset>
            </wp:positionV>
            <wp:extent cx="1925320" cy="1443990"/>
            <wp:effectExtent l="0" t="0" r="0" b="3810"/>
            <wp:wrapNone/>
            <wp:docPr id="1485080992" name="图片 148508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80992" name="图片 148508099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8480" behindDoc="0" locked="0" layoutInCell="1" allowOverlap="1" wp14:anchorId="37D7AD32" wp14:editId="6E5B4132">
            <wp:simplePos x="0" y="0"/>
            <wp:positionH relativeFrom="column">
              <wp:posOffset>-146685</wp:posOffset>
            </wp:positionH>
            <wp:positionV relativeFrom="paragraph">
              <wp:posOffset>134620</wp:posOffset>
            </wp:positionV>
            <wp:extent cx="1925320" cy="1443990"/>
            <wp:effectExtent l="0" t="0" r="0" b="3810"/>
            <wp:wrapNone/>
            <wp:docPr id="1551557381" name="图片 155155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57381" name="图片 155155738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7D2AE" w14:textId="23D8D538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2A946A55" w14:textId="60D77469" w:rsidR="00D179FB" w:rsidRPr="00176730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54817389" w14:textId="4CEA69C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23D5B31A" w14:textId="7777777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614F7200" w14:textId="7777777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766CC02F" w14:textId="7777777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5DA71417" w14:textId="63E4B31C" w:rsidR="008036D7" w:rsidRPr="00163CDA" w:rsidRDefault="00DD5F00" w:rsidP="00966B6F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集体活动</w:t>
      </w:r>
      <w:r w:rsidR="008036D7" w:rsidRPr="00163CDA">
        <w:rPr>
          <w:rFonts w:ascii="宋体" w:eastAsia="宋体" w:hAnsi="宋体" w:hint="eastAsia"/>
          <w:b/>
          <w:bCs/>
          <w:sz w:val="24"/>
        </w:rPr>
        <w:t>：</w:t>
      </w:r>
      <w:r w:rsidR="00844F1C">
        <w:rPr>
          <w:rFonts w:hint="eastAsia"/>
          <w:b/>
          <w:bCs/>
          <w:noProof/>
          <w:sz w:val="24"/>
        </w:rPr>
        <w:t>综合</w:t>
      </w:r>
      <w:r>
        <w:rPr>
          <w:rFonts w:hint="eastAsia"/>
          <w:b/>
          <w:bCs/>
          <w:noProof/>
          <w:sz w:val="24"/>
        </w:rPr>
        <w:t>《</w:t>
      </w:r>
      <w:r w:rsidR="00844F1C">
        <w:rPr>
          <w:rFonts w:hint="eastAsia"/>
          <w:b/>
          <w:bCs/>
          <w:noProof/>
          <w:sz w:val="24"/>
        </w:rPr>
        <w:t>我们的活动</w:t>
      </w:r>
      <w:r>
        <w:rPr>
          <w:rFonts w:hint="eastAsia"/>
          <w:b/>
          <w:bCs/>
          <w:noProof/>
          <w:sz w:val="24"/>
        </w:rPr>
        <w:t>》</w:t>
      </w:r>
    </w:p>
    <w:p w14:paraId="631B1D4A" w14:textId="104BE036" w:rsidR="007F3AE9" w:rsidRDefault="007F3AE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7F3AE9">
        <w:rPr>
          <w:rFonts w:ascii="宋体" w:eastAsia="宋体" w:hAnsi="宋体" w:hint="eastAsia"/>
          <w:sz w:val="24"/>
        </w:rPr>
        <w:t>小班幼儿已经有了半年的幼儿园生活的经验，春节过后，孩子们回到教室放好物品后，自主喝牛奶、</w:t>
      </w:r>
      <w:proofErr w:type="gramStart"/>
      <w:r w:rsidRPr="007F3AE9">
        <w:rPr>
          <w:rFonts w:ascii="宋体" w:eastAsia="宋体" w:hAnsi="宋体" w:hint="eastAsia"/>
          <w:sz w:val="24"/>
        </w:rPr>
        <w:t>玩区域</w:t>
      </w:r>
      <w:proofErr w:type="gramEnd"/>
      <w:r w:rsidRPr="007F3AE9">
        <w:rPr>
          <w:rFonts w:ascii="宋体" w:eastAsia="宋体" w:hAnsi="宋体" w:hint="eastAsia"/>
          <w:sz w:val="24"/>
        </w:rPr>
        <w:t>游戏。通过年后开学这几天幼儿的状态，与年前开学时幼儿作对比，我们不难发现孩子们已经非常熟悉一日生活的活动了，情绪化的幼儿</w:t>
      </w:r>
      <w:r>
        <w:rPr>
          <w:rFonts w:ascii="宋体" w:eastAsia="宋体" w:hAnsi="宋体" w:hint="eastAsia"/>
          <w:sz w:val="24"/>
        </w:rPr>
        <w:t>较少</w:t>
      </w:r>
      <w:r w:rsidRPr="007F3AE9">
        <w:rPr>
          <w:rFonts w:ascii="宋体" w:eastAsia="宋体" w:hAnsi="宋体" w:hint="eastAsia"/>
          <w:sz w:val="24"/>
        </w:rPr>
        <w:t>。但是在游戏活动中有时还是会出现争抢玩具的现象。本次活动主要通过交流、讨论的形式进一步让幼儿熟悉我们的春季作息，并引导幼儿讨论2月份的约定内容和各个区域要遵守的活动规则，教师用图画的方式进行总结，以此来增强幼儿的规则意识和责任感。</w:t>
      </w:r>
      <w:r>
        <w:rPr>
          <w:rFonts w:ascii="宋体" w:eastAsia="宋体" w:hAnsi="宋体" w:hint="eastAsia"/>
          <w:sz w:val="24"/>
        </w:rPr>
        <w:t>在今天的活动中，</w:t>
      </w:r>
      <w:r w:rsidRPr="007F3AE9">
        <w:rPr>
          <w:rFonts w:ascii="宋体" w:eastAsia="宋体" w:hAnsi="宋体" w:hint="eastAsia"/>
          <w:sz w:val="24"/>
        </w:rPr>
        <w:t>蔡</w:t>
      </w:r>
      <w:r w:rsidRPr="007F3AE9">
        <w:rPr>
          <w:rFonts w:ascii="宋体" w:eastAsia="宋体" w:hAnsi="宋体" w:hint="eastAsia"/>
          <w:sz w:val="24"/>
        </w:rPr>
        <w:lastRenderedPageBreak/>
        <w:t>松霖、胡皓霆、王晔、户亚玥、汪子恒、胡希瑶、高梓歆、肖宸锡、李哲、苏媛、蒋婉柔、仲思齐、高筠迪、王梓雯、彭鑫奕、沈星延、唐可一、刘芃泽、陈煦</w:t>
      </w:r>
      <w:r>
        <w:rPr>
          <w:rFonts w:ascii="宋体" w:eastAsia="宋体" w:hAnsi="宋体" w:hint="eastAsia"/>
          <w:sz w:val="24"/>
        </w:rPr>
        <w:t>等小朋友能</w:t>
      </w:r>
      <w:proofErr w:type="gramStart"/>
      <w:r w:rsidRPr="007F3AE9">
        <w:rPr>
          <w:rFonts w:ascii="宋体" w:eastAsia="宋体" w:hAnsi="宋体" w:hint="eastAsia"/>
          <w:sz w:val="24"/>
        </w:rPr>
        <w:t>能</w:t>
      </w:r>
      <w:proofErr w:type="gramEnd"/>
      <w:r w:rsidRPr="007F3AE9">
        <w:rPr>
          <w:rFonts w:ascii="宋体" w:eastAsia="宋体" w:hAnsi="宋体" w:hint="eastAsia"/>
          <w:sz w:val="24"/>
        </w:rPr>
        <w:t>通过活动照片回忆一日生活内容，并参与2月班级约定和区域游戏规则的讨论。</w:t>
      </w:r>
      <w:r>
        <w:rPr>
          <w:rFonts w:ascii="宋体" w:eastAsia="宋体" w:hAnsi="宋体" w:hint="eastAsia"/>
          <w:sz w:val="24"/>
        </w:rPr>
        <w:t>其中，</w:t>
      </w:r>
      <w:r w:rsidRPr="007F3AE9">
        <w:rPr>
          <w:rFonts w:ascii="宋体" w:eastAsia="宋体" w:hAnsi="宋体" w:hint="eastAsia"/>
          <w:sz w:val="24"/>
        </w:rPr>
        <w:t>胡皓霆、肖宸锡、李哲、仲思齐、高筠迪、王梓雯、彭鑫奕、沈星延、唐可一、刘芃泽、陈煦</w:t>
      </w:r>
      <w:r>
        <w:rPr>
          <w:rFonts w:ascii="宋体" w:eastAsia="宋体" w:hAnsi="宋体" w:hint="eastAsia"/>
          <w:sz w:val="24"/>
        </w:rPr>
        <w:t>等小朋友能</w:t>
      </w:r>
      <w:r w:rsidRPr="007F3AE9">
        <w:rPr>
          <w:rFonts w:ascii="宋体" w:eastAsia="宋体" w:hAnsi="宋体" w:hint="eastAsia"/>
          <w:sz w:val="24"/>
        </w:rPr>
        <w:t>在交流、讨论中了解我们的约定和各活动区规则，增强规则意识和责任感。</w:t>
      </w:r>
    </w:p>
    <w:p w14:paraId="45E72731" w14:textId="052477F8" w:rsidR="007F3AE9" w:rsidRDefault="007F3AE9" w:rsidP="00B71763">
      <w:pPr>
        <w:tabs>
          <w:tab w:val="left" w:pos="670"/>
        </w:tabs>
        <w:spacing w:line="400" w:lineRule="exact"/>
        <w:ind w:firstLineChars="200" w:firstLine="420"/>
        <w:rPr>
          <w:rFonts w:ascii="宋体" w:eastAsia="宋体" w:hAnsi="宋体"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24448" behindDoc="0" locked="0" layoutInCell="1" allowOverlap="1" wp14:anchorId="546578DB" wp14:editId="6E38CC98">
            <wp:simplePos x="0" y="0"/>
            <wp:positionH relativeFrom="column">
              <wp:posOffset>-12700</wp:posOffset>
            </wp:positionH>
            <wp:positionV relativeFrom="paragraph">
              <wp:posOffset>256540</wp:posOffset>
            </wp:positionV>
            <wp:extent cx="1983740" cy="1486535"/>
            <wp:effectExtent l="0" t="0" r="0" b="0"/>
            <wp:wrapNone/>
            <wp:docPr id="1382437764" name="图片 1382437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37764" name="图片 138243776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2336" behindDoc="0" locked="0" layoutInCell="1" allowOverlap="1" wp14:anchorId="4BF16447" wp14:editId="16E51A90">
            <wp:simplePos x="0" y="0"/>
            <wp:positionH relativeFrom="column">
              <wp:posOffset>2164715</wp:posOffset>
            </wp:positionH>
            <wp:positionV relativeFrom="paragraph">
              <wp:posOffset>274320</wp:posOffset>
            </wp:positionV>
            <wp:extent cx="1927860" cy="1444625"/>
            <wp:effectExtent l="0" t="0" r="0" b="3175"/>
            <wp:wrapNone/>
            <wp:docPr id="1537586550" name="图片 153758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86550" name="图片 153758655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44D93" w14:textId="1EF9C193" w:rsidR="007F3AE9" w:rsidRDefault="007F3AE9" w:rsidP="00B71763">
      <w:pPr>
        <w:tabs>
          <w:tab w:val="left" w:pos="670"/>
        </w:tabs>
        <w:spacing w:line="400" w:lineRule="exact"/>
        <w:ind w:firstLineChars="200" w:firstLine="420"/>
        <w:rPr>
          <w:rFonts w:ascii="宋体" w:eastAsia="宋体" w:hAnsi="宋体"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42880" behindDoc="0" locked="0" layoutInCell="1" allowOverlap="1" wp14:anchorId="76E29707" wp14:editId="32879829">
            <wp:simplePos x="0" y="0"/>
            <wp:positionH relativeFrom="column">
              <wp:posOffset>4232910</wp:posOffset>
            </wp:positionH>
            <wp:positionV relativeFrom="paragraph">
              <wp:posOffset>20009</wp:posOffset>
            </wp:positionV>
            <wp:extent cx="1957705" cy="1467485"/>
            <wp:effectExtent l="0" t="0" r="4445" b="0"/>
            <wp:wrapNone/>
            <wp:docPr id="1984416126" name="图片 198441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416126" name="图片 19844161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58E65" w14:textId="1D2730C2" w:rsidR="007F3AE9" w:rsidRDefault="007F3AE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1BC1F7CA" w14:textId="55891163" w:rsidR="007F3AE9" w:rsidRDefault="007F3AE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23DDBDF9" w14:textId="77777777" w:rsidR="007F3AE9" w:rsidRDefault="007F3AE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4C727BD6" w14:textId="62E3C98E" w:rsidR="007F3AE9" w:rsidRDefault="007F3AE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762D4A9B" w14:textId="1E816521" w:rsidR="007F3AE9" w:rsidRDefault="007F3AE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47449D44" w14:textId="7EDBF6B8" w:rsidR="007F3AE9" w:rsidRDefault="007F3AE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205C8F4C" w14:textId="23851B1E" w:rsidR="007F3AE9" w:rsidRDefault="007F3AE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76799427" w14:textId="77777777" w:rsidR="007F3AE9" w:rsidRDefault="007F3AE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6D728039" w14:textId="1388D9B2" w:rsidR="007F3AE9" w:rsidRDefault="007F3AE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1AE589FB" w14:textId="77777777" w:rsidR="007F3AE9" w:rsidRDefault="007F3AE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3F296BE3" w14:textId="2002E270" w:rsidR="007F3AE9" w:rsidRDefault="007F3AE9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64DCE642" w14:textId="717336A6" w:rsidR="000030E3" w:rsidRPr="00103E13" w:rsidRDefault="000030E3" w:rsidP="000030E3">
      <w:pPr>
        <w:spacing w:line="360" w:lineRule="exact"/>
        <w:ind w:firstLineChars="200" w:firstLine="480"/>
        <w:rPr>
          <w:rFonts w:ascii="宋体" w:eastAsia="宋体" w:hAnsi="宋体"/>
          <w:sz w:val="24"/>
        </w:rPr>
      </w:pPr>
    </w:p>
    <w:sectPr w:rsidR="000030E3" w:rsidRPr="00103E13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DD14" w14:textId="77777777" w:rsidR="000F5F0C" w:rsidRDefault="000F5F0C" w:rsidP="00205D79">
      <w:r>
        <w:separator/>
      </w:r>
    </w:p>
  </w:endnote>
  <w:endnote w:type="continuationSeparator" w:id="0">
    <w:p w14:paraId="1EB193CA" w14:textId="77777777" w:rsidR="000F5F0C" w:rsidRDefault="000F5F0C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6ADB" w14:textId="77777777" w:rsidR="000F5F0C" w:rsidRDefault="000F5F0C" w:rsidP="00205D79">
      <w:r>
        <w:separator/>
      </w:r>
    </w:p>
  </w:footnote>
  <w:footnote w:type="continuationSeparator" w:id="0">
    <w:p w14:paraId="0F66E7B8" w14:textId="77777777" w:rsidR="000F5F0C" w:rsidRDefault="000F5F0C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30E3"/>
    <w:rsid w:val="000105BA"/>
    <w:rsid w:val="00016144"/>
    <w:rsid w:val="0001632A"/>
    <w:rsid w:val="00016F4D"/>
    <w:rsid w:val="00020696"/>
    <w:rsid w:val="00023A0E"/>
    <w:rsid w:val="00026777"/>
    <w:rsid w:val="0004006C"/>
    <w:rsid w:val="000450F2"/>
    <w:rsid w:val="00047968"/>
    <w:rsid w:val="000562D9"/>
    <w:rsid w:val="00060735"/>
    <w:rsid w:val="000640C9"/>
    <w:rsid w:val="0007685D"/>
    <w:rsid w:val="000811EC"/>
    <w:rsid w:val="000877B3"/>
    <w:rsid w:val="00090E13"/>
    <w:rsid w:val="000911A8"/>
    <w:rsid w:val="00093032"/>
    <w:rsid w:val="0009751B"/>
    <w:rsid w:val="0009778E"/>
    <w:rsid w:val="000A6EDA"/>
    <w:rsid w:val="000B2B15"/>
    <w:rsid w:val="000D26F6"/>
    <w:rsid w:val="000D6DB2"/>
    <w:rsid w:val="000E0EDF"/>
    <w:rsid w:val="000F1FE2"/>
    <w:rsid w:val="000F5057"/>
    <w:rsid w:val="000F5F0C"/>
    <w:rsid w:val="000F76AB"/>
    <w:rsid w:val="00101D80"/>
    <w:rsid w:val="00103E13"/>
    <w:rsid w:val="00131495"/>
    <w:rsid w:val="001367E7"/>
    <w:rsid w:val="00137F85"/>
    <w:rsid w:val="001429CE"/>
    <w:rsid w:val="001462EC"/>
    <w:rsid w:val="00163CDA"/>
    <w:rsid w:val="001669CF"/>
    <w:rsid w:val="00170A22"/>
    <w:rsid w:val="00173DB1"/>
    <w:rsid w:val="00176730"/>
    <w:rsid w:val="00180B7C"/>
    <w:rsid w:val="00180CC7"/>
    <w:rsid w:val="00185332"/>
    <w:rsid w:val="00186E9F"/>
    <w:rsid w:val="001A4341"/>
    <w:rsid w:val="001A6ABA"/>
    <w:rsid w:val="001B33A2"/>
    <w:rsid w:val="001B33A3"/>
    <w:rsid w:val="001C5EDC"/>
    <w:rsid w:val="001D1291"/>
    <w:rsid w:val="001D5C21"/>
    <w:rsid w:val="001E3334"/>
    <w:rsid w:val="001E4DB6"/>
    <w:rsid w:val="001F6F41"/>
    <w:rsid w:val="00202172"/>
    <w:rsid w:val="00203D4B"/>
    <w:rsid w:val="00205B92"/>
    <w:rsid w:val="00205D79"/>
    <w:rsid w:val="00213441"/>
    <w:rsid w:val="00214A78"/>
    <w:rsid w:val="00215D9F"/>
    <w:rsid w:val="00215F0D"/>
    <w:rsid w:val="002229A3"/>
    <w:rsid w:val="00224FC6"/>
    <w:rsid w:val="00227FFE"/>
    <w:rsid w:val="00230F7F"/>
    <w:rsid w:val="00234147"/>
    <w:rsid w:val="002518AE"/>
    <w:rsid w:val="00257ACE"/>
    <w:rsid w:val="00266498"/>
    <w:rsid w:val="00266F70"/>
    <w:rsid w:val="002717C0"/>
    <w:rsid w:val="002741C3"/>
    <w:rsid w:val="00275ECF"/>
    <w:rsid w:val="00280595"/>
    <w:rsid w:val="002825CE"/>
    <w:rsid w:val="002927EE"/>
    <w:rsid w:val="00297C97"/>
    <w:rsid w:val="002A10A4"/>
    <w:rsid w:val="002B2032"/>
    <w:rsid w:val="002B37B7"/>
    <w:rsid w:val="002C11C4"/>
    <w:rsid w:val="002C23E6"/>
    <w:rsid w:val="002C2BDE"/>
    <w:rsid w:val="002D0777"/>
    <w:rsid w:val="002D69DF"/>
    <w:rsid w:val="002E2C2E"/>
    <w:rsid w:val="002E30D8"/>
    <w:rsid w:val="002E380F"/>
    <w:rsid w:val="002E7CEC"/>
    <w:rsid w:val="002F361F"/>
    <w:rsid w:val="00302981"/>
    <w:rsid w:val="0030760A"/>
    <w:rsid w:val="00313891"/>
    <w:rsid w:val="00313F17"/>
    <w:rsid w:val="00323328"/>
    <w:rsid w:val="00332C47"/>
    <w:rsid w:val="00341B08"/>
    <w:rsid w:val="00342301"/>
    <w:rsid w:val="00343491"/>
    <w:rsid w:val="003447D8"/>
    <w:rsid w:val="003510D2"/>
    <w:rsid w:val="003539CC"/>
    <w:rsid w:val="00356008"/>
    <w:rsid w:val="003605C6"/>
    <w:rsid w:val="0036122E"/>
    <w:rsid w:val="00365FD1"/>
    <w:rsid w:val="00366F8D"/>
    <w:rsid w:val="00374597"/>
    <w:rsid w:val="00375330"/>
    <w:rsid w:val="003764C0"/>
    <w:rsid w:val="00377671"/>
    <w:rsid w:val="00382663"/>
    <w:rsid w:val="003907DB"/>
    <w:rsid w:val="00391B5B"/>
    <w:rsid w:val="003922C8"/>
    <w:rsid w:val="00392C25"/>
    <w:rsid w:val="003946FF"/>
    <w:rsid w:val="003A3E64"/>
    <w:rsid w:val="003A697B"/>
    <w:rsid w:val="003A794D"/>
    <w:rsid w:val="003B1143"/>
    <w:rsid w:val="003C1BCA"/>
    <w:rsid w:val="003C5970"/>
    <w:rsid w:val="003C6459"/>
    <w:rsid w:val="003D3439"/>
    <w:rsid w:val="003D41E1"/>
    <w:rsid w:val="003D7DF7"/>
    <w:rsid w:val="003E26A1"/>
    <w:rsid w:val="003E4197"/>
    <w:rsid w:val="003E43A8"/>
    <w:rsid w:val="003F0E92"/>
    <w:rsid w:val="003F50B7"/>
    <w:rsid w:val="003F6E61"/>
    <w:rsid w:val="003F7D45"/>
    <w:rsid w:val="00403298"/>
    <w:rsid w:val="004036AB"/>
    <w:rsid w:val="00405738"/>
    <w:rsid w:val="00411DC2"/>
    <w:rsid w:val="0041211C"/>
    <w:rsid w:val="0041260E"/>
    <w:rsid w:val="00416438"/>
    <w:rsid w:val="00416DA6"/>
    <w:rsid w:val="00423EC9"/>
    <w:rsid w:val="004242BE"/>
    <w:rsid w:val="00425A40"/>
    <w:rsid w:val="00426A00"/>
    <w:rsid w:val="00427FF6"/>
    <w:rsid w:val="00432447"/>
    <w:rsid w:val="00444336"/>
    <w:rsid w:val="004461A7"/>
    <w:rsid w:val="0044680A"/>
    <w:rsid w:val="00446ED3"/>
    <w:rsid w:val="00447E8A"/>
    <w:rsid w:val="00455373"/>
    <w:rsid w:val="004575BF"/>
    <w:rsid w:val="00473E93"/>
    <w:rsid w:val="00474446"/>
    <w:rsid w:val="00474D50"/>
    <w:rsid w:val="0048060B"/>
    <w:rsid w:val="00482103"/>
    <w:rsid w:val="00484D0B"/>
    <w:rsid w:val="0048552F"/>
    <w:rsid w:val="0048557A"/>
    <w:rsid w:val="00490D10"/>
    <w:rsid w:val="004943AB"/>
    <w:rsid w:val="00494B8C"/>
    <w:rsid w:val="004A07C4"/>
    <w:rsid w:val="004A1C0D"/>
    <w:rsid w:val="004A49E4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7765"/>
    <w:rsid w:val="004E4013"/>
    <w:rsid w:val="004F7007"/>
    <w:rsid w:val="004F7D64"/>
    <w:rsid w:val="00502D18"/>
    <w:rsid w:val="0050714A"/>
    <w:rsid w:val="00510A20"/>
    <w:rsid w:val="00511555"/>
    <w:rsid w:val="00511B6A"/>
    <w:rsid w:val="00526599"/>
    <w:rsid w:val="0053134C"/>
    <w:rsid w:val="00533B60"/>
    <w:rsid w:val="00534CC3"/>
    <w:rsid w:val="005444F4"/>
    <w:rsid w:val="005451BC"/>
    <w:rsid w:val="005452AC"/>
    <w:rsid w:val="00545842"/>
    <w:rsid w:val="005504F3"/>
    <w:rsid w:val="00552F42"/>
    <w:rsid w:val="005669B7"/>
    <w:rsid w:val="00571E6C"/>
    <w:rsid w:val="0057294B"/>
    <w:rsid w:val="0057787D"/>
    <w:rsid w:val="00585352"/>
    <w:rsid w:val="0059634C"/>
    <w:rsid w:val="005A10FC"/>
    <w:rsid w:val="005A5E72"/>
    <w:rsid w:val="005B1A17"/>
    <w:rsid w:val="005B4014"/>
    <w:rsid w:val="005B7E98"/>
    <w:rsid w:val="005C3780"/>
    <w:rsid w:val="005C7BA2"/>
    <w:rsid w:val="005D0889"/>
    <w:rsid w:val="005D210D"/>
    <w:rsid w:val="005D21D4"/>
    <w:rsid w:val="005D2479"/>
    <w:rsid w:val="005D64CD"/>
    <w:rsid w:val="005E1111"/>
    <w:rsid w:val="005E735C"/>
    <w:rsid w:val="005F09E4"/>
    <w:rsid w:val="00600483"/>
    <w:rsid w:val="0060123D"/>
    <w:rsid w:val="00606027"/>
    <w:rsid w:val="00607B17"/>
    <w:rsid w:val="0061381C"/>
    <w:rsid w:val="006146C6"/>
    <w:rsid w:val="00614C5D"/>
    <w:rsid w:val="00615E13"/>
    <w:rsid w:val="0063544C"/>
    <w:rsid w:val="00637145"/>
    <w:rsid w:val="00641CF3"/>
    <w:rsid w:val="00642109"/>
    <w:rsid w:val="006439A3"/>
    <w:rsid w:val="00650100"/>
    <w:rsid w:val="00663411"/>
    <w:rsid w:val="006749E6"/>
    <w:rsid w:val="006753E8"/>
    <w:rsid w:val="006766FB"/>
    <w:rsid w:val="006806F9"/>
    <w:rsid w:val="00683067"/>
    <w:rsid w:val="00683CFE"/>
    <w:rsid w:val="00685913"/>
    <w:rsid w:val="00690509"/>
    <w:rsid w:val="00693223"/>
    <w:rsid w:val="00693EE0"/>
    <w:rsid w:val="006946A1"/>
    <w:rsid w:val="0069531F"/>
    <w:rsid w:val="00695E10"/>
    <w:rsid w:val="006969E4"/>
    <w:rsid w:val="00697AF2"/>
    <w:rsid w:val="006A5B1D"/>
    <w:rsid w:val="006A635B"/>
    <w:rsid w:val="006B27B7"/>
    <w:rsid w:val="006B37FF"/>
    <w:rsid w:val="006B4A91"/>
    <w:rsid w:val="006C41AB"/>
    <w:rsid w:val="006D0607"/>
    <w:rsid w:val="006D1565"/>
    <w:rsid w:val="006E20E1"/>
    <w:rsid w:val="006E24F2"/>
    <w:rsid w:val="006E3CC1"/>
    <w:rsid w:val="006E7E7D"/>
    <w:rsid w:val="006F15BC"/>
    <w:rsid w:val="006F2543"/>
    <w:rsid w:val="00701657"/>
    <w:rsid w:val="0070304F"/>
    <w:rsid w:val="00705DAC"/>
    <w:rsid w:val="00707419"/>
    <w:rsid w:val="00710D0E"/>
    <w:rsid w:val="00716A4F"/>
    <w:rsid w:val="007176D8"/>
    <w:rsid w:val="007209A1"/>
    <w:rsid w:val="00727B17"/>
    <w:rsid w:val="00743AA7"/>
    <w:rsid w:val="00743E2A"/>
    <w:rsid w:val="00743F01"/>
    <w:rsid w:val="00750ECC"/>
    <w:rsid w:val="00781AF8"/>
    <w:rsid w:val="00786405"/>
    <w:rsid w:val="00794891"/>
    <w:rsid w:val="0079743B"/>
    <w:rsid w:val="007975C2"/>
    <w:rsid w:val="007A3F93"/>
    <w:rsid w:val="007A74C5"/>
    <w:rsid w:val="007A7952"/>
    <w:rsid w:val="007B0A6A"/>
    <w:rsid w:val="007B48E5"/>
    <w:rsid w:val="007B56F6"/>
    <w:rsid w:val="007B7311"/>
    <w:rsid w:val="007C0726"/>
    <w:rsid w:val="007C2892"/>
    <w:rsid w:val="007C29EB"/>
    <w:rsid w:val="007C70AF"/>
    <w:rsid w:val="007D7491"/>
    <w:rsid w:val="007D75DD"/>
    <w:rsid w:val="007E19EC"/>
    <w:rsid w:val="007E21BB"/>
    <w:rsid w:val="007F03ED"/>
    <w:rsid w:val="007F3AE9"/>
    <w:rsid w:val="007F5843"/>
    <w:rsid w:val="008036D7"/>
    <w:rsid w:val="00810736"/>
    <w:rsid w:val="008109F4"/>
    <w:rsid w:val="00810ADF"/>
    <w:rsid w:val="0082517C"/>
    <w:rsid w:val="00833974"/>
    <w:rsid w:val="00836DEA"/>
    <w:rsid w:val="008439C1"/>
    <w:rsid w:val="00844F1C"/>
    <w:rsid w:val="008478F2"/>
    <w:rsid w:val="00851B9A"/>
    <w:rsid w:val="008554A1"/>
    <w:rsid w:val="00855C43"/>
    <w:rsid w:val="00856EA0"/>
    <w:rsid w:val="008647A1"/>
    <w:rsid w:val="008718B8"/>
    <w:rsid w:val="00874EA1"/>
    <w:rsid w:val="00875068"/>
    <w:rsid w:val="008854AB"/>
    <w:rsid w:val="00893278"/>
    <w:rsid w:val="008952C9"/>
    <w:rsid w:val="00895E02"/>
    <w:rsid w:val="00897266"/>
    <w:rsid w:val="008A69CE"/>
    <w:rsid w:val="008A73F5"/>
    <w:rsid w:val="008B1BDF"/>
    <w:rsid w:val="008B3B87"/>
    <w:rsid w:val="008B43C1"/>
    <w:rsid w:val="008B5C82"/>
    <w:rsid w:val="008B689B"/>
    <w:rsid w:val="008B7B98"/>
    <w:rsid w:val="008C51DF"/>
    <w:rsid w:val="008D5F44"/>
    <w:rsid w:val="008D66D7"/>
    <w:rsid w:val="008E24E7"/>
    <w:rsid w:val="008E5E32"/>
    <w:rsid w:val="008F1111"/>
    <w:rsid w:val="008F1DD1"/>
    <w:rsid w:val="008F7F66"/>
    <w:rsid w:val="0090088A"/>
    <w:rsid w:val="00902D10"/>
    <w:rsid w:val="00902D53"/>
    <w:rsid w:val="009052C1"/>
    <w:rsid w:val="009106F6"/>
    <w:rsid w:val="009140AA"/>
    <w:rsid w:val="009158F2"/>
    <w:rsid w:val="00921F53"/>
    <w:rsid w:val="009309D2"/>
    <w:rsid w:val="00937032"/>
    <w:rsid w:val="009420E4"/>
    <w:rsid w:val="0094447E"/>
    <w:rsid w:val="00944A45"/>
    <w:rsid w:val="00944CD9"/>
    <w:rsid w:val="00945C7E"/>
    <w:rsid w:val="00950655"/>
    <w:rsid w:val="00954C7D"/>
    <w:rsid w:val="00960E05"/>
    <w:rsid w:val="0096119A"/>
    <w:rsid w:val="00966206"/>
    <w:rsid w:val="00966B6F"/>
    <w:rsid w:val="009671BC"/>
    <w:rsid w:val="00971212"/>
    <w:rsid w:val="00983DAB"/>
    <w:rsid w:val="0098432F"/>
    <w:rsid w:val="00984FB0"/>
    <w:rsid w:val="009915F0"/>
    <w:rsid w:val="00991CA1"/>
    <w:rsid w:val="00997E31"/>
    <w:rsid w:val="009A09D0"/>
    <w:rsid w:val="009B7AAE"/>
    <w:rsid w:val="009C3D4B"/>
    <w:rsid w:val="009D08DE"/>
    <w:rsid w:val="009D2E00"/>
    <w:rsid w:val="009D39C7"/>
    <w:rsid w:val="009F0366"/>
    <w:rsid w:val="009F2010"/>
    <w:rsid w:val="009F2769"/>
    <w:rsid w:val="009F2819"/>
    <w:rsid w:val="009F4C87"/>
    <w:rsid w:val="009F588C"/>
    <w:rsid w:val="009F614D"/>
    <w:rsid w:val="009F67DE"/>
    <w:rsid w:val="00A06727"/>
    <w:rsid w:val="00A07B83"/>
    <w:rsid w:val="00A108DF"/>
    <w:rsid w:val="00A16CF4"/>
    <w:rsid w:val="00A20487"/>
    <w:rsid w:val="00A242CE"/>
    <w:rsid w:val="00A24586"/>
    <w:rsid w:val="00A25D3E"/>
    <w:rsid w:val="00A31487"/>
    <w:rsid w:val="00A31B77"/>
    <w:rsid w:val="00A31DC2"/>
    <w:rsid w:val="00A324ED"/>
    <w:rsid w:val="00A3356C"/>
    <w:rsid w:val="00A40441"/>
    <w:rsid w:val="00A440F2"/>
    <w:rsid w:val="00A57342"/>
    <w:rsid w:val="00A60C3E"/>
    <w:rsid w:val="00A61855"/>
    <w:rsid w:val="00A63D0C"/>
    <w:rsid w:val="00A70BCA"/>
    <w:rsid w:val="00A87C63"/>
    <w:rsid w:val="00A91C03"/>
    <w:rsid w:val="00A96645"/>
    <w:rsid w:val="00AA001E"/>
    <w:rsid w:val="00AA5AD6"/>
    <w:rsid w:val="00AB0DCF"/>
    <w:rsid w:val="00AB4E4B"/>
    <w:rsid w:val="00AB67AF"/>
    <w:rsid w:val="00AC3E6D"/>
    <w:rsid w:val="00AC789D"/>
    <w:rsid w:val="00AE0764"/>
    <w:rsid w:val="00AE7252"/>
    <w:rsid w:val="00AF07A6"/>
    <w:rsid w:val="00AF4033"/>
    <w:rsid w:val="00B0024A"/>
    <w:rsid w:val="00B00790"/>
    <w:rsid w:val="00B00831"/>
    <w:rsid w:val="00B1323F"/>
    <w:rsid w:val="00B13CF5"/>
    <w:rsid w:val="00B215B9"/>
    <w:rsid w:val="00B22C0C"/>
    <w:rsid w:val="00B3194A"/>
    <w:rsid w:val="00B33D89"/>
    <w:rsid w:val="00B41327"/>
    <w:rsid w:val="00B46183"/>
    <w:rsid w:val="00B47C1F"/>
    <w:rsid w:val="00B5572C"/>
    <w:rsid w:val="00B7010E"/>
    <w:rsid w:val="00B71763"/>
    <w:rsid w:val="00B72628"/>
    <w:rsid w:val="00B8173E"/>
    <w:rsid w:val="00B865E1"/>
    <w:rsid w:val="00B921F6"/>
    <w:rsid w:val="00B92B7D"/>
    <w:rsid w:val="00B943DC"/>
    <w:rsid w:val="00B96E73"/>
    <w:rsid w:val="00BA3596"/>
    <w:rsid w:val="00BB2686"/>
    <w:rsid w:val="00BC1C54"/>
    <w:rsid w:val="00BC3A16"/>
    <w:rsid w:val="00BD0205"/>
    <w:rsid w:val="00BD12B3"/>
    <w:rsid w:val="00BD1F0A"/>
    <w:rsid w:val="00BD4D2C"/>
    <w:rsid w:val="00BD52CD"/>
    <w:rsid w:val="00BE4216"/>
    <w:rsid w:val="00BE78EC"/>
    <w:rsid w:val="00BF4C8F"/>
    <w:rsid w:val="00BF6BF1"/>
    <w:rsid w:val="00BF6F8E"/>
    <w:rsid w:val="00BF7554"/>
    <w:rsid w:val="00C04776"/>
    <w:rsid w:val="00C04970"/>
    <w:rsid w:val="00C0687B"/>
    <w:rsid w:val="00C07323"/>
    <w:rsid w:val="00C142B5"/>
    <w:rsid w:val="00C1568E"/>
    <w:rsid w:val="00C1573F"/>
    <w:rsid w:val="00C15E5D"/>
    <w:rsid w:val="00C20F56"/>
    <w:rsid w:val="00C22026"/>
    <w:rsid w:val="00C2497F"/>
    <w:rsid w:val="00C26B11"/>
    <w:rsid w:val="00C27F24"/>
    <w:rsid w:val="00C34292"/>
    <w:rsid w:val="00C35D91"/>
    <w:rsid w:val="00C367E0"/>
    <w:rsid w:val="00C46DA9"/>
    <w:rsid w:val="00C46F34"/>
    <w:rsid w:val="00C5520E"/>
    <w:rsid w:val="00C55AD1"/>
    <w:rsid w:val="00C56EA6"/>
    <w:rsid w:val="00C63ADF"/>
    <w:rsid w:val="00C65BBC"/>
    <w:rsid w:val="00C67526"/>
    <w:rsid w:val="00C75300"/>
    <w:rsid w:val="00C81FCD"/>
    <w:rsid w:val="00C821CB"/>
    <w:rsid w:val="00C859D8"/>
    <w:rsid w:val="00C95CF8"/>
    <w:rsid w:val="00CB18ED"/>
    <w:rsid w:val="00CB598B"/>
    <w:rsid w:val="00CC11DB"/>
    <w:rsid w:val="00CC2091"/>
    <w:rsid w:val="00CC3CAE"/>
    <w:rsid w:val="00CD147C"/>
    <w:rsid w:val="00CD50BF"/>
    <w:rsid w:val="00CD5B96"/>
    <w:rsid w:val="00CE0CD1"/>
    <w:rsid w:val="00CE1A55"/>
    <w:rsid w:val="00CE353F"/>
    <w:rsid w:val="00CE403B"/>
    <w:rsid w:val="00CE5543"/>
    <w:rsid w:val="00CE5A49"/>
    <w:rsid w:val="00CF363A"/>
    <w:rsid w:val="00CF3CC6"/>
    <w:rsid w:val="00D0013E"/>
    <w:rsid w:val="00D0629F"/>
    <w:rsid w:val="00D14375"/>
    <w:rsid w:val="00D179FB"/>
    <w:rsid w:val="00D2374B"/>
    <w:rsid w:val="00D24D0D"/>
    <w:rsid w:val="00D25236"/>
    <w:rsid w:val="00D31C14"/>
    <w:rsid w:val="00D322A5"/>
    <w:rsid w:val="00D35B38"/>
    <w:rsid w:val="00D44F34"/>
    <w:rsid w:val="00D453E5"/>
    <w:rsid w:val="00D5054C"/>
    <w:rsid w:val="00D53C17"/>
    <w:rsid w:val="00D600CF"/>
    <w:rsid w:val="00D60480"/>
    <w:rsid w:val="00D73E68"/>
    <w:rsid w:val="00D74951"/>
    <w:rsid w:val="00D76F6B"/>
    <w:rsid w:val="00D77CCF"/>
    <w:rsid w:val="00D85B7F"/>
    <w:rsid w:val="00D91DE7"/>
    <w:rsid w:val="00D924FD"/>
    <w:rsid w:val="00D95DBC"/>
    <w:rsid w:val="00D9633B"/>
    <w:rsid w:val="00D97223"/>
    <w:rsid w:val="00DA48A0"/>
    <w:rsid w:val="00DA6F6F"/>
    <w:rsid w:val="00DB2E29"/>
    <w:rsid w:val="00DB3183"/>
    <w:rsid w:val="00DB548D"/>
    <w:rsid w:val="00DB5CBB"/>
    <w:rsid w:val="00DD2999"/>
    <w:rsid w:val="00DD476A"/>
    <w:rsid w:val="00DD5F00"/>
    <w:rsid w:val="00DE56F7"/>
    <w:rsid w:val="00DE5A8E"/>
    <w:rsid w:val="00E10689"/>
    <w:rsid w:val="00E16DB1"/>
    <w:rsid w:val="00E2228A"/>
    <w:rsid w:val="00E23A23"/>
    <w:rsid w:val="00E23D00"/>
    <w:rsid w:val="00E255D0"/>
    <w:rsid w:val="00E2669F"/>
    <w:rsid w:val="00E2700B"/>
    <w:rsid w:val="00E37592"/>
    <w:rsid w:val="00E4038A"/>
    <w:rsid w:val="00E40E2D"/>
    <w:rsid w:val="00E42BFD"/>
    <w:rsid w:val="00E438BF"/>
    <w:rsid w:val="00E44865"/>
    <w:rsid w:val="00E44F42"/>
    <w:rsid w:val="00E45B52"/>
    <w:rsid w:val="00E45B7E"/>
    <w:rsid w:val="00E5029B"/>
    <w:rsid w:val="00E57EC9"/>
    <w:rsid w:val="00E61FC2"/>
    <w:rsid w:val="00E62586"/>
    <w:rsid w:val="00E70D78"/>
    <w:rsid w:val="00E74211"/>
    <w:rsid w:val="00E816F0"/>
    <w:rsid w:val="00E83F58"/>
    <w:rsid w:val="00E86039"/>
    <w:rsid w:val="00E874E3"/>
    <w:rsid w:val="00E878CE"/>
    <w:rsid w:val="00E957E2"/>
    <w:rsid w:val="00E9758B"/>
    <w:rsid w:val="00EA187E"/>
    <w:rsid w:val="00EA2D26"/>
    <w:rsid w:val="00EA2DD9"/>
    <w:rsid w:val="00EA62D2"/>
    <w:rsid w:val="00EA6E83"/>
    <w:rsid w:val="00EA7515"/>
    <w:rsid w:val="00EB30D8"/>
    <w:rsid w:val="00EB639C"/>
    <w:rsid w:val="00EC009F"/>
    <w:rsid w:val="00EC36F6"/>
    <w:rsid w:val="00EC47E5"/>
    <w:rsid w:val="00EC58D9"/>
    <w:rsid w:val="00ED071A"/>
    <w:rsid w:val="00EE3490"/>
    <w:rsid w:val="00EF653D"/>
    <w:rsid w:val="00F044C9"/>
    <w:rsid w:val="00F111B9"/>
    <w:rsid w:val="00F11434"/>
    <w:rsid w:val="00F15B3B"/>
    <w:rsid w:val="00F171B8"/>
    <w:rsid w:val="00F2794A"/>
    <w:rsid w:val="00F34695"/>
    <w:rsid w:val="00F4063A"/>
    <w:rsid w:val="00F46C85"/>
    <w:rsid w:val="00F47932"/>
    <w:rsid w:val="00F47BAA"/>
    <w:rsid w:val="00F515C2"/>
    <w:rsid w:val="00F5182A"/>
    <w:rsid w:val="00F5375D"/>
    <w:rsid w:val="00F62F96"/>
    <w:rsid w:val="00F73F13"/>
    <w:rsid w:val="00F77BD5"/>
    <w:rsid w:val="00F801EA"/>
    <w:rsid w:val="00F8771A"/>
    <w:rsid w:val="00F918A9"/>
    <w:rsid w:val="00F97D59"/>
    <w:rsid w:val="00FA157E"/>
    <w:rsid w:val="00FA59A6"/>
    <w:rsid w:val="00FA6A9C"/>
    <w:rsid w:val="00FA7EC6"/>
    <w:rsid w:val="00FB79B3"/>
    <w:rsid w:val="00FC2962"/>
    <w:rsid w:val="00FC6807"/>
    <w:rsid w:val="00FC6FB0"/>
    <w:rsid w:val="00FD08B2"/>
    <w:rsid w:val="00FD4F6C"/>
    <w:rsid w:val="00FE0408"/>
    <w:rsid w:val="00FE44E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7943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166</cp:revision>
  <cp:lastPrinted>2021-10-13T10:08:00Z</cp:lastPrinted>
  <dcterms:created xsi:type="dcterms:W3CDTF">2021-08-31T12:38:00Z</dcterms:created>
  <dcterms:modified xsi:type="dcterms:W3CDTF">2024-02-28T06:03:00Z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