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冬天到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“前段时间常州下大雪了，我和姐姐还在外面堆雪人啦。”“我们在小区还打雪仗了，好好玩啊”“后来地上还结了厚厚的冰，走在上面滑滑的”“冬天好冷呀！我都戴手套了！”“我也戴手套了，妈妈还给我买了新围巾呢！”……随着天气越来越冷，孩子们的衣着和活动有了很大的变化，这些变化让孩子们从自身感知中发现冬天的到来。除此之外，花草树木、动物也都发生了变化：冷冷的北风、光秃秃树枝、枯黄的小草……冬季在四季变化中现象最为明显，这其中也蕴涵着丰富的教育资源，如冬天的气候、冬眠的动物、人们的活动等等这些都是冬天送给孩子们的礼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kern w:val="2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1137285</wp:posOffset>
            </wp:positionV>
            <wp:extent cx="4352290" cy="2474595"/>
            <wp:effectExtent l="4445" t="4445" r="5715" b="16510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《3-6岁儿童学习与发展指南》中科学探究“主动探究与发现”中：“有好奇心，对感兴趣的事物或现象经常提出问题。”“能运用多种感官发现自己感兴趣的事物的特征。”小班幼儿对冬季的天气及人们的穿着变化有一些直接感知，但对于冬季的其他特征了解不多，而且有许多小朋友在寒冷的季节里产生了畏寒的情绪，</w:t>
      </w:r>
      <w:r>
        <w:rPr>
          <w:rFonts w:hint="eastAsia" w:asciiTheme="minorEastAsia" w:hAnsiTheme="minorEastAsia" w:eastAsiaTheme="minorEastAsia"/>
          <w:color w:val="auto"/>
          <w:kern w:val="2"/>
          <w:sz w:val="21"/>
          <w:szCs w:val="21"/>
          <w:lang w:val="en-US" w:eastAsia="zh-CN"/>
        </w:rPr>
        <w:t>为了更好的结合实际开展主题，我们通过日常观察及谈话活动了解幼儿关于冬季的认知。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从以上数据发现：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%的幼儿对冬季的天气有直接感知，知道冬天天气很冷，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还会特别期待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下雪；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95.7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%的幼儿能够发现冬天到了人们都穿上了厚厚的棉袄，戴上了帽子、手套、围巾；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78.3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%的幼儿知道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冬天有些植物已经变黄了、凋零了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；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60.9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%的幼儿知道冬天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有些小动物冬眠了，但他们对于动物冬眠的方式还不太了解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87%的幼儿知道冬天下雪了，人们能堆雪人，还能够打雪仗，但是冬天还有哪些特有的活动呢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color w:val="auto"/>
          <w:lang w:val="en-US" w:eastAsia="zh-CN"/>
        </w:rPr>
        <w:t>因此根据孩子的兴趣及需求，在孩子们自身感知和体验的过程中，我们将开展主题活动《冬天到》</w:t>
      </w:r>
      <w:r>
        <w:rPr>
          <w:rFonts w:hint="eastAsia" w:ascii="宋体" w:hAnsi="宋体" w:eastAsia="宋体" w:cs="宋体"/>
          <w:lang w:val="en-US" w:eastAsia="zh-CN"/>
        </w:rPr>
        <w:t>，从对冬季生活的感受和体验切入，让幼儿去了解冬天、感受冬天、喜欢冬天。在活动中，孩子们将会充满乐趣，勇敢面对环境，自主认识周围的变化，满怀欣喜感受季节的变化，体验冬天的生活。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</w:t>
      </w:r>
      <w:r>
        <w:rPr>
          <w:rFonts w:hint="eastAsia" w:ascii="宋体" w:hAnsi="宋体" w:cs="宋体"/>
          <w:bCs/>
          <w:lang w:eastAsia="zh-CN"/>
        </w:rPr>
        <w:t>.</w:t>
      </w:r>
      <w:r>
        <w:rPr>
          <w:rFonts w:hint="eastAsia" w:ascii="宋体" w:hAnsi="宋体" w:eastAsia="宋体" w:cs="宋体"/>
          <w:bCs/>
        </w:rPr>
        <w:t>初步感知冬季最基本的特征，体验季节的变化和冬季生活、活动的乐趣。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</w:t>
      </w:r>
      <w:r>
        <w:rPr>
          <w:rFonts w:hint="eastAsia" w:ascii="宋体" w:hAnsi="宋体" w:cs="宋体"/>
          <w:bCs/>
          <w:lang w:val="en-US" w:eastAsia="zh-CN"/>
        </w:rPr>
        <w:t>2.</w:t>
      </w:r>
      <w:r>
        <w:rPr>
          <w:rFonts w:hint="eastAsia" w:ascii="宋体" w:hAnsi="宋体" w:eastAsia="宋体" w:cs="宋体"/>
          <w:bCs/>
        </w:rPr>
        <w:t>在成人的支持、鼓励下，</w:t>
      </w:r>
      <w:r>
        <w:rPr>
          <w:rFonts w:hint="eastAsia" w:ascii="宋体" w:hAnsi="宋体" w:eastAsia="宋体" w:cs="宋体"/>
          <w:color w:val="000000"/>
        </w:rPr>
        <w:t>不受天气变化影响，</w:t>
      </w:r>
      <w:r>
        <w:rPr>
          <w:rFonts w:hint="eastAsia" w:ascii="宋体" w:hAnsi="宋体" w:eastAsia="宋体" w:cs="宋体"/>
          <w:bCs/>
        </w:rPr>
        <w:t>乐意上幼儿园，愿意参与户外活动。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</w:t>
      </w:r>
      <w:r>
        <w:rPr>
          <w:rFonts w:hint="eastAsia" w:ascii="宋体" w:hAnsi="宋体" w:cs="宋体"/>
          <w:bCs/>
          <w:lang w:eastAsia="zh-CN"/>
        </w:rPr>
        <w:t>.</w:t>
      </w:r>
      <w:r>
        <w:rPr>
          <w:rFonts w:hint="eastAsia" w:ascii="宋体" w:hAnsi="宋体" w:eastAsia="宋体" w:cs="宋体"/>
          <w:bCs/>
        </w:rPr>
        <w:t>感受新年的气氛，为自己长大一岁而高兴。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44260712"/>
    <w:rsid w:val="00774B7B"/>
    <w:rsid w:val="02B56978"/>
    <w:rsid w:val="02C34528"/>
    <w:rsid w:val="03CB1CCE"/>
    <w:rsid w:val="04490F26"/>
    <w:rsid w:val="045F6314"/>
    <w:rsid w:val="048D5C02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E2B5347"/>
    <w:rsid w:val="0E4D5D8B"/>
    <w:rsid w:val="0EB6385C"/>
    <w:rsid w:val="0EEF50B9"/>
    <w:rsid w:val="0F3B0748"/>
    <w:rsid w:val="1052597F"/>
    <w:rsid w:val="10BB0B2D"/>
    <w:rsid w:val="10CA6BDF"/>
    <w:rsid w:val="11815BA7"/>
    <w:rsid w:val="12647126"/>
    <w:rsid w:val="126D1017"/>
    <w:rsid w:val="12FB6FE8"/>
    <w:rsid w:val="140D22A8"/>
    <w:rsid w:val="14720225"/>
    <w:rsid w:val="149465AD"/>
    <w:rsid w:val="15E30EA1"/>
    <w:rsid w:val="165A18B8"/>
    <w:rsid w:val="169C3C7F"/>
    <w:rsid w:val="17952EC4"/>
    <w:rsid w:val="18910E95"/>
    <w:rsid w:val="198253AE"/>
    <w:rsid w:val="1A09256F"/>
    <w:rsid w:val="1A5007D6"/>
    <w:rsid w:val="1A8D4E1F"/>
    <w:rsid w:val="1F4D2419"/>
    <w:rsid w:val="1F4E1F2C"/>
    <w:rsid w:val="1F8403A1"/>
    <w:rsid w:val="1FE85333"/>
    <w:rsid w:val="20036B1D"/>
    <w:rsid w:val="203171E6"/>
    <w:rsid w:val="20361F52"/>
    <w:rsid w:val="208771E6"/>
    <w:rsid w:val="21CD37E7"/>
    <w:rsid w:val="21DB18D1"/>
    <w:rsid w:val="228201CD"/>
    <w:rsid w:val="22F107E4"/>
    <w:rsid w:val="23080759"/>
    <w:rsid w:val="23621DAC"/>
    <w:rsid w:val="23F36CB0"/>
    <w:rsid w:val="240F6034"/>
    <w:rsid w:val="242500D9"/>
    <w:rsid w:val="24D6159E"/>
    <w:rsid w:val="24E54552"/>
    <w:rsid w:val="25243F0A"/>
    <w:rsid w:val="25DC3954"/>
    <w:rsid w:val="262C2CCF"/>
    <w:rsid w:val="263C2700"/>
    <w:rsid w:val="265E1035"/>
    <w:rsid w:val="26EC1C45"/>
    <w:rsid w:val="27D019DA"/>
    <w:rsid w:val="27EF4264"/>
    <w:rsid w:val="280D76B2"/>
    <w:rsid w:val="289953A4"/>
    <w:rsid w:val="291071F5"/>
    <w:rsid w:val="2A6A53BC"/>
    <w:rsid w:val="2AB572F7"/>
    <w:rsid w:val="2BCE7FDF"/>
    <w:rsid w:val="2BD4611D"/>
    <w:rsid w:val="2C5A7FBA"/>
    <w:rsid w:val="2E397442"/>
    <w:rsid w:val="2FE93C34"/>
    <w:rsid w:val="30BF2978"/>
    <w:rsid w:val="31D80187"/>
    <w:rsid w:val="32012083"/>
    <w:rsid w:val="32222E32"/>
    <w:rsid w:val="326C0D2A"/>
    <w:rsid w:val="32A36A1D"/>
    <w:rsid w:val="32B9647E"/>
    <w:rsid w:val="33776FE5"/>
    <w:rsid w:val="33DA09AC"/>
    <w:rsid w:val="3464083E"/>
    <w:rsid w:val="34F768B1"/>
    <w:rsid w:val="35995C10"/>
    <w:rsid w:val="35F72828"/>
    <w:rsid w:val="37747217"/>
    <w:rsid w:val="37E673C3"/>
    <w:rsid w:val="38325D99"/>
    <w:rsid w:val="383D52EF"/>
    <w:rsid w:val="392B6D5B"/>
    <w:rsid w:val="39D60229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142704D"/>
    <w:rsid w:val="41EA3241"/>
    <w:rsid w:val="43101EA6"/>
    <w:rsid w:val="44260712"/>
    <w:rsid w:val="44682E92"/>
    <w:rsid w:val="454C7865"/>
    <w:rsid w:val="46C428C1"/>
    <w:rsid w:val="479D22E3"/>
    <w:rsid w:val="483B54F1"/>
    <w:rsid w:val="484A1286"/>
    <w:rsid w:val="492A3696"/>
    <w:rsid w:val="4941481B"/>
    <w:rsid w:val="4A3B2A7A"/>
    <w:rsid w:val="4A643B65"/>
    <w:rsid w:val="4A747197"/>
    <w:rsid w:val="4AA63812"/>
    <w:rsid w:val="4BDD33FD"/>
    <w:rsid w:val="4BED22AB"/>
    <w:rsid w:val="4C3C2A30"/>
    <w:rsid w:val="4CAA1A53"/>
    <w:rsid w:val="4D4B377D"/>
    <w:rsid w:val="4E6879C7"/>
    <w:rsid w:val="4F4A4948"/>
    <w:rsid w:val="4F526E58"/>
    <w:rsid w:val="4F57544B"/>
    <w:rsid w:val="4FFB207C"/>
    <w:rsid w:val="503603A8"/>
    <w:rsid w:val="507C716B"/>
    <w:rsid w:val="520E0886"/>
    <w:rsid w:val="5281543F"/>
    <w:rsid w:val="53F02939"/>
    <w:rsid w:val="54AF3AB7"/>
    <w:rsid w:val="54BA3C10"/>
    <w:rsid w:val="55E5729C"/>
    <w:rsid w:val="561170BC"/>
    <w:rsid w:val="56DD08DC"/>
    <w:rsid w:val="5853793A"/>
    <w:rsid w:val="58FB7FCD"/>
    <w:rsid w:val="59BF2923"/>
    <w:rsid w:val="5B024C95"/>
    <w:rsid w:val="5B4460EB"/>
    <w:rsid w:val="5BEF7CE3"/>
    <w:rsid w:val="5C211A37"/>
    <w:rsid w:val="5D2002B5"/>
    <w:rsid w:val="5D373BCE"/>
    <w:rsid w:val="5F41007C"/>
    <w:rsid w:val="5F7B5A83"/>
    <w:rsid w:val="5F7D100F"/>
    <w:rsid w:val="607753E8"/>
    <w:rsid w:val="6098593E"/>
    <w:rsid w:val="60E048F5"/>
    <w:rsid w:val="61F93300"/>
    <w:rsid w:val="624330B6"/>
    <w:rsid w:val="628726BA"/>
    <w:rsid w:val="62DF3039"/>
    <w:rsid w:val="648865CE"/>
    <w:rsid w:val="658A26ED"/>
    <w:rsid w:val="659C639C"/>
    <w:rsid w:val="6624393D"/>
    <w:rsid w:val="66AA4BC9"/>
    <w:rsid w:val="67056C1F"/>
    <w:rsid w:val="682A4C07"/>
    <w:rsid w:val="68F93BE6"/>
    <w:rsid w:val="69000195"/>
    <w:rsid w:val="6A4315DE"/>
    <w:rsid w:val="6CA41383"/>
    <w:rsid w:val="6E0C6169"/>
    <w:rsid w:val="6EC16F54"/>
    <w:rsid w:val="6ED32AD7"/>
    <w:rsid w:val="6F1F5262"/>
    <w:rsid w:val="7118303B"/>
    <w:rsid w:val="73B37B85"/>
    <w:rsid w:val="74840ECE"/>
    <w:rsid w:val="750D2EF3"/>
    <w:rsid w:val="75771499"/>
    <w:rsid w:val="76676633"/>
    <w:rsid w:val="76AD0529"/>
    <w:rsid w:val="76C00A07"/>
    <w:rsid w:val="77C74F11"/>
    <w:rsid w:val="78536CA3"/>
    <w:rsid w:val="79287DA6"/>
    <w:rsid w:val="7999634C"/>
    <w:rsid w:val="7B3D4870"/>
    <w:rsid w:val="7B4F286E"/>
    <w:rsid w:val="7C480CB4"/>
    <w:rsid w:val="7D2863F0"/>
    <w:rsid w:val="7DCB4248"/>
    <w:rsid w:val="7DF64261"/>
    <w:rsid w:val="7F2106B8"/>
    <w:rsid w:val="7F98414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幼儿冬天已有经验调查情况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气候的变化</c:v>
                </c:pt>
                <c:pt idx="1">
                  <c:v>植物的变化</c:v>
                </c:pt>
                <c:pt idx="2">
                  <c:v>动物的变化</c:v>
                </c:pt>
                <c:pt idx="3">
                  <c:v>人们活动的变化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23253923"/>
        <c:axId val="106972650"/>
      </c:barChart>
      <c:catAx>
        <c:axId val="5232539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6972650"/>
        <c:crossesAt val="0"/>
        <c:auto val="1"/>
        <c:lblAlgn val="ctr"/>
        <c:lblOffset val="100"/>
        <c:noMultiLvlLbl val="0"/>
      </c:catAx>
      <c:valAx>
        <c:axId val="106972650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32539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4843</Words>
  <Characters>4927</Characters>
  <Lines>0</Lines>
  <Paragraphs>0</Paragraphs>
  <TotalTime>26</TotalTime>
  <ScaleCrop>false</ScaleCrop>
  <LinksUpToDate>false</LinksUpToDate>
  <CharactersWithSpaces>4953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阁楼上的风阿姨</cp:lastModifiedBy>
  <cp:lastPrinted>2023-12-29T08:42:43Z</cp:lastPrinted>
  <dcterms:modified xsi:type="dcterms:W3CDTF">2023-12-29T08:43:27Z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1964A12E2C684E688A2C4077167D97F8_13</vt:lpwstr>
  </property>
</Properties>
</file>