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，请假7人：刘诗玲、冷星辰、张铭皓、颜承毅、夏忆馨、姜昊言、刘汐妍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80"/>
        <w:gridCol w:w="2580"/>
        <w:gridCol w:w="2580"/>
      </w:tblGrid>
      <w:tr>
        <w:trPr>
          <w:trHeight w:val="2794" w:hRule="atLeast"/>
          <w:jc w:val="center"/>
        </w:trPr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12.14动态/IMG_2016.jpg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12.14动态/IMG_2016.jpg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795780" cy="1492885"/>
                  <wp:effectExtent l="0" t="0" r="7620" b="5715"/>
                  <wp:wrapTight wrapText="bothSides">
                    <wp:wrapPolygon>
                      <wp:start x="0" y="0"/>
                      <wp:lineTo x="0" y="21315"/>
                      <wp:lineTo x="21386" y="21315"/>
                      <wp:lineTo x="21386" y="0"/>
                      <wp:lineTo x="0" y="0"/>
                    </wp:wrapPolygon>
                  </wp:wrapTight>
                  <wp:docPr id="3" name="图片 3" descr="/Users/lvan/Desktop/12.14动态/IMG_2027.jpgIMG_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12.14动态/IMG_2027.jpgIMG_20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4913" r="4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78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12.14动态/IMG_2023.jpgIMG_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12.14动态/IMG_2023.jpgIMG_20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12.14动态/IMG_2015.jpgIMG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12.14动态/IMG_2015.jpgIMG_20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皮皮用拼插积木拼了一个打地鼠的玩具。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欣语第一次尝试玩小鱼排排队的游戏。</w:t>
            </w:r>
          </w:p>
        </w:tc>
        <w:tc>
          <w:tcPr>
            <w:tcW w:w="5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涵涵和嘉嘉面对面坐着玩着吃饭的游戏。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一一在情绪角插上代表开心的黄色雪糕棒。</w:t>
            </w: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12.14动态/IMG_2019.jpg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12.14动态/IMG_2019.jpg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733550" cy="1492885"/>
                  <wp:effectExtent l="0" t="0" r="19050" b="5715"/>
                  <wp:wrapTight wrapText="bothSides">
                    <wp:wrapPolygon>
                      <wp:start x="0" y="0"/>
                      <wp:lineTo x="0" y="21315"/>
                      <wp:lineTo x="21204" y="21315"/>
                      <wp:lineTo x="21204" y="0"/>
                      <wp:lineTo x="0" y="0"/>
                    </wp:wrapPolygon>
                  </wp:wrapTight>
                  <wp:docPr id="1" name="图片 1" descr="/Users/lvan/Desktop/12.14动态/IMG_2022.jpgIMG_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12.14动态/IMG_2022.jpgIMG_2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465" r="6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-2540</wp:posOffset>
                  </wp:positionV>
                  <wp:extent cx="1604010" cy="1492885"/>
                  <wp:effectExtent l="0" t="0" r="0" b="0"/>
                  <wp:wrapTight wrapText="bothSides">
                    <wp:wrapPolygon>
                      <wp:start x="0" y="0"/>
                      <wp:lineTo x="0" y="21315"/>
                      <wp:lineTo x="21207" y="21315"/>
                      <wp:lineTo x="21207" y="0"/>
                      <wp:lineTo x="0" y="0"/>
                    </wp:wrapPolygon>
                  </wp:wrapTight>
                  <wp:docPr id="14" name="图片 14" descr="/Users/lvan/Desktop/12.14动态/IMG_2028.jpgIMG_2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12.14动态/IMG_2028.jpgIMG_20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972" r="6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1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瑶瑶拿书的时候发现书上的标记掉下来了。朵朵在一旁看着书。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牛牛做了一根棒棒糖。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溪溪在柜子上找玩具。安安建构这作品。小满玩着小汽车。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综合：图形大集合</w:t>
      </w:r>
    </w:p>
    <w:p>
      <w:pPr>
        <w:spacing w:line="30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ascii="宋体" w:hAnsi="宋体" w:cs="宋体"/>
          <w:kern w:val="0"/>
          <w:szCs w:val="21"/>
        </w:rPr>
        <w:t>本次活动是一节综合类的图形物体展览活动，活动前已经让孩子们搜集了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班级里</w:t>
      </w:r>
      <w:r>
        <w:rPr>
          <w:rFonts w:ascii="宋体" w:hAnsi="宋体" w:cs="宋体"/>
          <w:kern w:val="0"/>
          <w:szCs w:val="21"/>
        </w:rPr>
        <w:t>各种各样的图形的物体，本节活动从参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观</w:t>
      </w:r>
      <w:r>
        <w:rPr>
          <w:rFonts w:ascii="宋体" w:hAnsi="宋体" w:cs="宋体"/>
          <w:kern w:val="0"/>
          <w:szCs w:val="21"/>
        </w:rPr>
        <w:t>图形宝宝展览会入手，请幼儿自己向同伴介绍自己带来的展品。最后尝试进行简单的分类，这是非常符合小班幼儿的认知规律的，且在相互介绍中能引导幼儿体验分享交流的快乐。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6"/>
        <w:gridCol w:w="2657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12.14动态/IMG_2029.JPGIMG_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12.14动态/IMG_2029.JPGIMG_20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12.14动态/IMG_2031.jpgIMG_2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12.14动态/IMG_2031.jpgIMG_20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12.14动态/IMG_2032.jpgIMG_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12.14动态/IMG_2032.jpgIMG_20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12.14动态/IMG_2035.jpgIMG_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12.14动态/IMG_2035.jpgIMG_20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找一找教室中有形状的物品。</w:t>
            </w:r>
          </w:p>
        </w:tc>
      </w:tr>
      <w:tr>
        <w:trPr>
          <w:trHeight w:val="588" w:hRule="atLeast"/>
          <w:jc w:val="center"/>
        </w:trPr>
        <w:tc>
          <w:tcPr>
            <w:tcW w:w="265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12.14动态/IMG_2039.jpgIMG_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12.14动态/IMG_2039.jpgIMG_20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12.14动态/IMG_2047.jpgIMG_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12.14动态/IMG_2047.jpgIMG_20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12.14动态/IMG_2041.jpgIMG_2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12.14动态/IMG_2041.jpgIMG_20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12.14动态/IMG_2042.jpgIMG_2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12.14动态/IMG_2042.jpgIMG_20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分享自己发现的物品上的图形。</w:t>
            </w:r>
          </w:p>
        </w:tc>
      </w:tr>
      <w:tr>
        <w:trPr>
          <w:trHeight w:val="588" w:hRule="atLeast"/>
          <w:jc w:val="center"/>
        </w:trPr>
        <w:tc>
          <w:tcPr>
            <w:tcW w:w="2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12.14动态/IMG_2050.jpgIMG_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12.14动态/IMG_2050.jpgIMG_20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12.14动态/IMG_2051.jpgIMG_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12.14动态/IMG_2051.jpgIMG_20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12.14动态/IMG_2052.jpgIMG_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12.14动态/IMG_2052.jpgIMG_20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12.14动态/IMG_2053.jpgIMG_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12.14动态/IMG_2053.jpgIMG_205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根据形状标记给物品将物品送回家。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运动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38"/>
        <w:gridCol w:w="2538"/>
        <w:gridCol w:w="2539"/>
      </w:tblGrid>
      <w:tr>
        <w:trPr>
          <w:trHeight w:val="2730" w:hRule="atLeast"/>
          <w:jc w:val="center"/>
        </w:trPr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12.14动态/IMG_2054.JPGIMG_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12.14动态/IMG_2054.JPGIMG_20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12.14动态/IMG_2055.jpgIMG_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12.14动态/IMG_2055.jpgIMG_205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12.14动态/IMG_2066.jpgIMG_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12.14动态/IMG_2066.jpgIMG_20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12.14动态/IMG_2074.jpgIMG_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12.14动态/IMG_2074.jpgIMG_207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1.天气变冷，小朋友不用穿很多件，只需加厚即可，上厕所穿脱会方便些。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A1DE6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A9981A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5BBBD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E6057A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A2CD1"/>
    <w:rsid w:val="FFFA4757"/>
    <w:rsid w:val="FFFA7108"/>
    <w:rsid w:val="FFFA8E05"/>
    <w:rsid w:val="FFFACBA8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2021-12-07T10:49:00Z</dcterms:created>
  <dc:creator>apple</dc:creator>
  <cp:lastModifiedBy>Lvan</cp:lastModifiedBy>
  <dcterms:modified xsi:type="dcterms:W3CDTF">2023-12-22T15:12:14Z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3BB29134724DAA03A96FF5644F133C17_43</vt:lpwstr>
  </property>
</Properties>
</file>