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21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14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。</w:t>
      </w: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一、晨间区域</w:t>
      </w:r>
    </w:p>
    <w:p>
      <w:pPr>
        <w:numPr>
          <w:ilvl w:val="0"/>
          <w:numId w:val="0"/>
        </w:num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今天的晨间入园宝贝们都能开开心心来园，其中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徐欣瑶</w:t>
      </w:r>
      <w:r>
        <w:rPr>
          <w:rFonts w:hint="eastAsia" w:ascii="楷体" w:hAnsi="楷体" w:eastAsia="楷体" w:cs="楷体"/>
          <w:b/>
          <w:bCs/>
          <w:color w:val="000000" w:themeColor="text1"/>
          <w:sz w:val="32"/>
          <w:szCs w:val="32"/>
          <w:u w:val="none"/>
          <w:lang w:val="en-US" w:eastAsia="zh-CN"/>
          <w14:textFill>
            <w14:solidFill>
              <w14:schemeClr w14:val="tx1"/>
            </w14:solidFill>
          </w14:textFill>
        </w:rPr>
        <w:t>小朋友哭泣不愿意来园，在安抚下能逐步进入状态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宝贝们自主早点结束后，进入区域游戏啦!其中，</w:t>
      </w:r>
      <w:r>
        <w:rPr>
          <w:rFonts w:hint="eastAsia" w:ascii="楷体" w:hAnsi="楷体" w:eastAsia="楷体" w:cs="楷体"/>
          <w:b/>
          <w:bCs/>
          <w:sz w:val="32"/>
          <w:szCs w:val="32"/>
          <w:u w:val="single"/>
          <w:lang w:val="en-US" w:eastAsia="zh-CN"/>
        </w:rPr>
        <w:t>陆梓豪、张钰颖、王梓妍等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小朋友尝试去其他区域游戏！</w:t>
      </w:r>
      <w:bookmarkStart w:id="0" w:name="_GoBack"/>
      <w:bookmarkEnd w:id="0"/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2)/IMG_3428.JPGIMG_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2)/IMG_3428.JPGIMG_34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4" name="图片 14" descr="C:/Users/30324/Desktop/新建文件夹 (2)/IMG_3430.JPGIMG_3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30324/Desktop/新建文件夹 (2)/IMG_3430.JPGIMG_34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15" name="图片 15" descr="C:/Users/30324/Desktop/新建文件夹 (2)/IMG_3426.JPGIMG_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新建文件夹 (2)/IMG_3426.JPGIMG_34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“我来啦！”仲志豪主动绕水杯！</w:t>
            </w:r>
          </w:p>
        </w:tc>
        <w:tc>
          <w:tcPr>
            <w:tcW w:w="311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陆梓豪：“我今天来了娃娃家，正在整理衣服。”</w:t>
            </w:r>
          </w:p>
        </w:tc>
        <w:tc>
          <w:tcPr>
            <w:tcW w:w="3284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“我用放大镜，寻找叶子的特征并进行匹配。”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6" name="图片 16" descr="C:/Users/30324/Desktop/新建文件夹 (2)/IMG_3423.JPGIMG_3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30324/Desktop/新建文件夹 (2)/IMG_3423.JPGIMG_342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7" name="图片 17" descr="C:/Users/30324/Desktop/IMG_3424.JPGIMG_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IMG_3424.JPGIMG_342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8" name="图片 18" descr="C:/Users/30324/Desktop/IMG_3425.JPGIMG_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30324/Desktop/IMG_3425.JPGIMG_34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我们两一起看绘本。</w:t>
            </w:r>
          </w:p>
        </w:tc>
        <w:tc>
          <w:tcPr>
            <w:tcW w:w="3115" w:type="dxa"/>
            <w:vAlign w:val="center"/>
          </w:tcPr>
          <w:p>
            <w:pPr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“我用磁力片平面组装。”</w:t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“今天的轨道与昨天的不一样哦！”</w:t>
            </w:r>
          </w:p>
        </w:tc>
      </w:tr>
    </w:tbl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  <w:t>二、集体活动美术《热带鱼》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u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这是一节粘贴类的美术活动，主要引导幼儿在观察热带鱼外形特征，了解热带鱼身体、尾巴呈三角形状的基础上，尝试用大小两个不同的三角形粘贴成一条美丽的热带鱼，发展幼儿的手眼协调能力，激发幼儿对粘贴画的兴趣。</w:t>
      </w:r>
    </w:p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5"/>
        <w:gridCol w:w="3115"/>
        <w:gridCol w:w="32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2)/IMG_3436.JPGIMG_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2)/IMG_3436.JPGIMG_343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2)/IMG_3438.JPGIMG_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2)/IMG_3438.JPGIMG_343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3" name="图片 3" descr="C:/Users/30324/Desktop/新建文件夹 (2)/IMG_3433.JPGIMG_3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2)/IMG_3433.JPGIMG_34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宝贝们用不同大小的三角形组合粘贴成热带鱼。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2)/IMG_3441.JPGIMG_3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2)/IMG_3441.JPGIMG_344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1" name="图片 11" descr="C:/Users/30324/Desktop/新建文件夹 (2)/IMG_3432.JPGIMG_3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30324/Desktop/新建文件夹 (2)/IMG_3432.JPGIMG_343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2)/IMG_3443.JPGIMG_3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2)/IMG_3443.JPGIMG_344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小朋友粘贴完成后用勾线笔画眼睛、花纹等。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9" name="图片 19" descr="C:/Users/30324/Desktop/新建文件夹 (2)/IMG_3452.JPGIMG_3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2)/IMG_3452.JPGIMG_345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0" name="图片 20" descr="C:/Users/30324/Desktop/新建文件夹 (2)/IMG_3454.JPGIMG_3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 (2)/IMG_3454.JPGIMG_345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4" w:type="dxa"/>
            <w:vAlign w:val="center"/>
          </w:tcPr>
          <w:p>
            <w:pPr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1" name="图片 21" descr="C:/Users/30324/Desktop/新建文件夹 (2)/IMG_3455.JPGIMG_3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30324/Desktop/新建文件夹 (2)/IMG_3455.JPGIMG_345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51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auto"/>
              <w:jc w:val="center"/>
              <w:textAlignment w:val="auto"/>
              <w:rPr>
                <w:rFonts w:hint="default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32"/>
                <w:szCs w:val="32"/>
                <w:lang w:val="en-US" w:eastAsia="zh-CN"/>
              </w:rPr>
              <w:t>我们的作品展示！</w:t>
            </w:r>
          </w:p>
        </w:tc>
      </w:tr>
    </w:tbl>
    <w:p>
      <w:pPr>
        <w:ind w:firstLine="643" w:firstLineChars="200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四、温馨提示：</w:t>
      </w:r>
    </w:p>
    <w:p>
      <w:pPr>
        <w:ind w:firstLine="643" w:firstLineChars="200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近期天气较冷，请大家穿好衣服，注意保暖！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79CAE7A-CFBF-443B-BD20-DD9119E4C9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EE813693-00A0-4F2D-BE1E-484242EB3398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3D5491E1-3556-4D68-807F-60CF00F19982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8B400CE"/>
    <w:rsid w:val="0FC36A98"/>
    <w:rsid w:val="127C300E"/>
    <w:rsid w:val="14ED238D"/>
    <w:rsid w:val="161D3A9F"/>
    <w:rsid w:val="17DF240E"/>
    <w:rsid w:val="18474CA6"/>
    <w:rsid w:val="1B5F1304"/>
    <w:rsid w:val="1B826015"/>
    <w:rsid w:val="1DBF5EA2"/>
    <w:rsid w:val="1EBF5D63"/>
    <w:rsid w:val="1F294B2A"/>
    <w:rsid w:val="1F377FF3"/>
    <w:rsid w:val="2023248F"/>
    <w:rsid w:val="21BB1C63"/>
    <w:rsid w:val="25906231"/>
    <w:rsid w:val="2AB2275F"/>
    <w:rsid w:val="2DAB3FC8"/>
    <w:rsid w:val="33A91004"/>
    <w:rsid w:val="36676D05"/>
    <w:rsid w:val="38BF5822"/>
    <w:rsid w:val="39CE00C5"/>
    <w:rsid w:val="3B584DEC"/>
    <w:rsid w:val="3F7FCA47"/>
    <w:rsid w:val="45F57A3B"/>
    <w:rsid w:val="47E33A24"/>
    <w:rsid w:val="4E597784"/>
    <w:rsid w:val="52EB3745"/>
    <w:rsid w:val="554B1AAA"/>
    <w:rsid w:val="59693E99"/>
    <w:rsid w:val="5CCE395B"/>
    <w:rsid w:val="5D9D582A"/>
    <w:rsid w:val="64D37FE4"/>
    <w:rsid w:val="678FF4CE"/>
    <w:rsid w:val="67D03B63"/>
    <w:rsid w:val="6B8F2979"/>
    <w:rsid w:val="6CCD3738"/>
    <w:rsid w:val="728D341D"/>
    <w:rsid w:val="76F87D40"/>
    <w:rsid w:val="79FFEB0C"/>
    <w:rsid w:val="7BD01BE5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paragraph" w:customStyle="1" w:styleId="12">
    <w:name w:val="列出段落1"/>
    <w:basedOn w:val="1"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263</Words>
  <Characters>276</Characters>
  <Lines>2</Lines>
  <Paragraphs>1</Paragraphs>
  <TotalTime>0</TotalTime>
  <ScaleCrop>false</ScaleCrop>
  <LinksUpToDate>false</LinksUpToDate>
  <CharactersWithSpaces>284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2023-10-15T08:06:00Z</cp:lastPrinted>
  <dcterms:modified xsi:type="dcterms:W3CDTF">2023-12-21T07:26:32Z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C2317AA040AC4727A0B6F22214CB7E75_13</vt:lpwstr>
  </property>
</Properties>
</file>