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薛家实验小学冬季运动会四年级组具体安排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活动顺序：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按顺序依次进行，一分钟短绳、2分钟长绳、50*2接力跑、集体游戏。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注意事项：（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短绳自备、长绳学校统一提供，50*2折返必须绕过标志桶，持棒交接，集体游戏：合作学生均需绕过标志桶。</w:t>
      </w:r>
      <w:r>
        <w:rPr>
          <w:rFonts w:hint="eastAsia"/>
          <w:b/>
          <w:bCs/>
          <w:sz w:val="28"/>
          <w:szCs w:val="36"/>
          <w:lang w:val="en-US"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所有比赛项目前，请班主任老师提前集合好参赛学生，带好短绳。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比赛场地安排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default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短绳：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两侧跑道，均为直道</w:t>
      </w:r>
      <w:r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  <w:t>（具体关注数字地标）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长绳：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两侧直道、南侧弯道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（</w:t>
      </w:r>
      <w:r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  <w:t>关注标志桶上数字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）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50*2折返跑接力：</w:t>
      </w:r>
      <w:r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  <w:t>（请关注组别与赛道安排）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default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集体游戏：</w:t>
      </w:r>
      <w:r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  <w:t>操场草坪区域，草坪上白线为起始线和交接线。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活动安排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活动1：一分钟跳短绳 （3男3女）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比赛地点：田径场跑道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1-10班：依次对应1--10的数字地标（司令台一侧跑道）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11-19班：依次对应1--9的数字地标（体育馆一侧跑道）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发令：陆峰  记录：  陈佳  翁婷   录像、摄影：盛蕾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短绳裁判员安排：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29"/>
        <w:gridCol w:w="929"/>
        <w:gridCol w:w="929"/>
        <w:gridCol w:w="929"/>
        <w:gridCol w:w="929"/>
        <w:gridCol w:w="929"/>
        <w:gridCol w:w="929"/>
        <w:gridCol w:w="93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8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1班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2班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3班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4班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5班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6班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7班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8班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9班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10班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8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吴志鹏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王贝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刘鑫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丁啸涵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付艳辉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徐常常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冯佩东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宋袁凯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窦文博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彭朝晖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8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11班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12班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13班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14班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15班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16班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17班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18班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19班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20班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8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尹丽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严沁雯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曹鸿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孙亚玲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贾城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杨阳</w:t>
            </w:r>
          </w:p>
        </w:tc>
        <w:tc>
          <w:tcPr>
            <w:tcW w:w="9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钱晔雯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苏俊彦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陈嘉烨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邹建锋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活动2：两分钟集体长绳分组安排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四年级组长绳</w:t>
      </w:r>
      <w:r>
        <w:rPr>
          <w:rFonts w:hint="eastAsia"/>
          <w:b/>
          <w:bCs/>
          <w:sz w:val="28"/>
          <w:szCs w:val="36"/>
          <w:lang w:val="en-US" w:eastAsia="zh-CN"/>
        </w:rPr>
        <w:t>（8男8女）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四年级组长绳  </w:t>
      </w:r>
      <w:r>
        <w:rPr>
          <w:rFonts w:hint="eastAsia"/>
          <w:b/>
          <w:bCs/>
          <w:sz w:val="28"/>
          <w:szCs w:val="36"/>
          <w:lang w:val="en-US" w:eastAsia="zh-CN"/>
        </w:rPr>
        <w:t>发令:陆峰   记录：陈佳   翁 婷</w:t>
      </w:r>
    </w:p>
    <w:tbl>
      <w:tblPr>
        <w:tblStyle w:val="3"/>
        <w:tblW w:w="9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71"/>
        <w:gridCol w:w="1172"/>
        <w:gridCol w:w="1172"/>
        <w:gridCol w:w="1172"/>
        <w:gridCol w:w="1172"/>
        <w:gridCol w:w="1172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171" w:type="dxa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分组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场地</w:t>
            </w:r>
          </w:p>
        </w:tc>
        <w:tc>
          <w:tcPr>
            <w:tcW w:w="1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吴志鹏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付艳辉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王  贝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冯佩东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刘  鑫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曹  鸿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丁啸涵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盛 蕾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徐常常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严沁雯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宋袁凯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葛晓晶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窦文博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彭朝辉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第一组</w:t>
            </w:r>
          </w:p>
        </w:tc>
        <w:tc>
          <w:tcPr>
            <w:tcW w:w="1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四1班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四2班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四3班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四4班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四5班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四6班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第二组</w:t>
            </w:r>
          </w:p>
        </w:tc>
        <w:tc>
          <w:tcPr>
            <w:tcW w:w="1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四8班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四9班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四10班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四11班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四12班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四13班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第三组</w:t>
            </w: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四15班</w:t>
            </w:r>
          </w:p>
        </w:tc>
        <w:tc>
          <w:tcPr>
            <w:tcW w:w="11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四16班</w:t>
            </w:r>
          </w:p>
        </w:tc>
        <w:tc>
          <w:tcPr>
            <w:tcW w:w="11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四17班</w:t>
            </w:r>
          </w:p>
        </w:tc>
        <w:tc>
          <w:tcPr>
            <w:tcW w:w="11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四18班</w:t>
            </w:r>
          </w:p>
        </w:tc>
        <w:tc>
          <w:tcPr>
            <w:tcW w:w="11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四19班</w:t>
            </w:r>
          </w:p>
        </w:tc>
        <w:tc>
          <w:tcPr>
            <w:tcW w:w="11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四20班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活动3：50*2折返接力分组安排（5男5女）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发令：陆峰  记录：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陈佳  翁婷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协调：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付艳辉、冯佩东、宋袁凯</w:t>
      </w:r>
    </w:p>
    <w:tbl>
      <w:tblPr>
        <w:tblStyle w:val="3"/>
        <w:tblW w:w="9315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02"/>
        <w:gridCol w:w="1302"/>
        <w:gridCol w:w="1302"/>
        <w:gridCol w:w="1303"/>
        <w:gridCol w:w="1303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司令台侧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50米起点</w:t>
            </w:r>
          </w:p>
        </w:tc>
        <w:tc>
          <w:tcPr>
            <w:tcW w:w="1302" w:type="dxa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-2道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吴志鹏</w:t>
            </w:r>
          </w:p>
        </w:tc>
        <w:tc>
          <w:tcPr>
            <w:tcW w:w="130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numPr>
                <w:numId w:val="0"/>
              </w:numPr>
              <w:ind w:leftChars="0"/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3-4道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王 贝</w:t>
            </w: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-6道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刘 鑫</w:t>
            </w: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第一组</w:t>
            </w:r>
          </w:p>
        </w:tc>
        <w:tc>
          <w:tcPr>
            <w:tcW w:w="130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四1班</w:t>
            </w:r>
          </w:p>
        </w:tc>
        <w:tc>
          <w:tcPr>
            <w:tcW w:w="130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四2班</w:t>
            </w: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四3班</w:t>
            </w: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第二组</w:t>
            </w:r>
          </w:p>
        </w:tc>
        <w:tc>
          <w:tcPr>
            <w:tcW w:w="130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四4班</w:t>
            </w:r>
          </w:p>
        </w:tc>
        <w:tc>
          <w:tcPr>
            <w:tcW w:w="130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四5班</w:t>
            </w: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四6班</w:t>
            </w: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第四组</w:t>
            </w:r>
          </w:p>
        </w:tc>
        <w:tc>
          <w:tcPr>
            <w:tcW w:w="130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四7班</w:t>
            </w:r>
          </w:p>
        </w:tc>
        <w:tc>
          <w:tcPr>
            <w:tcW w:w="130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四8班</w:t>
            </w: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第四组</w:t>
            </w:r>
          </w:p>
        </w:tc>
        <w:tc>
          <w:tcPr>
            <w:tcW w:w="130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四9班</w:t>
            </w:r>
          </w:p>
        </w:tc>
        <w:tc>
          <w:tcPr>
            <w:tcW w:w="130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四10班</w:t>
            </w: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体育馆侧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200米起点</w:t>
            </w:r>
          </w:p>
        </w:tc>
        <w:tc>
          <w:tcPr>
            <w:tcW w:w="1302" w:type="dxa"/>
            <w:vAlign w:val="top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-2道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徐常常</w:t>
            </w:r>
          </w:p>
        </w:tc>
        <w:tc>
          <w:tcPr>
            <w:tcW w:w="13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302" w:type="dxa"/>
            <w:vAlign w:val="top"/>
          </w:tcPr>
          <w:p>
            <w:pPr>
              <w:numPr>
                <w:numId w:val="0"/>
              </w:numPr>
              <w:ind w:leftChars="0"/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3-4道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丁啸涵</w:t>
            </w:r>
          </w:p>
        </w:tc>
        <w:tc>
          <w:tcPr>
            <w:tcW w:w="13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303" w:type="dxa"/>
            <w:vAlign w:val="top"/>
          </w:tcPr>
          <w:p>
            <w:pPr>
              <w:numPr>
                <w:numId w:val="0"/>
              </w:numPr>
              <w:ind w:leftChars="0"/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5-6道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窦文博</w:t>
            </w: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第一组</w:t>
            </w:r>
          </w:p>
        </w:tc>
        <w:tc>
          <w:tcPr>
            <w:tcW w:w="130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四11班</w:t>
            </w:r>
          </w:p>
        </w:tc>
        <w:tc>
          <w:tcPr>
            <w:tcW w:w="130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四12班</w:t>
            </w: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四13班</w:t>
            </w: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第二组</w:t>
            </w:r>
          </w:p>
        </w:tc>
        <w:tc>
          <w:tcPr>
            <w:tcW w:w="130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四14班</w:t>
            </w:r>
          </w:p>
        </w:tc>
        <w:tc>
          <w:tcPr>
            <w:tcW w:w="130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四15班</w:t>
            </w: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四16班</w:t>
            </w: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第三组</w:t>
            </w:r>
          </w:p>
        </w:tc>
        <w:tc>
          <w:tcPr>
            <w:tcW w:w="13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四17班</w:t>
            </w:r>
          </w:p>
        </w:tc>
        <w:tc>
          <w:tcPr>
            <w:tcW w:w="13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3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四18班</w:t>
            </w: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第四组</w:t>
            </w:r>
          </w:p>
        </w:tc>
        <w:tc>
          <w:tcPr>
            <w:tcW w:w="130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四19班</w:t>
            </w:r>
          </w:p>
        </w:tc>
        <w:tc>
          <w:tcPr>
            <w:tcW w:w="130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四20班</w:t>
            </w:r>
            <w:bookmarkStart w:id="0" w:name="_GoBack"/>
            <w:bookmarkEnd w:id="0"/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活动4：集体游戏（15男、15女）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发令：陆峰   记录：陈佳</w:t>
      </w:r>
    </w:p>
    <w:tbl>
      <w:tblPr>
        <w:tblStyle w:val="3"/>
        <w:tblW w:w="7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71"/>
        <w:gridCol w:w="1172"/>
        <w:gridCol w:w="1172"/>
        <w:gridCol w:w="1172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171" w:type="dxa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分组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场地</w:t>
            </w:r>
          </w:p>
        </w:tc>
        <w:tc>
          <w:tcPr>
            <w:tcW w:w="1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吴志鹏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付艳辉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王  贝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冯佩东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刘  鑫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丁啸涵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宋袁凯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徐常常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窦文博翁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第一组</w:t>
            </w: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四1班</w:t>
            </w:r>
          </w:p>
        </w:tc>
        <w:tc>
          <w:tcPr>
            <w:tcW w:w="11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四2班</w:t>
            </w:r>
          </w:p>
        </w:tc>
        <w:tc>
          <w:tcPr>
            <w:tcW w:w="11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四3班</w:t>
            </w:r>
          </w:p>
        </w:tc>
        <w:tc>
          <w:tcPr>
            <w:tcW w:w="11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四4班</w:t>
            </w:r>
          </w:p>
        </w:tc>
        <w:tc>
          <w:tcPr>
            <w:tcW w:w="11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第二组</w:t>
            </w: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四6班</w:t>
            </w:r>
          </w:p>
        </w:tc>
        <w:tc>
          <w:tcPr>
            <w:tcW w:w="11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四7班</w:t>
            </w:r>
          </w:p>
        </w:tc>
        <w:tc>
          <w:tcPr>
            <w:tcW w:w="11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四8班</w:t>
            </w:r>
          </w:p>
        </w:tc>
        <w:tc>
          <w:tcPr>
            <w:tcW w:w="11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四9班</w:t>
            </w:r>
          </w:p>
        </w:tc>
        <w:tc>
          <w:tcPr>
            <w:tcW w:w="11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四10班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第三组</w:t>
            </w: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四11班</w:t>
            </w:r>
          </w:p>
        </w:tc>
        <w:tc>
          <w:tcPr>
            <w:tcW w:w="11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四12班</w:t>
            </w:r>
          </w:p>
        </w:tc>
        <w:tc>
          <w:tcPr>
            <w:tcW w:w="11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四13班</w:t>
            </w:r>
          </w:p>
        </w:tc>
        <w:tc>
          <w:tcPr>
            <w:tcW w:w="11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四14班</w:t>
            </w:r>
          </w:p>
        </w:tc>
        <w:tc>
          <w:tcPr>
            <w:tcW w:w="11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第四组</w:t>
            </w:r>
          </w:p>
        </w:tc>
        <w:tc>
          <w:tcPr>
            <w:tcW w:w="11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四16班</w:t>
            </w:r>
          </w:p>
        </w:tc>
        <w:tc>
          <w:tcPr>
            <w:tcW w:w="11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四17班</w:t>
            </w:r>
          </w:p>
        </w:tc>
        <w:tc>
          <w:tcPr>
            <w:tcW w:w="11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四18班</w:t>
            </w:r>
          </w:p>
        </w:tc>
        <w:tc>
          <w:tcPr>
            <w:tcW w:w="11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四19班</w:t>
            </w:r>
          </w:p>
        </w:tc>
        <w:tc>
          <w:tcPr>
            <w:tcW w:w="11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四20班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3A13A"/>
    <w:multiLevelType w:val="singleLevel"/>
    <w:tmpl w:val="CCC3A13A"/>
    <w:lvl w:ilvl="0" w:tentative="0">
      <w:start w:val="1"/>
      <w:numFmt w:val="decimal"/>
      <w:suff w:val="nothing"/>
      <w:lvlText w:val="%1-"/>
      <w:lvlJc w:val="left"/>
    </w:lvl>
  </w:abstractNum>
  <w:abstractNum w:abstractNumId="1">
    <w:nsid w:val="CF2C2620"/>
    <w:multiLevelType w:val="singleLevel"/>
    <w:tmpl w:val="CF2C262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9229D47"/>
    <w:multiLevelType w:val="singleLevel"/>
    <w:tmpl w:val="E9229D47"/>
    <w:lvl w:ilvl="0" w:tentative="0">
      <w:start w:val="1"/>
      <w:numFmt w:val="decimal"/>
      <w:suff w:val="nothing"/>
      <w:lvlText w:val="%1-"/>
      <w:lvlJc w:val="left"/>
    </w:lvl>
  </w:abstractNum>
  <w:abstractNum w:abstractNumId="3">
    <w:nsid w:val="738D2543"/>
    <w:multiLevelType w:val="singleLevel"/>
    <w:tmpl w:val="738D2543"/>
    <w:lvl w:ilvl="0" w:tentative="0">
      <w:start w:val="5"/>
      <w:numFmt w:val="decimal"/>
      <w:suff w:val="nothing"/>
      <w:lvlText w:val="%1-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MTJjZGJhNDhjMmNhMzhkYzBiNDkzZDE1MjY0NDQifQ=="/>
  </w:docVars>
  <w:rsids>
    <w:rsidRoot w:val="7F0F528B"/>
    <w:rsid w:val="01AE15BA"/>
    <w:rsid w:val="053968FB"/>
    <w:rsid w:val="1BF81957"/>
    <w:rsid w:val="1C4F3541"/>
    <w:rsid w:val="23076924"/>
    <w:rsid w:val="287C2FFC"/>
    <w:rsid w:val="2B7E2225"/>
    <w:rsid w:val="2D5C786C"/>
    <w:rsid w:val="2EAC2152"/>
    <w:rsid w:val="310A5651"/>
    <w:rsid w:val="324234D5"/>
    <w:rsid w:val="33C17AC0"/>
    <w:rsid w:val="36581EA4"/>
    <w:rsid w:val="3A8058CB"/>
    <w:rsid w:val="43827BD5"/>
    <w:rsid w:val="47D604EF"/>
    <w:rsid w:val="49617A91"/>
    <w:rsid w:val="4B013AD5"/>
    <w:rsid w:val="4B80246D"/>
    <w:rsid w:val="50F03A56"/>
    <w:rsid w:val="53B10062"/>
    <w:rsid w:val="5EFF1DCD"/>
    <w:rsid w:val="6A0D6157"/>
    <w:rsid w:val="759233F8"/>
    <w:rsid w:val="75F11B8B"/>
    <w:rsid w:val="7BA466C3"/>
    <w:rsid w:val="7F0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2023-11-28T01:52:00Z</dcterms:created>
  <dc:creator>小陈1406888913</dc:creator>
  <cp:lastModifiedBy>小陈1406888913</cp:lastModifiedBy>
  <dcterms:modified xsi:type="dcterms:W3CDTF">2023-12-04T11:29:56Z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84F88709EF0A4B6999AB5A11D8C71E66_11</vt:lpwstr>
  </property>
</Properties>
</file>