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785314" w:rsidRDefault="00687109" w:rsidP="00DF459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遇见美好 </w:t>
      </w:r>
      <w:r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共创幸福</w:t>
      </w:r>
    </w:p>
    <w:p w:rsidR="00DF4599" w:rsidRDefault="00DF4599" w:rsidP="00DF4599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——薛家小学教师例会方案</w:t>
      </w:r>
    </w:p>
    <w:p w:rsidR="00DF4599" w:rsidRP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F4599">
        <w:rPr>
          <w:rFonts w:asciiTheme="minorEastAsia" w:eastAsiaTheme="minorEastAsia" w:hAnsiTheme="minorEastAsia" w:hint="eastAsia"/>
          <w:sz w:val="28"/>
          <w:szCs w:val="28"/>
        </w:rPr>
        <w:t>活动时间：202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21AB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日1</w:t>
      </w:r>
      <w:r w:rsidR="00DD261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D261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活动地点：奥园校区报告厅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活动对象：全体教师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活动安排：</w:t>
      </w:r>
    </w:p>
    <w:tbl>
      <w:tblPr>
        <w:tblStyle w:val="a4"/>
        <w:tblW w:w="9268" w:type="dxa"/>
        <w:tblLook w:val="04A0" w:firstRow="1" w:lastRow="0" w:firstColumn="1" w:lastColumn="0" w:noHBand="0" w:noVBand="1"/>
      </w:tblPr>
      <w:tblGrid>
        <w:gridCol w:w="1809"/>
        <w:gridCol w:w="993"/>
        <w:gridCol w:w="2551"/>
        <w:gridCol w:w="1559"/>
        <w:gridCol w:w="2356"/>
      </w:tblGrid>
      <w:tr w:rsidR="00DF4599" w:rsidTr="00FA43C6">
        <w:tc>
          <w:tcPr>
            <w:tcW w:w="1809" w:type="dxa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3544" w:type="dxa"/>
            <w:gridSpan w:val="2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活动内容</w:t>
            </w:r>
          </w:p>
        </w:tc>
        <w:tc>
          <w:tcPr>
            <w:tcW w:w="1559" w:type="dxa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责任人</w:t>
            </w:r>
          </w:p>
        </w:tc>
        <w:tc>
          <w:tcPr>
            <w:tcW w:w="2356" w:type="dxa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合作者</w:t>
            </w:r>
          </w:p>
        </w:tc>
      </w:tr>
      <w:tr w:rsidR="00D06010" w:rsidTr="00FA43C6">
        <w:tc>
          <w:tcPr>
            <w:tcW w:w="1809" w:type="dxa"/>
          </w:tcPr>
          <w:p w:rsidR="00D06010" w:rsidRDefault="00D06010" w:rsidP="00CF61C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CF61C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:50~1</w:t>
            </w:r>
            <w:r w:rsidR="00CF61C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CF61CA">
              <w:rPr>
                <w:rFonts w:asciiTheme="minorEastAsia" w:eastAsiaTheme="minorEastAsia" w:hAnsiTheme="minorEastAsia"/>
                <w:sz w:val="28"/>
                <w:szCs w:val="28"/>
              </w:rPr>
              <w:t>58</w:t>
            </w:r>
          </w:p>
        </w:tc>
        <w:tc>
          <w:tcPr>
            <w:tcW w:w="993" w:type="dxa"/>
            <w:vMerge w:val="restart"/>
          </w:tcPr>
          <w:p w:rsidR="00D06010" w:rsidRDefault="00D06010" w:rsidP="00DF459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成长</w:t>
            </w:r>
          </w:p>
          <w:p w:rsidR="00D06010" w:rsidRPr="00D06010" w:rsidRDefault="00D06010" w:rsidP="00D06010">
            <w:pPr>
              <w:spacing w:line="220" w:lineRule="atLeast"/>
              <w:ind w:firstLineChars="150" w:firstLine="226"/>
              <w:rPr>
                <w:rFonts w:asciiTheme="minorEastAsia" w:eastAsiaTheme="minorEastAsia" w:hAnsiTheme="minorEastAsia"/>
                <w:b/>
                <w:sz w:val="15"/>
                <w:szCs w:val="15"/>
              </w:rPr>
            </w:pPr>
            <w:r w:rsidRPr="00D06010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●</w:t>
            </w:r>
          </w:p>
          <w:p w:rsidR="00D06010" w:rsidRPr="00821ABA" w:rsidRDefault="00D06010" w:rsidP="00DF459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共创</w:t>
            </w:r>
          </w:p>
        </w:tc>
        <w:tc>
          <w:tcPr>
            <w:tcW w:w="2551" w:type="dxa"/>
          </w:tcPr>
          <w:p w:rsidR="00D06010" w:rsidRPr="00821ABA" w:rsidRDefault="00D06010" w:rsidP="00BD167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遇见</w:t>
            </w:r>
          </w:p>
        </w:tc>
        <w:tc>
          <w:tcPr>
            <w:tcW w:w="1559" w:type="dxa"/>
          </w:tcPr>
          <w:p w:rsidR="00D06010" w:rsidRDefault="00D06010" w:rsidP="001867D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顾丽娜</w:t>
            </w:r>
          </w:p>
        </w:tc>
        <w:tc>
          <w:tcPr>
            <w:tcW w:w="2356" w:type="dxa"/>
          </w:tcPr>
          <w:p w:rsidR="00FA43C6" w:rsidRDefault="00D06010" w:rsidP="001867D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颜旻、丁晓晴</w:t>
            </w:r>
            <w:r w:rsidR="00FA43C6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</w:p>
          <w:p w:rsidR="00D06010" w:rsidRDefault="00FA43C6" w:rsidP="001867D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刘娟</w:t>
            </w:r>
          </w:p>
        </w:tc>
      </w:tr>
      <w:tr w:rsidR="00D06010" w:rsidTr="00FA43C6">
        <w:tc>
          <w:tcPr>
            <w:tcW w:w="1809" w:type="dxa"/>
          </w:tcPr>
          <w:p w:rsidR="00D06010" w:rsidRDefault="00D06010" w:rsidP="00CF61C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CF61C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CF61CA">
              <w:rPr>
                <w:rFonts w:asciiTheme="minorEastAsia" w:eastAsiaTheme="minorEastAsia" w:hAnsiTheme="minorEastAsia"/>
                <w:sz w:val="28"/>
                <w:szCs w:val="28"/>
              </w:rPr>
              <w:t>58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~16:</w:t>
            </w:r>
            <w:r w:rsidR="00CF61CA"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</w:p>
        </w:tc>
        <w:tc>
          <w:tcPr>
            <w:tcW w:w="993" w:type="dxa"/>
            <w:vMerge/>
          </w:tcPr>
          <w:p w:rsidR="00D06010" w:rsidRPr="00821ABA" w:rsidRDefault="00D06010" w:rsidP="00DF459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06010" w:rsidRPr="00821ABA" w:rsidRDefault="00D06010" w:rsidP="00BD167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不被定义的自己</w:t>
            </w:r>
          </w:p>
        </w:tc>
        <w:tc>
          <w:tcPr>
            <w:tcW w:w="1559" w:type="dxa"/>
          </w:tcPr>
          <w:p w:rsidR="00D06010" w:rsidRDefault="00D06010" w:rsidP="000A34F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徐佩</w:t>
            </w:r>
          </w:p>
        </w:tc>
        <w:tc>
          <w:tcPr>
            <w:tcW w:w="2356" w:type="dxa"/>
          </w:tcPr>
          <w:p w:rsidR="00D06010" w:rsidRDefault="00D06010" w:rsidP="00D37EF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F61CA" w:rsidTr="00FA43C6">
        <w:tc>
          <w:tcPr>
            <w:tcW w:w="1809" w:type="dxa"/>
          </w:tcPr>
          <w:p w:rsidR="00CF61CA" w:rsidRDefault="00CF61CA" w:rsidP="00CF61C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</w:p>
        </w:tc>
        <w:tc>
          <w:tcPr>
            <w:tcW w:w="3544" w:type="dxa"/>
            <w:gridSpan w:val="2"/>
          </w:tcPr>
          <w:p w:rsidR="00CF61CA" w:rsidRDefault="00CF61CA" w:rsidP="00CF61CA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调适情绪提升</w:t>
            </w:r>
            <w:r w:rsidR="0037360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幸福感</w:t>
            </w:r>
          </w:p>
        </w:tc>
        <w:tc>
          <w:tcPr>
            <w:tcW w:w="1559" w:type="dxa"/>
          </w:tcPr>
          <w:p w:rsidR="00CF61CA" w:rsidRDefault="00CF61CA" w:rsidP="000A34F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马芬</w:t>
            </w:r>
          </w:p>
        </w:tc>
        <w:tc>
          <w:tcPr>
            <w:tcW w:w="2356" w:type="dxa"/>
          </w:tcPr>
          <w:p w:rsidR="00CF61CA" w:rsidRDefault="00CF61CA" w:rsidP="00D37EF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F61CA" w:rsidTr="00FA43C6">
        <w:tc>
          <w:tcPr>
            <w:tcW w:w="1809" w:type="dxa"/>
          </w:tcPr>
          <w:p w:rsidR="00CF61CA" w:rsidRDefault="00CF61CA" w:rsidP="00CF61C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3544" w:type="dxa"/>
            <w:gridSpan w:val="2"/>
          </w:tcPr>
          <w:p w:rsidR="00CF61CA" w:rsidRPr="00CF61CA" w:rsidRDefault="00CF61CA" w:rsidP="00821ABA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领航</w:t>
            </w:r>
            <w:r w:rsidRPr="00D06010">
              <w:rPr>
                <w:rFonts w:asciiTheme="minorEastAsia" w:eastAsiaTheme="minorEastAsia" w:hAnsiTheme="minorEastAsia" w:hint="eastAsia"/>
                <w:b/>
                <w:sz w:val="15"/>
                <w:szCs w:val="15"/>
              </w:rPr>
              <w:t>●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再出发</w:t>
            </w:r>
          </w:p>
        </w:tc>
        <w:tc>
          <w:tcPr>
            <w:tcW w:w="1559" w:type="dxa"/>
          </w:tcPr>
          <w:p w:rsidR="00CF61CA" w:rsidRDefault="00CF61CA" w:rsidP="00D060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万校长</w:t>
            </w:r>
          </w:p>
        </w:tc>
        <w:tc>
          <w:tcPr>
            <w:tcW w:w="2356" w:type="dxa"/>
          </w:tcPr>
          <w:p w:rsidR="00CF61CA" w:rsidRDefault="00CF61CA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06010" w:rsidTr="00FA43C6">
        <w:tc>
          <w:tcPr>
            <w:tcW w:w="1809" w:type="dxa"/>
          </w:tcPr>
          <w:p w:rsidR="00D06010" w:rsidRDefault="00CF61CA" w:rsidP="00CF61C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  <w:r w:rsidR="00D06010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  <w:r w:rsidR="00D06010">
              <w:rPr>
                <w:rFonts w:asciiTheme="minorEastAsia" w:eastAsiaTheme="minorEastAsia" w:hAnsiTheme="minorEastAsia" w:hint="eastAsia"/>
                <w:sz w:val="28"/>
                <w:szCs w:val="28"/>
              </w:rPr>
              <w:t>~17: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3544" w:type="dxa"/>
            <w:gridSpan w:val="2"/>
          </w:tcPr>
          <w:p w:rsidR="00D06010" w:rsidRPr="00821ABA" w:rsidRDefault="00D06010" w:rsidP="00DF4599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1A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温馨</w:t>
            </w:r>
            <w:r w:rsidR="00CF61C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</w:t>
            </w:r>
            <w:r w:rsidRPr="00821A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刻</w:t>
            </w:r>
            <w:r w:rsidR="00CF61C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及月度人物</w:t>
            </w:r>
          </w:p>
        </w:tc>
        <w:tc>
          <w:tcPr>
            <w:tcW w:w="1559" w:type="dxa"/>
          </w:tcPr>
          <w:p w:rsidR="00D06010" w:rsidRDefault="00CF61CA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李小英、</w:t>
            </w:r>
            <w:r w:rsidR="00D06010">
              <w:rPr>
                <w:rFonts w:asciiTheme="minorEastAsia" w:eastAsiaTheme="minorEastAsia" w:hAnsiTheme="minorEastAsia" w:hint="eastAsia"/>
                <w:sz w:val="28"/>
                <w:szCs w:val="28"/>
              </w:rPr>
              <w:t>刘疏影</w:t>
            </w:r>
          </w:p>
        </w:tc>
        <w:tc>
          <w:tcPr>
            <w:tcW w:w="2356" w:type="dxa"/>
          </w:tcPr>
          <w:p w:rsidR="00D06010" w:rsidRDefault="00D06010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学科责任人</w:t>
            </w:r>
          </w:p>
        </w:tc>
      </w:tr>
    </w:tbl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F4599">
        <w:rPr>
          <w:rFonts w:asciiTheme="minorEastAsia" w:eastAsiaTheme="minorEastAsia" w:hAnsiTheme="minorEastAsia" w:hint="eastAsia"/>
          <w:sz w:val="28"/>
          <w:szCs w:val="28"/>
        </w:rPr>
        <w:t>其他安排：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1.主持：</w:t>
      </w:r>
      <w:r w:rsidR="00BD167C">
        <w:rPr>
          <w:rFonts w:asciiTheme="minorEastAsia" w:eastAsiaTheme="minorEastAsia" w:hAnsiTheme="minorEastAsia" w:hint="eastAsia"/>
          <w:sz w:val="28"/>
          <w:szCs w:val="28"/>
        </w:rPr>
        <w:t>李羚</w:t>
      </w:r>
      <w:bookmarkStart w:id="0" w:name="_GoBack"/>
      <w:bookmarkEnd w:id="0"/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技术保障：陈红芳</w:t>
      </w:r>
      <w:r w:rsidR="00382C66">
        <w:rPr>
          <w:rFonts w:asciiTheme="minorEastAsia" w:eastAsiaTheme="minorEastAsia" w:hAnsiTheme="minorEastAsia" w:hint="eastAsia"/>
          <w:sz w:val="28"/>
          <w:szCs w:val="28"/>
        </w:rPr>
        <w:t>、刘疏影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后勤保障：</w:t>
      </w:r>
      <w:r w:rsidR="00382C66">
        <w:rPr>
          <w:rFonts w:asciiTheme="minorEastAsia" w:eastAsiaTheme="minorEastAsia" w:hAnsiTheme="minorEastAsia" w:hint="eastAsia"/>
          <w:sz w:val="28"/>
          <w:szCs w:val="28"/>
        </w:rPr>
        <w:t>谢丰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摄影：王佳佳</w:t>
      </w:r>
    </w:p>
    <w:p w:rsid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微信推送：徐佩</w:t>
      </w:r>
    </w:p>
    <w:p w:rsidR="008637BE" w:rsidRDefault="008637BE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6.课后服务安排：周校、吴校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常州市新北区薛家实验小学</w:t>
      </w:r>
    </w:p>
    <w:p w:rsidR="007D4190" w:rsidRPr="00DF4599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202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F61CA">
        <w:rPr>
          <w:rFonts w:asciiTheme="minorEastAsia" w:eastAsiaTheme="minorEastAsia" w:hAnsiTheme="minor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7D" w:rsidRDefault="00F05F7D" w:rsidP="00F97B68">
      <w:pPr>
        <w:spacing w:after="0"/>
      </w:pPr>
      <w:r>
        <w:separator/>
      </w:r>
    </w:p>
  </w:endnote>
  <w:endnote w:type="continuationSeparator" w:id="0">
    <w:p w:rsidR="00F05F7D" w:rsidRDefault="00F05F7D" w:rsidP="00F97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7D" w:rsidRDefault="00F05F7D" w:rsidP="00F97B68">
      <w:pPr>
        <w:spacing w:after="0"/>
      </w:pPr>
      <w:r>
        <w:separator/>
      </w:r>
    </w:p>
  </w:footnote>
  <w:footnote w:type="continuationSeparator" w:id="0">
    <w:p w:rsidR="00F05F7D" w:rsidRDefault="00F05F7D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4FEE"/>
    <w:rsid w:val="000A34FB"/>
    <w:rsid w:val="001F13EB"/>
    <w:rsid w:val="0026580B"/>
    <w:rsid w:val="0031480B"/>
    <w:rsid w:val="00323B43"/>
    <w:rsid w:val="00373607"/>
    <w:rsid w:val="00382C66"/>
    <w:rsid w:val="003A2D5C"/>
    <w:rsid w:val="003D37D8"/>
    <w:rsid w:val="00401B3C"/>
    <w:rsid w:val="00426133"/>
    <w:rsid w:val="004358AB"/>
    <w:rsid w:val="00622981"/>
    <w:rsid w:val="00662207"/>
    <w:rsid w:val="00687109"/>
    <w:rsid w:val="00785314"/>
    <w:rsid w:val="007D4190"/>
    <w:rsid w:val="00821ABA"/>
    <w:rsid w:val="008637BE"/>
    <w:rsid w:val="008B7726"/>
    <w:rsid w:val="008D3825"/>
    <w:rsid w:val="00901CC1"/>
    <w:rsid w:val="00991DDE"/>
    <w:rsid w:val="00BD167C"/>
    <w:rsid w:val="00C75DC0"/>
    <w:rsid w:val="00CF61CA"/>
    <w:rsid w:val="00D035D1"/>
    <w:rsid w:val="00D06010"/>
    <w:rsid w:val="00D31D50"/>
    <w:rsid w:val="00DD00AA"/>
    <w:rsid w:val="00DD2613"/>
    <w:rsid w:val="00DF4599"/>
    <w:rsid w:val="00F05F7D"/>
    <w:rsid w:val="00F4336F"/>
    <w:rsid w:val="00F97B68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14CAC-EA1A-40E3-AA8D-B84FDAD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</cp:lastModifiedBy>
  <cp:revision>16</cp:revision>
  <dcterms:created xsi:type="dcterms:W3CDTF">2008-09-11T17:20:00Z</dcterms:created>
  <dcterms:modified xsi:type="dcterms:W3CDTF">2023-04-08T00:40:00Z</dcterms:modified>
</cp:coreProperties>
</file>