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pacing w:val="7"/>
          <w:sz w:val="32"/>
          <w:szCs w:val="32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7"/>
          <w:sz w:val="32"/>
          <w:szCs w:val="32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95" w:line="225" w:lineRule="auto"/>
        <w:ind w:left="5426"/>
        <w:rPr>
          <w:rFonts w:ascii="黑体" w:hAnsi="黑体" w:eastAsia="黑体" w:cs="黑体"/>
          <w:spacing w:val="7"/>
          <w:sz w:val="32"/>
          <w:szCs w:val="32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5" w:line="226" w:lineRule="auto"/>
        <w:ind w:left="4186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2023年11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29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星期</w:t>
      </w:r>
      <w:r>
        <w:rPr>
          <w:rFonts w:hint="eastAsia" w:ascii="宋体" w:hAnsi="宋体" w:eastAsia="宋体" w:cs="宋体"/>
          <w:spacing w:val="-4"/>
          <w:sz w:val="29"/>
          <w:szCs w:val="29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晴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firstLine="4400" w:firstLineChars="2200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sz w:val="20"/>
          <w:szCs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28"/>
          <w:szCs w:val="28"/>
        </w:rPr>
        <w:t>今</w:t>
      </w:r>
      <w:r>
        <w:rPr>
          <w:rFonts w:hint="default"/>
          <w:sz w:val="20"/>
          <w:szCs w:val="20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天来了27名小朋友，有6名小朋友咳嗽请假，最</w:t>
      </w:r>
    </w:p>
    <w:p>
      <w:pPr>
        <w:spacing w:before="100" w:line="230" w:lineRule="auto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近是流感高峰季，孩子们要多穿衣服哦！今天来园所有</w:t>
      </w:r>
    </w:p>
    <w:p>
      <w:pPr>
        <w:spacing w:before="100" w:line="230" w:lineRule="auto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小朋友都礼貌打招呼，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徐一泽、徐思源、彭礼</w:t>
      </w:r>
    </w:p>
    <w:p>
      <w:pPr>
        <w:spacing w:before="100" w:line="230" w:lineRule="auto"/>
        <w:rPr>
          <w:rFonts w:hint="default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斌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下次记得要来园签到哦！</w:t>
      </w:r>
    </w:p>
    <w:p>
      <w:pPr>
        <w:spacing w:before="100" w:line="230" w:lineRule="auto"/>
        <w:rPr>
          <w:rFonts w:hint="default" w:ascii="楷体" w:hAnsi="楷体" w:eastAsia="楷体" w:cs="楷体"/>
          <w:spacing w:val="-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 xml:space="preserve">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1185"/>
        <w:rPr>
          <w:rFonts w:hint="default" w:ascii="宋体" w:hAnsi="宋体" w:eastAsia="楷体" w:cs="宋体"/>
          <w:kern w:val="0"/>
          <w:szCs w:val="21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区域游戏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今天玩美工区的有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余佳彤、巢瑾兮、王桐、姚恬熙、</w:t>
      </w:r>
    </w:p>
    <w:p>
      <w:pPr>
        <w:ind w:firstLine="795" w:firstLineChars="300"/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孙梓涵。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玩益智区的小朋友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毛清珞、戴芸舒、徐思源、徐</w:t>
      </w:r>
    </w:p>
    <w:p>
      <w:pPr>
        <w:ind w:firstLine="630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5249545</wp:posOffset>
            </wp:positionH>
            <wp:positionV relativeFrom="page">
              <wp:posOffset>7054215</wp:posOffset>
            </wp:positionV>
            <wp:extent cx="2018030" cy="1513205"/>
            <wp:effectExtent l="0" t="0" r="8890" b="10795"/>
            <wp:wrapNone/>
            <wp:docPr id="9" name="IM 6" descr="C:/Users/1/Desktop/9A2688D164851BEF3AAB9D79B91C3DB4.jpg9A2688D164851BEF3AAB9D79B91C3DB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6" descr="C:/Users/1/Desktop/9A2688D164851BEF3AAB9D79B91C3DB4.jpg9A2688D164851BEF3AAB9D79B91C3DB4"/>
                    <pic:cNvPicPr/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3176905</wp:posOffset>
            </wp:positionH>
            <wp:positionV relativeFrom="page">
              <wp:posOffset>7016115</wp:posOffset>
            </wp:positionV>
            <wp:extent cx="2018030" cy="1513205"/>
            <wp:effectExtent l="0" t="0" r="8890" b="10795"/>
            <wp:wrapNone/>
            <wp:docPr id="6" name="IM 6" descr="C:/Users/1/Desktop/3D720E97591756D51168ABE719B481F0.jpg3D720E97591756D51168ABE719B481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1/Desktop/3D720E97591756D51168ABE719B481F0.jpg3D720E97591756D51168ABE719B481F0"/>
                    <pic:cNvPicPr/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一泽、张行知。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玩自然物拼搭的有</w:t>
      </w:r>
    </w:p>
    <w:p>
      <w:pPr>
        <w:ind w:firstLine="795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李茗悦、陈希。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自然物拼搭小朋友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继续完成昨天的作品，今天她们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增加了屋顶和家具。瑾兮在完成她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的马路作品，她画着各种小车和马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路边的小人，彤彤正在用黏土坐着</w:t>
      </w:r>
    </w:p>
    <w:p>
      <w:pPr>
        <w:ind w:firstLine="630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5182870</wp:posOffset>
            </wp:positionH>
            <wp:positionV relativeFrom="paragraph">
              <wp:posOffset>200660</wp:posOffset>
            </wp:positionV>
            <wp:extent cx="2019300" cy="1514475"/>
            <wp:effectExtent l="0" t="0" r="7620" b="9525"/>
            <wp:wrapNone/>
            <wp:docPr id="5" name="图片 1" descr="C:/Users/1/Desktop/6850E987F5893404D1A6C3743C8A39BB.jpg6850E987F5893404D1A6C3743C8A3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/Users/1/Desktop/6850E987F5893404D1A6C3743C8A39BB.jpg6850E987F5893404D1A6C3743C8A39BB"/>
                    <pic:cNvPicPr>
                      <a:picLocks noChangeAspect="1"/>
                    </pic:cNvPicPr>
                  </pic:nvPicPr>
                  <pic:blipFill>
                    <a:blip r:embed="rId1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200660</wp:posOffset>
            </wp:positionV>
            <wp:extent cx="1942465" cy="1560195"/>
            <wp:effectExtent l="0" t="0" r="8255" b="9525"/>
            <wp:wrapNone/>
            <wp:docPr id="1" name="图片 1" descr="C:/Users/1/Desktop/35D5CEFFF2715E092A76F28AA87ABE93.jpg35D5CEFFF2715E092A76F28AA87AB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1/Desktop/35D5CEFFF2715E092A76F28AA87ABE93.jpg35D5CEFFF2715E092A76F28AA87ABE93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漂亮的小汽车。分享交流时张行知和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小朋友们聊了他玩的停车场游戏，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提醒小朋友们要仔细观察车牌哦，</w:t>
      </w:r>
    </w:p>
    <w:p>
      <w:pPr>
        <w:ind w:firstLine="792" w:firstLineChars="300"/>
        <w:rPr>
          <w:rFonts w:hint="default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如果点位看错，车可就停错啦！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before="130" w:line="235" w:lineRule="auto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firstLine="4914" w:firstLineChars="1300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</w:t>
      </w:r>
      <w:r>
        <w:rPr>
          <w:rFonts w:hint="eastAsia" w:ascii="楷体" w:hAnsi="楷体" w:eastAsia="楷体" w:cs="楷体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户外活动</w:t>
      </w:r>
    </w:p>
    <w:p>
      <w:pPr>
        <w:spacing w:line="263" w:lineRule="auto"/>
        <w:ind w:firstLine="4488" w:firstLineChars="1700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本周我们中班小朋友户外游戏场地为东边草地，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万幕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烁、包顾成、黄子睿、花烨橙、顾宇航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玩了沙池，他们在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里面有的在挖沙有的在玩过桥游戏。水池里在玩捞海洋球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游戏的小朋友有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王桐、米糊、刘林瑞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，在玩的时候当心水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溅到别的小朋友身上哦。小葡萄、程锦锐、朱宇辰、仲子瑜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在小山坡上玩游戏，小葡萄今天可真厉害她能够吊双环坚持</w:t>
      </w:r>
    </w:p>
    <w:p>
      <w:pPr>
        <w:spacing w:line="263" w:lineRule="auto"/>
        <w:rPr>
          <w:rFonts w:hint="default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25秒以上哦，其他小朋友下次也可以多来试试哦。</w:t>
      </w:r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148590</wp:posOffset>
            </wp:positionV>
            <wp:extent cx="1942465" cy="1560195"/>
            <wp:effectExtent l="0" t="0" r="8255" b="9525"/>
            <wp:wrapNone/>
            <wp:docPr id="12" name="图片 12" descr="C:/Users/1/Desktop/3E742CBB937B21D5F0C9AD2A0F26E35F.jpg3E742CBB937B21D5F0C9AD2A0F26E3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1/Desktop/3E742CBB937B21D5F0C9AD2A0F26E35F.jpg3E742CBB937B21D5F0C9AD2A0F26E35F"/>
                    <pic:cNvPicPr>
                      <a:picLocks noChangeAspect="1"/>
                    </pic:cNvPicPr>
                  </pic:nvPicPr>
                  <pic:blipFill>
                    <a:blip r:embed="rId13"/>
                    <a:srcRect l="3317" r="33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64770</wp:posOffset>
            </wp:positionV>
            <wp:extent cx="1942465" cy="1560195"/>
            <wp:effectExtent l="0" t="0" r="8255" b="9525"/>
            <wp:wrapNone/>
            <wp:docPr id="13" name="图片 13" descr="C:/Users/1/Desktop/IMG_5434.JPGIMG_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1/Desktop/IMG_5434.JPGIMG_5434"/>
                    <pic:cNvPicPr>
                      <a:picLocks noChangeAspect="1"/>
                    </pic:cNvPicPr>
                  </pic:nvPicPr>
                  <pic:blipFill>
                    <a:blip r:embed="rId14"/>
                    <a:srcRect l="3317" r="33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19050</wp:posOffset>
            </wp:positionV>
            <wp:extent cx="1942465" cy="1560195"/>
            <wp:effectExtent l="0" t="0" r="8255" b="9525"/>
            <wp:wrapNone/>
            <wp:docPr id="10" name="图片 10" descr="C:/Users/1/Desktop/AA841B002B0E693403E632CB22AD8BC8.jpgAA841B002B0E693403E632CB22AD8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1/Desktop/AA841B002B0E693403E632CB22AD8BC8.jpgAA841B002B0E693403E632CB22AD8BC8"/>
                    <pic:cNvPicPr>
                      <a:picLocks noChangeAspect="1"/>
                    </pic:cNvPicPr>
                  </pic:nvPicPr>
                  <pic:blipFill>
                    <a:blip r:embed="rId15"/>
                    <a:srcRect l="3317" r="33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96" w:lineRule="auto"/>
        <w:ind w:firstLine="3008" w:firstLineChars="800"/>
        <w:rPr>
          <w:rFonts w:hint="default" w:ascii="Arial" w:eastAsia="宋体"/>
          <w:sz w:val="21"/>
          <w:lang w:val="en-US" w:eastAsia="zh-CN"/>
        </w:rPr>
      </w:pPr>
      <w:r>
        <w:rPr>
          <w:rFonts w:hint="eastAsia" w:ascii="楷体" w:hAnsi="楷体" w:eastAsia="楷体" w:cs="楷体"/>
          <w:spacing w:val="-12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温馨提示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各位家长，请关注：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今天我们和孩子们一起整理了她们的抽屉，并将春夏季的衣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服带回去，如有需要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更换冬季的衣物可以自行带来！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szCs w:val="24"/>
        </w:rPr>
        <w:t>整理抽屉的同时发现只有个别幼儿带了替换的吸汗巾，为了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孩子的健康，请家长们记得给孩子使用吸汗巾哟！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</w:t>
      </w:r>
      <w:r>
        <w:rPr>
          <w:rFonts w:hint="eastAsia" w:ascii="楷体" w:hAnsi="楷体" w:eastAsia="楷体" w:cs="楷体"/>
          <w:sz w:val="24"/>
          <w:szCs w:val="24"/>
        </w:rPr>
        <w:t>关注到最近部分幼儿来园偏晚，即使天气逐渐转凉也要记得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z w:val="24"/>
          <w:szCs w:val="24"/>
        </w:rPr>
        <w:t>早睡早起哟！我们的入园时间是早上8点，请准时来园！！！</w:t>
      </w: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0860274"/>
    <w:rsid w:val="02B80EC5"/>
    <w:rsid w:val="0FC17B77"/>
    <w:rsid w:val="18313743"/>
    <w:rsid w:val="1A1D7602"/>
    <w:rsid w:val="29BB46A8"/>
    <w:rsid w:val="39DB222E"/>
    <w:rsid w:val="3A9812FD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383</Words>
  <Characters>386</Characters>
  <TotalTime>57</TotalTime>
  <ScaleCrop>false</ScaleCrop>
  <LinksUpToDate>false</LinksUpToDate>
  <CharactersWithSpaces>463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车行天下</cp:lastModifiedBy>
  <dcterms:modified xsi:type="dcterms:W3CDTF">2023-11-29T07:53:56Z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2052-12.1.0.15712</vt:lpwstr>
  </property>
  <property fmtid="{D5CDD505-2E9C-101B-9397-08002B2CF9AE}" pid="5" name="ICV">
    <vt:lpwstr>8C593E427A2B4C928A73DC0C97CA7ADE_13</vt:lpwstr>
  </property>
</Properties>
</file>