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2BCE69E5" w:rsidR="00EE401B" w:rsidRDefault="004E4244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11.</w:t>
      </w:r>
      <w:r w:rsidR="003B6317">
        <w:rPr>
          <w:rFonts w:ascii="黑体" w:eastAsia="黑体" w:hAnsi="黑体" w:cs="黑体"/>
          <w:sz w:val="32"/>
          <w:szCs w:val="32"/>
        </w:rPr>
        <w:t>1</w:t>
      </w:r>
      <w:r w:rsidR="00E05DCF">
        <w:rPr>
          <w:rFonts w:ascii="黑体" w:eastAsia="黑体" w:hAnsi="黑体" w:cs="黑体"/>
          <w:sz w:val="32"/>
          <w:szCs w:val="32"/>
        </w:rPr>
        <w:t>5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1F284A17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224796" w:rsidRPr="00224796">
        <w:rPr>
          <w:rFonts w:hint="eastAsia"/>
          <w:b/>
          <w:bCs/>
          <w:color w:val="000000" w:themeColor="text1"/>
          <w:szCs w:val="21"/>
        </w:rPr>
        <w:t>晨间区域游戏</w:t>
      </w:r>
    </w:p>
    <w:p w14:paraId="32011956" w14:textId="261544D9" w:rsidR="00EE401B" w:rsidRPr="00F80BC9" w:rsidRDefault="00224796">
      <w:pPr>
        <w:spacing w:line="360" w:lineRule="exact"/>
        <w:ind w:firstLineChars="200" w:firstLine="480"/>
        <w:rPr>
          <w:color w:val="FF0000"/>
          <w:szCs w:val="21"/>
        </w:rPr>
      </w:pPr>
      <w:r w:rsidRPr="00224796">
        <w:rPr>
          <w:rFonts w:hint="eastAsia"/>
          <w:color w:val="000000" w:themeColor="text1"/>
          <w:szCs w:val="21"/>
        </w:rPr>
        <w:t>早点牛奶之后，能够选择自己喜欢的区域进行游戏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="00E05DCF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许米诺、赵</w:t>
      </w:r>
      <w:r w:rsidR="00E05D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伊凡、王启轩、</w:t>
      </w:r>
      <w:r w:rsidR="003B631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E05DCF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刘然诺、楚慕凡、</w:t>
      </w:r>
      <w:r w:rsidR="003B631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高伊诺、吴律、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C018B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罗恩哲、蔡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书歆、</w:t>
      </w:r>
      <w:r w:rsidRPr="007D564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馨宁、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曹李安、杜妍汐、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谢意增、周佳毅、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韩凯风、陆钦瀚。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14:paraId="67E0298C" w14:textId="77777777" w:rsidTr="00947379">
        <w:trPr>
          <w:trHeight w:val="2600"/>
        </w:trPr>
        <w:tc>
          <w:tcPr>
            <w:tcW w:w="3416" w:type="dxa"/>
          </w:tcPr>
          <w:p w14:paraId="6F35CA96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17ACFCAC">
                  <wp:extent cx="1948472" cy="1461354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7DA9CE3B" w14:textId="77777777"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00A8ECE7">
                  <wp:extent cx="2058225" cy="1543668"/>
                  <wp:effectExtent l="0" t="0" r="0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225" cy="154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659A371" w14:textId="0F7EB9B0" w:rsidR="00EE401B" w:rsidRDefault="001719E5">
            <w:r>
              <w:rPr>
                <w:rFonts w:hint="eastAsia"/>
                <w:noProof/>
              </w:rPr>
              <w:drawing>
                <wp:inline distT="0" distB="0" distL="114300" distR="114300" wp14:anchorId="0BA658D3" wp14:editId="50B3E76A">
                  <wp:extent cx="2066148" cy="1549611"/>
                  <wp:effectExtent l="0" t="0" r="444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48" cy="154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9F2" w14:paraId="1BCEDB11" w14:textId="77777777" w:rsidTr="00947379">
        <w:trPr>
          <w:trHeight w:val="2600"/>
        </w:trPr>
        <w:tc>
          <w:tcPr>
            <w:tcW w:w="3416" w:type="dxa"/>
          </w:tcPr>
          <w:p w14:paraId="4E0C60E2" w14:textId="736C76D9" w:rsidR="001479F2" w:rsidRDefault="001479F2" w:rsidP="001479F2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423D7BFC">
                  <wp:extent cx="1948472" cy="1461354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14:paraId="4BED91CC" w14:textId="07F07EA8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3037BA84" wp14:editId="2A1DCC6F">
                  <wp:extent cx="1948472" cy="1461354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14:paraId="73FF14D3" w14:textId="0FE2B3C1" w:rsidR="001479F2" w:rsidRDefault="001479F2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0716B248" wp14:editId="1621C3C0">
                  <wp:extent cx="1948472" cy="1461354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72" cy="146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7300428C" w14:textId="1022D011" w:rsidR="00E05DCF" w:rsidRDefault="00C018B5" w:rsidP="00C018B5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二、</w:t>
      </w:r>
      <w:r w:rsidR="00E05DCF">
        <w:rPr>
          <w:rFonts w:hint="eastAsia"/>
          <w:b/>
          <w:bCs/>
          <w:color w:val="000000" w:themeColor="text1"/>
          <w:sz w:val="22"/>
          <w:szCs w:val="22"/>
          <w:lang w:bidi="ar"/>
        </w:rPr>
        <w:t>科学：甜甜的苹果</w:t>
      </w:r>
    </w:p>
    <w:p w14:paraId="16339E82" w14:textId="43AF772A" w:rsidR="00C018B5" w:rsidRPr="00E05DCF" w:rsidRDefault="00E05DCF" w:rsidP="00E05DCF">
      <w:pPr>
        <w:spacing w:line="360" w:lineRule="exact"/>
        <w:ind w:firstLineChars="200" w:firstLine="480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szCs w:val="21"/>
        </w:rPr>
        <w:t>这是一节认知类的科学活动。苹果是幼儿较为熟悉的水果，</w:t>
      </w:r>
      <w:r>
        <w:rPr>
          <w:rFonts w:ascii="Arial" w:hAnsi="Arial" w:cs="Arial"/>
          <w:szCs w:val="21"/>
        </w:rPr>
        <w:t>通常为红色，不过也有黄色和绿色。</w:t>
      </w:r>
      <w:r>
        <w:rPr>
          <w:rFonts w:hint="eastAsia"/>
          <w:szCs w:val="21"/>
        </w:rPr>
        <w:t>它有着其独特的内部结构和特征。本次活动是引导幼儿学会有序地观察，利用摸一摸、看一看、闻一闻、尝一尝等方法来感知苹果的特征。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4275A17E">
                  <wp:extent cx="1903832" cy="1427874"/>
                  <wp:effectExtent l="0" t="0" r="127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32" cy="14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52719C04">
                  <wp:extent cx="2029548" cy="1522161"/>
                  <wp:effectExtent l="0" t="0" r="254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548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6C471F1B">
                  <wp:extent cx="1949484" cy="1462113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4" cy="14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18B5" w14:paraId="75EA5DB7" w14:textId="77777777" w:rsidTr="009663C1">
        <w:trPr>
          <w:trHeight w:val="2795"/>
        </w:trPr>
        <w:tc>
          <w:tcPr>
            <w:tcW w:w="3216" w:type="dxa"/>
          </w:tcPr>
          <w:p w14:paraId="778843BD" w14:textId="77777777" w:rsidR="00C018B5" w:rsidRDefault="00C018B5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711A3CB6" wp14:editId="0BC1FFF1">
                  <wp:extent cx="1832984" cy="137473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984" cy="137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419BA4D8" w14:textId="77777777" w:rsidR="00C018B5" w:rsidRDefault="00C018B5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2FDE5CB" wp14:editId="0ECE29A0">
                  <wp:extent cx="1999472" cy="1499604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72" cy="149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0B0FBDA0" w14:textId="77777777" w:rsidR="00C018B5" w:rsidRDefault="00C018B5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EB970AF" wp14:editId="1E707B76">
                  <wp:extent cx="1904936" cy="1428702"/>
                  <wp:effectExtent l="0" t="0" r="63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36" cy="142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80DD3" w14:textId="0AC9CFBF" w:rsidR="00C018B5" w:rsidRDefault="00C018B5">
      <w:pPr>
        <w:rPr>
          <w:lang w:eastAsia="zh-Hans"/>
        </w:rPr>
      </w:pPr>
    </w:p>
    <w:p w14:paraId="7B338436" w14:textId="77777777" w:rsidR="0045385B" w:rsidRDefault="0045385B">
      <w:pPr>
        <w:rPr>
          <w:lang w:eastAsia="zh-Hans"/>
        </w:rPr>
      </w:pPr>
    </w:p>
    <w:p w14:paraId="3CD98DF9" w14:textId="57DCAA1E" w:rsidR="00FC380D" w:rsidRDefault="00C018B5" w:rsidP="001F5383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三</w:t>
      </w:r>
      <w:r w:rsidR="00224796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661C0B">
        <w:rPr>
          <w:rFonts w:hint="eastAsia"/>
          <w:b/>
          <w:bCs/>
          <w:color w:val="000000" w:themeColor="text1"/>
          <w:sz w:val="22"/>
          <w:szCs w:val="22"/>
          <w:lang w:bidi="ar"/>
        </w:rPr>
        <w:t>午餐</w:t>
      </w:r>
    </w:p>
    <w:p w14:paraId="47771A83" w14:textId="07423E9B" w:rsidR="00661C0B" w:rsidRPr="00224796" w:rsidRDefault="00661C0B" w:rsidP="001F5383">
      <w:pPr>
        <w:spacing w:line="360" w:lineRule="exact"/>
        <w:rPr>
          <w:b/>
          <w:bCs/>
          <w:color w:val="000000" w:themeColor="text1"/>
          <w:sz w:val="22"/>
          <w:szCs w:val="22"/>
          <w:lang w:bidi="ar"/>
        </w:rPr>
      </w:pPr>
      <w:r w:rsidRPr="00661C0B">
        <w:rPr>
          <w:rFonts w:hint="eastAsia"/>
          <w:color w:val="000000" w:themeColor="text1"/>
          <w:sz w:val="22"/>
          <w:szCs w:val="22"/>
          <w:lang w:bidi="ar"/>
        </w:rPr>
        <w:t>今天的午饭是排骨焖饭，老鸭汤，能够做到一口饭一口菜的小朋友是：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罗恩哲、蔡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书歆、</w:t>
      </w:r>
      <w:r w:rsidRPr="007D564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馨宁、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许米诺、赵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伊凡、王启轩、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刘然诺、楚慕凡、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高伊诺、吴律、</w:t>
      </w:r>
      <w:r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赵翊帆、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曹李安、杜妍汐、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谢意增、周佳毅、</w:t>
      </w:r>
      <w:r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吕秦川、</w:t>
      </w:r>
      <w:r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韩凯风、陆钦瀚。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14:paraId="23194ADD" w14:textId="77777777" w:rsidTr="001253EC">
        <w:trPr>
          <w:trHeight w:val="2795"/>
        </w:trPr>
        <w:tc>
          <w:tcPr>
            <w:tcW w:w="3216" w:type="dxa"/>
          </w:tcPr>
          <w:p w14:paraId="185DBE8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89C0BD1" wp14:editId="2856D564">
                  <wp:extent cx="1880468" cy="1411087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468" cy="141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F6404E2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70B2615B">
                  <wp:extent cx="2028489" cy="1522161"/>
                  <wp:effectExtent l="0" t="0" r="381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489" cy="152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1B1C2DE4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745C3F30">
                  <wp:extent cx="1948467" cy="1462113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467" cy="146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511FA02A" w:rsidR="00EE401B" w:rsidRDefault="00687A7C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</w:t>
      </w:r>
      <w:r w:rsidR="00CD7B87">
        <w:rPr>
          <w:rFonts w:hint="eastAsia"/>
          <w:b/>
          <w:bCs/>
        </w:rPr>
        <w:t>、友情提醒：</w:t>
      </w:r>
    </w:p>
    <w:p w14:paraId="173333A3" w14:textId="77AC2612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1F5383">
        <w:rPr>
          <w:rFonts w:hint="eastAsia"/>
          <w:szCs w:val="21"/>
        </w:rPr>
        <w:t>早晚温差大，关注孩子的体征，有不舒服的地方及时告知老师。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E3AC7"/>
    <w:rsid w:val="0012039D"/>
    <w:rsid w:val="001253EC"/>
    <w:rsid w:val="001479F2"/>
    <w:rsid w:val="00151B46"/>
    <w:rsid w:val="001719E5"/>
    <w:rsid w:val="001F5383"/>
    <w:rsid w:val="001F5CE4"/>
    <w:rsid w:val="00224796"/>
    <w:rsid w:val="0023360E"/>
    <w:rsid w:val="002460B6"/>
    <w:rsid w:val="00276ACD"/>
    <w:rsid w:val="00281CCB"/>
    <w:rsid w:val="0032292C"/>
    <w:rsid w:val="00324DF8"/>
    <w:rsid w:val="003508B4"/>
    <w:rsid w:val="003B2601"/>
    <w:rsid w:val="003B6317"/>
    <w:rsid w:val="003C4842"/>
    <w:rsid w:val="0045385B"/>
    <w:rsid w:val="004A46AB"/>
    <w:rsid w:val="004E4244"/>
    <w:rsid w:val="0054775A"/>
    <w:rsid w:val="00580FE9"/>
    <w:rsid w:val="00585DA6"/>
    <w:rsid w:val="005B2DFB"/>
    <w:rsid w:val="005B5239"/>
    <w:rsid w:val="005D39BC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62943"/>
    <w:rsid w:val="007733C6"/>
    <w:rsid w:val="007C2520"/>
    <w:rsid w:val="007D5643"/>
    <w:rsid w:val="00860701"/>
    <w:rsid w:val="00910917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54E75"/>
    <w:rsid w:val="00B62BBC"/>
    <w:rsid w:val="00C018B5"/>
    <w:rsid w:val="00C8285B"/>
    <w:rsid w:val="00CA30D5"/>
    <w:rsid w:val="00CB2AA8"/>
    <w:rsid w:val="00CB3150"/>
    <w:rsid w:val="00CB37D8"/>
    <w:rsid w:val="00CD7B87"/>
    <w:rsid w:val="00D1357A"/>
    <w:rsid w:val="00D25AA6"/>
    <w:rsid w:val="00D759E8"/>
    <w:rsid w:val="00D85316"/>
    <w:rsid w:val="00D903FB"/>
    <w:rsid w:val="00D93B44"/>
    <w:rsid w:val="00DA6277"/>
    <w:rsid w:val="00DD6A8D"/>
    <w:rsid w:val="00E05DCF"/>
    <w:rsid w:val="00E07ADB"/>
    <w:rsid w:val="00E30C0B"/>
    <w:rsid w:val="00E749AB"/>
    <w:rsid w:val="00E8134D"/>
    <w:rsid w:val="00EC2326"/>
    <w:rsid w:val="00EE401B"/>
    <w:rsid w:val="00F303A0"/>
    <w:rsid w:val="00F80BC9"/>
    <w:rsid w:val="00F959E9"/>
    <w:rsid w:val="00FC380D"/>
    <w:rsid w:val="00FE10C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2</Pages>
  <Words>71</Words>
  <Characters>410</Characters>
  <Application>Microsoft Office Word</Application>
  <DocSecurity>0</DocSecurity>
  <Lines>3</Lines>
  <Paragraphs>1</Paragraphs>
  <ScaleCrop>false</ScaleCrop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148</cp:revision>
  <cp:lastPrinted>2022-08-31T08:51:00Z</cp:lastPrinted>
  <dcterms:created xsi:type="dcterms:W3CDTF">2023-09-06T02:17:00Z</dcterms:created>
  <dcterms:modified xsi:type="dcterms:W3CDTF">2023-11-15T06:33:00Z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