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7FB0F3A4" w:rsidR="00A24586" w:rsidRDefault="00FE44E7">
      <w:pPr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10</w:t>
      </w:r>
      <w:r w:rsidR="002D69DF">
        <w:rPr>
          <w:b/>
          <w:bCs/>
          <w:sz w:val="32"/>
          <w:szCs w:val="32"/>
        </w:rPr>
        <w:t>.</w:t>
      </w:r>
      <w:r w:rsidR="00902D10">
        <w:rPr>
          <w:rFonts w:hint="eastAsia"/>
          <w:b/>
          <w:bCs/>
          <w:sz w:val="32"/>
          <w:szCs w:val="32"/>
        </w:rPr>
        <w:t>2</w:t>
      </w:r>
      <w:r w:rsidR="009B7AAE">
        <w:rPr>
          <w:b/>
          <w:bCs/>
          <w:sz w:val="32"/>
          <w:szCs w:val="32"/>
        </w:rPr>
        <w:t>6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3D52C0AD" w:rsidR="00A24586" w:rsidRDefault="00FE44E7" w:rsidP="00E9758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64FAF3F7" w14:textId="0201171B" w:rsidR="002B2032" w:rsidRDefault="006E20E1" w:rsidP="009B7AAE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9B7AAE">
        <w:rPr>
          <w:rFonts w:hint="eastAsia"/>
          <w:sz w:val="24"/>
        </w:rPr>
        <w:t>四</w:t>
      </w:r>
      <w:r w:rsidR="005A10FC">
        <w:rPr>
          <w:rFonts w:hint="eastAsia"/>
          <w:sz w:val="24"/>
        </w:rPr>
        <w:t>，</w:t>
      </w:r>
      <w:r w:rsidR="00902D10">
        <w:rPr>
          <w:rFonts w:hint="eastAsia"/>
          <w:sz w:val="24"/>
        </w:rPr>
        <w:t>天气晴，</w:t>
      </w:r>
      <w:r w:rsidR="009B7AAE">
        <w:rPr>
          <w:rFonts w:hint="eastAsia"/>
          <w:sz w:val="24"/>
        </w:rPr>
        <w:t>气温</w:t>
      </w:r>
      <w:r w:rsidR="009B7AAE">
        <w:rPr>
          <w:rFonts w:hint="eastAsia"/>
          <w:sz w:val="24"/>
        </w:rPr>
        <w:t>16</w:t>
      </w:r>
      <w:r w:rsidR="009B7AAE">
        <w:rPr>
          <w:rFonts w:hint="eastAsia"/>
          <w:sz w:val="24"/>
        </w:rPr>
        <w:t>到</w:t>
      </w:r>
      <w:r w:rsidR="009B7AAE">
        <w:rPr>
          <w:rFonts w:hint="eastAsia"/>
          <w:sz w:val="24"/>
        </w:rPr>
        <w:t>25</w:t>
      </w:r>
      <w:r w:rsidR="009B7AAE">
        <w:rPr>
          <w:rFonts w:hint="eastAsia"/>
          <w:sz w:val="24"/>
        </w:rPr>
        <w:t>摄氏度，</w:t>
      </w:r>
      <w:r w:rsidR="005B1A17">
        <w:rPr>
          <w:rFonts w:hint="eastAsia"/>
          <w:sz w:val="24"/>
        </w:rPr>
        <w:t>有</w:t>
      </w:r>
      <w:r w:rsidR="005B1A17">
        <w:rPr>
          <w:rFonts w:hint="eastAsia"/>
          <w:sz w:val="24"/>
        </w:rPr>
        <w:t>19</w:t>
      </w:r>
      <w:r w:rsidR="005B1A17">
        <w:rPr>
          <w:rFonts w:hint="eastAsia"/>
          <w:sz w:val="24"/>
        </w:rPr>
        <w:t>位幼儿来园，宝宝们都表现的棒</w:t>
      </w:r>
      <w:proofErr w:type="gramStart"/>
      <w:r w:rsidR="005B1A17">
        <w:rPr>
          <w:rFonts w:hint="eastAsia"/>
          <w:sz w:val="24"/>
        </w:rPr>
        <w:t>棒</w:t>
      </w:r>
      <w:proofErr w:type="gramEnd"/>
      <w:r w:rsidR="005B1A17">
        <w:rPr>
          <w:rFonts w:hint="eastAsia"/>
          <w:sz w:val="24"/>
        </w:rPr>
        <w:t>的</w:t>
      </w:r>
      <w:r w:rsidR="005B1A17">
        <w:rPr>
          <w:rFonts w:hint="eastAsia"/>
          <w:sz w:val="24"/>
        </w:rPr>
        <w:t>~</w:t>
      </w:r>
    </w:p>
    <w:p w14:paraId="2E65EC0F" w14:textId="77777777" w:rsidR="009B7AAE" w:rsidRPr="00FE0408" w:rsidRDefault="009B7AAE" w:rsidP="009B7AAE">
      <w:pPr>
        <w:spacing w:line="360" w:lineRule="exact"/>
        <w:ind w:firstLineChars="200" w:firstLine="480"/>
        <w:rPr>
          <w:rFonts w:hint="eastAsia"/>
          <w:sz w:val="24"/>
        </w:rPr>
      </w:pPr>
    </w:p>
    <w:p w14:paraId="10E1DF00" w14:textId="4A018A92" w:rsidR="00A24586" w:rsidRDefault="005B1A17" w:rsidP="00F11434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户外</w:t>
      </w:r>
      <w:r w:rsidR="00D2374B">
        <w:rPr>
          <w:rFonts w:hint="eastAsia"/>
          <w:b/>
          <w:bCs/>
          <w:sz w:val="24"/>
        </w:rPr>
        <w:t>游戏</w:t>
      </w:r>
      <w:r w:rsidR="00FE44E7">
        <w:rPr>
          <w:rFonts w:hint="eastAsia"/>
          <w:b/>
          <w:bCs/>
          <w:sz w:val="24"/>
        </w:rPr>
        <w:t>：</w:t>
      </w:r>
    </w:p>
    <w:p w14:paraId="56CAA6E8" w14:textId="6F8CB8F6" w:rsidR="004C193E" w:rsidRDefault="005B1A17" w:rsidP="00A31B77">
      <w:pPr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今天我们解锁了新玩具——袋鼠袋，介绍过玩法之后，</w:t>
      </w:r>
      <w:r w:rsidR="000D6DB2">
        <w:rPr>
          <w:rFonts w:hint="eastAsia"/>
          <w:sz w:val="24"/>
        </w:rPr>
        <w:t>嘟嘟就地演示了一遍，很快就掌握了袋鼠跳的技巧。之后我们开启挑战模式，大部分小朋友都能拉动袋子跳起来，</w:t>
      </w:r>
      <w:r w:rsidR="00205B92">
        <w:rPr>
          <w:rFonts w:hint="eastAsia"/>
          <w:sz w:val="24"/>
        </w:rPr>
        <w:t>玥</w:t>
      </w:r>
      <w:proofErr w:type="gramStart"/>
      <w:r w:rsidR="00205B92">
        <w:rPr>
          <w:rFonts w:hint="eastAsia"/>
          <w:sz w:val="24"/>
        </w:rPr>
        <w:t>玥</w:t>
      </w:r>
      <w:proofErr w:type="gramEnd"/>
      <w:r w:rsidR="00205B92">
        <w:rPr>
          <w:rFonts w:hint="eastAsia"/>
          <w:sz w:val="24"/>
        </w:rPr>
        <w:t>、胡皓霆、小松鼠、甜心等小朋友可能由于袋子太大操作起来有一点困难，但是能够坚持住，很棒哦</w:t>
      </w:r>
      <w:r w:rsidR="00205B92">
        <w:rPr>
          <w:rFonts w:hint="eastAsia"/>
          <w:sz w:val="24"/>
        </w:rPr>
        <w:t>~</w:t>
      </w:r>
    </w:p>
    <w:p w14:paraId="22DB8560" w14:textId="6E303006" w:rsidR="00205B92" w:rsidRDefault="00205B92" w:rsidP="00A31B77">
      <w:pPr>
        <w:spacing w:line="3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游戏过后稍作休息，有的孩子选择</w:t>
      </w:r>
      <w:r w:rsidR="00E2669F">
        <w:rPr>
          <w:rFonts w:hint="eastAsia"/>
          <w:sz w:val="24"/>
        </w:rPr>
        <w:t>轮胎赛道，有的孩子选</w:t>
      </w:r>
      <w:r w:rsidR="00BF6F8E">
        <w:rPr>
          <w:rFonts w:hint="eastAsia"/>
          <w:sz w:val="24"/>
        </w:rPr>
        <w:t>择继续袋鼠跳，每个人都玩着自己喜欢的游戏，锻炼自己的大动作发展。</w:t>
      </w:r>
    </w:p>
    <w:p w14:paraId="2BD0AEE0" w14:textId="08A4D877" w:rsidR="008109F4" w:rsidRDefault="008109F4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20864" behindDoc="0" locked="0" layoutInCell="1" allowOverlap="1" wp14:anchorId="303F39FC" wp14:editId="1389C91B">
            <wp:simplePos x="0" y="0"/>
            <wp:positionH relativeFrom="column">
              <wp:posOffset>-295107</wp:posOffset>
            </wp:positionH>
            <wp:positionV relativeFrom="paragraph">
              <wp:posOffset>243859</wp:posOffset>
            </wp:positionV>
            <wp:extent cx="1979093" cy="1484319"/>
            <wp:effectExtent l="0" t="0" r="2540" b="1905"/>
            <wp:wrapNone/>
            <wp:docPr id="82426641" name="图片 8242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6641" name="图片 824266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093" cy="1484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AAFE3" w14:textId="1358051F" w:rsidR="008109F4" w:rsidRDefault="005B1A17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0843DBD6" wp14:editId="6C3049BD">
            <wp:simplePos x="0" y="0"/>
            <wp:positionH relativeFrom="column">
              <wp:posOffset>4158615</wp:posOffset>
            </wp:positionH>
            <wp:positionV relativeFrom="paragraph">
              <wp:posOffset>9525</wp:posOffset>
            </wp:positionV>
            <wp:extent cx="1979930" cy="1484630"/>
            <wp:effectExtent l="0" t="0" r="1270" b="1270"/>
            <wp:wrapNone/>
            <wp:docPr id="372791329" name="图片 37279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1329" name="图片 3727913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1824" behindDoc="0" locked="0" layoutInCell="1" allowOverlap="1" wp14:anchorId="204E5665" wp14:editId="6720B0EC">
            <wp:simplePos x="0" y="0"/>
            <wp:positionH relativeFrom="column">
              <wp:posOffset>1953895</wp:posOffset>
            </wp:positionH>
            <wp:positionV relativeFrom="paragraph">
              <wp:posOffset>15240</wp:posOffset>
            </wp:positionV>
            <wp:extent cx="1966595" cy="1474470"/>
            <wp:effectExtent l="0" t="0" r="0" b="0"/>
            <wp:wrapNone/>
            <wp:docPr id="160151522" name="图片 16015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1522" name="图片 16015152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C647A" w14:textId="34874D55" w:rsidR="008109F4" w:rsidRDefault="008109F4" w:rsidP="00A31B77">
      <w:pPr>
        <w:spacing w:line="360" w:lineRule="exact"/>
        <w:ind w:firstLine="480"/>
        <w:rPr>
          <w:sz w:val="24"/>
        </w:rPr>
      </w:pPr>
    </w:p>
    <w:p w14:paraId="20846077" w14:textId="32EE5809" w:rsidR="008109F4" w:rsidRDefault="008109F4" w:rsidP="00A31B77">
      <w:pPr>
        <w:spacing w:line="360" w:lineRule="exact"/>
        <w:ind w:firstLine="480"/>
        <w:rPr>
          <w:sz w:val="24"/>
        </w:rPr>
      </w:pPr>
    </w:p>
    <w:p w14:paraId="6540BFBF" w14:textId="6455B998" w:rsidR="008109F4" w:rsidRDefault="008109F4" w:rsidP="00A31B77">
      <w:pPr>
        <w:spacing w:line="360" w:lineRule="exact"/>
        <w:ind w:firstLine="480"/>
        <w:rPr>
          <w:sz w:val="24"/>
        </w:rPr>
      </w:pPr>
    </w:p>
    <w:p w14:paraId="6F686991" w14:textId="5484BAA5" w:rsidR="008109F4" w:rsidRDefault="008109F4" w:rsidP="00A31B77">
      <w:pPr>
        <w:spacing w:line="360" w:lineRule="exact"/>
        <w:ind w:firstLine="480"/>
        <w:rPr>
          <w:sz w:val="24"/>
        </w:rPr>
      </w:pPr>
    </w:p>
    <w:p w14:paraId="02216E8F" w14:textId="1CA48C5C" w:rsidR="008109F4" w:rsidRDefault="008109F4" w:rsidP="00A31B77">
      <w:pPr>
        <w:spacing w:line="360" w:lineRule="exact"/>
        <w:ind w:firstLine="480"/>
        <w:rPr>
          <w:sz w:val="24"/>
        </w:rPr>
      </w:pPr>
    </w:p>
    <w:p w14:paraId="750694F3" w14:textId="0A44E6A0" w:rsidR="008109F4" w:rsidRDefault="008109F4" w:rsidP="00A31B77">
      <w:pPr>
        <w:spacing w:line="360" w:lineRule="exact"/>
        <w:ind w:firstLine="480"/>
        <w:rPr>
          <w:sz w:val="24"/>
        </w:rPr>
      </w:pPr>
    </w:p>
    <w:p w14:paraId="4741FFCB" w14:textId="3A4DA00C" w:rsidR="00A31B77" w:rsidRDefault="008109F4" w:rsidP="00A31B77">
      <w:pPr>
        <w:spacing w:line="360" w:lineRule="exact"/>
        <w:ind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7696" behindDoc="0" locked="0" layoutInCell="1" allowOverlap="1" wp14:anchorId="142101AD" wp14:editId="63AFB787">
            <wp:simplePos x="0" y="0"/>
            <wp:positionH relativeFrom="column">
              <wp:posOffset>-295107</wp:posOffset>
            </wp:positionH>
            <wp:positionV relativeFrom="paragraph">
              <wp:posOffset>221420</wp:posOffset>
            </wp:positionV>
            <wp:extent cx="2052954" cy="1539715"/>
            <wp:effectExtent l="0" t="0" r="5080" b="3810"/>
            <wp:wrapNone/>
            <wp:docPr id="1440417526" name="图片 1440417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417526" name="图片 144041752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4" cy="153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CF4">
        <w:rPr>
          <w:rFonts w:hint="eastAsia"/>
          <w:sz w:val="24"/>
        </w:rPr>
        <w:t xml:space="preserve"> </w:t>
      </w:r>
    </w:p>
    <w:p w14:paraId="3D9CA2C8" w14:textId="7021D587" w:rsidR="00A31B77" w:rsidRDefault="00902D10" w:rsidP="00A31B77">
      <w:pPr>
        <w:spacing w:line="360" w:lineRule="exact"/>
        <w:ind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BE88A5F" wp14:editId="110ABADF">
            <wp:simplePos x="0" y="0"/>
            <wp:positionH relativeFrom="column">
              <wp:posOffset>1960039</wp:posOffset>
            </wp:positionH>
            <wp:positionV relativeFrom="paragraph">
              <wp:posOffset>9650</wp:posOffset>
            </wp:positionV>
            <wp:extent cx="1968500" cy="1476375"/>
            <wp:effectExtent l="0" t="0" r="0" b="9525"/>
            <wp:wrapNone/>
            <wp:docPr id="1840913734" name="图片 184091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13734" name="图片 18409137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CCF5" w14:textId="7763C5E7" w:rsidR="00A31B77" w:rsidRDefault="00A31B77" w:rsidP="00A31B77">
      <w:pPr>
        <w:spacing w:line="360" w:lineRule="exact"/>
        <w:ind w:firstLine="480"/>
        <w:rPr>
          <w:sz w:val="24"/>
        </w:rPr>
      </w:pPr>
    </w:p>
    <w:p w14:paraId="08D5BDCA" w14:textId="131AA98E" w:rsidR="00A31B77" w:rsidRDefault="00A31B77" w:rsidP="00A31B77">
      <w:pPr>
        <w:spacing w:line="360" w:lineRule="exact"/>
        <w:ind w:firstLine="480"/>
        <w:rPr>
          <w:sz w:val="24"/>
        </w:rPr>
      </w:pPr>
    </w:p>
    <w:p w14:paraId="1A532254" w14:textId="5A065120" w:rsidR="00A31B77" w:rsidRDefault="00A31B77" w:rsidP="00A31B77">
      <w:pPr>
        <w:spacing w:line="360" w:lineRule="exact"/>
        <w:ind w:firstLine="480"/>
        <w:rPr>
          <w:sz w:val="24"/>
        </w:rPr>
      </w:pPr>
    </w:p>
    <w:p w14:paraId="670A79EA" w14:textId="77777777" w:rsidR="00BF6F8E" w:rsidRDefault="00BF6F8E" w:rsidP="00A31B77">
      <w:pPr>
        <w:spacing w:line="360" w:lineRule="exact"/>
        <w:ind w:firstLine="480"/>
        <w:rPr>
          <w:rFonts w:hint="eastAsia"/>
          <w:sz w:val="24"/>
        </w:rPr>
      </w:pPr>
    </w:p>
    <w:p w14:paraId="20249B97" w14:textId="5B3DC016" w:rsidR="00A31B77" w:rsidRDefault="00A31B77" w:rsidP="00A31B77">
      <w:pPr>
        <w:spacing w:line="360" w:lineRule="exact"/>
        <w:ind w:firstLine="480"/>
        <w:rPr>
          <w:sz w:val="24"/>
        </w:rPr>
      </w:pPr>
    </w:p>
    <w:p w14:paraId="210C1498" w14:textId="014F9AA8" w:rsidR="00A31B77" w:rsidRPr="004E4013" w:rsidRDefault="00A31B77" w:rsidP="00A31B77">
      <w:pPr>
        <w:spacing w:line="360" w:lineRule="exact"/>
        <w:ind w:firstLine="480"/>
        <w:rPr>
          <w:sz w:val="24"/>
        </w:rPr>
      </w:pPr>
    </w:p>
    <w:p w14:paraId="5F0EBD48" w14:textId="0721CD53" w:rsidR="00BF6F8E" w:rsidRDefault="008647A1" w:rsidP="00BF6F8E">
      <w:pPr>
        <w:spacing w:line="36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BF6F8E" w:rsidRPr="00BF6F8E">
        <w:rPr>
          <w:rFonts w:hint="eastAsia"/>
          <w:b/>
          <w:bCs/>
          <w:noProof/>
          <w:sz w:val="24"/>
        </w:rPr>
        <w:t>社会</w:t>
      </w:r>
      <w:r w:rsidR="00BF6F8E">
        <w:rPr>
          <w:rFonts w:hint="eastAsia"/>
          <w:b/>
          <w:bCs/>
          <w:noProof/>
          <w:sz w:val="24"/>
        </w:rPr>
        <w:t>《</w:t>
      </w:r>
      <w:r w:rsidR="00BF6F8E" w:rsidRPr="00BF6F8E">
        <w:rPr>
          <w:rFonts w:hint="eastAsia"/>
          <w:b/>
          <w:bCs/>
          <w:noProof/>
          <w:sz w:val="24"/>
        </w:rPr>
        <w:t>秋游中的安全</w:t>
      </w:r>
      <w:r w:rsidR="00BF6F8E">
        <w:rPr>
          <w:rFonts w:hint="eastAsia"/>
          <w:b/>
          <w:bCs/>
          <w:noProof/>
          <w:sz w:val="24"/>
        </w:rPr>
        <w:t>》</w:t>
      </w:r>
    </w:p>
    <w:p w14:paraId="399949AA" w14:textId="0A8CE4BC" w:rsidR="00BF6F8E" w:rsidRDefault="00BF6F8E" w:rsidP="00A16CF4">
      <w:pPr>
        <w:spacing w:line="360" w:lineRule="exact"/>
        <w:ind w:firstLineChars="200" w:firstLine="480"/>
        <w:rPr>
          <w:sz w:val="24"/>
        </w:rPr>
      </w:pPr>
      <w:r w:rsidRPr="00BF6F8E">
        <w:rPr>
          <w:rFonts w:hint="eastAsia"/>
          <w:sz w:val="24"/>
        </w:rPr>
        <w:t>这是一个社会活动，主要是引导孩子了解在秋叶的过程中应该注意的一些事情，如：在外游玩的时候不能离开大人的视线、不在马路上追逐打闹等，同时引导幼儿</w:t>
      </w:r>
      <w:r>
        <w:rPr>
          <w:rFonts w:hint="eastAsia"/>
          <w:sz w:val="24"/>
        </w:rPr>
        <w:t>为之后外出游玩做好经验准备。在今天的活动中，</w:t>
      </w:r>
      <w:r w:rsidRPr="00BF6F8E">
        <w:rPr>
          <w:rFonts w:hint="eastAsia"/>
          <w:sz w:val="24"/>
        </w:rPr>
        <w:t>蔡松霖、胡皓霆、户亚玥、汪子恒、胡希瑶、王宇尧、高梓歆、郭陶霖、肖宸锡、李哲、苏媛、蒋婉柔、郑诗俊</w:t>
      </w:r>
      <w:r w:rsidR="00FC2962">
        <w:rPr>
          <w:rFonts w:hint="eastAsia"/>
          <w:sz w:val="24"/>
        </w:rPr>
        <w:t>、</w:t>
      </w:r>
      <w:r w:rsidRPr="00BF6F8E">
        <w:rPr>
          <w:rFonts w:hint="eastAsia"/>
          <w:sz w:val="24"/>
        </w:rPr>
        <w:t>王梓雯、彭鑫奕、沈星延、唐可一、邢永望、刘芃泽</w:t>
      </w:r>
      <w:r>
        <w:rPr>
          <w:rFonts w:hint="eastAsia"/>
          <w:sz w:val="24"/>
        </w:rPr>
        <w:t>等小朋友能通过交流讨论</w:t>
      </w:r>
      <w:r w:rsidRPr="00BF6F8E">
        <w:rPr>
          <w:rFonts w:hint="eastAsia"/>
          <w:sz w:val="24"/>
        </w:rPr>
        <w:t>初步了解秋游过程中的安全等注意事项</w:t>
      </w:r>
      <w:r>
        <w:rPr>
          <w:rFonts w:hint="eastAsia"/>
          <w:sz w:val="24"/>
        </w:rPr>
        <w:t>，同时有些注意事项在平时的生活中也需要多加注意。</w:t>
      </w:r>
    </w:p>
    <w:p w14:paraId="5F7F54EC" w14:textId="49772FBD" w:rsidR="00101D80" w:rsidRDefault="00FC2962" w:rsidP="00A16CF4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51584" behindDoc="0" locked="0" layoutInCell="1" allowOverlap="1" wp14:anchorId="076D8A95" wp14:editId="58B48157">
            <wp:simplePos x="0" y="0"/>
            <wp:positionH relativeFrom="column">
              <wp:posOffset>4232275</wp:posOffset>
            </wp:positionH>
            <wp:positionV relativeFrom="paragraph">
              <wp:posOffset>7620</wp:posOffset>
            </wp:positionV>
            <wp:extent cx="1963420" cy="14725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4656" behindDoc="0" locked="0" layoutInCell="1" allowOverlap="1" wp14:anchorId="7634381D" wp14:editId="6940095F">
            <wp:simplePos x="0" y="0"/>
            <wp:positionH relativeFrom="column">
              <wp:posOffset>2139315</wp:posOffset>
            </wp:positionH>
            <wp:positionV relativeFrom="paragraph">
              <wp:posOffset>7620</wp:posOffset>
            </wp:positionV>
            <wp:extent cx="1971040" cy="1478280"/>
            <wp:effectExtent l="0" t="0" r="0" b="7620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26F81EC1" wp14:editId="0278A434">
            <wp:simplePos x="0" y="0"/>
            <wp:positionH relativeFrom="column">
              <wp:posOffset>41275</wp:posOffset>
            </wp:positionH>
            <wp:positionV relativeFrom="paragraph">
              <wp:posOffset>8255</wp:posOffset>
            </wp:positionV>
            <wp:extent cx="2001520" cy="1499870"/>
            <wp:effectExtent l="0" t="0" r="0" b="508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BC524" w14:textId="71AB95C3" w:rsidR="00A63D0C" w:rsidRDefault="00A63D0C" w:rsidP="00A3356C">
      <w:pPr>
        <w:spacing w:line="360" w:lineRule="exact"/>
        <w:rPr>
          <w:sz w:val="24"/>
        </w:rPr>
      </w:pPr>
    </w:p>
    <w:p w14:paraId="0C30A653" w14:textId="22F3A0D3" w:rsidR="00750ECC" w:rsidRPr="00794891" w:rsidRDefault="00750ECC" w:rsidP="00FC2962">
      <w:pPr>
        <w:rPr>
          <w:rFonts w:ascii="宋体" w:eastAsia="宋体" w:hAnsi="宋体" w:hint="eastAsia"/>
          <w:sz w:val="24"/>
        </w:rPr>
      </w:pPr>
    </w:p>
    <w:sectPr w:rsidR="00750ECC" w:rsidRPr="0079489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7D26" w14:textId="77777777" w:rsidR="00BC3A16" w:rsidRDefault="00BC3A16" w:rsidP="00205D79">
      <w:r>
        <w:separator/>
      </w:r>
    </w:p>
  </w:endnote>
  <w:endnote w:type="continuationSeparator" w:id="0">
    <w:p w14:paraId="6C62D033" w14:textId="77777777" w:rsidR="00BC3A16" w:rsidRDefault="00BC3A16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D63B" w14:textId="77777777" w:rsidR="00BC3A16" w:rsidRDefault="00BC3A16" w:rsidP="00205D79">
      <w:r>
        <w:separator/>
      </w:r>
    </w:p>
  </w:footnote>
  <w:footnote w:type="continuationSeparator" w:id="0">
    <w:p w14:paraId="32CCF1D3" w14:textId="77777777" w:rsidR="00BC3A16" w:rsidRDefault="00BC3A16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6144"/>
    <w:rsid w:val="00026777"/>
    <w:rsid w:val="0004006C"/>
    <w:rsid w:val="000450F2"/>
    <w:rsid w:val="00047968"/>
    <w:rsid w:val="000562D9"/>
    <w:rsid w:val="00060735"/>
    <w:rsid w:val="0007685D"/>
    <w:rsid w:val="000811EC"/>
    <w:rsid w:val="000877B3"/>
    <w:rsid w:val="000911A8"/>
    <w:rsid w:val="00093032"/>
    <w:rsid w:val="0009751B"/>
    <w:rsid w:val="0009778E"/>
    <w:rsid w:val="000D26F6"/>
    <w:rsid w:val="000D6DB2"/>
    <w:rsid w:val="000E0EDF"/>
    <w:rsid w:val="000F1FE2"/>
    <w:rsid w:val="000F5057"/>
    <w:rsid w:val="000F76AB"/>
    <w:rsid w:val="00101D80"/>
    <w:rsid w:val="00131495"/>
    <w:rsid w:val="001367E7"/>
    <w:rsid w:val="001429CE"/>
    <w:rsid w:val="001462EC"/>
    <w:rsid w:val="001669CF"/>
    <w:rsid w:val="00173DB1"/>
    <w:rsid w:val="00180B7C"/>
    <w:rsid w:val="00180CC7"/>
    <w:rsid w:val="00185332"/>
    <w:rsid w:val="00186E9F"/>
    <w:rsid w:val="001A4341"/>
    <w:rsid w:val="001A6ABA"/>
    <w:rsid w:val="001B33A3"/>
    <w:rsid w:val="001C5EDC"/>
    <w:rsid w:val="001D1291"/>
    <w:rsid w:val="001D5C21"/>
    <w:rsid w:val="001E3334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4147"/>
    <w:rsid w:val="00257ACE"/>
    <w:rsid w:val="00266498"/>
    <w:rsid w:val="00266F70"/>
    <w:rsid w:val="002717C0"/>
    <w:rsid w:val="002741C3"/>
    <w:rsid w:val="00275ECF"/>
    <w:rsid w:val="00280595"/>
    <w:rsid w:val="002825CE"/>
    <w:rsid w:val="00297C97"/>
    <w:rsid w:val="002B2032"/>
    <w:rsid w:val="002B37B7"/>
    <w:rsid w:val="002C11C4"/>
    <w:rsid w:val="002C2BDE"/>
    <w:rsid w:val="002D0777"/>
    <w:rsid w:val="002D69DF"/>
    <w:rsid w:val="002E380F"/>
    <w:rsid w:val="0030760A"/>
    <w:rsid w:val="00313891"/>
    <w:rsid w:val="00313F17"/>
    <w:rsid w:val="00332C47"/>
    <w:rsid w:val="00341B08"/>
    <w:rsid w:val="00342301"/>
    <w:rsid w:val="003447D8"/>
    <w:rsid w:val="003510D2"/>
    <w:rsid w:val="003539CC"/>
    <w:rsid w:val="00356008"/>
    <w:rsid w:val="003605C6"/>
    <w:rsid w:val="0036122E"/>
    <w:rsid w:val="00366F8D"/>
    <w:rsid w:val="00374597"/>
    <w:rsid w:val="00375330"/>
    <w:rsid w:val="003764C0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23EC9"/>
    <w:rsid w:val="004242BE"/>
    <w:rsid w:val="00426A00"/>
    <w:rsid w:val="00432447"/>
    <w:rsid w:val="00444336"/>
    <w:rsid w:val="0044680A"/>
    <w:rsid w:val="00446ED3"/>
    <w:rsid w:val="004575BF"/>
    <w:rsid w:val="00473E93"/>
    <w:rsid w:val="00482103"/>
    <w:rsid w:val="00484D0B"/>
    <w:rsid w:val="0048552F"/>
    <w:rsid w:val="0048557A"/>
    <w:rsid w:val="00490D10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294B"/>
    <w:rsid w:val="0057787D"/>
    <w:rsid w:val="00585352"/>
    <w:rsid w:val="0059634C"/>
    <w:rsid w:val="005A10FC"/>
    <w:rsid w:val="005B1A17"/>
    <w:rsid w:val="005B7E98"/>
    <w:rsid w:val="005C7BA2"/>
    <w:rsid w:val="005D210D"/>
    <w:rsid w:val="005D21D4"/>
    <w:rsid w:val="005D2479"/>
    <w:rsid w:val="005D64CD"/>
    <w:rsid w:val="005E735C"/>
    <w:rsid w:val="005F09E4"/>
    <w:rsid w:val="00600483"/>
    <w:rsid w:val="0060123D"/>
    <w:rsid w:val="00607B17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D0607"/>
    <w:rsid w:val="006D1565"/>
    <w:rsid w:val="006E20E1"/>
    <w:rsid w:val="006E3CC1"/>
    <w:rsid w:val="006E7E7D"/>
    <w:rsid w:val="006F15BC"/>
    <w:rsid w:val="006F2543"/>
    <w:rsid w:val="00701657"/>
    <w:rsid w:val="0070304F"/>
    <w:rsid w:val="007176D8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9EB"/>
    <w:rsid w:val="007C70AF"/>
    <w:rsid w:val="007D7491"/>
    <w:rsid w:val="007D75DD"/>
    <w:rsid w:val="007E21BB"/>
    <w:rsid w:val="007F03ED"/>
    <w:rsid w:val="007F5843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6EA0"/>
    <w:rsid w:val="008647A1"/>
    <w:rsid w:val="008718B8"/>
    <w:rsid w:val="00875068"/>
    <w:rsid w:val="00893278"/>
    <w:rsid w:val="008952C9"/>
    <w:rsid w:val="00895E02"/>
    <w:rsid w:val="00897266"/>
    <w:rsid w:val="008A69CE"/>
    <w:rsid w:val="008A73F5"/>
    <w:rsid w:val="008B1BDF"/>
    <w:rsid w:val="008B7B98"/>
    <w:rsid w:val="008C51DF"/>
    <w:rsid w:val="008D5F44"/>
    <w:rsid w:val="008D66D7"/>
    <w:rsid w:val="008E5E32"/>
    <w:rsid w:val="008F1DD1"/>
    <w:rsid w:val="008F7F66"/>
    <w:rsid w:val="0090088A"/>
    <w:rsid w:val="00902D10"/>
    <w:rsid w:val="00902D53"/>
    <w:rsid w:val="009052C1"/>
    <w:rsid w:val="009106F6"/>
    <w:rsid w:val="009158F2"/>
    <w:rsid w:val="00937032"/>
    <w:rsid w:val="0094447E"/>
    <w:rsid w:val="00944A45"/>
    <w:rsid w:val="00944CD9"/>
    <w:rsid w:val="00945C7E"/>
    <w:rsid w:val="00950655"/>
    <w:rsid w:val="00954C7D"/>
    <w:rsid w:val="00960E05"/>
    <w:rsid w:val="00966206"/>
    <w:rsid w:val="009671BC"/>
    <w:rsid w:val="00983DAB"/>
    <w:rsid w:val="0098432F"/>
    <w:rsid w:val="00984FB0"/>
    <w:rsid w:val="009915F0"/>
    <w:rsid w:val="00997E31"/>
    <w:rsid w:val="009A09D0"/>
    <w:rsid w:val="009B7AAE"/>
    <w:rsid w:val="009D08DE"/>
    <w:rsid w:val="009D2E00"/>
    <w:rsid w:val="009D39C7"/>
    <w:rsid w:val="009F0366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24ED"/>
    <w:rsid w:val="00A3356C"/>
    <w:rsid w:val="00A40441"/>
    <w:rsid w:val="00A60C3E"/>
    <w:rsid w:val="00A61855"/>
    <w:rsid w:val="00A63D0C"/>
    <w:rsid w:val="00A87C63"/>
    <w:rsid w:val="00A91C03"/>
    <w:rsid w:val="00A96645"/>
    <w:rsid w:val="00AA001E"/>
    <w:rsid w:val="00AB4E4B"/>
    <w:rsid w:val="00AB67AF"/>
    <w:rsid w:val="00AC3E6D"/>
    <w:rsid w:val="00AC789D"/>
    <w:rsid w:val="00AE0764"/>
    <w:rsid w:val="00AE7252"/>
    <w:rsid w:val="00B0024A"/>
    <w:rsid w:val="00B00790"/>
    <w:rsid w:val="00B00831"/>
    <w:rsid w:val="00B1323F"/>
    <w:rsid w:val="00B13CF5"/>
    <w:rsid w:val="00B22C0C"/>
    <w:rsid w:val="00B3194A"/>
    <w:rsid w:val="00B33D89"/>
    <w:rsid w:val="00B41327"/>
    <w:rsid w:val="00B46183"/>
    <w:rsid w:val="00B47C1F"/>
    <w:rsid w:val="00B5572C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3A16"/>
    <w:rsid w:val="00BD0205"/>
    <w:rsid w:val="00BD1F0A"/>
    <w:rsid w:val="00BD4D2C"/>
    <w:rsid w:val="00BD52CD"/>
    <w:rsid w:val="00BF4C8F"/>
    <w:rsid w:val="00BF6F8E"/>
    <w:rsid w:val="00BF7554"/>
    <w:rsid w:val="00C04776"/>
    <w:rsid w:val="00C04970"/>
    <w:rsid w:val="00C142B5"/>
    <w:rsid w:val="00C1573F"/>
    <w:rsid w:val="00C15E5D"/>
    <w:rsid w:val="00C20F56"/>
    <w:rsid w:val="00C2497F"/>
    <w:rsid w:val="00C26B11"/>
    <w:rsid w:val="00C35D91"/>
    <w:rsid w:val="00C367E0"/>
    <w:rsid w:val="00C46DA9"/>
    <w:rsid w:val="00C5520E"/>
    <w:rsid w:val="00C56EA6"/>
    <w:rsid w:val="00C75300"/>
    <w:rsid w:val="00C821CB"/>
    <w:rsid w:val="00C859D8"/>
    <w:rsid w:val="00C95CF8"/>
    <w:rsid w:val="00CB598B"/>
    <w:rsid w:val="00CC2091"/>
    <w:rsid w:val="00CD147C"/>
    <w:rsid w:val="00CD50BF"/>
    <w:rsid w:val="00CE0CD1"/>
    <w:rsid w:val="00CE353F"/>
    <w:rsid w:val="00CE403B"/>
    <w:rsid w:val="00CE5543"/>
    <w:rsid w:val="00CF363A"/>
    <w:rsid w:val="00CF3CC6"/>
    <w:rsid w:val="00D0013E"/>
    <w:rsid w:val="00D0629F"/>
    <w:rsid w:val="00D2374B"/>
    <w:rsid w:val="00D24D0D"/>
    <w:rsid w:val="00D25236"/>
    <w:rsid w:val="00D322A5"/>
    <w:rsid w:val="00D35B38"/>
    <w:rsid w:val="00D44F34"/>
    <w:rsid w:val="00D5054C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2669F"/>
    <w:rsid w:val="00E37592"/>
    <w:rsid w:val="00E40E2D"/>
    <w:rsid w:val="00E44865"/>
    <w:rsid w:val="00E44F42"/>
    <w:rsid w:val="00E45B52"/>
    <w:rsid w:val="00E45B7E"/>
    <w:rsid w:val="00E5029B"/>
    <w:rsid w:val="00E61FC2"/>
    <w:rsid w:val="00E62586"/>
    <w:rsid w:val="00E70D78"/>
    <w:rsid w:val="00E74211"/>
    <w:rsid w:val="00E83F58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34695"/>
    <w:rsid w:val="00F4063A"/>
    <w:rsid w:val="00F46C85"/>
    <w:rsid w:val="00F47932"/>
    <w:rsid w:val="00F47BAA"/>
    <w:rsid w:val="00F515C2"/>
    <w:rsid w:val="00F5375D"/>
    <w:rsid w:val="00F62F96"/>
    <w:rsid w:val="00F77BD5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113</cp:revision>
  <cp:lastPrinted>2021-10-13T10:08:00Z</cp:lastPrinted>
  <dcterms:created xsi:type="dcterms:W3CDTF">2021-08-31T12:38:00Z</dcterms:created>
  <dcterms:modified xsi:type="dcterms:W3CDTF">2023-10-26T09:53:00Z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