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672125B6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2B01B6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BD589D">
        <w:rPr>
          <w:rFonts w:ascii="Kaiti SC Regular" w:eastAsia="Kaiti SC Regular" w:hAnsi="Kaiti SC Regular" w:cs="Kaiti SC Regular" w:hint="eastAsia"/>
          <w:sz w:val="24"/>
          <w:szCs w:val="32"/>
        </w:rPr>
        <w:t>7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BD589D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673C587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BD589D">
        <w:rPr>
          <w:rFonts w:hint="eastAsia"/>
        </w:rPr>
        <w:t>19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BD589D">
        <w:rPr>
          <w:rFonts w:hint="eastAsia"/>
        </w:rPr>
        <w:t>4</w:t>
      </w:r>
      <w:r>
        <w:rPr>
          <w:rFonts w:hint="eastAsia"/>
          <w:lang w:eastAsia="zh-Hans"/>
        </w:rPr>
        <w:t>人缺勤。</w:t>
      </w:r>
    </w:p>
    <w:p w14:paraId="3A1B3BD6" w14:textId="0140D0B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BD589D">
        <w:rPr>
          <w:rFonts w:ascii="宋体" w:eastAsia="宋体" w:hAnsi="宋体" w:cs="宋体" w:hint="eastAsia"/>
          <w:lang w:eastAsia="zh-Hans"/>
        </w:rPr>
        <w:t>核桃仁、黑芝麻薄脆、大牛奶饼干、香葱饼干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03630209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BD589D">
        <w:rPr>
          <w:rFonts w:ascii="宋体" w:eastAsia="宋体" w:hAnsi="宋体" w:cs="宋体" w:hint="eastAsia"/>
        </w:rPr>
        <w:t>燕麦</w:t>
      </w:r>
      <w:r w:rsidR="002213AB">
        <w:rPr>
          <w:rFonts w:ascii="宋体" w:eastAsia="宋体" w:hAnsi="宋体" w:cs="宋体" w:hint="eastAsia"/>
        </w:rPr>
        <w:t>饭、</w:t>
      </w:r>
      <w:r w:rsidR="00BD589D">
        <w:rPr>
          <w:rFonts w:ascii="宋体" w:eastAsia="宋体" w:hAnsi="宋体" w:cs="宋体" w:hint="eastAsia"/>
        </w:rPr>
        <w:t>红烧狮子头、包菜炒胡萝卜、西红柿鸡蛋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1C03C114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BD589D">
        <w:rPr>
          <w:rFonts w:ascii="宋体" w:eastAsia="宋体" w:hAnsi="宋体" w:cs="宋体" w:hint="eastAsia"/>
        </w:rPr>
        <w:t>人参果、香蕉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B23EF53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BD589D">
        <w:rPr>
          <w:rFonts w:ascii="宋体" w:eastAsia="宋体" w:hAnsi="宋体" w:cs="宋体" w:hint="eastAsia"/>
        </w:rPr>
        <w:t>红豆面包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213AB" w14:paraId="1A3724DA" w14:textId="77777777" w:rsidTr="002213AB">
        <w:tc>
          <w:tcPr>
            <w:tcW w:w="1188" w:type="dxa"/>
            <w:shd w:val="clear" w:color="auto" w:fill="auto"/>
            <w:vAlign w:val="bottom"/>
          </w:tcPr>
          <w:p w14:paraId="6541387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C04B83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26B8F09" w14:textId="211D9B1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735B0D87" w14:textId="5337AD38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0722FC45" w14:textId="52E59339" w:rsidR="002213AB" w:rsidRDefault="002B01B6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144B23A3" w:rsidR="002213AB" w:rsidRDefault="006F260F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58E9AFB4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5B6A86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0F5B0A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71AFA20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3180CA06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0F62C657" w:rsidR="002213AB" w:rsidRDefault="008E4190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6BF8A91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CD9F9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142468A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20447B2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BB4FAB0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1F3BDEF0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6655A1B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E548AB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2782B3DF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66BA9FD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6F260F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77C9A996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EF71BCB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A882A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0704B4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9B868D9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E696057" w:rsidR="006F260F" w:rsidRDefault="008E4190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41CCF4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BA58E15" w:rsidR="006F260F" w:rsidRPr="008D1BF1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27818E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5D08527F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DEEF9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A95B54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2C5880F2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A578C12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6BA5654E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6AE9AF70" w:rsidR="006F260F" w:rsidRDefault="008E4190" w:rsidP="006F260F">
            <w:pPr>
              <w:spacing w:line="320" w:lineRule="exact"/>
              <w:jc w:val="center"/>
            </w:pPr>
            <w:r>
              <w:rPr>
                <w:rFonts w:hint="eastAsia"/>
              </w:rPr>
              <w:t>中</w:t>
            </w:r>
            <w:r>
              <w:rPr>
                <w:rFonts w:hint="eastAsia"/>
              </w:rPr>
              <w:t>1</w:t>
            </w:r>
          </w:p>
        </w:tc>
      </w:tr>
      <w:tr w:rsidR="006F260F" w14:paraId="1CC96414" w14:textId="5329DDF1" w:rsidTr="002213AB">
        <w:tc>
          <w:tcPr>
            <w:tcW w:w="1188" w:type="dxa"/>
            <w:shd w:val="clear" w:color="auto" w:fill="auto"/>
            <w:vAlign w:val="bottom"/>
          </w:tcPr>
          <w:p w14:paraId="37E2309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55D33D0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6ED47AB3" w14:textId="30FB3779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0106EA23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6AD3C91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2085471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09BBE5A2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D8F37E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3569AC2B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151198BC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258EB091" w:rsidR="006F260F" w:rsidRDefault="008E4190" w:rsidP="00BD589D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中</w:t>
            </w:r>
            <w:r>
              <w:rPr>
                <w:rFonts w:hint="eastAsia"/>
              </w:rPr>
              <w:t>1</w:t>
            </w:r>
          </w:p>
        </w:tc>
      </w:tr>
      <w:tr w:rsidR="00BD589D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D589D" w:rsidRDefault="00BD589D" w:rsidP="00BD589D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197715A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BD1591A" w14:textId="4EBE2FC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4666C61D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C0AF28D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BF46E4" w14:textId="686CEE2C" w:rsidR="00BD589D" w:rsidRDefault="00BD589D" w:rsidP="00BD589D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2B01B6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2DB7F8B8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33F89255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C56CAEC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23912FA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4D0E4023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B01B6" w:rsidRDefault="002B01B6" w:rsidP="002B01B6">
            <w:pPr>
              <w:spacing w:line="320" w:lineRule="exact"/>
              <w:jc w:val="center"/>
            </w:pPr>
          </w:p>
        </w:tc>
      </w:tr>
      <w:tr w:rsidR="002B01B6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63E08656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708BD552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36F09EB7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1DFB2897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07C7B086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B01B6" w:rsidRDefault="002B01B6" w:rsidP="002B01B6">
            <w:pPr>
              <w:spacing w:line="320" w:lineRule="exact"/>
              <w:jc w:val="center"/>
            </w:pPr>
          </w:p>
        </w:tc>
      </w:tr>
      <w:tr w:rsidR="00BD589D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BD589D" w:rsidRDefault="00BD589D" w:rsidP="00BD589D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4DF88A1D" w:rsidR="00BD589D" w:rsidRDefault="008E4190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6604A816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37E48E4B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4E354EE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11C97D96" w:rsidR="00BD589D" w:rsidRDefault="00BD589D" w:rsidP="00BD589D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2213AB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16C3C0C1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69EB91E1" w:rsidR="002213AB" w:rsidRDefault="008E4190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6EA8755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9A61A2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D589D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BD589D" w:rsidRDefault="00BD589D" w:rsidP="00BD589D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6B0D2763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1AB2505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2E76DBFA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146DC6A6" w:rsidR="00BD589D" w:rsidRDefault="00BD589D" w:rsidP="00BD589D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9E51421" w:rsidR="00BD589D" w:rsidRDefault="00BD589D" w:rsidP="00BD589D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15BD3D5" w:rsidR="002213AB" w:rsidRDefault="00370438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D58D0B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38FB006F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2A28B53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75B543FD" w:rsidR="002213AB" w:rsidRDefault="008E4190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0E28D3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10D9DF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9054E4B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299EED9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4BACA458" w:rsidR="002213AB" w:rsidRDefault="00370438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F90AC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F0224DF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3D23574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62A13181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593861E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565EBF5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57EC6549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7182261C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38E4EEF5" w:rsidR="002D3313" w:rsidRPr="007731C1" w:rsidRDefault="00BD589D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美术</w:t>
      </w:r>
      <w:r w:rsidR="002B01B6">
        <w:rPr>
          <w:rFonts w:ascii="宋体" w:eastAsia="宋体" w:hAnsi="宋体" w:cs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美味的披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萨</w:t>
      </w:r>
      <w:proofErr w:type="gramEnd"/>
    </w:p>
    <w:p w14:paraId="214DCC00" w14:textId="145869F9" w:rsidR="002D3313" w:rsidRDefault="00134ECA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134ECA">
        <w:rPr>
          <w:rFonts w:ascii="宋体" w:hAnsi="宋体" w:cs="宋体" w:hint="eastAsia"/>
          <w:kern w:val="0"/>
          <w:szCs w:val="21"/>
          <w:lang w:bidi="ar"/>
        </w:rPr>
        <w:t>这是一节手工类的美术活动。披</w:t>
      </w:r>
      <w:proofErr w:type="gramStart"/>
      <w:r w:rsidRPr="00134ECA">
        <w:rPr>
          <w:rFonts w:ascii="宋体" w:hAnsi="宋体" w:cs="宋体" w:hint="eastAsia"/>
          <w:kern w:val="0"/>
          <w:szCs w:val="21"/>
          <w:lang w:bidi="ar"/>
        </w:rPr>
        <w:t>萨</w:t>
      </w:r>
      <w:proofErr w:type="gramEnd"/>
      <w:r w:rsidRPr="00134ECA">
        <w:rPr>
          <w:rFonts w:ascii="宋体" w:hAnsi="宋体" w:cs="宋体" w:hint="eastAsia"/>
          <w:kern w:val="0"/>
          <w:szCs w:val="21"/>
          <w:lang w:bidi="ar"/>
        </w:rPr>
        <w:t>是一种源于意大利的食品，颇受孩子们的欢迎和喜爱，它贴近幼儿的生活，容易引起幼儿的学习兴趣。正如《纲要》中所述：既符合幼儿的生活，又有助于拓展幼儿的经验。在孩子心中披</w:t>
      </w:r>
      <w:proofErr w:type="gramStart"/>
      <w:r w:rsidRPr="00134ECA">
        <w:rPr>
          <w:rFonts w:ascii="宋体" w:hAnsi="宋体" w:cs="宋体" w:hint="eastAsia"/>
          <w:kern w:val="0"/>
          <w:szCs w:val="21"/>
          <w:lang w:bidi="ar"/>
        </w:rPr>
        <w:t>萨</w:t>
      </w:r>
      <w:proofErr w:type="gramEnd"/>
      <w:r w:rsidRPr="00134ECA">
        <w:rPr>
          <w:rFonts w:ascii="宋体" w:hAnsi="宋体" w:cs="宋体" w:hint="eastAsia"/>
          <w:kern w:val="0"/>
          <w:szCs w:val="21"/>
          <w:lang w:bidi="ar"/>
        </w:rPr>
        <w:t>的美味是如何做出来的呢？这次，孩子们也可以在活动中化身为小小厨师，体验制作美食的过程，感受DIY的乐趣。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25494B2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51882</wp:posOffset>
                  </wp:positionV>
                  <wp:extent cx="2502408" cy="1876806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3EA0437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67123</wp:posOffset>
                  </wp:positionV>
                  <wp:extent cx="2503115" cy="1877336"/>
                  <wp:effectExtent l="0" t="0" r="0" b="889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5" cy="18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21CC8893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52517</wp:posOffset>
                  </wp:positionV>
                  <wp:extent cx="2502408" cy="1876806"/>
                  <wp:effectExtent l="0" t="0" r="0" b="9525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5BC4A3C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159170</wp:posOffset>
                  </wp:positionV>
                  <wp:extent cx="2346960" cy="1760220"/>
                  <wp:effectExtent l="0" t="0" r="0" b="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29DBDAD" w14:textId="3C3A6B03" w:rsidR="00134EC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——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户外混班游戏</w:t>
      </w:r>
    </w:p>
    <w:p w14:paraId="254D1C1D" w14:textId="7039EE45" w:rsidR="00134ECA" w:rsidRPr="00134ECA" w:rsidRDefault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小朋友们可以根据自己的喜好，选择想去玩的户外游戏。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27C215A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92075</wp:posOffset>
                  </wp:positionV>
                  <wp:extent cx="2405501" cy="1804125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1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26F88990">
                  <wp:simplePos x="0" y="0"/>
                  <wp:positionH relativeFrom="column">
                    <wp:posOffset>283877</wp:posOffset>
                  </wp:positionH>
                  <wp:positionV relativeFrom="paragraph">
                    <wp:posOffset>168275</wp:posOffset>
                  </wp:positionV>
                  <wp:extent cx="2261202" cy="1695902"/>
                  <wp:effectExtent l="0" t="0" r="635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02" cy="169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789B6E0" wp14:editId="2629A701">
                  <wp:simplePos x="0" y="0"/>
                  <wp:positionH relativeFrom="column">
                    <wp:posOffset>183215</wp:posOffset>
                  </wp:positionH>
                  <wp:positionV relativeFrom="paragraph">
                    <wp:posOffset>191135</wp:posOffset>
                  </wp:positionV>
                  <wp:extent cx="2259220" cy="1694415"/>
                  <wp:effectExtent l="0" t="0" r="8255" b="127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20" cy="16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3BE39DCD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228918</wp:posOffset>
                  </wp:positionV>
                  <wp:extent cx="2202180" cy="1651635"/>
                  <wp:effectExtent l="0" t="0" r="7620" b="5715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A04935">
        <w:trPr>
          <w:trHeight w:val="3193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1248" behindDoc="0" locked="0" layoutInCell="1" allowOverlap="1" wp14:anchorId="3B6165B2" wp14:editId="38554FD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93980</wp:posOffset>
                  </wp:positionV>
                  <wp:extent cx="2405500" cy="1804125"/>
                  <wp:effectExtent l="0" t="0" r="0" b="571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0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9A4BE8" w14:textId="77777777" w:rsidR="00134ECA" w:rsidRDefault="00134ECA" w:rsidP="00A04935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2272" behindDoc="0" locked="0" layoutInCell="1" allowOverlap="1" wp14:anchorId="36BB64D5" wp14:editId="34BC56A9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170180</wp:posOffset>
                  </wp:positionV>
                  <wp:extent cx="2261202" cy="1695901"/>
                  <wp:effectExtent l="0" t="0" r="6350" b="0"/>
                  <wp:wrapNone/>
                  <wp:docPr id="444981680" name="图片 44498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981680" name="图片 44498168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02" cy="169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4ECA" w14:paraId="013A4AE8" w14:textId="77777777" w:rsidTr="00A04935">
        <w:trPr>
          <w:trHeight w:val="3193"/>
          <w:jc w:val="center"/>
        </w:trPr>
        <w:tc>
          <w:tcPr>
            <w:tcW w:w="4647" w:type="dxa"/>
          </w:tcPr>
          <w:p w14:paraId="12895219" w14:textId="77777777" w:rsidR="00134ECA" w:rsidRDefault="00134ECA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3296" behindDoc="0" locked="0" layoutInCell="1" allowOverlap="1" wp14:anchorId="0D4D0DDD" wp14:editId="6E00EE2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193675</wp:posOffset>
                  </wp:positionV>
                  <wp:extent cx="2259220" cy="1694415"/>
                  <wp:effectExtent l="0" t="0" r="8255" b="1270"/>
                  <wp:wrapNone/>
                  <wp:docPr id="554750891" name="图片 55475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50891" name="图片 55475089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20" cy="16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391F4F84" w14:textId="77777777" w:rsidR="00134ECA" w:rsidRDefault="00134ECA" w:rsidP="00A04935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4320" behindDoc="0" locked="0" layoutInCell="1" allowOverlap="1" wp14:anchorId="50F2953B" wp14:editId="71629527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231775</wp:posOffset>
                  </wp:positionV>
                  <wp:extent cx="2202180" cy="1651635"/>
                  <wp:effectExtent l="0" t="0" r="7620" b="5715"/>
                  <wp:wrapNone/>
                  <wp:docPr id="1224013564" name="图片 122401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013564" name="图片 122401356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Default="00134ECA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0E43EBA" w14:textId="4B7BAA31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延时班</w:t>
      </w:r>
    </w:p>
    <w:p w14:paraId="6C23E5C4" w14:textId="56053A2E" w:rsidR="007731C1" w:rsidRDefault="00134ECA" w:rsidP="00134ECA">
      <w:pPr>
        <w:spacing w:line="320" w:lineRule="exact"/>
        <w:jc w:val="center"/>
        <w:rPr>
          <w:rFonts w:asciiTheme="majorEastAsia" w:eastAsiaTheme="majorEastAsia" w:hAnsiTheme="majorEastAsia" w:cs="Kaiti SC Bold"/>
          <w:b/>
          <w:bCs/>
          <w:sz w:val="32"/>
          <w:szCs w:val="40"/>
          <w:lang w:eastAsia="zh-Hans"/>
        </w:rPr>
      </w:pP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数学练习：找找好朋友</w:t>
      </w:r>
    </w:p>
    <w:p w14:paraId="0EC15C9E" w14:textId="20609B21" w:rsidR="00134ECA" w:rsidRPr="00134ECA" w:rsidRDefault="00134ECA" w:rsidP="00134ECA">
      <w:pPr>
        <w:spacing w:line="320" w:lineRule="exact"/>
        <w:rPr>
          <w:rFonts w:asciiTheme="majorEastAsia" w:eastAsiaTheme="majorEastAsia" w:hAnsiTheme="majorEastAsia" w:cs="Kaiti SC Bold"/>
          <w:szCs w:val="21"/>
        </w:rPr>
      </w:pPr>
      <w:r w:rsidRPr="00134ECA">
        <w:rPr>
          <w:rFonts w:asciiTheme="majorEastAsia" w:eastAsiaTheme="majorEastAsia" w:hAnsiTheme="majorEastAsia" w:cs="Kaiti SC Bold" w:hint="eastAsia"/>
          <w:szCs w:val="21"/>
        </w:rPr>
        <w:t xml:space="preserve"> </w:t>
      </w:r>
      <w:r w:rsidRPr="00134ECA">
        <w:rPr>
          <w:rFonts w:asciiTheme="majorEastAsia" w:eastAsiaTheme="majorEastAsia" w:hAnsiTheme="majorEastAsia" w:cs="Kaiti SC Bold"/>
          <w:szCs w:val="21"/>
        </w:rPr>
        <w:t xml:space="preserve">   </w:t>
      </w:r>
      <w:r w:rsidRPr="00134ECA">
        <w:rPr>
          <w:rFonts w:asciiTheme="majorEastAsia" w:eastAsiaTheme="majorEastAsia" w:hAnsiTheme="majorEastAsia" w:cs="Kaiti SC Bold" w:hint="eastAsia"/>
          <w:szCs w:val="21"/>
        </w:rPr>
        <w:t>小朋友根据</w:t>
      </w:r>
      <w:r w:rsidR="00270F31">
        <w:rPr>
          <w:rFonts w:asciiTheme="majorEastAsia" w:eastAsiaTheme="majorEastAsia" w:hAnsiTheme="majorEastAsia" w:cs="Kaiti SC Bold" w:hint="eastAsia"/>
          <w:szCs w:val="21"/>
        </w:rPr>
        <w:t>要求把所有圆形的物品放进圆形的盘子里，把所有三角形的物品放进三角形的盘子里</w:t>
      </w:r>
      <w:r>
        <w:rPr>
          <w:rFonts w:asciiTheme="majorEastAsia" w:eastAsiaTheme="majorEastAsia" w:hAnsiTheme="majorEastAsia" w:cs="Kaiti SC Bold" w:hint="eastAsia"/>
          <w:szCs w:val="21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731C1" w14:paraId="109AAEB8" w14:textId="77777777" w:rsidTr="00E13C97">
        <w:trPr>
          <w:trHeight w:val="3193"/>
          <w:jc w:val="center"/>
        </w:trPr>
        <w:tc>
          <w:tcPr>
            <w:tcW w:w="4647" w:type="dxa"/>
          </w:tcPr>
          <w:p w14:paraId="49ADE080" w14:textId="77777777" w:rsidR="007731C1" w:rsidRDefault="007731C1" w:rsidP="00E13C9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92D78CD" wp14:editId="0E56566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69215</wp:posOffset>
                  </wp:positionV>
                  <wp:extent cx="2505433" cy="1879074"/>
                  <wp:effectExtent l="0" t="0" r="9525" b="6985"/>
                  <wp:wrapNone/>
                  <wp:docPr id="819443429" name="图片 81944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43429" name="图片 8194434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3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E8A7441" w14:textId="77777777" w:rsidR="007731C1" w:rsidRDefault="007731C1" w:rsidP="00E13C97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1008" behindDoc="0" locked="0" layoutInCell="1" allowOverlap="1" wp14:anchorId="4B944265" wp14:editId="0F175CF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130174</wp:posOffset>
                  </wp:positionV>
                  <wp:extent cx="2400300" cy="1800225"/>
                  <wp:effectExtent l="0" t="0" r="0" b="9525"/>
                  <wp:wrapNone/>
                  <wp:docPr id="2057421058" name="图片 205742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1058" name="图片 20574210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11" cy="180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C1" w14:paraId="28F97EAF" w14:textId="77777777" w:rsidTr="00E13C97">
        <w:trPr>
          <w:trHeight w:val="3193"/>
          <w:jc w:val="center"/>
        </w:trPr>
        <w:tc>
          <w:tcPr>
            <w:tcW w:w="4647" w:type="dxa"/>
          </w:tcPr>
          <w:p w14:paraId="481FAAF4" w14:textId="46CA2398" w:rsidR="007731C1" w:rsidRDefault="007731C1" w:rsidP="00E13C97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3056" behindDoc="0" locked="0" layoutInCell="1" allowOverlap="1" wp14:anchorId="53C46791" wp14:editId="3641A302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39370</wp:posOffset>
                  </wp:positionV>
                  <wp:extent cx="2505432" cy="1879074"/>
                  <wp:effectExtent l="0" t="0" r="9525" b="6985"/>
                  <wp:wrapNone/>
                  <wp:docPr id="2078858036" name="图片 207885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8036" name="图片 20788580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1EE2B23" w14:textId="507C6153" w:rsidR="007731C1" w:rsidRDefault="007731C1" w:rsidP="00E13C97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5104" behindDoc="0" locked="0" layoutInCell="1" allowOverlap="1" wp14:anchorId="4EAE9886" wp14:editId="7431D19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77470</wp:posOffset>
                  </wp:positionV>
                  <wp:extent cx="2505432" cy="1879074"/>
                  <wp:effectExtent l="0" t="0" r="9525" b="6985"/>
                  <wp:wrapNone/>
                  <wp:docPr id="1446573926" name="图片 144657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73926" name="图片 14465739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2DAD7" w14:textId="7777777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B4C2619" w14:textId="214AFDF3" w:rsidR="002D3313" w:rsidRDefault="00000000" w:rsidP="00987F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请您关注</w:t>
      </w:r>
    </w:p>
    <w:p w14:paraId="36B34EC0" w14:textId="663A9B3E" w:rsid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 w:rsidRPr="008D1BF1">
        <w:rPr>
          <w:rFonts w:ascii="Kaiti SC Bold" w:eastAsia="Kaiti SC Bold" w:hAnsi="Kaiti SC Bold" w:cs="Kaiti SC Bold" w:hint="eastAsia"/>
          <w:szCs w:val="21"/>
        </w:rPr>
        <w:t xml:space="preserve"> </w:t>
      </w:r>
      <w:r w:rsidR="006F260F">
        <w:rPr>
          <w:rFonts w:ascii="宋体" w:eastAsia="宋体" w:hAnsi="宋体" w:cs="Kaiti SC Bold" w:hint="eastAsia"/>
          <w:szCs w:val="21"/>
        </w:rPr>
        <w:t>1.</w:t>
      </w:r>
      <w:r w:rsidR="00134ECA" w:rsidRPr="00134ECA">
        <w:rPr>
          <w:rFonts w:hint="eastAsia"/>
        </w:rPr>
        <w:t xml:space="preserve"> </w:t>
      </w:r>
      <w:r w:rsidR="00134ECA" w:rsidRPr="00134ECA">
        <w:rPr>
          <w:rFonts w:ascii="宋体" w:eastAsia="宋体" w:hAnsi="宋体" w:cs="Kaiti SC Bold" w:hint="eastAsia"/>
          <w:szCs w:val="21"/>
        </w:rPr>
        <w:t>请家长们利用放学或散步的时间带孩子们一起收集几种树叶（广玉兰、枫叶、银杏叶），明天带来哦！明天我们会和幼儿一起认识了解秋天的树叶，还会开展秋叶拓印的活动哦！</w:t>
      </w:r>
    </w:p>
    <w:p w14:paraId="58C03436" w14:textId="2E2DB599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6F6CC" w14:textId="77777777" w:rsidR="00CF75BC" w:rsidRDefault="00CF75BC" w:rsidP="00700940">
      <w:r>
        <w:separator/>
      </w:r>
    </w:p>
  </w:endnote>
  <w:endnote w:type="continuationSeparator" w:id="0">
    <w:p w14:paraId="5A49845E" w14:textId="77777777" w:rsidR="00CF75BC" w:rsidRDefault="00CF75BC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0C63B" w14:textId="77777777" w:rsidR="00CF75BC" w:rsidRDefault="00CF75BC" w:rsidP="00700940">
      <w:r>
        <w:separator/>
      </w:r>
    </w:p>
  </w:footnote>
  <w:footnote w:type="continuationSeparator" w:id="0">
    <w:p w14:paraId="36896635" w14:textId="77777777" w:rsidR="00CF75BC" w:rsidRDefault="00CF75BC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A3EF4"/>
    <w:rsid w:val="00134ECA"/>
    <w:rsid w:val="001E3B8F"/>
    <w:rsid w:val="002213AB"/>
    <w:rsid w:val="00270F31"/>
    <w:rsid w:val="002B01B6"/>
    <w:rsid w:val="002D3313"/>
    <w:rsid w:val="00370438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D1BF1"/>
    <w:rsid w:val="008E2C83"/>
    <w:rsid w:val="008E4190"/>
    <w:rsid w:val="009057DA"/>
    <w:rsid w:val="00987F68"/>
    <w:rsid w:val="00A527F7"/>
    <w:rsid w:val="00A8130A"/>
    <w:rsid w:val="00A92355"/>
    <w:rsid w:val="00B6200A"/>
    <w:rsid w:val="00BD589D"/>
    <w:rsid w:val="00C84101"/>
    <w:rsid w:val="00CF75BC"/>
    <w:rsid w:val="00DA2237"/>
    <w:rsid w:val="00E74E72"/>
    <w:rsid w:val="00EC5BF9"/>
    <w:rsid w:val="00F472E4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20</cp:revision>
  <dcterms:created xsi:type="dcterms:W3CDTF">2021-11-20T18:49:00Z</dcterms:created>
  <dcterms:modified xsi:type="dcterms:W3CDTF">2023-10-17T09:29:00Z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