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6" name="图片 16" descr="C:\Users\Administrator\Desktop\IMG_8385.JPGIMG_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IMG_8385.JPGIMG_83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137160</wp:posOffset>
                  </wp:positionV>
                  <wp:extent cx="1831975" cy="1374140"/>
                  <wp:effectExtent l="0" t="0" r="15875" b="16510"/>
                  <wp:wrapNone/>
                  <wp:docPr id="17" name="图片 17" descr="C:\Users\Administrator\Desktop\IMG_8384.JPGIMG_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strator\Desktop\IMG_8384.JPGIMG_83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18" descr="C:\Users\Administrator\Desktop\IMG_8383.JPGIMG_8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IMG_8383.JPGIMG_83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五</w:t>
      </w:r>
      <w:r>
        <w:rPr>
          <w:rFonts w:ascii="宋体" w:hAnsi="宋体" w:cs="宋体"/>
          <w:kern w:val="0"/>
          <w:szCs w:val="21"/>
        </w:rPr>
        <w:t>星红旗是我国的国旗，旗面为红色，上面有五颗黄色的五角星，一颗大五角星和四颗小星。是我们中国的标志和象征，孩子们每天都能在幼儿园里看到飘扬的五星红旗，知道五星红旗是红色的，上面有黄色的星星，但是大部分孩子没有仔细观察过国旗，也不清楚其代表意义。同时孩子们在电视上也看过升旗仪式，但大部分孩子对升旗时的礼仪不是太了解。五星红旗上的颜色、图案、所在的位置都有其深刻的含义。</w:t>
      </w:r>
      <w:r>
        <w:rPr>
          <w:rFonts w:hint="eastAsia" w:ascii="宋体" w:hAnsi="宋体" w:cs="宋体"/>
          <w:kern w:val="0"/>
          <w:szCs w:val="21"/>
        </w:rPr>
        <w:t>本次活动主要是</w:t>
      </w:r>
      <w:r>
        <w:rPr>
          <w:rFonts w:ascii="宋体" w:hAnsi="宋体" w:cs="宋体"/>
          <w:kern w:val="0"/>
          <w:szCs w:val="21"/>
        </w:rPr>
        <w:t>引导孩子们在观察</w:t>
      </w:r>
      <w:r>
        <w:rPr>
          <w:rFonts w:hint="eastAsia" w:ascii="宋体" w:hAnsi="宋体" w:cs="宋体"/>
          <w:kern w:val="0"/>
          <w:szCs w:val="21"/>
        </w:rPr>
        <w:t>国旗</w:t>
      </w:r>
      <w:r>
        <w:rPr>
          <w:rFonts w:ascii="宋体" w:hAnsi="宋体" w:cs="宋体"/>
          <w:kern w:val="0"/>
          <w:szCs w:val="21"/>
        </w:rPr>
        <w:t>的基础上了解</w:t>
      </w:r>
      <w:r>
        <w:rPr>
          <w:rFonts w:hint="eastAsia" w:ascii="宋体" w:hAnsi="宋体" w:cs="宋体"/>
          <w:kern w:val="0"/>
          <w:szCs w:val="21"/>
        </w:rPr>
        <w:t>其特</w:t>
      </w:r>
      <w:r>
        <w:rPr>
          <w:rFonts w:ascii="宋体" w:hAnsi="宋体" w:cs="宋体"/>
          <w:kern w:val="0"/>
          <w:szCs w:val="21"/>
        </w:rPr>
        <w:t>征和含义</w:t>
      </w:r>
      <w:r>
        <w:rPr>
          <w:rFonts w:hint="eastAsia" w:ascii="宋体" w:hAnsi="宋体" w:cs="宋体"/>
          <w:kern w:val="0"/>
          <w:szCs w:val="21"/>
        </w:rPr>
        <w:t>和升</w:t>
      </w:r>
      <w:r>
        <w:rPr>
          <w:rFonts w:ascii="宋体" w:hAnsi="宋体" w:cs="宋体"/>
          <w:kern w:val="0"/>
          <w:szCs w:val="21"/>
        </w:rPr>
        <w:t>国旗时的礼仪，激发幼儿热爱国旗的情感。</w:t>
      </w: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\Users\Administrator\Desktop\IMG_8386.JPGIMG_8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dministrator\Desktop\IMG_8386.JPGIMG_83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\Users\Administrator\Desktop\IMG_8387.JPGIMG_8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dministrator\Desktop\IMG_8387.JPGIMG_83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\Users\Administrator\Desktop\IMG_8388.JPGIMG_8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dministrator\Desktop\IMG_8388.JPGIMG_83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16" descr="C:\Users\Administrator\Desktop\IMG_8389.JPGIMG_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dministrator\Desktop\IMG_8389.JPGIMG_83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17" descr="C:\Users\Administrator\Desktop\IMG_8390.JPGIMG_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dministrator\Desktop\IMG_8390.JPGIMG_83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18" descr="C:\Users\Administrator\Desktop\IMG_8392.JPGIMG_8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dministrator\Desktop\IMG_8392.JPGIMG_83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小米饭、翅中鹌鹑蛋、上汤娃娃菜、菠菜粉丝汤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b/>
          <w:bCs/>
        </w:rPr>
        <w:t>李成蹊，李天佑，丁昕辰，朱宇乐，邱宇淏，张熙隽、张徐恺，彭钰韩，孙念，唐梦萱，单熙桐，蒋清竹，万明玥，蔡梦恬，李承锴，尹乐岩，陈沐清，陈博宣，孙屹然，蒋荣朔，王子航，裴家骏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高远，祁文晞，朱睿</w:t>
      </w:r>
      <w:r>
        <w:rPr>
          <w:rFonts w:hint="eastAsia"/>
          <w:b/>
          <w:bCs/>
          <w:lang w:eastAsia="zh-CN"/>
        </w:rPr>
        <w:t>；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林伯筱，</w:t>
      </w:r>
      <w:r>
        <w:rPr>
          <w:rFonts w:hint="eastAsia"/>
        </w:rPr>
        <w:t>吃饭过慢</w:t>
      </w:r>
      <w:r>
        <w:rPr>
          <w:rFonts w:hint="eastAsia"/>
          <w:lang w:eastAsia="zh-CN"/>
        </w:rPr>
        <w:t>，不会使用筷子</w:t>
      </w:r>
      <w:r>
        <w:rPr>
          <w:rFonts w:hint="eastAsia"/>
        </w:rPr>
        <w:t>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加强孩子的手臂力量，其中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张徐恺、林伯筱、邵锦宸、朱睿、祁文晞、邱宇淏、尹乐岩、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陈博宣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需进一步加强练习。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6" descr="C:\Users\Administrator\Desktop\IMG_8333.JPGIMG_8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dministrator\Desktop\IMG_8333.JPGIMG_83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7" descr="C:\Users\Administrator\Desktop\IMG_8344.JPGIMG_8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dministrator\Desktop\IMG_8344.JPGIMG_83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5" descr="C:\Users\Administrator\Desktop\IMG_8352.JPGIMG_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dministrator\Desktop\IMG_8352.JPGIMG_83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6" descr="C:\Users\Administrator\Desktop\IMG_8356.JPGIMG_8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dministrator\Desktop\IMG_8356.JPGIMG_83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7" descr="C:\Users\Administrator\Desktop\IMG_8366.JPGIMG_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dministrator\Desktop\IMG_8366.JPGIMG_83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5" descr="C:\Users\Administrator\Desktop\IMG_8378.JPGIMG_8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dministrator\Desktop\IMG_8378.JPGIMG_83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1.请及时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完成安全平台作业。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E139A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9</TotalTime>
  <ScaleCrop>false</ScaleCrop>
  <LinksUpToDate>false</LinksUpToDate>
  <CharactersWithSpaces>528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2023-10-08T05:17:05Z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