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中三班   2023年9月</w:t>
      </w:r>
      <w:r>
        <w:rPr>
          <w:rFonts w:hint="eastAsia" w:ascii="宋体" w:hAnsi="宋体"/>
          <w:color w:val="000000"/>
          <w:szCs w:val="21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日—9月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我升中班了（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在上周的活动中，我们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一起商讨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制定了区域规则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和班级公约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，同时我们还通过自主选择的方式约定了每天的值日生工作。班级中有26位幼儿能够参与到班级规则的制定中；有27位幼儿表示非常愿意参与到值日生工作中，为大家做力所能及的事</w:t>
            </w:r>
            <w:r>
              <w:rPr>
                <w:rFonts w:hint="default"/>
                <w:color w:val="000000"/>
                <w:szCs w:val="21"/>
                <w:lang w:val="en-US" w:eastAsia="zh-CN"/>
              </w:rPr>
              <w:t>......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通过对话我们发现有17位幼儿能够说一说自己在升入中班后，发生了哪些变化，如：我长高了、我会发餐盘、我会用筷子吃饭</w:t>
            </w:r>
            <w:r>
              <w:rPr>
                <w:rFonts w:hint="default"/>
                <w:color w:val="000000"/>
                <w:szCs w:val="21"/>
                <w:lang w:val="en-US" w:eastAsia="zh-CN"/>
              </w:rPr>
              <w:t>......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为了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使幼儿更好地了解自己的变化</w:t>
            </w:r>
            <w:r>
              <w:rPr>
                <w:rFonts w:hint="eastAsia" w:eastAsia="宋体"/>
                <w:color w:val="000000"/>
                <w:szCs w:val="21"/>
              </w:rPr>
              <w:t>，我们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下周的活动主要围绕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说说我自己、画画我自己等</w:t>
            </w:r>
            <w:r>
              <w:rPr>
                <w:rFonts w:hint="eastAsia" w:eastAsia="宋体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感受升入中班后自己的变化，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萌发中班的幼儿自豪感。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 w:cs="宋体"/>
                <w:lang w:val="en-US" w:eastAsia="zh-CN"/>
              </w:rPr>
              <w:t>愿意大胆表述自己的变化，感知升入中班后自己长高了、变得更加能干了。</w:t>
            </w:r>
          </w:p>
          <w:p>
            <w:pPr>
              <w:spacing w:line="280" w:lineRule="exac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了解自己的变化，并能大胆用语言、歌唱等多种形式表达表现，萌发中班的幼儿自豪感。</w:t>
            </w:r>
          </w:p>
        </w:tc>
      </w:tr>
      <w:tr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</w:rPr>
              <w:t>1.主题环境：</w:t>
            </w:r>
            <w:r>
              <w:rPr>
                <w:rFonts w:hint="eastAsia" w:ascii="宋体" w:hAnsi="宋体"/>
                <w:szCs w:val="21"/>
              </w:rPr>
              <w:t>与幼儿一起创设整洁、和谐、温馨、具有班级文化的环境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张贴幼儿自我画像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区域环境：图书区投放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绘本、指偶</w:t>
            </w:r>
            <w:r>
              <w:rPr>
                <w:rFonts w:hint="eastAsia" w:ascii="宋体" w:hAnsi="宋体" w:cs="宋体"/>
                <w:bCs/>
                <w:szCs w:val="21"/>
              </w:rPr>
              <w:t>等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cs="宋体"/>
                <w:bCs/>
                <w:szCs w:val="21"/>
              </w:rPr>
              <w:t>供幼儿阅读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cs="宋体"/>
                <w:szCs w:val="21"/>
              </w:rPr>
              <w:t>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亿童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放大镜、镜子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供幼儿观察、感受自己和同伴的样子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美工区提供各种材质的彩色纸、白乳胶、胶棒、眼睛等材料供幼儿制作自画像。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1.逐步做到认真做自己能做的事情。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2.听到音乐后会迅速收拾好玩具、图书，并爱护它们。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3.能够熟练地盛饭，在成人的提醒下独自使用筷子吃饭。</w:t>
            </w:r>
          </w:p>
        </w:tc>
      </w:tr>
      <w:tr>
        <w:trPr>
          <w:cantSplit/>
          <w:trHeight w:val="192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hint="eastAsia" w:ascii="宋体" w:hAnsi="宋体" w:cs="宋体"/>
                <w:lang w:val="en-US" w:eastAsia="zh-CN"/>
              </w:rPr>
              <w:t>桌面建构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我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hint="eastAsia" w:ascii="宋体" w:hAnsi="宋体" w:cs="宋体"/>
                <w:lang w:val="en-US" w:eastAsia="zh-CN"/>
              </w:rPr>
              <w:t>万能工匠《我喜欢的秋千》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小脚丫 大鞋子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威利不怕黑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手偶游戏；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小人叠叠高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多米诺骨牌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</w:rPr>
              <w:t>亿童拼图等；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绘画《</w:t>
            </w:r>
            <w:r>
              <w:rPr>
                <w:rFonts w:hint="eastAsia" w:ascii="宋体" w:hAnsi="宋体" w:cs="宋体"/>
                <w:lang w:val="en-US" w:eastAsia="zh-CN"/>
              </w:rPr>
              <w:t>我的变化</w:t>
            </w:r>
            <w:r>
              <w:rPr>
                <w:rFonts w:hint="eastAsia" w:ascii="宋体" w:hAnsi="宋体" w:cs="宋体"/>
              </w:rPr>
              <w:t>》、《我</w:t>
            </w:r>
            <w:r>
              <w:rPr>
                <w:rFonts w:hint="eastAsia" w:ascii="宋体" w:hAnsi="宋体" w:cs="宋体"/>
                <w:lang w:val="en-US" w:eastAsia="zh-CN"/>
              </w:rPr>
              <w:t>的朋友</w:t>
            </w:r>
            <w:r>
              <w:rPr>
                <w:rFonts w:hint="eastAsia" w:ascii="宋体" w:hAnsi="宋体" w:cs="宋体"/>
              </w:rPr>
              <w:t>》；彩泥《</w:t>
            </w:r>
            <w:r>
              <w:rPr>
                <w:rFonts w:hint="eastAsia" w:ascii="宋体" w:hAnsi="宋体" w:cs="宋体"/>
                <w:lang w:val="en-US" w:eastAsia="zh-CN"/>
              </w:rPr>
              <w:t>我的自画像</w:t>
            </w:r>
            <w:r>
              <w:rPr>
                <w:rFonts w:hint="eastAsia" w:ascii="宋体" w:hAnsi="宋体" w:cs="宋体"/>
              </w:rPr>
              <w:t>》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自然拼搭《我》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spacing w:line="30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科探区：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我的变化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我的好朋友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</w:rPr>
              <w:t>等；</w:t>
            </w:r>
          </w:p>
          <w:p>
            <w:pPr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关注要点：1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张洁：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魏池竹：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rPr>
          <w:cantSplit/>
          <w:trHeight w:val="11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我真棒   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2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数学：给食物印点子和数字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3.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别说我小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4.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美术：这就是我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      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5.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头发肩膀膝盖脚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             </w:t>
            </w:r>
          </w:p>
        </w:tc>
      </w:tr>
      <w:tr>
        <w:trPr>
          <w:cantSplit/>
          <w:trHeight w:val="1846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有用的筷子、有趣的天平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看谁爬的高、有趣的小车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观察我的变化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张洁、魏池竹、陈蕾   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075C9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D6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1A3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7E0F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1ADA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79E3"/>
    <w:rsid w:val="009C0FE9"/>
    <w:rsid w:val="009C1A87"/>
    <w:rsid w:val="009C2A27"/>
    <w:rsid w:val="009C5B95"/>
    <w:rsid w:val="009C5E02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6F5D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58DE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7FFCC5D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7FF3DE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A8719D5"/>
    <w:rsid w:val="6B4E6A40"/>
    <w:rsid w:val="6B701EFC"/>
    <w:rsid w:val="6C571AC0"/>
    <w:rsid w:val="6CED3A62"/>
    <w:rsid w:val="6DA44F6A"/>
    <w:rsid w:val="6DE45056"/>
    <w:rsid w:val="6E043E55"/>
    <w:rsid w:val="6E7D9E09"/>
    <w:rsid w:val="6E9A5805"/>
    <w:rsid w:val="6F8B7266"/>
    <w:rsid w:val="6FB5B42D"/>
    <w:rsid w:val="6FE18512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6FB68FE"/>
    <w:rsid w:val="78002BF0"/>
    <w:rsid w:val="78D930EC"/>
    <w:rsid w:val="795C61F7"/>
    <w:rsid w:val="7B7A2964"/>
    <w:rsid w:val="7CBD6589"/>
    <w:rsid w:val="7CC82109"/>
    <w:rsid w:val="7D7D6E53"/>
    <w:rsid w:val="7DBDDC15"/>
    <w:rsid w:val="7DFED543"/>
    <w:rsid w:val="7E4B05E8"/>
    <w:rsid w:val="7EDEBF22"/>
    <w:rsid w:val="7EFE38AC"/>
    <w:rsid w:val="7F5820C3"/>
    <w:rsid w:val="7F623E4F"/>
    <w:rsid w:val="7F7F9C77"/>
    <w:rsid w:val="B6DE9798"/>
    <w:rsid w:val="DF93056B"/>
    <w:rsid w:val="EEFE9A8E"/>
    <w:rsid w:val="F31FD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18</TotalTime>
  <ScaleCrop>false</ScaleCrop>
  <LinksUpToDate>false</LinksUpToDate>
  <CharactersWithSpaces>1352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Spoiled丶</cp:lastModifiedBy>
  <cp:lastPrinted>2023-05-19T23:57:00Z</cp:lastPrinted>
  <dcterms:modified xsi:type="dcterms:W3CDTF">2023-09-18T08:00:40Z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C68003B148A6A41527B903658874AB1A_43</vt:lpwstr>
  </property>
</Properties>
</file>