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学生访谈提纲（低段）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你觉得小学生应该做到整洁卫生，不邋遢吗？</w:t>
      </w:r>
      <w:r>
        <w:rPr>
          <w:rFonts w:hint="default"/>
          <w:b w:val="0"/>
          <w:bCs w:val="0"/>
          <w:lang w:eastAsia="zh-CN"/>
        </w:rPr>
        <w:t>你每天能做到吗？</w:t>
      </w:r>
      <w:r>
        <w:rPr>
          <w:rFonts w:hint="eastAsia"/>
          <w:b w:val="0"/>
          <w:bCs w:val="0"/>
          <w:lang w:val="en-US" w:eastAsia="zh-CN"/>
        </w:rPr>
        <w:t>为了达到这个要求，我们</w:t>
      </w:r>
      <w:r>
        <w:rPr>
          <w:rFonts w:hint="default"/>
          <w:b w:val="0"/>
          <w:bCs w:val="0"/>
          <w:lang w:eastAsia="zh-CN"/>
        </w:rPr>
        <w:t>可以做些什么呢？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rPr>
          <w:rFonts w:hint="default"/>
          <w:b w:val="0"/>
          <w:lang w:val="en-US" w:eastAsia="zh-CN"/>
        </w:rPr>
      </w:pPr>
      <w:r>
        <w:rPr>
          <w:rFonts w:hint="default"/>
          <w:b w:val="0"/>
          <w:lang w:eastAsia="zh-CN"/>
        </w:rPr>
        <w:t>唐一珉：小学生应该做到整洁卫生，不邋遢。我每天都能做到爱干净，整洁卫生。为了可以达到这个要求，我每天都会擦桌子，勤洗手，勤换衣。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你觉得你有能力保护自己吗？具体可以怎么做呢？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唐一珉：我有能力保护自己。我具体可以做到不与陌生人说话，不跟陌生人走，不吃陌生人给的东西。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见到老师、同学你会主动问好吗？你又会怎样感谢你的爸爸妈妈呢？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唐一珉：见到老师、同学会主动问好。我会抱抱亲亲爸爸妈妈表示感谢，或者帮爸爸妈妈做些力所能及的事情。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你觉得诚实是不是很重要的品质？你能做到诚实守信吗？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唐一珉：我觉得诚实是很重要的品质。但是有一次我看平板被妈妈发现了，我还撒谎没有承认。但是通过妈妈的教育，我知道这个行为很不好，下次我不会再撒谎了。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看到他人需要帮助，你会怎么做？生活中，你有哪些帮助人的善良举动呢？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唐一珉：我会帮助他人做一些力所能及的事情。有次和妈妈去好朋友家玩，我帮好朋友的妈妈（阿姨）一起拿快递。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你能做到光盘吗？如果教室没人，你有做到主动去关灯或电风扇吗？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唐一珉：我不能做到光盘行动。如果教室没人，我会做到主动关灯。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你喜欢我们的家乡常州吗？如果请你做家乡推荐人，你会推荐什么呢？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唐一珉：我喜欢我的家乡常州。如果请我做家乡推荐人，我会推荐他们去天宁寺宝塔，恐龙园，青果巷，市民广场。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你觉得什么是和平呢？要创造一个和平的世界，我们能做什么？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唐一珉：我觉得和平就是没有战争不会打仗。要创造一个和平的世界，我们可以努力学习，长大为人民立功劳，让自己的祖国变得更加强大。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9E371"/>
    <w:multiLevelType w:val="singleLevel"/>
    <w:tmpl w:val="6D09E3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7420"/>
    <w:rsid w:val="01384D7F"/>
    <w:rsid w:val="52BA33E2"/>
    <w:rsid w:val="5E84084D"/>
    <w:rsid w:val="68C43BFE"/>
    <w:rsid w:val="70FC7420"/>
    <w:rsid w:val="7F0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2023-04-20T12:20:00Z</dcterms:created>
  <dc:creator>sl</dc:creator>
  <cp:lastModifiedBy>sl</cp:lastModifiedBy>
  <dcterms:modified xsi:type="dcterms:W3CDTF">2023-06-14T12:54:11Z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5DBAAF838DF34250B3FD10B2F1D61B84_13</vt:lpwstr>
  </property>
</Properties>
</file>