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7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4854"/>
        <w:gridCol w:w="1680"/>
      </w:tblGrid>
      <w:tr w:rsidR="00C04860" w14:paraId="2800CB3C" w14:textId="77777777" w:rsidTr="004F7644">
        <w:trPr>
          <w:cantSplit/>
          <w:trHeight w:val="851"/>
        </w:trPr>
        <w:tc>
          <w:tcPr>
            <w:tcW w:w="852" w:type="dxa"/>
            <w:vAlign w:val="center"/>
          </w:tcPr>
          <w:p w14:paraId="202072A5" w14:textId="77777777" w:rsidR="00C04860" w:rsidRDefault="00C04860" w:rsidP="004F7644">
            <w:pPr>
              <w:spacing w:line="320" w:lineRule="exact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  <w:r>
              <w:rPr>
                <w:rFonts w:ascii="黑体" w:eastAsia="黑体" w:hAnsi="黑体" w:hint="eastAsia"/>
                <w:b/>
                <w:sz w:val="28"/>
                <w:szCs w:val="28"/>
              </w:rPr>
              <w:t>序号</w:t>
            </w:r>
          </w:p>
        </w:tc>
        <w:tc>
          <w:tcPr>
            <w:tcW w:w="4854" w:type="dxa"/>
            <w:vAlign w:val="center"/>
          </w:tcPr>
          <w:p w14:paraId="17DADE3E" w14:textId="55DBE51D" w:rsidR="00C04860" w:rsidRDefault="00A26FAE" w:rsidP="004F7644">
            <w:pPr>
              <w:spacing w:line="400" w:lineRule="exact"/>
              <w:jc w:val="center"/>
              <w:rPr>
                <w:rFonts w:ascii="黑体" w:eastAsia="黑体" w:hAnsi="黑体" w:hint="eastAsia"/>
                <w:b/>
                <w:sz w:val="28"/>
                <w:szCs w:val="28"/>
              </w:rPr>
            </w:pPr>
            <w:r>
              <w:rPr>
                <w:rFonts w:ascii="黑体" w:eastAsia="黑体" w:hAnsi="黑体" w:hint="eastAsia"/>
                <w:b/>
                <w:sz w:val="28"/>
                <w:szCs w:val="28"/>
              </w:rPr>
              <w:t>阅读书籍名称</w:t>
            </w:r>
          </w:p>
        </w:tc>
        <w:tc>
          <w:tcPr>
            <w:tcW w:w="1680" w:type="dxa"/>
            <w:vAlign w:val="center"/>
          </w:tcPr>
          <w:p w14:paraId="428CA0C7" w14:textId="77777777" w:rsidR="00C04860" w:rsidRDefault="00C04860" w:rsidP="004F7644">
            <w:pPr>
              <w:spacing w:line="320" w:lineRule="exact"/>
              <w:jc w:val="center"/>
              <w:rPr>
                <w:rFonts w:ascii="黑体" w:eastAsia="黑体" w:hAnsi="黑体"/>
                <w:b/>
                <w:sz w:val="28"/>
                <w:szCs w:val="28"/>
              </w:rPr>
            </w:pPr>
            <w:r>
              <w:rPr>
                <w:rFonts w:ascii="黑体" w:eastAsia="黑体" w:hAnsi="黑体" w:hint="eastAsia"/>
                <w:b/>
                <w:sz w:val="28"/>
                <w:szCs w:val="28"/>
              </w:rPr>
              <w:t>页码</w:t>
            </w:r>
          </w:p>
        </w:tc>
      </w:tr>
      <w:tr w:rsidR="00C04860" w14:paraId="10D28C08" w14:textId="77777777" w:rsidTr="004F7644">
        <w:trPr>
          <w:cantSplit/>
          <w:trHeight w:val="851"/>
        </w:trPr>
        <w:tc>
          <w:tcPr>
            <w:tcW w:w="852" w:type="dxa"/>
            <w:vAlign w:val="center"/>
          </w:tcPr>
          <w:p w14:paraId="41818793" w14:textId="77777777" w:rsidR="00C04860" w:rsidRDefault="00C04860" w:rsidP="004F7644">
            <w:pPr>
              <w:spacing w:line="400" w:lineRule="exact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1</w:t>
            </w:r>
          </w:p>
        </w:tc>
        <w:tc>
          <w:tcPr>
            <w:tcW w:w="4854" w:type="dxa"/>
            <w:vAlign w:val="center"/>
          </w:tcPr>
          <w:p w14:paraId="213AF6E2" w14:textId="21A0416D" w:rsidR="00C04860" w:rsidRDefault="00A26FAE" w:rsidP="004F7644">
            <w:pPr>
              <w:spacing w:line="400" w:lineRule="exact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《中国高考评价体系》</w:t>
            </w:r>
          </w:p>
        </w:tc>
        <w:tc>
          <w:tcPr>
            <w:tcW w:w="1680" w:type="dxa"/>
            <w:vAlign w:val="center"/>
          </w:tcPr>
          <w:p w14:paraId="6E1E05D4" w14:textId="77777777" w:rsidR="00C04860" w:rsidRDefault="00C04860" w:rsidP="004F7644">
            <w:pPr>
              <w:spacing w:line="400" w:lineRule="exact"/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:rsidR="00C04860" w14:paraId="3791202E" w14:textId="77777777" w:rsidTr="004F7644">
        <w:trPr>
          <w:cantSplit/>
          <w:trHeight w:val="716"/>
        </w:trPr>
        <w:tc>
          <w:tcPr>
            <w:tcW w:w="852" w:type="dxa"/>
            <w:vAlign w:val="center"/>
          </w:tcPr>
          <w:p w14:paraId="7852C5AD" w14:textId="1BFAA8EC" w:rsidR="00C04860" w:rsidRDefault="00A26FAE" w:rsidP="004F7644">
            <w:pPr>
              <w:spacing w:line="400" w:lineRule="exact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2</w:t>
            </w:r>
          </w:p>
        </w:tc>
        <w:tc>
          <w:tcPr>
            <w:tcW w:w="4854" w:type="dxa"/>
            <w:vAlign w:val="center"/>
          </w:tcPr>
          <w:p w14:paraId="1A767596" w14:textId="76CE39C0" w:rsidR="00C04860" w:rsidRDefault="00A26FAE" w:rsidP="004F7644">
            <w:pPr>
              <w:spacing w:line="400" w:lineRule="exact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《深度学习》</w:t>
            </w:r>
          </w:p>
        </w:tc>
        <w:tc>
          <w:tcPr>
            <w:tcW w:w="1680" w:type="dxa"/>
            <w:vAlign w:val="center"/>
          </w:tcPr>
          <w:p w14:paraId="4D89B928" w14:textId="77777777" w:rsidR="00C04860" w:rsidRDefault="00C04860" w:rsidP="004F7644">
            <w:pPr>
              <w:spacing w:line="400" w:lineRule="exact"/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:rsidR="00C04860" w14:paraId="1D349BE1" w14:textId="77777777" w:rsidTr="004F7644">
        <w:trPr>
          <w:cantSplit/>
          <w:trHeight w:val="716"/>
        </w:trPr>
        <w:tc>
          <w:tcPr>
            <w:tcW w:w="852" w:type="dxa"/>
            <w:vAlign w:val="center"/>
          </w:tcPr>
          <w:p w14:paraId="558C46B9" w14:textId="608A612D" w:rsidR="00C04860" w:rsidRDefault="00A26FAE" w:rsidP="004F7644">
            <w:pPr>
              <w:spacing w:line="400" w:lineRule="exact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3</w:t>
            </w:r>
          </w:p>
        </w:tc>
        <w:tc>
          <w:tcPr>
            <w:tcW w:w="4854" w:type="dxa"/>
            <w:vAlign w:val="center"/>
          </w:tcPr>
          <w:p w14:paraId="01820206" w14:textId="528757EC" w:rsidR="00C04860" w:rsidRDefault="00A26FAE" w:rsidP="004F7644">
            <w:pPr>
              <w:spacing w:line="400" w:lineRule="exact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《追求理解的教学设计》</w:t>
            </w:r>
          </w:p>
        </w:tc>
        <w:tc>
          <w:tcPr>
            <w:tcW w:w="1680" w:type="dxa"/>
            <w:vAlign w:val="center"/>
          </w:tcPr>
          <w:p w14:paraId="73945959" w14:textId="77777777" w:rsidR="00C04860" w:rsidRDefault="00C04860" w:rsidP="004F7644">
            <w:pPr>
              <w:spacing w:line="400" w:lineRule="exact"/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:rsidR="00C04860" w14:paraId="4990E3A7" w14:textId="77777777" w:rsidTr="004F7644">
        <w:trPr>
          <w:cantSplit/>
          <w:trHeight w:val="716"/>
        </w:trPr>
        <w:tc>
          <w:tcPr>
            <w:tcW w:w="852" w:type="dxa"/>
            <w:vAlign w:val="center"/>
          </w:tcPr>
          <w:p w14:paraId="064CBF03" w14:textId="2D44D1E7" w:rsidR="00C04860" w:rsidRDefault="00A26FAE" w:rsidP="004F7644">
            <w:pPr>
              <w:spacing w:line="400" w:lineRule="exact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4</w:t>
            </w:r>
          </w:p>
        </w:tc>
        <w:tc>
          <w:tcPr>
            <w:tcW w:w="4854" w:type="dxa"/>
            <w:vAlign w:val="center"/>
          </w:tcPr>
          <w:p w14:paraId="49489960" w14:textId="66AED1FE" w:rsidR="00C04860" w:rsidRDefault="00A26FAE" w:rsidP="004F7644">
            <w:pPr>
              <w:spacing w:line="400" w:lineRule="exact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《建模式教学》</w:t>
            </w:r>
          </w:p>
        </w:tc>
        <w:tc>
          <w:tcPr>
            <w:tcW w:w="1680" w:type="dxa"/>
            <w:vAlign w:val="center"/>
          </w:tcPr>
          <w:p w14:paraId="0130D610" w14:textId="77777777" w:rsidR="00C04860" w:rsidRDefault="00C04860" w:rsidP="004F7644">
            <w:pPr>
              <w:spacing w:line="400" w:lineRule="exact"/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</w:tbl>
    <w:p w14:paraId="797512C5" w14:textId="3BE72914" w:rsidR="005205B8" w:rsidRDefault="005205B8"/>
    <w:p w14:paraId="2E1FC4A0" w14:textId="13C6F83B" w:rsidR="00C04860" w:rsidRDefault="00C04860"/>
    <w:p w14:paraId="532DBB8F" w14:textId="1C814BC5" w:rsidR="00C04860" w:rsidRDefault="00C04860"/>
    <w:p w14:paraId="274490D8" w14:textId="0C7584DD" w:rsidR="00C04860" w:rsidRDefault="00C04860"/>
    <w:p w14:paraId="1376D653" w14:textId="5108DEEE" w:rsidR="00C04860" w:rsidRDefault="00C04860"/>
    <w:p w14:paraId="5C5D33D0" w14:textId="56D05FED" w:rsidR="00C04860" w:rsidRDefault="00C04860"/>
    <w:p w14:paraId="12FCFAA4" w14:textId="0E281C81" w:rsidR="00C04860" w:rsidRDefault="00C04860"/>
    <w:p w14:paraId="33DA39CF" w14:textId="55E895D6" w:rsidR="00C04860" w:rsidRDefault="00C04860"/>
    <w:p w14:paraId="56C91233" w14:textId="7ACC1819" w:rsidR="00C04860" w:rsidRDefault="00C04860"/>
    <w:p w14:paraId="02C574AA" w14:textId="6C1961B7" w:rsidR="00C04860" w:rsidRDefault="00C04860"/>
    <w:p w14:paraId="24C6A005" w14:textId="72F5B801" w:rsidR="00C04860" w:rsidRDefault="00C04860"/>
    <w:p w14:paraId="57A0F68C" w14:textId="551F402F" w:rsidR="00C04860" w:rsidRDefault="00C04860"/>
    <w:p w14:paraId="2AEE376C" w14:textId="0FD0F6BD" w:rsidR="00C04860" w:rsidRDefault="00C04860"/>
    <w:p w14:paraId="5E967598" w14:textId="4D2A2641" w:rsidR="00C04860" w:rsidRDefault="00C04860"/>
    <w:p w14:paraId="650A63E0" w14:textId="5AA68787" w:rsidR="00C04860" w:rsidRDefault="00C04860"/>
    <w:p w14:paraId="41AA2940" w14:textId="37FD429C" w:rsidR="00C04860" w:rsidRDefault="00C04860"/>
    <w:p w14:paraId="09F123A8" w14:textId="02F1945D" w:rsidR="00C04860" w:rsidRDefault="00C04860"/>
    <w:p w14:paraId="08D56D55" w14:textId="7ED01C89" w:rsidR="00C04860" w:rsidRDefault="00C04860"/>
    <w:p w14:paraId="10E3AF9F" w14:textId="09D514B2" w:rsidR="00C04860" w:rsidRDefault="00C04860"/>
    <w:p w14:paraId="4E87B167" w14:textId="46AD93DC" w:rsidR="00C04860" w:rsidRDefault="00C04860"/>
    <w:p w14:paraId="0C0E37CA" w14:textId="187F0432" w:rsidR="00C04860" w:rsidRDefault="00C04860"/>
    <w:p w14:paraId="5BD0B466" w14:textId="70A59CC5" w:rsidR="00C04860" w:rsidRDefault="00C04860"/>
    <w:p w14:paraId="1C7C2B1A" w14:textId="628E4FE5" w:rsidR="00C04860" w:rsidRDefault="00C04860"/>
    <w:p w14:paraId="089C0107" w14:textId="63E00E2E" w:rsidR="00C04860" w:rsidRDefault="00C04860"/>
    <w:p w14:paraId="258CF419" w14:textId="2B7D2073" w:rsidR="00C04860" w:rsidRDefault="00C04860"/>
    <w:p w14:paraId="7A52AC8C" w14:textId="50B26FB8" w:rsidR="00C04860" w:rsidRDefault="00C04860"/>
    <w:p w14:paraId="6874BF3B" w14:textId="61D92F05" w:rsidR="00C04860" w:rsidRDefault="00C04860"/>
    <w:p w14:paraId="63EDC4EE" w14:textId="33A8D0CD" w:rsidR="00C04860" w:rsidRDefault="00C04860"/>
    <w:p w14:paraId="6E5F295A" w14:textId="53C25C94" w:rsidR="00C04860" w:rsidRDefault="00C04860"/>
    <w:p w14:paraId="62666F68" w14:textId="0ECCDA3A" w:rsidR="00C04860" w:rsidRDefault="00C04860"/>
    <w:p w14:paraId="63DC96B2" w14:textId="208E0A46" w:rsidR="00C04860" w:rsidRDefault="00C04860"/>
    <w:p w14:paraId="042CF095" w14:textId="4B162CBD" w:rsidR="00C04860" w:rsidRDefault="00C04860"/>
    <w:p w14:paraId="2CBF39BC" w14:textId="4D90DD36" w:rsidR="00C04860" w:rsidRDefault="00C04860">
      <w:r>
        <w:rPr>
          <w:noProof/>
        </w:rPr>
        <w:lastRenderedPageBreak/>
        <w:drawing>
          <wp:inline distT="0" distB="0" distL="0" distR="0" wp14:anchorId="5C809043" wp14:editId="1B274BBA">
            <wp:extent cx="5274310" cy="299593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334C3" w14:textId="7A5C2B2C" w:rsidR="00C04860" w:rsidRDefault="00C04860"/>
    <w:p w14:paraId="3CF12282" w14:textId="672CB2F1" w:rsidR="00C04860" w:rsidRDefault="00A26FAE">
      <w:r>
        <w:rPr>
          <w:noProof/>
        </w:rPr>
        <w:drawing>
          <wp:anchor distT="0" distB="0" distL="114300" distR="114300" simplePos="0" relativeHeight="251659264" behindDoc="0" locked="0" layoutInCell="1" allowOverlap="1" wp14:anchorId="5EAC8C2E" wp14:editId="70D134C9">
            <wp:simplePos x="0" y="0"/>
            <wp:positionH relativeFrom="column">
              <wp:posOffset>4011</wp:posOffset>
            </wp:positionH>
            <wp:positionV relativeFrom="paragraph">
              <wp:posOffset>2291982</wp:posOffset>
            </wp:positionV>
            <wp:extent cx="5777100" cy="320040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332" cy="320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E0079B" w14:textId="0666DA31" w:rsidR="00C04860" w:rsidRDefault="00C04860">
      <w:r>
        <w:rPr>
          <w:noProof/>
        </w:rPr>
        <w:lastRenderedPageBreak/>
        <w:drawing>
          <wp:inline distT="0" distB="0" distL="0" distR="0" wp14:anchorId="79F551C3" wp14:editId="602A1E23">
            <wp:extent cx="5274310" cy="315658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3B11F" w14:textId="2D069785" w:rsidR="00A26FAE" w:rsidRDefault="00A26FAE"/>
    <w:p w14:paraId="36256651" w14:textId="03DCC851" w:rsidR="00A26FAE" w:rsidRDefault="00A26FAE">
      <w:pPr>
        <w:rPr>
          <w:rFonts w:hint="eastAsia"/>
        </w:rPr>
      </w:pPr>
      <w:r>
        <w:rPr>
          <w:noProof/>
        </w:rPr>
        <w:drawing>
          <wp:inline distT="0" distB="0" distL="0" distR="0" wp14:anchorId="47FD8C8A" wp14:editId="2D73B8EB">
            <wp:extent cx="5274310" cy="30187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6F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BDAA7F" w14:textId="77777777" w:rsidR="00B30B40" w:rsidRDefault="00B30B40" w:rsidP="00C04860">
      <w:r>
        <w:separator/>
      </w:r>
    </w:p>
  </w:endnote>
  <w:endnote w:type="continuationSeparator" w:id="0">
    <w:p w14:paraId="2B50723B" w14:textId="77777777" w:rsidR="00B30B40" w:rsidRDefault="00B30B40" w:rsidP="00C048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A6B0B6" w14:textId="77777777" w:rsidR="00B30B40" w:rsidRDefault="00B30B40" w:rsidP="00C04860">
      <w:r>
        <w:separator/>
      </w:r>
    </w:p>
  </w:footnote>
  <w:footnote w:type="continuationSeparator" w:id="0">
    <w:p w14:paraId="6976ACEE" w14:textId="77777777" w:rsidR="00B30B40" w:rsidRDefault="00B30B40" w:rsidP="00C048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26A"/>
    <w:rsid w:val="005205B8"/>
    <w:rsid w:val="005D026A"/>
    <w:rsid w:val="00A26FAE"/>
    <w:rsid w:val="00B30B40"/>
    <w:rsid w:val="00C04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18BDB6"/>
  <w15:chartTrackingRefBased/>
  <w15:docId w15:val="{3BE42C6E-0147-4B0F-AB6C-C990E38D2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4860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48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0486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04860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0486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姜 宇</dc:creator>
  <cp:keywords/>
  <dc:description/>
  <cp:lastModifiedBy>姜 宇</cp:lastModifiedBy>
  <cp:revision>2</cp:revision>
  <dcterms:created xsi:type="dcterms:W3CDTF">2023-06-08T09:58:00Z</dcterms:created>
  <dcterms:modified xsi:type="dcterms:W3CDTF">2023-06-08T10:06:00Z</dcterms:modified>
</cp:coreProperties>
</file>