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5.22今日动态</w:t>
      </w:r>
    </w:p>
    <w:p>
      <w:pPr>
        <w:numPr>
          <w:ilvl w:val="0"/>
          <w:numId w:val="1"/>
        </w:numPr>
        <w:jc w:val="both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来园篇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default" w:eastAsia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能够主动和老师打招呼的小朋友有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张佳妮、邓淼、鞠雨恒、李沐冉、张琳晞、吴弈鸣、李雨菲、万慕铄、李宗昊、万晞文、郑丽莎、张轩睿、徐梓皓、陶栀夏、丁雅琦、王梓、陈煦。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default" w:eastAsia="宋体"/>
          <w:b/>
          <w:bCs/>
          <w:sz w:val="28"/>
          <w:szCs w:val="28"/>
          <w:u w:val="none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147320</wp:posOffset>
                </wp:positionV>
                <wp:extent cx="6515100" cy="15240"/>
                <wp:effectExtent l="0" t="0" r="0" b="0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774065" y="2445385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0.7pt;margin-top:11.6pt;height:1.2pt;width:513pt;z-index:251659264;mso-width-relative:page;mso-height-relative:page;" filled="f" stroked="t" coordsize="21600,21600" o:gfxdata="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KErubfUAAAACAEAAA8AAAAAAAAAAQAgAAAAIgAAAGRycy9kb3ducmV2LnhtbFBLAQIU&#10;ABQAAAAIAIdO4kDBzLr59wEAAMIDAAAOAAAAAAAAAAEAIAAAACMBAABkcnMvZTJvRG9jLnhtbFBL&#10;BQYAAAAABgAGAFkBAACMBQAAAAA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400" w:lineRule="exact"/>
        <w:ind w:leftChars="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rFonts w:hint="eastAsia" w:eastAsia="宋体"/>
          <w:b/>
          <w:bCs/>
          <w:sz w:val="28"/>
          <w:szCs w:val="28"/>
          <w:u w:val="none"/>
          <w:lang w:val="en-US" w:eastAsia="zh-CN"/>
        </w:rPr>
        <w:t>二、集体活动篇——综合：塑料瓶可以这样玩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本次活动是以小制作设想为载体，引导孩子把自己设想用塑料制作形象的物体。在集体经验交流分享中，幼儿自由通过带来的塑料瓶的形状、大小仔细观察以及想象设计，所需材料及制作过程进行简单的集体记录。</w:t>
      </w:r>
      <w:r>
        <w:rPr>
          <w:rFonts w:ascii="宋体" w:hAnsi="宋体" w:eastAsia="宋体" w:cs="宋体"/>
          <w:sz w:val="28"/>
          <w:szCs w:val="28"/>
        </w:rPr>
        <w:br w:type="textWrapping"/>
      </w:r>
      <w:r>
        <w:rPr>
          <w:rFonts w:ascii="宋体" w:hAnsi="宋体" w:eastAsia="宋体" w:cs="宋体"/>
          <w:sz w:val="28"/>
          <w:szCs w:val="28"/>
        </w:rPr>
        <w:t>孩子们在前阶段与走廊的塑料制品的碰撞中，自由选择2-3个塑料瓶，并大胆想象，大胆把玩自己喜欢的材料，并与同伴交流了自己喜欢材料的特征及玩法，初步设想运动喜欢材料制作。小班孩子能运用简短的话语表达自己的设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t>能够自主操作，探索瓶子的多种玩法的小朋友有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冯钰源、张佳妮、邓淼、鞠雨恒、李沐冉、张琳晞、李雨萱、吴弈鸣、李雨菲、万慕铄、李宗昊、万晞文、郑丽莎、张轩睿、徐梓皓、陶栀夏、丁雅琦、王梓、陈煦。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240" w:lineRule="auto"/>
        <w:textAlignment w:val="auto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t xml:space="preserve">    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drawing>
          <wp:inline distT="0" distB="0" distL="114300" distR="114300">
            <wp:extent cx="1920240" cy="1440180"/>
            <wp:effectExtent l="0" t="0" r="0" b="7620"/>
            <wp:docPr id="5" name="图片 5" descr="IMG_7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796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t xml:space="preserve"> </w:t>
      </w: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drawing>
          <wp:inline distT="0" distB="0" distL="114300" distR="114300">
            <wp:extent cx="1920240" cy="1440180"/>
            <wp:effectExtent l="0" t="0" r="0" b="7620"/>
            <wp:docPr id="6" name="图片 6" descr="IMG_7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796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t xml:space="preserve"> </w:t>
      </w: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drawing>
          <wp:inline distT="0" distB="0" distL="114300" distR="114300">
            <wp:extent cx="1920240" cy="1440180"/>
            <wp:effectExtent l="0" t="0" r="0" b="7620"/>
            <wp:docPr id="7" name="图片 7" descr="IMG_7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796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240" w:lineRule="auto"/>
        <w:textAlignment w:val="auto"/>
        <w:rPr>
          <w:rFonts w:hint="default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53340</wp:posOffset>
                </wp:positionV>
                <wp:extent cx="6515100" cy="15240"/>
                <wp:effectExtent l="0" t="0" r="0" b="0"/>
                <wp:wrapNone/>
                <wp:docPr id="11" name="直接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3pt;margin-top:4.2pt;height:1.2pt;width:513pt;z-index:251661312;mso-width-relative:page;mso-height-relative:page;" filled="f" stroked="t" coordsize="21600,21600" o:gfxdata="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KbNkqjV&#10;AAAACAEAAA8AAAAAAAAAAQAgAAAAIgAAAGRycy9kb3ducmV2LnhtbFBLAQIUABQAAAAIAIdO4kA5&#10;fxLY6gEAALkDAAAOAAAAAAAAAAEAIAAAACQBAABkcnMvZTJvRG9jLnhtbFBLBQYAAAAABgAGAFkB&#10;AACABQAAAAA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三</w:t>
      </w:r>
      <w:r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  <w:t>、区域游戏篇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娃娃家：邓淼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益智区：张琳晞、李雨萱、万晞文、陈煦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科探区：鞠雨恒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美工区：张佳妮、吴弈鸣、徐梓皓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地面建构区：王梓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桌面建构区：冯钰源、万慕铄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万能工匠：张轩睿、李沐冉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走廊区：丁雅琦、陶栀夏</w:t>
      </w:r>
    </w:p>
    <w:tbl>
      <w:tblPr>
        <w:tblStyle w:val="3"/>
        <w:tblpPr w:leftFromText="180" w:rightFromText="180" w:vertAnchor="text" w:horzAnchor="page" w:tblpX="715" w:tblpY="48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0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6" name="图片 16" descr="IMG_7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95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7" name="图片 17" descr="IMG_7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95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8" name="图片 18" descr="IMG_7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9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" w:hRule="atLeast"/>
        </w:trPr>
        <w:tc>
          <w:tcPr>
            <w:tcW w:w="356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t>科探区</w:t>
            </w:r>
          </w:p>
        </w:tc>
        <w:tc>
          <w:tcPr>
            <w:tcW w:w="3561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t>万能工匠区</w:t>
            </w:r>
          </w:p>
        </w:tc>
        <w:tc>
          <w:tcPr>
            <w:tcW w:w="3561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0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9" name="图片 19" descr="IMG_7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9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0" name="图片 20" descr="IMG_7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95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1" name="图片 21" descr="IMG_7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96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356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t>益智区</w:t>
            </w:r>
          </w:p>
        </w:tc>
        <w:tc>
          <w:tcPr>
            <w:tcW w:w="3561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t>桌面建构区</w:t>
            </w:r>
          </w:p>
        </w:tc>
        <w:tc>
          <w:tcPr>
            <w:tcW w:w="3561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t>地面建构区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00" w:lineRule="exact"/>
        <w:ind w:firstLine="562" w:firstLineChars="200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  <w:t>四、生活篇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00" w:lineRule="exact"/>
        <w:ind w:firstLine="56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1.午餐情况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default"/>
          <w:b/>
          <w:bCs/>
          <w:color w:val="auto"/>
          <w:sz w:val="28"/>
          <w:szCs w:val="28"/>
          <w:u w:val="single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今天午饭吃的是土豆牛肉和菠菜炒蘑菇，吃的是玉米饭，喝的是丝瓜鸡蛋汤。能够全部吃完的小朋友有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冯钰源、张佳妮、邓淼、鞠雨恒、李沐冉、张琳晞、李雨萱、吴弈鸣、李雨菲、万慕铄、李宗昊、万晞文、郑丽莎、徐梓皓、陶栀夏、丁雅琦、王梓、陈煦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default"/>
          <w:b/>
          <w:bCs/>
          <w:color w:val="auto"/>
          <w:sz w:val="28"/>
          <w:szCs w:val="28"/>
          <w:u w:val="single"/>
          <w:lang w:val="en-US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t>在一点前睡着的小朋友有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冯钰源、张佳妮、邓淼、鞠雨恒、李沐冉、张琳晞、李雨萱、吴弈鸣、万慕铄、李宗昊、万晞文、徐梓皓、陶栀夏、丁雅琦、王梓、陈煦、张轩睿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236220</wp:posOffset>
                </wp:positionV>
                <wp:extent cx="6515100" cy="15240"/>
                <wp:effectExtent l="0" t="0" r="0" b="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7.15pt;margin-top:18.6pt;height:1.2pt;width:513pt;z-index:251660288;mso-width-relative:page;mso-height-relative:page;" filled="f" stroked="t" coordsize="21600,21600" o:gfxdata="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Cb/GE4&#10;1gAAAAkBAAAPAAAAAAAAAAEAIAAAACIAAABkcnMvZG93bnJldi54bWxQSwECFAAUAAAACACHTuJA&#10;2+2bb+oBAAC5AwAADgAAAAAAAAABACAAAAAlAQAAZHJzL2Uyb0RvYy54bWxQSwUGAAAAAAYABgBZ&#10;AQAAgQUAAAAA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ind w:firstLine="562" w:firstLineChars="200"/>
        <w:jc w:val="both"/>
        <w:rPr>
          <w:rFonts w:hint="eastAsia" w:eastAsiaTheme="minor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友情提醒：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1.近期流感爆发，请大家尽量不要带孩子去人员密集的场所，外出佩戴好口罩。</w:t>
      </w:r>
      <w:bookmarkStart w:id="0" w:name="_GoBack"/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59E47DA"/>
    <w:multiLevelType w:val="singleLevel"/>
    <w:tmpl w:val="F59E47D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Y3YjU3OGJhNDBkZjNiYzJkMzE4YzJmMzNkM2RiOTAifQ=="/>
  </w:docVars>
  <w:rsids>
    <w:rsidRoot w:val="62FF13F0"/>
    <w:rsid w:val="004C48F6"/>
    <w:rsid w:val="00B26349"/>
    <w:rsid w:val="07DA6DA5"/>
    <w:rsid w:val="0B607ABD"/>
    <w:rsid w:val="0E3E269F"/>
    <w:rsid w:val="0ED05C28"/>
    <w:rsid w:val="0F9303EC"/>
    <w:rsid w:val="0FE05252"/>
    <w:rsid w:val="0FFC54D7"/>
    <w:rsid w:val="10496BDF"/>
    <w:rsid w:val="12874FB6"/>
    <w:rsid w:val="13EA2F25"/>
    <w:rsid w:val="14F812BB"/>
    <w:rsid w:val="165B4E1B"/>
    <w:rsid w:val="199D4D2A"/>
    <w:rsid w:val="1A143C1D"/>
    <w:rsid w:val="1A302E8E"/>
    <w:rsid w:val="1A534654"/>
    <w:rsid w:val="1BA535D6"/>
    <w:rsid w:val="1DA055AD"/>
    <w:rsid w:val="1DE1319C"/>
    <w:rsid w:val="1E810ABB"/>
    <w:rsid w:val="1F7E03C6"/>
    <w:rsid w:val="2096010F"/>
    <w:rsid w:val="210146C8"/>
    <w:rsid w:val="22226EB5"/>
    <w:rsid w:val="23747727"/>
    <w:rsid w:val="28852506"/>
    <w:rsid w:val="2B2A068A"/>
    <w:rsid w:val="2BDE4A8E"/>
    <w:rsid w:val="2D2C76B3"/>
    <w:rsid w:val="2E6B2A07"/>
    <w:rsid w:val="2F130A19"/>
    <w:rsid w:val="2F136CE2"/>
    <w:rsid w:val="2FB66E68"/>
    <w:rsid w:val="30B541AB"/>
    <w:rsid w:val="31E263AA"/>
    <w:rsid w:val="32E06F12"/>
    <w:rsid w:val="32E86470"/>
    <w:rsid w:val="34723806"/>
    <w:rsid w:val="3ADB44C6"/>
    <w:rsid w:val="3B1A0544"/>
    <w:rsid w:val="3C2E6C6E"/>
    <w:rsid w:val="3C6F5DAF"/>
    <w:rsid w:val="3CD43181"/>
    <w:rsid w:val="3D1843F4"/>
    <w:rsid w:val="3DFF0190"/>
    <w:rsid w:val="3F561E44"/>
    <w:rsid w:val="45DF0C7B"/>
    <w:rsid w:val="476F4D3D"/>
    <w:rsid w:val="49CB089C"/>
    <w:rsid w:val="4ADD6220"/>
    <w:rsid w:val="4C8E6E60"/>
    <w:rsid w:val="4FBB5100"/>
    <w:rsid w:val="50CF2200"/>
    <w:rsid w:val="50FC394D"/>
    <w:rsid w:val="52A7754F"/>
    <w:rsid w:val="53145346"/>
    <w:rsid w:val="53C77D72"/>
    <w:rsid w:val="553A32FB"/>
    <w:rsid w:val="587312DF"/>
    <w:rsid w:val="59602CFD"/>
    <w:rsid w:val="599962AE"/>
    <w:rsid w:val="5A39408F"/>
    <w:rsid w:val="5B203A17"/>
    <w:rsid w:val="60517246"/>
    <w:rsid w:val="62FF13F0"/>
    <w:rsid w:val="631516CB"/>
    <w:rsid w:val="64920BDA"/>
    <w:rsid w:val="64CD379E"/>
    <w:rsid w:val="6788257F"/>
    <w:rsid w:val="68151DD7"/>
    <w:rsid w:val="68E479CC"/>
    <w:rsid w:val="68E85097"/>
    <w:rsid w:val="6F092D09"/>
    <w:rsid w:val="6F257BAA"/>
    <w:rsid w:val="6F3C0A32"/>
    <w:rsid w:val="70254306"/>
    <w:rsid w:val="70941E9A"/>
    <w:rsid w:val="71385160"/>
    <w:rsid w:val="7151234A"/>
    <w:rsid w:val="7623296F"/>
    <w:rsid w:val="7676427C"/>
    <w:rsid w:val="783A1EF3"/>
    <w:rsid w:val="7906221F"/>
    <w:rsid w:val="7C5D1E8A"/>
    <w:rsid w:val="7F6A751F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697</Words>
  <Characters>704</Characters>
  <Lines>0</Lines>
  <Paragraphs>0</Paragraphs>
  <TotalTime>1</TotalTime>
  <ScaleCrop>false</ScaleCrop>
  <LinksUpToDate>false</LinksUpToDate>
  <CharactersWithSpaces>714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x喵p</cp:lastModifiedBy>
  <cp:lastPrinted>2023-03-12T23:56:00Z</cp:lastPrinted>
  <dcterms:modified xsi:type="dcterms:W3CDTF">2023-05-22T04:52:21Z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508DBA0DA4624FB6A9449F2B9F4DDCAF_13</vt:lpwstr>
  </property>
</Properties>
</file>