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tLeast"/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西阆苑</w:t>
      </w:r>
      <w:r>
        <w:rPr>
          <w:rFonts w:hint="eastAsia"/>
          <w:b/>
          <w:bCs/>
          <w:sz w:val="44"/>
          <w:szCs w:val="44"/>
          <w:lang w:val="en-US" w:eastAsia="zh-Hans"/>
        </w:rPr>
        <w:t>中</w:t>
      </w:r>
      <w:r>
        <w:rPr>
          <w:rFonts w:hint="eastAsia"/>
          <w:b/>
          <w:bCs/>
          <w:sz w:val="44"/>
          <w:szCs w:val="44"/>
        </w:rPr>
        <w:t>三班今日动态</w:t>
      </w:r>
    </w:p>
    <w:p>
      <w:pPr>
        <w:spacing w:line="360" w:lineRule="atLeast"/>
        <w:jc w:val="center"/>
        <w:rPr>
          <w:rFonts w:hint="eastAsia" w:eastAsiaTheme="minorEastAsia"/>
          <w:b/>
          <w:bCs/>
          <w:sz w:val="28"/>
          <w:szCs w:val="28"/>
          <w:lang w:val="en-US" w:eastAsia="zh-Hans"/>
        </w:rPr>
      </w:pPr>
      <w:r>
        <w:rPr>
          <w:rFonts w:hint="eastAsia"/>
          <w:b/>
          <w:bCs/>
          <w:sz w:val="28"/>
          <w:szCs w:val="28"/>
        </w:rPr>
        <w:t>202</w:t>
      </w:r>
      <w:r>
        <w:rPr>
          <w:rFonts w:hint="default"/>
          <w:b/>
          <w:bCs/>
          <w:sz w:val="28"/>
          <w:szCs w:val="28"/>
        </w:rPr>
        <w:t>3</w:t>
      </w:r>
      <w:r>
        <w:rPr>
          <w:rFonts w:hint="eastAsia"/>
          <w:b/>
          <w:bCs/>
          <w:sz w:val="28"/>
          <w:szCs w:val="28"/>
        </w:rPr>
        <w:t>年</w:t>
      </w:r>
      <w:r>
        <w:rPr>
          <w:rFonts w:hint="default"/>
          <w:b/>
          <w:bCs/>
          <w:sz w:val="28"/>
          <w:szCs w:val="28"/>
        </w:rPr>
        <w:t>5</w:t>
      </w:r>
      <w:r>
        <w:rPr>
          <w:rFonts w:hint="eastAsia"/>
          <w:b/>
          <w:bCs/>
          <w:sz w:val="28"/>
          <w:szCs w:val="28"/>
        </w:rPr>
        <w:t>月</w:t>
      </w:r>
      <w:r>
        <w:rPr>
          <w:rFonts w:hint="default"/>
          <w:b/>
          <w:bCs/>
          <w:sz w:val="28"/>
          <w:szCs w:val="28"/>
        </w:rPr>
        <w:t>9</w:t>
      </w:r>
      <w:r>
        <w:rPr>
          <w:rFonts w:hint="eastAsia"/>
          <w:b/>
          <w:bCs/>
          <w:sz w:val="28"/>
          <w:szCs w:val="28"/>
        </w:rPr>
        <w:t xml:space="preserve">日 </w:t>
      </w:r>
      <w:r>
        <w:rPr>
          <w:rFonts w:hint="eastAsia"/>
          <w:b/>
          <w:bCs/>
          <w:sz w:val="28"/>
          <w:szCs w:val="28"/>
          <w:lang w:val="en-US" w:eastAsia="zh-Hans"/>
        </w:rPr>
        <w:t>晴</w:t>
      </w:r>
    </w:p>
    <w:p>
      <w:pPr>
        <w:spacing w:line="360" w:lineRule="atLeast"/>
        <w:rPr>
          <w:rFonts w:hint="default" w:eastAsiaTheme="minorEastAsia"/>
          <w:b/>
          <w:bCs/>
          <w:szCs w:val="21"/>
          <w:lang w:val="en-US" w:eastAsia="zh-Hans"/>
        </w:rPr>
      </w:pPr>
      <w:r>
        <w:rPr>
          <w:rFonts w:hint="eastAsia"/>
          <w:b/>
          <w:bCs/>
          <w:szCs w:val="21"/>
        </w:rPr>
        <w:t>出勤：今天来园人数</w:t>
      </w:r>
      <w:r>
        <w:rPr>
          <w:rFonts w:hint="default"/>
          <w:b/>
          <w:bCs/>
          <w:szCs w:val="21"/>
        </w:rPr>
        <w:t>3</w:t>
      </w:r>
      <w:r>
        <w:rPr>
          <w:rFonts w:hint="default"/>
          <w:b/>
          <w:bCs/>
          <w:szCs w:val="21"/>
        </w:rPr>
        <w:t>3</w:t>
      </w:r>
      <w:r>
        <w:rPr>
          <w:rFonts w:hint="eastAsia"/>
          <w:b/>
          <w:bCs/>
          <w:szCs w:val="21"/>
        </w:rPr>
        <w:t>人</w:t>
      </w:r>
      <w:r>
        <w:rPr>
          <w:rFonts w:hint="eastAsia"/>
          <w:b/>
          <w:bCs/>
          <w:szCs w:val="21"/>
          <w:lang w:eastAsia="zh-Hans"/>
        </w:rPr>
        <w:t>，</w:t>
      </w:r>
      <w:r>
        <w:rPr>
          <w:rFonts w:hint="eastAsia"/>
          <w:b/>
          <w:bCs/>
          <w:szCs w:val="21"/>
          <w:lang w:val="en-US" w:eastAsia="zh-Hans"/>
        </w:rPr>
        <w:t>请假</w:t>
      </w:r>
      <w:r>
        <w:rPr>
          <w:rFonts w:hint="default"/>
          <w:b/>
          <w:bCs/>
          <w:szCs w:val="21"/>
          <w:lang w:eastAsia="zh-Hans"/>
        </w:rPr>
        <w:t>0</w:t>
      </w:r>
      <w:bookmarkStart w:id="0" w:name="_GoBack"/>
      <w:bookmarkEnd w:id="0"/>
      <w:r>
        <w:rPr>
          <w:rFonts w:hint="eastAsia"/>
          <w:b/>
          <w:bCs/>
          <w:szCs w:val="21"/>
          <w:lang w:val="en-US" w:eastAsia="zh-Hans"/>
        </w:rPr>
        <w:t>人。</w:t>
      </w:r>
    </w:p>
    <w:p>
      <w:pPr>
        <w:numPr>
          <w:ilvl w:val="0"/>
          <w:numId w:val="1"/>
        </w:numPr>
        <w:spacing w:line="360" w:lineRule="atLeast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晨间来园：</w:t>
      </w:r>
    </w:p>
    <w:p>
      <w:pPr>
        <w:spacing w:line="360" w:lineRule="atLeast"/>
        <w:ind w:firstLine="420"/>
      </w:pPr>
      <w:r>
        <w:rPr>
          <w:rFonts w:hint="eastAsia"/>
          <w:lang w:val="en-US" w:eastAsia="zh-Hans"/>
        </w:rPr>
        <w:t>小满</w:t>
      </w:r>
      <w:r>
        <w:rPr>
          <w:rFonts w:hint="eastAsia"/>
        </w:rPr>
        <w:t>第一个到教室，来到教室后就主动和老师打招呼哦；</w:t>
      </w:r>
    </w:p>
    <w:p>
      <w:pPr>
        <w:spacing w:line="360" w:lineRule="atLeast"/>
        <w:ind w:firstLine="420"/>
      </w:pPr>
      <w:r>
        <w:rPr>
          <w:rFonts w:hint="eastAsia"/>
          <w:lang w:val="en-US" w:eastAsia="zh-Hans"/>
        </w:rPr>
        <w:t>朱嘉懿</w:t>
      </w:r>
      <w:r>
        <w:rPr>
          <w:rFonts w:hint="eastAsia"/>
        </w:rPr>
        <w:t>和老师打完招呼后，主动将水杯放在水杯架上；</w:t>
      </w:r>
    </w:p>
    <w:p>
      <w:pPr>
        <w:spacing w:line="360" w:lineRule="atLeast"/>
        <w:ind w:firstLine="420"/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曾昱栋来到第一件事情就是在门口的签到本上签到；</w:t>
      </w:r>
    </w:p>
    <w:p>
      <w:pPr>
        <w:spacing w:line="360" w:lineRule="atLeast"/>
        <w:ind w:firstLine="420"/>
        <w:rPr>
          <w:rFonts w:hint="default"/>
          <w:lang w:val="en-US" w:eastAsia="zh-Hans"/>
        </w:rPr>
      </w:pPr>
      <w:r>
        <w:rPr>
          <w:rFonts w:hint="eastAsia"/>
          <w:lang w:val="en-US" w:eastAsia="zh-Hans"/>
        </w:rPr>
        <w:t>高铠宸自己喝完牛奶之后把杯子放好擦嘴巴；</w:t>
      </w:r>
    </w:p>
    <w:p>
      <w:pPr>
        <w:spacing w:line="360" w:lineRule="atLeast"/>
        <w:ind w:firstLine="420"/>
        <w:rPr>
          <w:rFonts w:hint="eastAsia"/>
        </w:rPr>
      </w:pPr>
      <w:r>
        <w:rPr>
          <w:rFonts w:hint="eastAsia"/>
          <w:lang w:val="en-US" w:eastAsia="zh-Hans"/>
        </w:rPr>
        <w:t>韩峻宇</w:t>
      </w:r>
      <w:r>
        <w:rPr>
          <w:rFonts w:hint="eastAsia"/>
        </w:rPr>
        <w:t>喝完牛奶主动将椅子塞进桌子内，然后轻轻的放好杯子。</w:t>
      </w:r>
    </w:p>
    <w:p>
      <w:pPr>
        <w:spacing w:line="360" w:lineRule="atLeast"/>
        <w:ind w:firstLine="420"/>
        <w:rPr>
          <w:rFonts w:hint="default" w:eastAsiaTheme="minorEastAsia"/>
          <w:lang w:val="en-US" w:eastAsia="zh-Hans"/>
        </w:rPr>
      </w:pPr>
      <w:r>
        <w:rPr>
          <w:rFonts w:hint="eastAsia"/>
          <w:lang w:val="en-US" w:eastAsia="zh-Hans"/>
        </w:rPr>
        <w:t>岑沐夏喝完牛奶主动去贴好标记进入区域进行游戏。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71" w:type="dxa"/>
          </w:tcPr>
          <w:p>
            <w:pPr>
              <w:spacing w:line="360" w:lineRule="atLeast"/>
            </w:pPr>
            <w:r>
              <w:rPr>
                <w:rFonts w:hint="eastAsia"/>
              </w:rPr>
              <w:drawing>
                <wp:inline distT="0" distB="0" distL="114300" distR="114300">
                  <wp:extent cx="1841500" cy="1381125"/>
                  <wp:effectExtent l="0" t="0" r="12700" b="15875"/>
                  <wp:docPr id="31" name="图片 31" descr="/Users/mac/Desktop/IMG_9232.JPGIMG_9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/Users/mac/Desktop/IMG_9232.JPGIMG_923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spacing w:line="360" w:lineRule="atLeast"/>
            </w:pPr>
            <w:r>
              <w:rPr>
                <w:rFonts w:hint="eastAsia"/>
              </w:rPr>
              <w:drawing>
                <wp:inline distT="0" distB="0" distL="114300" distR="114300">
                  <wp:extent cx="1841500" cy="1381125"/>
                  <wp:effectExtent l="0" t="0" r="12700" b="15875"/>
                  <wp:docPr id="32" name="图片 32" descr="/Users/mac/Desktop/IMG_9233.JPGIMG_9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/Users/mac/Desktop/IMG_9233.JPGIMG_923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7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spacing w:line="360" w:lineRule="atLeast"/>
            </w:pPr>
            <w:r>
              <w:rPr>
                <w:rFonts w:hint="eastAsia"/>
              </w:rPr>
              <w:drawing>
                <wp:inline distT="0" distB="0" distL="114300" distR="114300">
                  <wp:extent cx="1841500" cy="1381125"/>
                  <wp:effectExtent l="0" t="0" r="12700" b="15875"/>
                  <wp:docPr id="33" name="图片 33" descr="/Users/mac/Desktop/IMG_9231.JPGIMG_9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/Users/mac/Desktop/IMG_9231.JPGIMG_923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2134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71" w:type="dxa"/>
          </w:tcPr>
          <w:p>
            <w:pPr>
              <w:spacing w:line="360" w:lineRule="atLeast"/>
            </w:pPr>
            <w:r>
              <w:rPr>
                <w:rFonts w:hint="eastAsia"/>
              </w:rPr>
              <w:drawing>
                <wp:inline distT="0" distB="0" distL="114300" distR="114300">
                  <wp:extent cx="1841500" cy="1381125"/>
                  <wp:effectExtent l="0" t="0" r="12700" b="15875"/>
                  <wp:docPr id="34" name="图片 34" descr="/Users/mac/Desktop/IMG_9228.JPGIMG_9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/Users/mac/Desktop/IMG_9228.JPGIMG_922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spacing w:line="360" w:lineRule="atLeast"/>
            </w:pPr>
            <w:r>
              <w:rPr>
                <w:rFonts w:hint="eastAsia"/>
              </w:rPr>
              <w:drawing>
                <wp:inline distT="0" distB="0" distL="114300" distR="114300">
                  <wp:extent cx="1841500" cy="1381125"/>
                  <wp:effectExtent l="0" t="0" r="12700" b="15875"/>
                  <wp:docPr id="35" name="图片 35" descr="/Users/mac/Desktop/IMG_9229.JPGIMG_9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/Users/mac/Desktop/IMG_9229.JPGIMG_9229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spacing w:line="360" w:lineRule="atLeast"/>
            </w:pPr>
            <w:r>
              <w:rPr>
                <w:rFonts w:hint="eastAsia"/>
              </w:rPr>
              <w:drawing>
                <wp:inline distT="0" distB="0" distL="114300" distR="114300">
                  <wp:extent cx="1841500" cy="1381125"/>
                  <wp:effectExtent l="0" t="0" r="12700" b="15875"/>
                  <wp:docPr id="36" name="图片 36" descr="/Users/mac/Desktop/IMG_9230.JPGIMG_9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 descr="/Users/mac/Desktop/IMG_9230.JPGIMG_923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360" w:lineRule="atLeast"/>
        <w:jc w:val="left"/>
        <w:rPr>
          <w:b/>
          <w:bCs/>
          <w:sz w:val="24"/>
        </w:rPr>
      </w:pPr>
    </w:p>
    <w:p>
      <w:pPr>
        <w:spacing w:line="360" w:lineRule="atLeast"/>
        <w:jc w:val="left"/>
        <w:rPr>
          <w:rFonts w:hint="default" w:eastAsiaTheme="minorEastAsia"/>
          <w:b/>
          <w:bCs/>
          <w:sz w:val="24"/>
          <w:lang w:val="en-US" w:eastAsia="zh-Hans"/>
        </w:rPr>
      </w:pPr>
      <w:r>
        <w:rPr>
          <w:rFonts w:hint="eastAsia"/>
          <w:b/>
          <w:bCs/>
          <w:sz w:val="24"/>
        </w:rPr>
        <w:t>二、</w:t>
      </w:r>
      <w:r>
        <w:rPr>
          <w:rFonts w:hint="eastAsia"/>
          <w:b/>
          <w:bCs/>
          <w:sz w:val="24"/>
          <w:lang w:val="en-US" w:eastAsia="zh-Hans"/>
        </w:rPr>
        <w:t>户外</w:t>
      </w:r>
      <w:r>
        <w:rPr>
          <w:rFonts w:hint="eastAsia"/>
          <w:b/>
          <w:bCs/>
          <w:sz w:val="24"/>
        </w:rPr>
        <w:t>活动</w:t>
      </w:r>
    </w:p>
    <w:p>
      <w:pPr>
        <w:spacing w:line="360" w:lineRule="atLeast"/>
        <w:ind w:firstLine="420"/>
        <w:jc w:val="left"/>
        <w:rPr>
          <w:rFonts w:hint="default" w:eastAsiaTheme="minorEastAsia"/>
          <w:lang w:val="en-US" w:eastAsia="zh-Hans"/>
        </w:rPr>
      </w:pPr>
      <w:r>
        <w:rPr>
          <w:rFonts w:hint="eastAsia"/>
          <w:lang w:val="en-US" w:eastAsia="zh-Hans"/>
        </w:rPr>
        <w:t>户外游戏时间，孩子们都选择了自己喜欢的户外场地进行游戏，让我们一起看看他们的快乐与精彩瞬间吧！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3"/>
        <w:gridCol w:w="3176"/>
        <w:gridCol w:w="31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53" w:type="dxa"/>
          </w:tcPr>
          <w:p>
            <w:pPr>
              <w:spacing w:line="360" w:lineRule="atLeast"/>
              <w:jc w:val="left"/>
            </w:pPr>
            <w:r>
              <w:drawing>
                <wp:inline distT="0" distB="0" distL="114300" distR="114300">
                  <wp:extent cx="1864360" cy="1398270"/>
                  <wp:effectExtent l="0" t="0" r="0" b="0"/>
                  <wp:docPr id="22" name="图片 22" descr="/Users/mac/Desktop/IMG_9202.JPGIMG_9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/Users/mac/Desktop/IMG_9202.JPGIMG_920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4993" cy="1398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6" w:type="dxa"/>
          </w:tcPr>
          <w:p>
            <w:pPr>
              <w:spacing w:line="360" w:lineRule="atLeast"/>
              <w:jc w:val="left"/>
            </w:pPr>
            <w:r>
              <w:drawing>
                <wp:inline distT="0" distB="0" distL="114300" distR="114300">
                  <wp:extent cx="1866900" cy="1400175"/>
                  <wp:effectExtent l="0" t="0" r="12700" b="22225"/>
                  <wp:docPr id="23" name="图片 23" descr="/Users/mac/Desktop/IMG_9204.JPGIMG_9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/Users/mac/Desktop/IMG_9204.JPGIMG_920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1400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6" w:type="dxa"/>
          </w:tcPr>
          <w:p>
            <w:pPr>
              <w:spacing w:line="360" w:lineRule="atLeast"/>
              <w:jc w:val="left"/>
            </w:pPr>
            <w:r>
              <w:drawing>
                <wp:inline distT="0" distB="0" distL="114300" distR="114300">
                  <wp:extent cx="1866900" cy="1400175"/>
                  <wp:effectExtent l="0" t="0" r="12700" b="22225"/>
                  <wp:docPr id="24" name="图片 24" descr="/Users/mac/Desktop/IMG_9203.JPGIMG_9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/Users/mac/Desktop/IMG_9203.JPGIMG_920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1400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1" w:hRule="atLeast"/>
        </w:trPr>
        <w:tc>
          <w:tcPr>
            <w:tcW w:w="3153" w:type="dxa"/>
          </w:tcPr>
          <w:p>
            <w:pPr>
              <w:spacing w:line="360" w:lineRule="atLeast"/>
            </w:pPr>
            <w:r>
              <w:rPr>
                <w:rFonts w:hint="eastAsia"/>
              </w:rPr>
              <w:drawing>
                <wp:inline distT="0" distB="0" distL="114300" distR="114300">
                  <wp:extent cx="0" cy="0"/>
                  <wp:effectExtent l="0" t="0" r="0" b="0"/>
                  <wp:docPr id="42" name="图片 42" descr="QQ图片202204211218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42" descr="QQ图片20220421121808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</w:rPr>
              <w:drawing>
                <wp:inline distT="0" distB="0" distL="114300" distR="114300">
                  <wp:extent cx="1846580" cy="1384935"/>
                  <wp:effectExtent l="0" t="0" r="7620" b="12065"/>
                  <wp:docPr id="44" name="图片 44" descr="/Users/mac/Desktop/IMG_9206.JPGIMG_9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44" descr="/Users/mac/Desktop/IMG_9206.JPGIMG_920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6580" cy="1384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6" w:type="dxa"/>
          </w:tcPr>
          <w:p>
            <w:pPr>
              <w:spacing w:line="360" w:lineRule="atLeast"/>
            </w:pPr>
            <w:r>
              <w:rPr>
                <w:rFonts w:hint="eastAsia"/>
              </w:rPr>
              <w:drawing>
                <wp:inline distT="0" distB="0" distL="114300" distR="114300">
                  <wp:extent cx="1871980" cy="1403985"/>
                  <wp:effectExtent l="0" t="0" r="7620" b="18415"/>
                  <wp:docPr id="49" name="图片 49" descr="/Users/mac/Desktop/IMG_9205.JPGIMG_9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49" descr="/Users/mac/Desktop/IMG_9205.JPGIMG_920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980" cy="1403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6" w:type="dxa"/>
          </w:tcPr>
          <w:p>
            <w:pPr>
              <w:spacing w:line="360" w:lineRule="atLeast"/>
            </w:pPr>
            <w:r>
              <w:rPr>
                <w:rFonts w:hint="eastAsia"/>
              </w:rPr>
              <w:drawing>
                <wp:inline distT="0" distB="0" distL="114300" distR="114300">
                  <wp:extent cx="1718310" cy="1433195"/>
                  <wp:effectExtent l="0" t="0" r="8890" b="14605"/>
                  <wp:docPr id="45" name="图片 45" descr="/Users/mac/Desktop/IMG_9208.JPGIMG_9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45" descr="/Users/mac/Desktop/IMG_9208.JPGIMG_920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8310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360" w:lineRule="atLeast"/>
      </w:pPr>
    </w:p>
    <w:p>
      <w:pPr>
        <w:numPr>
          <w:ilvl w:val="0"/>
          <w:numId w:val="1"/>
        </w:numPr>
        <w:spacing w:line="360" w:lineRule="atLeast"/>
        <w:ind w:left="210" w:leftChars="0" w:firstLine="0" w:firstLineChars="0"/>
        <w:jc w:val="left"/>
        <w:rPr>
          <w:rFonts w:hint="eastAsia"/>
          <w:b/>
          <w:bCs/>
          <w:sz w:val="24"/>
          <w:lang w:val="en-US" w:eastAsia="zh-Hans"/>
        </w:rPr>
      </w:pPr>
      <w:r>
        <w:rPr>
          <w:rFonts w:hint="eastAsia"/>
          <w:b/>
          <w:bCs/>
          <w:sz w:val="24"/>
          <w:lang w:val="en-US" w:eastAsia="zh-Hans"/>
        </w:rPr>
        <w:t>集体活动《宇宙飞船》</w:t>
      </w:r>
    </w:p>
    <w:p>
      <w:pPr>
        <w:spacing w:line="360" w:lineRule="atLeast"/>
        <w:ind w:firstLine="420"/>
        <w:jc w:val="left"/>
        <w:rPr>
          <w:rFonts w:hint="default"/>
          <w:b w:val="0"/>
          <w:bCs w:val="0"/>
          <w:sz w:val="24"/>
          <w:lang w:val="en-US" w:eastAsia="zh-Hans"/>
        </w:rPr>
      </w:pPr>
      <w:r>
        <w:rPr>
          <w:rFonts w:hint="eastAsia"/>
          <w:lang w:val="en-US" w:eastAsia="zh-Hans"/>
        </w:rPr>
        <w:t>纲要中指出美术活动的能力是在大胆表现中逐渐发展起来的，教师的作用主要在于激发幼儿感受美、表达美的情趣，丰富他们的审美经验，使之体验自由表达和创造的快乐。此次活动太空飞船从热气球入手，让幼儿了解太空飞船的外形特征。让我们一起看看孩子们的表现吧！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925" w:hRule="atLeast"/>
        </w:trPr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48895</wp:posOffset>
                  </wp:positionH>
                  <wp:positionV relativeFrom="paragraph">
                    <wp:posOffset>102870</wp:posOffset>
                  </wp:positionV>
                  <wp:extent cx="1841500" cy="1381125"/>
                  <wp:effectExtent l="0" t="0" r="16510" b="15875"/>
                  <wp:wrapSquare wrapText="bothSides"/>
                  <wp:docPr id="2" name="图片 2" descr="/Users/mac/Desktop/IMG_9643.JPGIMG_96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/Users/mac/Desktop/IMG_9643.JPGIMG_9643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  <a:scene3d>
                            <a:camera prst="orthographicFront">
                              <a:rot lat="0" lon="21300000" rev="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>
            <w:pPr>
              <w:spacing w:line="360" w:lineRule="atLeas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drawing>
                <wp:inline distT="0" distB="0" distL="114300" distR="114300">
                  <wp:extent cx="1841500" cy="1381125"/>
                  <wp:effectExtent l="0" t="0" r="12700" b="15875"/>
                  <wp:docPr id="4" name="图片 4" descr="/Users/mac/Desktop/IMG_9649.JPGIMG_96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/Users/mac/Desktop/IMG_9649.JPGIMG_9649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spacing w:line="360" w:lineRule="atLeas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drawing>
                <wp:inline distT="0" distB="0" distL="114300" distR="114300">
                  <wp:extent cx="1841500" cy="1381125"/>
                  <wp:effectExtent l="0" t="0" r="12700" b="15875"/>
                  <wp:docPr id="5" name="图片 5" descr="/Users/mac/Desktop/IMG_9651.JPGIMG_96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/Users/mac/Desktop/IMG_9651.JPGIMG_965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07" w:hRule="atLeast"/>
        </w:trPr>
        <w:tc>
          <w:tcPr>
            <w:tcW w:w="3171" w:type="dxa"/>
          </w:tcPr>
          <w:p>
            <w:pPr>
              <w:spacing w:line="360" w:lineRule="atLeas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drawing>
                <wp:inline distT="0" distB="0" distL="114300" distR="114300">
                  <wp:extent cx="1836420" cy="1377315"/>
                  <wp:effectExtent l="0" t="0" r="17780" b="19685"/>
                  <wp:docPr id="6" name="图片 6" descr="/Users/mac/Desktop/IMG_9647.JPGIMG_96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/Users/mac/Desktop/IMG_9647.JPGIMG_9647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6420" cy="1377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spacing w:line="360" w:lineRule="atLeas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drawing>
                <wp:inline distT="0" distB="0" distL="114300" distR="114300">
                  <wp:extent cx="1836420" cy="1377315"/>
                  <wp:effectExtent l="0" t="0" r="17780" b="19685"/>
                  <wp:docPr id="7" name="图片 7" descr="/Users/mac/Desktop/IMG_9644.JPGIMG_96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/Users/mac/Desktop/IMG_9644.JPGIMG_9644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6420" cy="1377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spacing w:line="360" w:lineRule="atLeas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drawing>
                <wp:inline distT="0" distB="0" distL="114300" distR="114300">
                  <wp:extent cx="1836420" cy="1377315"/>
                  <wp:effectExtent l="0" t="0" r="17780" b="19685"/>
                  <wp:docPr id="8" name="图片 8" descr="/Users/mac/Desktop/IMG_9646.JPGIMG_96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/Users/mac/Desktop/IMG_9646.JPGIMG_9646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6420" cy="1377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360" w:lineRule="atLeast"/>
        <w:ind w:firstLine="420" w:firstLineChars="200"/>
        <w:jc w:val="left"/>
        <w:rPr>
          <w:rFonts w:ascii="宋体" w:hAnsi="宋体"/>
          <w:szCs w:val="21"/>
        </w:rPr>
      </w:pPr>
    </w:p>
    <w:p>
      <w:pPr>
        <w:spacing w:line="360" w:lineRule="atLeast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四、生活活动</w:t>
      </w:r>
    </w:p>
    <w:p>
      <w:pPr>
        <w:spacing w:line="360" w:lineRule="atLeast"/>
        <w:ind w:firstLine="420" w:firstLineChars="200"/>
        <w:rPr>
          <w:rFonts w:hint="default" w:eastAsiaTheme="minorEastAsia"/>
          <w:lang w:val="en-US" w:eastAsia="zh-Hans"/>
        </w:rPr>
      </w:pPr>
      <w:r>
        <w:rPr>
          <w:rFonts w:hint="eastAsia"/>
        </w:rPr>
        <w:t>今天的午餐</w:t>
      </w:r>
      <w:r>
        <w:rPr>
          <w:rFonts w:hint="eastAsia"/>
          <w:lang w:val="en-US" w:eastAsia="zh-Hans"/>
        </w:rPr>
        <w:t>是土豆牛肉、包菜豆干，喝的是生菜汤，今天的菜孩子们都非常的喜欢，大部分孩子们基本上都能够吃完自己盛的饭和菜，汤也可以全部喝完哦！</w:t>
      </w:r>
    </w:p>
    <w:p>
      <w:pPr>
        <w:spacing w:line="360" w:lineRule="atLeast"/>
        <w:ind w:firstLine="420" w:firstLineChars="200"/>
        <w:rPr>
          <w:rFonts w:hint="eastAsia" w:eastAsiaTheme="minorEastAsia"/>
          <w:lang w:eastAsia="zh-Hans"/>
        </w:rPr>
      </w:pPr>
      <w:r>
        <w:rPr>
          <w:rFonts w:hint="eastAsia"/>
        </w:rPr>
        <w:t>今天的点心孩子们都很喜欢吃，每个小朋友都吃光了哦</w:t>
      </w:r>
      <w:r>
        <w:rPr>
          <w:rFonts w:hint="eastAsia"/>
          <w:lang w:eastAsia="zh-Hans"/>
        </w:rPr>
        <w:t>！</w:t>
      </w:r>
    </w:p>
    <w:p>
      <w:pPr>
        <w:numPr>
          <w:ilvl w:val="0"/>
          <w:numId w:val="2"/>
        </w:numPr>
        <w:spacing w:line="360" w:lineRule="atLeast"/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</w:rPr>
        <w:t>温馨提示：</w:t>
      </w:r>
    </w:p>
    <w:p>
      <w:pPr>
        <w:pStyle w:val="7"/>
        <w:keepNext w:val="0"/>
        <w:keepLines w:val="0"/>
        <w:widowControl/>
        <w:suppressLineNumbers w:val="0"/>
        <w:rPr>
          <w:rFonts w:hint="eastAsia"/>
          <w:b w:val="0"/>
          <w:bCs w:val="0"/>
          <w:lang w:val="en-US" w:eastAsia="zh-Hans"/>
        </w:rPr>
      </w:pPr>
      <w:r>
        <w:rPr>
          <w:rFonts w:hint="default"/>
          <w:b w:val="0"/>
          <w:bCs w:val="0"/>
          <w:lang w:eastAsia="zh-Hans"/>
        </w:rPr>
        <w:t xml:space="preserve"> 1. </w:t>
      </w:r>
      <w:r>
        <w:rPr>
          <w:rFonts w:hint="eastAsia"/>
          <w:b w:val="0"/>
          <w:bCs w:val="0"/>
          <w:lang w:val="en-US" w:eastAsia="zh-Hans"/>
        </w:rPr>
        <w:t>安全教育平台的内容，请大家及时完成拍哦！</w:t>
      </w:r>
    </w:p>
    <w:p>
      <w:pPr>
        <w:pStyle w:val="7"/>
        <w:keepNext w:val="0"/>
        <w:keepLines w:val="0"/>
        <w:widowControl/>
        <w:suppressLineNumbers w:val="0"/>
        <w:ind w:firstLine="260" w:firstLineChars="100"/>
        <w:rPr>
          <w:rFonts w:hint="default"/>
          <w:b w:val="0"/>
          <w:bCs w:val="0"/>
          <w:lang w:val="en-US" w:eastAsia="zh-Hans"/>
        </w:rPr>
      </w:pPr>
      <w:r>
        <w:rPr>
          <w:rFonts w:hint="default"/>
          <w:b w:val="0"/>
          <w:bCs w:val="0"/>
          <w:lang w:eastAsia="zh-Hans"/>
        </w:rPr>
        <w:t>2.</w:t>
      </w:r>
      <w:r>
        <w:rPr>
          <w:rFonts w:hint="eastAsia"/>
          <w:b w:val="0"/>
          <w:bCs w:val="0"/>
          <w:lang w:val="en-US" w:eastAsia="zh-Hans"/>
        </w:rPr>
        <w:t>另外孩子们的厚被子可以换成薄被子带来啦！</w:t>
      </w:r>
    </w:p>
    <w:p>
      <w:pPr>
        <w:numPr>
          <w:ilvl w:val="0"/>
          <w:numId w:val="0"/>
        </w:numPr>
        <w:spacing w:line="360" w:lineRule="atLeast"/>
        <w:rPr>
          <w:rFonts w:hint="default" w:eastAsiaTheme="minorEastAsia"/>
          <w:b w:val="0"/>
          <w:bCs w:val="0"/>
          <w:lang w:val="en-US" w:eastAsia="zh-Hans"/>
        </w:rPr>
      </w:pP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panose1 w:val="02010609060101010101"/>
    <w:charset w:val="86"/>
    <w:family w:val="auto"/>
    <w:pitch w:val="default"/>
    <w:sig w:usb0="00000000" w:usb1="00000000" w:usb2="00000000" w:usb3="00000000" w:csb0="00160000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Heiti SC Light">
    <w:panose1 w:val="02000000000000000000"/>
    <w:charset w:val="50"/>
    <w:family w:val="auto"/>
    <w:pitch w:val="default"/>
    <w:sig w:usb0="00000000" w:usb1="00000000" w:usb2="00000000" w:usb3="00000000" w:csb0="00160000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7F5854"/>
    <w:multiLevelType w:val="singleLevel"/>
    <w:tmpl w:val="B87F5854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2355AF7"/>
    <w:multiLevelType w:val="singleLevel"/>
    <w:tmpl w:val="02355AF7"/>
    <w:lvl w:ilvl="0" w:tentative="0">
      <w:start w:val="1"/>
      <w:numFmt w:val="chineseCounting"/>
      <w:suff w:val="nothing"/>
      <w:lvlText w:val="%1、"/>
      <w:lvlJc w:val="left"/>
      <w:pPr>
        <w:ind w:left="21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C78"/>
    <w:rsid w:val="0003039F"/>
    <w:rsid w:val="00051C62"/>
    <w:rsid w:val="00161A2E"/>
    <w:rsid w:val="001C2DA4"/>
    <w:rsid w:val="001F7153"/>
    <w:rsid w:val="00231E7A"/>
    <w:rsid w:val="00352852"/>
    <w:rsid w:val="00355843"/>
    <w:rsid w:val="00400BDF"/>
    <w:rsid w:val="00483A4D"/>
    <w:rsid w:val="007920CC"/>
    <w:rsid w:val="008720B3"/>
    <w:rsid w:val="00880F61"/>
    <w:rsid w:val="008F5647"/>
    <w:rsid w:val="009E3EFB"/>
    <w:rsid w:val="00A146B7"/>
    <w:rsid w:val="00A30DE4"/>
    <w:rsid w:val="00A9028B"/>
    <w:rsid w:val="00B45C78"/>
    <w:rsid w:val="00E149B5"/>
    <w:rsid w:val="00EE39A8"/>
    <w:rsid w:val="01AA3877"/>
    <w:rsid w:val="01C05BE4"/>
    <w:rsid w:val="02485C3F"/>
    <w:rsid w:val="02501582"/>
    <w:rsid w:val="0262796F"/>
    <w:rsid w:val="02970D01"/>
    <w:rsid w:val="034140B0"/>
    <w:rsid w:val="056E3B5C"/>
    <w:rsid w:val="05B82AAB"/>
    <w:rsid w:val="06333461"/>
    <w:rsid w:val="06D9629C"/>
    <w:rsid w:val="074904E8"/>
    <w:rsid w:val="07CD58D3"/>
    <w:rsid w:val="08017F07"/>
    <w:rsid w:val="08144141"/>
    <w:rsid w:val="0882036B"/>
    <w:rsid w:val="099F5C8C"/>
    <w:rsid w:val="09BD7D73"/>
    <w:rsid w:val="0A0C3321"/>
    <w:rsid w:val="0A876816"/>
    <w:rsid w:val="0A8E17C3"/>
    <w:rsid w:val="0AAF606A"/>
    <w:rsid w:val="0AB65DDE"/>
    <w:rsid w:val="0B381EF4"/>
    <w:rsid w:val="0BF226B4"/>
    <w:rsid w:val="0D5A43A4"/>
    <w:rsid w:val="0DCF5F7A"/>
    <w:rsid w:val="0E034BF0"/>
    <w:rsid w:val="0E2B3F92"/>
    <w:rsid w:val="0FDB4B43"/>
    <w:rsid w:val="1054315F"/>
    <w:rsid w:val="10C26FAA"/>
    <w:rsid w:val="10D8131B"/>
    <w:rsid w:val="11477335"/>
    <w:rsid w:val="11FE4692"/>
    <w:rsid w:val="120B3DD4"/>
    <w:rsid w:val="12656D0A"/>
    <w:rsid w:val="1369369F"/>
    <w:rsid w:val="148445B9"/>
    <w:rsid w:val="14C75E31"/>
    <w:rsid w:val="15CC791E"/>
    <w:rsid w:val="164A10FA"/>
    <w:rsid w:val="16B5089D"/>
    <w:rsid w:val="1716227E"/>
    <w:rsid w:val="18424965"/>
    <w:rsid w:val="184B770B"/>
    <w:rsid w:val="192F7A93"/>
    <w:rsid w:val="1BCE6A4A"/>
    <w:rsid w:val="1BD241F2"/>
    <w:rsid w:val="1C7E111A"/>
    <w:rsid w:val="1C901B90"/>
    <w:rsid w:val="1C90727D"/>
    <w:rsid w:val="1CDD4157"/>
    <w:rsid w:val="1DEC66A9"/>
    <w:rsid w:val="1E5170FD"/>
    <w:rsid w:val="1EC95985"/>
    <w:rsid w:val="1EFF9901"/>
    <w:rsid w:val="1F220A99"/>
    <w:rsid w:val="1F7F413E"/>
    <w:rsid w:val="1F8E8CC6"/>
    <w:rsid w:val="202234EA"/>
    <w:rsid w:val="202B1BD0"/>
    <w:rsid w:val="20C82AEF"/>
    <w:rsid w:val="21901DAD"/>
    <w:rsid w:val="21DF2155"/>
    <w:rsid w:val="223905D4"/>
    <w:rsid w:val="224C47AB"/>
    <w:rsid w:val="239768C4"/>
    <w:rsid w:val="241A2687"/>
    <w:rsid w:val="24262DDA"/>
    <w:rsid w:val="252F35BD"/>
    <w:rsid w:val="25847121"/>
    <w:rsid w:val="268964BB"/>
    <w:rsid w:val="28BB4864"/>
    <w:rsid w:val="28BF7EC2"/>
    <w:rsid w:val="29D86924"/>
    <w:rsid w:val="29F218E3"/>
    <w:rsid w:val="2B4615DC"/>
    <w:rsid w:val="2B5E0AE1"/>
    <w:rsid w:val="2BED27D6"/>
    <w:rsid w:val="2C5F0F16"/>
    <w:rsid w:val="2C825FD9"/>
    <w:rsid w:val="2CB45B60"/>
    <w:rsid w:val="2CBA0563"/>
    <w:rsid w:val="2D401274"/>
    <w:rsid w:val="2DBF2777"/>
    <w:rsid w:val="2E8C56A5"/>
    <w:rsid w:val="2F39140E"/>
    <w:rsid w:val="2FBC79A3"/>
    <w:rsid w:val="2FFF56AF"/>
    <w:rsid w:val="30366A40"/>
    <w:rsid w:val="3060478D"/>
    <w:rsid w:val="30E64895"/>
    <w:rsid w:val="30F3755F"/>
    <w:rsid w:val="311961A0"/>
    <w:rsid w:val="314B20D2"/>
    <w:rsid w:val="319B6BB5"/>
    <w:rsid w:val="31AF5E78"/>
    <w:rsid w:val="31DD2470"/>
    <w:rsid w:val="3203475A"/>
    <w:rsid w:val="324D2E2C"/>
    <w:rsid w:val="35243365"/>
    <w:rsid w:val="35307CB9"/>
    <w:rsid w:val="35B51E9E"/>
    <w:rsid w:val="360908C4"/>
    <w:rsid w:val="36F53213"/>
    <w:rsid w:val="36F71892"/>
    <w:rsid w:val="38162E6E"/>
    <w:rsid w:val="38AB5879"/>
    <w:rsid w:val="38BFFA5D"/>
    <w:rsid w:val="393022D9"/>
    <w:rsid w:val="39ED7FCB"/>
    <w:rsid w:val="3A3808CB"/>
    <w:rsid w:val="3ADA27B1"/>
    <w:rsid w:val="3AFF8DCF"/>
    <w:rsid w:val="3B59623F"/>
    <w:rsid w:val="3C2F5D7D"/>
    <w:rsid w:val="3CB33BE5"/>
    <w:rsid w:val="3D7F55DD"/>
    <w:rsid w:val="3DCF5CE4"/>
    <w:rsid w:val="3DEB2C72"/>
    <w:rsid w:val="3E9E1A93"/>
    <w:rsid w:val="3EBF684B"/>
    <w:rsid w:val="3ED5F4CB"/>
    <w:rsid w:val="3EE91CCF"/>
    <w:rsid w:val="3EEB78F5"/>
    <w:rsid w:val="3F211C24"/>
    <w:rsid w:val="3F67187C"/>
    <w:rsid w:val="3F895224"/>
    <w:rsid w:val="3FA56E51"/>
    <w:rsid w:val="41D13F2D"/>
    <w:rsid w:val="42674891"/>
    <w:rsid w:val="42EC5082"/>
    <w:rsid w:val="42FF028A"/>
    <w:rsid w:val="436D2C69"/>
    <w:rsid w:val="43E3619A"/>
    <w:rsid w:val="44421112"/>
    <w:rsid w:val="44C70E65"/>
    <w:rsid w:val="455E3D2A"/>
    <w:rsid w:val="45B222C8"/>
    <w:rsid w:val="46E55AE9"/>
    <w:rsid w:val="477E4B57"/>
    <w:rsid w:val="479B7A53"/>
    <w:rsid w:val="4846543F"/>
    <w:rsid w:val="49920446"/>
    <w:rsid w:val="49B17656"/>
    <w:rsid w:val="4A1C241C"/>
    <w:rsid w:val="4BFB0F73"/>
    <w:rsid w:val="4C372685"/>
    <w:rsid w:val="4CCA1435"/>
    <w:rsid w:val="4D1A578A"/>
    <w:rsid w:val="4DEA59D7"/>
    <w:rsid w:val="4DF62112"/>
    <w:rsid w:val="4E06140D"/>
    <w:rsid w:val="4E892C7F"/>
    <w:rsid w:val="4EAB2BC6"/>
    <w:rsid w:val="4EB6164B"/>
    <w:rsid w:val="4F277DBA"/>
    <w:rsid w:val="4F2B7362"/>
    <w:rsid w:val="4F365D17"/>
    <w:rsid w:val="50154275"/>
    <w:rsid w:val="507271EF"/>
    <w:rsid w:val="507D5640"/>
    <w:rsid w:val="50E54B96"/>
    <w:rsid w:val="51627BF6"/>
    <w:rsid w:val="519A4669"/>
    <w:rsid w:val="51D04E03"/>
    <w:rsid w:val="51EA739E"/>
    <w:rsid w:val="51F25BDA"/>
    <w:rsid w:val="51F34279"/>
    <w:rsid w:val="52B67DD9"/>
    <w:rsid w:val="52E34A30"/>
    <w:rsid w:val="532971BE"/>
    <w:rsid w:val="552F56E3"/>
    <w:rsid w:val="55F14746"/>
    <w:rsid w:val="56DE1EEA"/>
    <w:rsid w:val="571B3805"/>
    <w:rsid w:val="572562CA"/>
    <w:rsid w:val="57476176"/>
    <w:rsid w:val="575C1BB1"/>
    <w:rsid w:val="5787659A"/>
    <w:rsid w:val="57AC4DC9"/>
    <w:rsid w:val="57B61D4E"/>
    <w:rsid w:val="57C00443"/>
    <w:rsid w:val="57C32112"/>
    <w:rsid w:val="57DF24E4"/>
    <w:rsid w:val="57F7E056"/>
    <w:rsid w:val="58000EE4"/>
    <w:rsid w:val="582619C6"/>
    <w:rsid w:val="582A42EA"/>
    <w:rsid w:val="588B0E82"/>
    <w:rsid w:val="58F900E2"/>
    <w:rsid w:val="597C07CB"/>
    <w:rsid w:val="59A4342A"/>
    <w:rsid w:val="59B82AD5"/>
    <w:rsid w:val="59BB6321"/>
    <w:rsid w:val="5A4B238E"/>
    <w:rsid w:val="5A671D48"/>
    <w:rsid w:val="5ADF515F"/>
    <w:rsid w:val="5AFA6FC6"/>
    <w:rsid w:val="5CFDC855"/>
    <w:rsid w:val="5D7F67B3"/>
    <w:rsid w:val="5E8C7702"/>
    <w:rsid w:val="5ECC6F43"/>
    <w:rsid w:val="5F6F2A9A"/>
    <w:rsid w:val="5FBF668F"/>
    <w:rsid w:val="5FC767B8"/>
    <w:rsid w:val="5FDF4AD6"/>
    <w:rsid w:val="5FFF7AD4"/>
    <w:rsid w:val="60874625"/>
    <w:rsid w:val="609A3C7F"/>
    <w:rsid w:val="60B371C8"/>
    <w:rsid w:val="61357BDD"/>
    <w:rsid w:val="61F82378"/>
    <w:rsid w:val="62E01DCA"/>
    <w:rsid w:val="62E01F3C"/>
    <w:rsid w:val="63115F38"/>
    <w:rsid w:val="632223E3"/>
    <w:rsid w:val="634E4F86"/>
    <w:rsid w:val="635A7DCF"/>
    <w:rsid w:val="63BA6ABF"/>
    <w:rsid w:val="63F79167"/>
    <w:rsid w:val="649317EA"/>
    <w:rsid w:val="64CC6C5C"/>
    <w:rsid w:val="65DC2D1D"/>
    <w:rsid w:val="65EA3D33"/>
    <w:rsid w:val="66297FB9"/>
    <w:rsid w:val="662F033B"/>
    <w:rsid w:val="669A3257"/>
    <w:rsid w:val="670361B5"/>
    <w:rsid w:val="67144738"/>
    <w:rsid w:val="67825B46"/>
    <w:rsid w:val="67B7A7EF"/>
    <w:rsid w:val="68235EE5"/>
    <w:rsid w:val="684C7CB9"/>
    <w:rsid w:val="69EA34C6"/>
    <w:rsid w:val="6A6432E1"/>
    <w:rsid w:val="6B5F0E59"/>
    <w:rsid w:val="6B6465A9"/>
    <w:rsid w:val="6B6E7A5F"/>
    <w:rsid w:val="6B935DE3"/>
    <w:rsid w:val="6B9516B8"/>
    <w:rsid w:val="6BFDEC4A"/>
    <w:rsid w:val="6C1938C0"/>
    <w:rsid w:val="6CE93F71"/>
    <w:rsid w:val="6DEA61F3"/>
    <w:rsid w:val="6E3D4575"/>
    <w:rsid w:val="6E541E8F"/>
    <w:rsid w:val="6E8421A4"/>
    <w:rsid w:val="6EA63EC8"/>
    <w:rsid w:val="6EB034E3"/>
    <w:rsid w:val="6EBA1CA3"/>
    <w:rsid w:val="6EC814B5"/>
    <w:rsid w:val="6ED26C4D"/>
    <w:rsid w:val="6EFF8C61"/>
    <w:rsid w:val="6F77EB9B"/>
    <w:rsid w:val="6FE52569"/>
    <w:rsid w:val="70D238BF"/>
    <w:rsid w:val="71431EA2"/>
    <w:rsid w:val="71B26AD7"/>
    <w:rsid w:val="72035AD5"/>
    <w:rsid w:val="72096957"/>
    <w:rsid w:val="723003B9"/>
    <w:rsid w:val="732D6D00"/>
    <w:rsid w:val="73A12EB4"/>
    <w:rsid w:val="73EF5EFA"/>
    <w:rsid w:val="73F76F74"/>
    <w:rsid w:val="73FFE937"/>
    <w:rsid w:val="751619C4"/>
    <w:rsid w:val="758111EB"/>
    <w:rsid w:val="75AF778F"/>
    <w:rsid w:val="7657019E"/>
    <w:rsid w:val="76A97E7F"/>
    <w:rsid w:val="76AC5590"/>
    <w:rsid w:val="76BA0E58"/>
    <w:rsid w:val="77161603"/>
    <w:rsid w:val="773FAE0E"/>
    <w:rsid w:val="777344D6"/>
    <w:rsid w:val="77E20859"/>
    <w:rsid w:val="77E7F359"/>
    <w:rsid w:val="78B76241"/>
    <w:rsid w:val="78C20FF7"/>
    <w:rsid w:val="7917816E"/>
    <w:rsid w:val="799E40FC"/>
    <w:rsid w:val="79EF2745"/>
    <w:rsid w:val="79FDEA0D"/>
    <w:rsid w:val="7A3117A6"/>
    <w:rsid w:val="7A994A4E"/>
    <w:rsid w:val="7ABEDA04"/>
    <w:rsid w:val="7AFDED95"/>
    <w:rsid w:val="7B4905F1"/>
    <w:rsid w:val="7B6718E0"/>
    <w:rsid w:val="7B8437E3"/>
    <w:rsid w:val="7BEB7C63"/>
    <w:rsid w:val="7BF7C846"/>
    <w:rsid w:val="7C55228C"/>
    <w:rsid w:val="7C9F9895"/>
    <w:rsid w:val="7CAC46B6"/>
    <w:rsid w:val="7CBE1EC5"/>
    <w:rsid w:val="7D126BCC"/>
    <w:rsid w:val="7D6B2EAC"/>
    <w:rsid w:val="7D8EDBF0"/>
    <w:rsid w:val="7DE44A0D"/>
    <w:rsid w:val="7DFA7AE0"/>
    <w:rsid w:val="7E094473"/>
    <w:rsid w:val="7EBE59B4"/>
    <w:rsid w:val="7EDFA763"/>
    <w:rsid w:val="7EF42A2E"/>
    <w:rsid w:val="7F0D3AEF"/>
    <w:rsid w:val="7F3B3994"/>
    <w:rsid w:val="7F57C92B"/>
    <w:rsid w:val="7F77597A"/>
    <w:rsid w:val="7F77C361"/>
    <w:rsid w:val="7F8C39E1"/>
    <w:rsid w:val="7FBD2E57"/>
    <w:rsid w:val="7FC7AFAC"/>
    <w:rsid w:val="7FE79862"/>
    <w:rsid w:val="7FEC2407"/>
    <w:rsid w:val="7FEF29CF"/>
    <w:rsid w:val="7FFB5A91"/>
    <w:rsid w:val="9EF2A6BC"/>
    <w:rsid w:val="9FCF8DC5"/>
    <w:rsid w:val="ADF99286"/>
    <w:rsid w:val="B6A8058E"/>
    <w:rsid w:val="B6B31033"/>
    <w:rsid w:val="BDF68259"/>
    <w:rsid w:val="BF8FCF39"/>
    <w:rsid w:val="C1FFAD9E"/>
    <w:rsid w:val="C8BFFF3C"/>
    <w:rsid w:val="CEFFFC4F"/>
    <w:rsid w:val="CF6F4B0B"/>
    <w:rsid w:val="D1BB5922"/>
    <w:rsid w:val="D65FA01D"/>
    <w:rsid w:val="D67EDB7C"/>
    <w:rsid w:val="D6BF66A3"/>
    <w:rsid w:val="D75F45DC"/>
    <w:rsid w:val="D8BB02B9"/>
    <w:rsid w:val="DB76D9B0"/>
    <w:rsid w:val="DBB1CAB3"/>
    <w:rsid w:val="DBDD79E0"/>
    <w:rsid w:val="DCDF81E1"/>
    <w:rsid w:val="DF3F54E6"/>
    <w:rsid w:val="DF6FDC30"/>
    <w:rsid w:val="DFBE7945"/>
    <w:rsid w:val="DFFF7340"/>
    <w:rsid w:val="EE4FD6E1"/>
    <w:rsid w:val="EEFE9F88"/>
    <w:rsid w:val="EF9F2199"/>
    <w:rsid w:val="EFC7BCE1"/>
    <w:rsid w:val="EFF75FC2"/>
    <w:rsid w:val="EFFE0156"/>
    <w:rsid w:val="F56DBD4C"/>
    <w:rsid w:val="F5DFB09E"/>
    <w:rsid w:val="F5FF8BA0"/>
    <w:rsid w:val="F6DF269B"/>
    <w:rsid w:val="F7B41A88"/>
    <w:rsid w:val="F8F7B105"/>
    <w:rsid w:val="F99F3C5C"/>
    <w:rsid w:val="F9DF8824"/>
    <w:rsid w:val="FAEF3E2F"/>
    <w:rsid w:val="FB4FBBBA"/>
    <w:rsid w:val="FBDEFCAD"/>
    <w:rsid w:val="FD7D64F0"/>
    <w:rsid w:val="FDF7183E"/>
    <w:rsid w:val="FDFA446D"/>
    <w:rsid w:val="FDFF483D"/>
    <w:rsid w:val="FE7DE794"/>
    <w:rsid w:val="FECCF653"/>
    <w:rsid w:val="FEFD2817"/>
    <w:rsid w:val="FF5E92A2"/>
    <w:rsid w:val="FF75280A"/>
    <w:rsid w:val="FF7C583C"/>
    <w:rsid w:val="FFBD8FB4"/>
    <w:rsid w:val="FFDA7349"/>
    <w:rsid w:val="FFDE4ACD"/>
    <w:rsid w:val="FFDF0867"/>
    <w:rsid w:val="FFE1F94F"/>
    <w:rsid w:val="FFF75F59"/>
    <w:rsid w:val="FFFF3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qFormat/>
    <w:uiPriority w:val="0"/>
    <w:rPr>
      <w:rFonts w:ascii="Heiti SC Light" w:eastAsia="Heiti SC Light"/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批注框文本字符"/>
    <w:basedOn w:val="5"/>
    <w:link w:val="2"/>
    <w:qFormat/>
    <w:uiPriority w:val="0"/>
    <w:rPr>
      <w:rFonts w:ascii="Heiti SC Light" w:eastAsia="Heiti SC Light" w:hAnsiTheme="minorHAnsi" w:cstheme="minorBidi"/>
      <w:kern w:val="2"/>
      <w:sz w:val="18"/>
      <w:szCs w:val="18"/>
    </w:rPr>
  </w:style>
  <w:style w:type="paragraph" w:customStyle="1" w:styleId="7">
    <w:name w:val="p1"/>
    <w:basedOn w:val="1"/>
    <w:qFormat/>
    <w:uiPriority w:val="0"/>
    <w:pPr>
      <w:spacing w:before="0" w:beforeAutospacing="0" w:after="0" w:afterAutospacing="0" w:line="380" w:lineRule="atLeast"/>
      <w:ind w:left="0" w:right="0"/>
      <w:jc w:val="left"/>
    </w:pPr>
    <w:rPr>
      <w:rFonts w:ascii="helvetica neue" w:hAnsi="helvetica neue" w:eastAsia="helvetica neue" w:cs="helvetica neue"/>
      <w:color w:val="000000"/>
      <w:kern w:val="0"/>
      <w:sz w:val="26"/>
      <w:szCs w:val="26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73</Words>
  <Characters>422</Characters>
  <Lines>3</Lines>
  <Paragraphs>1</Paragraphs>
  <TotalTime>27</TotalTime>
  <ScaleCrop>false</ScaleCrop>
  <LinksUpToDate>false</LinksUpToDate>
  <CharactersWithSpaces>494</CharactersWithSpaces>
  <Application>WPS Office_4.6.1.7467_F1E327BC-269C-435d-A152-05C5408002CA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2021-10-21T15:46:00Z</dcterms:created>
  <dc:creator>c'c'c'c</dc:creator>
  <cp:lastModifiedBy>Michelle有好多好吃哒</cp:lastModifiedBy>
  <dcterms:modified xsi:type="dcterms:W3CDTF">2023-05-09T12:40:53Z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2052-4.6.1.7467</vt:lpwstr>
  </property>
  <property fmtid="{D5CDD505-2E9C-101B-9397-08002B2CF9AE}" pid="3" name="ICV">
    <vt:lpwstr>9ED210ABC0AD483387B61EA23974E583</vt:lpwstr>
  </property>
  <property fmtid="{D5CDD505-2E9C-101B-9397-08002B2CF9AE}" pid="4" name="commondata">
    <vt:lpwstr>eyJoZGlkIjoiMDJlYjQ2MTg4MWZiZjBkYjBkZDU4ZjIzOWNmMGNhY2IifQ==</vt:lpwstr>
  </property>
</Properties>
</file>