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29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人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（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人事假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郑宇哲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郑棋宇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签到后放好水杯，绕好杯带后去洗手喝牛奶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喝完牛奶后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戏。今天我们共开放六个区域，分别是建构区（桌面建构和地面建构）、图书区、益智区、科探区、角色区、美工区。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70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房硕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在益智区按照图片指示玩图形摆一摆的游戏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于佳漪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益智区玩蒙氏拼图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赵信宇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许皓晨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在桌面建构区用磁力片拼搭汽车轨道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马玉壮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在桌面建构区用乐高玩具拼搭小汽车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53340</wp:posOffset>
                  </wp:positionV>
                  <wp:extent cx="1219200" cy="913765"/>
                  <wp:effectExtent l="0" t="0" r="0" b="635"/>
                  <wp:wrapTight wrapText="bothSides">
                    <wp:wrapPolygon>
                      <wp:start x="0" y="0"/>
                      <wp:lineTo x="0" y="21015"/>
                      <wp:lineTo x="21150" y="21015"/>
                      <wp:lineTo x="21150" y="0"/>
                      <wp:lineTo x="0" y="0"/>
                    </wp:wrapPolygon>
                  </wp:wrapTight>
                  <wp:docPr id="17" name="图片 17" descr="/Users/tz./Downloads/IMG_8832.jpgIMG_8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tz./Downloads/IMG_8832.jpgIMG_88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82550</wp:posOffset>
                  </wp:positionV>
                  <wp:extent cx="1199515" cy="899160"/>
                  <wp:effectExtent l="0" t="0" r="19685" b="15240"/>
                  <wp:wrapTight wrapText="bothSides">
                    <wp:wrapPolygon>
                      <wp:start x="0" y="0"/>
                      <wp:lineTo x="0" y="20746"/>
                      <wp:lineTo x="21040" y="20746"/>
                      <wp:lineTo x="21040" y="0"/>
                      <wp:lineTo x="0" y="0"/>
                    </wp:wrapPolygon>
                  </wp:wrapTight>
                  <wp:docPr id="14" name="图片 14" descr="/Users/tz./Downloads/IMG_8833.jpgIMG_8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tz./Downloads/IMG_8833.jpgIMG_883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515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58420</wp:posOffset>
                  </wp:positionV>
                  <wp:extent cx="1222375" cy="916305"/>
                  <wp:effectExtent l="0" t="0" r="22225" b="23495"/>
                  <wp:wrapTight wrapText="bothSides">
                    <wp:wrapPolygon>
                      <wp:start x="0" y="0"/>
                      <wp:lineTo x="0" y="20956"/>
                      <wp:lineTo x="21095" y="20956"/>
                      <wp:lineTo x="21095" y="0"/>
                      <wp:lineTo x="0" y="0"/>
                    </wp:wrapPolygon>
                  </wp:wrapTight>
                  <wp:docPr id="10" name="图片 10" descr="/Users/tz./Downloads/IMG_8834.jpgIMG_8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tz./Downloads/IMG_8834.jpgIMG_88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69215</wp:posOffset>
                  </wp:positionV>
                  <wp:extent cx="1219835" cy="914400"/>
                  <wp:effectExtent l="0" t="0" r="24765" b="0"/>
                  <wp:wrapTight wrapText="bothSides">
                    <wp:wrapPolygon>
                      <wp:start x="0" y="0"/>
                      <wp:lineTo x="0" y="21000"/>
                      <wp:lineTo x="21139" y="21000"/>
                      <wp:lineTo x="21139" y="0"/>
                      <wp:lineTo x="0" y="0"/>
                    </wp:wrapPolygon>
                  </wp:wrapTight>
                  <wp:docPr id="24" name="图片 24" descr="/Users/tz./Downloads/IMG_8835.jpgIMG_8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tz./Downloads/IMG_8835.jpgIMG_883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9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孙熙缘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胡依依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付洪岳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美工区用画笔画春天的景色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杨逸恬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周昕潼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美工区用马克笔画线描画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邓梓洛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曹欣彤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图书区认真阅读绘本故事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99695</wp:posOffset>
                  </wp:positionV>
                  <wp:extent cx="1221740" cy="916305"/>
                  <wp:effectExtent l="0" t="0" r="22860" b="23495"/>
                  <wp:wrapTight wrapText="bothSides">
                    <wp:wrapPolygon>
                      <wp:start x="0" y="0"/>
                      <wp:lineTo x="0" y="20956"/>
                      <wp:lineTo x="21106" y="20956"/>
                      <wp:lineTo x="21106" y="0"/>
                      <wp:lineTo x="0" y="0"/>
                    </wp:wrapPolygon>
                  </wp:wrapTight>
                  <wp:docPr id="16" name="图片 16" descr="/Users/tz./Downloads/IMG_8837.jpgIMG_8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tz./Downloads/IMG_8837.jpgIMG_88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73660</wp:posOffset>
                  </wp:positionV>
                  <wp:extent cx="1275080" cy="956310"/>
                  <wp:effectExtent l="0" t="0" r="20320" b="8890"/>
                  <wp:wrapTight wrapText="bothSides">
                    <wp:wrapPolygon>
                      <wp:start x="0" y="0"/>
                      <wp:lineTo x="0" y="21227"/>
                      <wp:lineTo x="21084" y="21227"/>
                      <wp:lineTo x="21084" y="0"/>
                      <wp:lineTo x="0" y="0"/>
                    </wp:wrapPolygon>
                  </wp:wrapTight>
                  <wp:docPr id="15" name="图片 15" descr="/Users/tz./Downloads/IMG_8838.jpgIMG_8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tz./Downloads/IMG_8838.jpgIMG_883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080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129540</wp:posOffset>
                  </wp:positionV>
                  <wp:extent cx="1221740" cy="916305"/>
                  <wp:effectExtent l="0" t="0" r="22860" b="23495"/>
                  <wp:wrapTight wrapText="bothSides">
                    <wp:wrapPolygon>
                      <wp:start x="0" y="0"/>
                      <wp:lineTo x="0" y="20956"/>
                      <wp:lineTo x="21106" y="20956"/>
                      <wp:lineTo x="21106" y="0"/>
                      <wp:lineTo x="0" y="0"/>
                    </wp:wrapPolygon>
                  </wp:wrapTight>
                  <wp:docPr id="7" name="图片 7" descr="/Users/tz./Downloads/IMG_8836.jpgIMG_8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z./Downloads/IMG_8836.jpgIMG_883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户外活动</w:t>
      </w:r>
    </w:p>
    <w:tbl>
      <w:tblPr>
        <w:tblStyle w:val="3"/>
        <w:tblW w:w="96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2403"/>
        <w:gridCol w:w="2403"/>
        <w:gridCol w:w="2403"/>
      </w:tblGrid>
      <w:tr>
        <w:trPr>
          <w:trHeight w:val="572" w:hRule="atLeast"/>
        </w:trPr>
        <w:tc>
          <w:tcPr>
            <w:tcW w:w="961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</w:pPr>
            <w:r>
              <w:rPr>
                <w:rFonts w:hint="eastAsia" w:ascii="宋体" w:hAnsi="宋体"/>
                <w:color w:val="000000"/>
                <w:lang w:val="en-US" w:eastAsia="zh-Hans"/>
              </w:rPr>
              <w:t>今天大家在跑道上进行了跑步比赛</w:t>
            </w:r>
            <w:r>
              <w:rPr>
                <w:rFonts w:hint="default" w:ascii="宋体" w:hAnsi="宋体"/>
                <w:color w:val="000000"/>
                <w:lang w:eastAsia="zh-Hans"/>
              </w:rPr>
              <w:t>，</w:t>
            </w:r>
            <w:r>
              <w:rPr>
                <w:rFonts w:hint="eastAsia" w:ascii="宋体" w:hAnsi="宋体"/>
                <w:color w:val="000000"/>
                <w:lang w:val="en-US" w:eastAsia="zh-Hans"/>
              </w:rPr>
              <w:t>四人一组同时间开始赛跑</w:t>
            </w:r>
            <w:r>
              <w:rPr>
                <w:rFonts w:hint="default" w:ascii="宋体" w:hAnsi="宋体"/>
                <w:color w:val="000000"/>
                <w:lang w:eastAsia="zh-Hans"/>
              </w:rPr>
              <w:t>，</w:t>
            </w:r>
            <w:r>
              <w:rPr>
                <w:rFonts w:hint="eastAsia" w:ascii="宋体" w:hAnsi="宋体"/>
                <w:color w:val="000000"/>
                <w:lang w:val="en-US" w:eastAsia="zh-Hans"/>
              </w:rPr>
              <w:t>比比谁跑的最快</w:t>
            </w:r>
            <w:r>
              <w:rPr>
                <w:rFonts w:hint="default" w:ascii="宋体" w:hAnsi="宋体"/>
                <w:color w:val="00000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69" w:hRule="atLeast"/>
        </w:trPr>
        <w:tc>
          <w:tcPr>
            <w:tcW w:w="240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236855</wp:posOffset>
                  </wp:positionV>
                  <wp:extent cx="1219200" cy="913765"/>
                  <wp:effectExtent l="0" t="0" r="0" b="635"/>
                  <wp:wrapTight wrapText="bothSides">
                    <wp:wrapPolygon>
                      <wp:start x="0" y="0"/>
                      <wp:lineTo x="0" y="21015"/>
                      <wp:lineTo x="21150" y="21015"/>
                      <wp:lineTo x="21150" y="0"/>
                      <wp:lineTo x="0" y="0"/>
                    </wp:wrapPolygon>
                  </wp:wrapTight>
                  <wp:docPr id="1" name="图片 1" descr="/Users/tz./Downloads/IMG_8849.jpgIMG_8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tz./Downloads/IMG_8849.jpgIMG_884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孙熙缘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在自己的跑道里用标准的跑步姿势向前冲刺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0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205740</wp:posOffset>
                  </wp:positionV>
                  <wp:extent cx="1217930" cy="913765"/>
                  <wp:effectExtent l="0" t="0" r="1270" b="635"/>
                  <wp:wrapTight wrapText="bothSides">
                    <wp:wrapPolygon>
                      <wp:start x="0" y="0"/>
                      <wp:lineTo x="0" y="21015"/>
                      <wp:lineTo x="21172" y="21015"/>
                      <wp:lineTo x="21172" y="0"/>
                      <wp:lineTo x="0" y="0"/>
                    </wp:wrapPolygon>
                  </wp:wrapTight>
                  <wp:docPr id="5" name="图片 5" descr="/Users/tz./Downloads/IMG_8854.jpgIMG_8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tz./Downloads/IMG_8854.jpgIMG_885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3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王刘成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马玉壮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在跑一跑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跳一跳中收获运动的快乐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69" w:hRule="atLeast"/>
        </w:trPr>
        <w:tc>
          <w:tcPr>
            <w:tcW w:w="240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165735</wp:posOffset>
                  </wp:positionV>
                  <wp:extent cx="1222375" cy="916940"/>
                  <wp:effectExtent l="0" t="0" r="22225" b="22860"/>
                  <wp:wrapTight wrapText="bothSides">
                    <wp:wrapPolygon>
                      <wp:start x="0" y="0"/>
                      <wp:lineTo x="0" y="20942"/>
                      <wp:lineTo x="21095" y="20942"/>
                      <wp:lineTo x="21095" y="0"/>
                      <wp:lineTo x="0" y="0"/>
                    </wp:wrapPolygon>
                  </wp:wrapTight>
                  <wp:docPr id="2" name="图片 2" descr="/Users/tz./Downloads/IMG_8851.jpgIMG_8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tz./Downloads/IMG_8851.jpgIMG_88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3" w:type="dxa"/>
            <w:vMerge w:val="continue"/>
            <w:tcBorders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</w:p>
        </w:tc>
        <w:tc>
          <w:tcPr>
            <w:tcW w:w="240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215265</wp:posOffset>
                  </wp:positionV>
                  <wp:extent cx="1222375" cy="916305"/>
                  <wp:effectExtent l="0" t="0" r="22225" b="23495"/>
                  <wp:wrapTight wrapText="bothSides">
                    <wp:wrapPolygon>
                      <wp:start x="0" y="0"/>
                      <wp:lineTo x="0" y="20956"/>
                      <wp:lineTo x="21095" y="20956"/>
                      <wp:lineTo x="21095" y="0"/>
                      <wp:lineTo x="0" y="0"/>
                    </wp:wrapPolygon>
                  </wp:wrapTight>
                  <wp:docPr id="13" name="图片 13" descr="/Users/tz./Downloads/IMG_8861.jpgIMG_8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tz./Downloads/IMG_8861.jpgIMG_886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3" w:type="dxa"/>
            <w:vMerge w:val="continue"/>
            <w:tcBorders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李君瑶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能够一手扶碗，一手拿勺的进餐，并能把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扬州炒饭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全吃完，举手等待盛汤。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赵午棣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吃完饭后把碗轻轻放进桶里，把勺子塞进布袋里。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五、家园联系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2.春季换季期间需格外注意幼儿卫生，做到勤洗手等。帮助幼儿养成良好的卫生习惯。尤其要注意饮食调理，注意气候变化，加强锻炼。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FDF6A6"/>
    <w:rsid w:val="2B7A2C63"/>
    <w:rsid w:val="361DE39C"/>
    <w:rsid w:val="3EEF2663"/>
    <w:rsid w:val="3FE672C5"/>
    <w:rsid w:val="56FF48DF"/>
    <w:rsid w:val="69B8B269"/>
    <w:rsid w:val="6FDF8737"/>
    <w:rsid w:val="71F75580"/>
    <w:rsid w:val="74E30107"/>
    <w:rsid w:val="77FF1371"/>
    <w:rsid w:val="798DF041"/>
    <w:rsid w:val="79C705E9"/>
    <w:rsid w:val="7AF79881"/>
    <w:rsid w:val="7D7F4D8F"/>
    <w:rsid w:val="7FAF5991"/>
    <w:rsid w:val="7FEF7962"/>
    <w:rsid w:val="7FFF33FD"/>
    <w:rsid w:val="7FFF9DA3"/>
    <w:rsid w:val="8BAF1943"/>
    <w:rsid w:val="8FB6EB20"/>
    <w:rsid w:val="B9FE121E"/>
    <w:rsid w:val="C3D356D9"/>
    <w:rsid w:val="D3A5148A"/>
    <w:rsid w:val="DFB41EA7"/>
    <w:rsid w:val="E6E26212"/>
    <w:rsid w:val="EDFBD2C1"/>
    <w:rsid w:val="EFB998FF"/>
    <w:rsid w:val="EFFF7688"/>
    <w:rsid w:val="F06FF5C9"/>
    <w:rsid w:val="F9BB09F0"/>
    <w:rsid w:val="F9DDB769"/>
    <w:rsid w:val="FB6C037E"/>
    <w:rsid w:val="FECE24EE"/>
    <w:rsid w:val="FFE69621"/>
    <w:rsid w:val="FFEED00F"/>
    <w:rsid w:val="FFFEA1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TotalTime>1</TotalTime>
  <ScaleCrop>false</ScaleCrop>
  <LinksUpToDate>false</LinksUpToDate>
  <CharactersWithSpaces>1085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2021-09-27T05:20:00Z</dcterms:created>
  <dc:creator>john</dc:creator>
  <cp:lastModifiedBy>雾淡不清丶</cp:lastModifiedBy>
  <dcterms:modified xsi:type="dcterms:W3CDTF">2023-04-07T12:27:48Z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0BF243BC74E14FEF96DBB1D3DA68BFC7</vt:lpwstr>
  </property>
  <property fmtid="{D5CDD505-2E9C-101B-9397-08002B2CF9AE}" pid="4" name="commondata">
    <vt:lpwstr>eyJoZGlkIjoiMWIzZjM3MmMxZGQwNTBlYjMxNzhkYjBlMGJmZDhiYjUifQ==</vt:lpwstr>
  </property>
</Properties>
</file>