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CF95" w14:textId="64CB7266" w:rsidR="00C637B1" w:rsidRDefault="00C774A8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新港</w:t>
      </w:r>
      <w:r w:rsidR="004D243C">
        <w:rPr>
          <w:rFonts w:ascii="黑体" w:eastAsia="黑体" w:hAnsi="黑体" w:hint="eastAsia"/>
          <w:sz w:val="32"/>
          <w:szCs w:val="32"/>
        </w:rPr>
        <w:t>幼儿园安全教育记录</w:t>
      </w:r>
    </w:p>
    <w:p w14:paraId="031D5CB3" w14:textId="77777777" w:rsidR="00C637B1" w:rsidRDefault="004D243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级组：中班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4"/>
        <w:gridCol w:w="2076"/>
        <w:gridCol w:w="2116"/>
      </w:tblGrid>
      <w:tr w:rsidR="00C774A8" w14:paraId="10915FDF" w14:textId="77777777" w:rsidTr="00824A6E">
        <w:trPr>
          <w:trHeight w:val="363"/>
        </w:trPr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</w:tcPr>
          <w:p w14:paraId="54E693EB" w14:textId="64B7D0C1" w:rsidR="00C774A8" w:rsidRDefault="00C774A8" w:rsidP="00824A6E"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</w:t>
            </w:r>
            <w:r w:rsidR="00716456">
              <w:rPr>
                <w:sz w:val="24"/>
              </w:rPr>
              <w:t>20230313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</w:tcBorders>
          </w:tcPr>
          <w:p w14:paraId="2CC57EA8" w14:textId="5841A6A7" w:rsidR="00C774A8" w:rsidRDefault="00C774A8" w:rsidP="00824A6E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时间：15:33   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</w:tcBorders>
          </w:tcPr>
          <w:p w14:paraId="2F98B62B" w14:textId="77777777" w:rsidR="00C774A8" w:rsidRDefault="00C774A8" w:rsidP="00824A6E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时长：1分钟</w:t>
            </w:r>
          </w:p>
        </w:tc>
      </w:tr>
      <w:tr w:rsidR="00C774A8" w14:paraId="0CB18685" w14:textId="77777777" w:rsidTr="00824A6E">
        <w:trPr>
          <w:trHeight w:val="508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7B618" w14:textId="3FCFEAAA" w:rsidR="00C774A8" w:rsidRDefault="00C774A8" w:rsidP="00824A6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</w:t>
            </w:r>
            <w:r w:rsidR="004A43FF">
              <w:rPr>
                <w:rFonts w:hint="eastAsia"/>
                <w:sz w:val="24"/>
              </w:rPr>
              <w:t>消防安全知识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C774A8" w14:paraId="37A42100" w14:textId="77777777" w:rsidTr="00824A6E">
        <w:trPr>
          <w:trHeight w:val="401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14:paraId="118260F4" w14:textId="0811E4B0" w:rsidR="00C774A8" w:rsidRDefault="00C774A8" w:rsidP="00824A6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 w:rsidR="00716456">
              <w:rPr>
                <w:sz w:val="24"/>
              </w:rPr>
              <w:t>20230314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14:paraId="51CE32CD" w14:textId="77777777" w:rsidR="00C774A8" w:rsidRDefault="00C774A8" w:rsidP="00824A6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14:paraId="6E7FCB38" w14:textId="77777777" w:rsidR="00C774A8" w:rsidRDefault="00C774A8" w:rsidP="00824A6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分钟</w:t>
            </w:r>
          </w:p>
        </w:tc>
      </w:tr>
      <w:tr w:rsidR="00C774A8" w14:paraId="500FA162" w14:textId="77777777" w:rsidTr="00824A6E">
        <w:trPr>
          <w:trHeight w:val="479"/>
        </w:trPr>
        <w:tc>
          <w:tcPr>
            <w:tcW w:w="8836" w:type="dxa"/>
            <w:gridSpan w:val="3"/>
            <w:tcBorders>
              <w:bottom w:val="single" w:sz="4" w:space="0" w:color="auto"/>
            </w:tcBorders>
          </w:tcPr>
          <w:p w14:paraId="2E92C801" w14:textId="4AB03EED" w:rsidR="00C774A8" w:rsidRDefault="00C774A8" w:rsidP="00824A6E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 w:rsidR="004A43FF">
              <w:rPr>
                <w:rFonts w:ascii="宋体" w:hAnsi="宋体" w:cs="宋体" w:hint="eastAsia"/>
                <w:sz w:val="24"/>
              </w:rPr>
              <w:t>慢慢走路不要跑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</w:tc>
      </w:tr>
      <w:tr w:rsidR="00C774A8" w14:paraId="6F1D1593" w14:textId="77777777" w:rsidTr="00824A6E">
        <w:trPr>
          <w:trHeight w:val="495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1056" w14:textId="539B0F49" w:rsidR="00C774A8" w:rsidRDefault="00C774A8" w:rsidP="00824A6E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 w:rsidR="00716456">
              <w:rPr>
                <w:sz w:val="24"/>
              </w:rPr>
              <w:t>20230315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25DA8" w14:textId="77777777" w:rsidR="00C774A8" w:rsidRDefault="00C774A8" w:rsidP="00824A6E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FA22C" w14:textId="77777777" w:rsidR="00C774A8" w:rsidRDefault="00C774A8" w:rsidP="00824A6E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时长：1分钟</w:t>
            </w:r>
          </w:p>
        </w:tc>
      </w:tr>
      <w:tr w:rsidR="00C774A8" w14:paraId="071963DB" w14:textId="77777777" w:rsidTr="00824A6E">
        <w:trPr>
          <w:trHeight w:val="426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D18CF5" w14:textId="52CA8F1E" w:rsidR="00C774A8" w:rsidRDefault="00C774A8" w:rsidP="00824A6E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 w:rsidR="004A43FF">
              <w:rPr>
                <w:rFonts w:ascii="宋体" w:hAnsi="宋体" w:cs="宋体" w:hint="eastAsia"/>
                <w:sz w:val="24"/>
              </w:rPr>
              <w:t>不要玩火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</w:tc>
      </w:tr>
      <w:tr w:rsidR="00C774A8" w14:paraId="527EFEA2" w14:textId="77777777" w:rsidTr="00824A6E">
        <w:trPr>
          <w:trHeight w:val="27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7BA8" w14:textId="4DD41E54" w:rsidR="00C774A8" w:rsidRDefault="00C774A8" w:rsidP="00824A6E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 w:rsidR="00716456">
              <w:rPr>
                <w:sz w:val="24"/>
              </w:rPr>
              <w:t>20230316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CD796" w14:textId="77777777" w:rsidR="00C774A8" w:rsidRDefault="00C774A8" w:rsidP="00824A6E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78390" w14:textId="77777777" w:rsidR="00C774A8" w:rsidRDefault="00C774A8" w:rsidP="00824A6E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时长：1分钟</w:t>
            </w:r>
          </w:p>
        </w:tc>
      </w:tr>
      <w:tr w:rsidR="00C774A8" w14:paraId="03886703" w14:textId="77777777" w:rsidTr="00824A6E">
        <w:trPr>
          <w:trHeight w:val="381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B6617" w14:textId="23305D50" w:rsidR="00C774A8" w:rsidRDefault="00C774A8" w:rsidP="00824A6E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 w:rsidR="004A43FF">
              <w:rPr>
                <w:rFonts w:ascii="宋体" w:hAnsi="宋体" w:cs="宋体" w:hint="eastAsia"/>
                <w:sz w:val="24"/>
              </w:rPr>
              <w:t>不在没有大人陪同的情况下游泳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</w:tc>
      </w:tr>
      <w:tr w:rsidR="00C774A8" w14:paraId="62388C05" w14:textId="77777777" w:rsidTr="00824A6E">
        <w:trPr>
          <w:trHeight w:val="323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14:paraId="22E48BE0" w14:textId="5E174443" w:rsidR="00C774A8" w:rsidRDefault="00C774A8" w:rsidP="00824A6E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 w:rsidR="00716456">
              <w:rPr>
                <w:sz w:val="24"/>
              </w:rPr>
              <w:t>20230317</w:t>
            </w: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14:paraId="34D6C32D" w14:textId="77777777" w:rsidR="00C774A8" w:rsidRDefault="00C774A8" w:rsidP="00824A6E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时间：16:30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14:paraId="2E0A7508" w14:textId="77777777" w:rsidR="00C774A8" w:rsidRDefault="00C774A8" w:rsidP="00824A6E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时长：5分钟</w:t>
            </w:r>
          </w:p>
        </w:tc>
      </w:tr>
      <w:tr w:rsidR="00C774A8" w14:paraId="78748724" w14:textId="77777777" w:rsidTr="00824A6E">
        <w:trPr>
          <w:trHeight w:val="1133"/>
        </w:trPr>
        <w:tc>
          <w:tcPr>
            <w:tcW w:w="8836" w:type="dxa"/>
            <w:gridSpan w:val="3"/>
            <w:tcBorders>
              <w:top w:val="single" w:sz="4" w:space="0" w:color="auto"/>
            </w:tcBorders>
          </w:tcPr>
          <w:p w14:paraId="2E608D09" w14:textId="63677B84" w:rsidR="00C774A8" w:rsidRDefault="00C774A8" w:rsidP="00824A6E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 w:rsidR="00545093">
              <w:rPr>
                <w:rFonts w:ascii="宋体" w:hAnsi="宋体" w:cs="宋体" w:hint="eastAsia"/>
                <w:sz w:val="24"/>
              </w:rPr>
              <w:t>用电安全</w:t>
            </w:r>
            <w:r w:rsidR="00545093">
              <w:rPr>
                <w:rFonts w:ascii="宋体" w:hAnsi="宋体" w:cs="宋体"/>
                <w:sz w:val="24"/>
              </w:rPr>
              <w:t xml:space="preserve"> </w:t>
            </w:r>
          </w:p>
          <w:p w14:paraId="490F575A" w14:textId="7FC19AF2" w:rsidR="00C774A8" w:rsidRDefault="00545093" w:rsidP="00824A6E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不要用手、金属物或者笔芯等物品去拨弄开关，也不能把它们插进插孔里。喝水的时候远离插座，以免水撒进插孔里，造成短路或者引起着火。</w:t>
            </w:r>
          </w:p>
          <w:p w14:paraId="6C9703AA" w14:textId="77777777" w:rsidR="00C774A8" w:rsidRPr="0072282F" w:rsidRDefault="00C774A8" w:rsidP="00824A6E">
            <w:pPr>
              <w:ind w:firstLineChars="200" w:firstLine="480"/>
              <w:rPr>
                <w:rFonts w:ascii="宋体" w:hAnsi="宋体" w:cs="宋体"/>
                <w:sz w:val="24"/>
              </w:rPr>
            </w:pPr>
          </w:p>
        </w:tc>
      </w:tr>
    </w:tbl>
    <w:p w14:paraId="41DB08EA" w14:textId="45A1A26D" w:rsidR="00C637B1" w:rsidRDefault="00C774A8" w:rsidP="00545093">
      <w:pPr>
        <w:ind w:firstLineChars="700" w:firstLine="22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新港</w:t>
      </w:r>
      <w:r w:rsidR="004D243C">
        <w:rPr>
          <w:rFonts w:ascii="黑体" w:eastAsia="黑体" w:hAnsi="黑体" w:hint="eastAsia"/>
          <w:sz w:val="32"/>
          <w:szCs w:val="32"/>
        </w:rPr>
        <w:t>幼儿园安全教育记录</w:t>
      </w:r>
    </w:p>
    <w:p w14:paraId="0AF1C54A" w14:textId="77777777" w:rsidR="00C637B1" w:rsidRDefault="004D243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级组：中班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4"/>
        <w:gridCol w:w="2076"/>
        <w:gridCol w:w="2116"/>
      </w:tblGrid>
      <w:tr w:rsidR="00C637B1" w14:paraId="4B7E7B12" w14:textId="77777777">
        <w:trPr>
          <w:trHeight w:val="363"/>
        </w:trPr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</w:tcPr>
          <w:p w14:paraId="782A57E9" w14:textId="3721A188" w:rsidR="00C637B1" w:rsidRDefault="004D243C" w:rsidP="00102EB7"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</w:t>
            </w:r>
            <w:r w:rsidR="00716456">
              <w:rPr>
                <w:rFonts w:hint="eastAsia"/>
                <w:sz w:val="24"/>
              </w:rPr>
              <w:t>2</w:t>
            </w:r>
            <w:r w:rsidR="00716456">
              <w:rPr>
                <w:sz w:val="24"/>
              </w:rPr>
              <w:t xml:space="preserve">0230320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</w:tcBorders>
          </w:tcPr>
          <w:p w14:paraId="0B7B700C" w14:textId="0447F9AA"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时间：15:33   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</w:tcBorders>
          </w:tcPr>
          <w:p w14:paraId="19862D24" w14:textId="77777777"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时长：1分钟</w:t>
            </w:r>
          </w:p>
        </w:tc>
      </w:tr>
      <w:tr w:rsidR="00C637B1" w14:paraId="29D2137B" w14:textId="77777777">
        <w:trPr>
          <w:trHeight w:val="508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4435D5" w14:textId="1B3DE779" w:rsidR="00C637B1" w:rsidRDefault="004D243C" w:rsidP="00102EB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</w:t>
            </w:r>
            <w:r w:rsidR="002621B9">
              <w:rPr>
                <w:rFonts w:hint="eastAsia"/>
                <w:sz w:val="24"/>
              </w:rPr>
              <w:t>滑滑梯该怎么滑。</w:t>
            </w:r>
          </w:p>
        </w:tc>
      </w:tr>
      <w:tr w:rsidR="00C637B1" w14:paraId="7D869277" w14:textId="77777777">
        <w:trPr>
          <w:trHeight w:val="401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14:paraId="7B422D1F" w14:textId="22C18874" w:rsidR="00C637B1" w:rsidRDefault="004D243C" w:rsidP="00102EB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 w:rsidR="00716456">
              <w:rPr>
                <w:rFonts w:hint="eastAsia"/>
                <w:sz w:val="24"/>
              </w:rPr>
              <w:t>2</w:t>
            </w:r>
            <w:r w:rsidR="00716456">
              <w:rPr>
                <w:sz w:val="24"/>
              </w:rPr>
              <w:t>0230321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14:paraId="34C9FD7E" w14:textId="77777777" w:rsidR="00C637B1" w:rsidRDefault="004D243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14:paraId="440E8EBC" w14:textId="77777777" w:rsidR="00C637B1" w:rsidRDefault="004D243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分钟</w:t>
            </w:r>
          </w:p>
        </w:tc>
      </w:tr>
      <w:tr w:rsidR="00C637B1" w14:paraId="616C9F88" w14:textId="77777777">
        <w:trPr>
          <w:trHeight w:val="479"/>
        </w:trPr>
        <w:tc>
          <w:tcPr>
            <w:tcW w:w="8836" w:type="dxa"/>
            <w:gridSpan w:val="3"/>
            <w:tcBorders>
              <w:bottom w:val="single" w:sz="4" w:space="0" w:color="auto"/>
            </w:tcBorders>
          </w:tcPr>
          <w:p w14:paraId="2EADED12" w14:textId="3CC52800" w:rsidR="00C637B1" w:rsidRDefault="004D243C" w:rsidP="0072282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 w:rsidR="002621B9">
              <w:rPr>
                <w:rFonts w:ascii="宋体" w:hAnsi="宋体" w:cs="宋体" w:hint="eastAsia"/>
                <w:sz w:val="24"/>
              </w:rPr>
              <w:t>吃饭时候不讲话</w:t>
            </w:r>
            <w:r w:rsidR="0072282F">
              <w:rPr>
                <w:rFonts w:ascii="宋体" w:hAnsi="宋体" w:cs="宋体" w:hint="eastAsia"/>
                <w:sz w:val="24"/>
              </w:rPr>
              <w:t>。</w:t>
            </w:r>
          </w:p>
        </w:tc>
      </w:tr>
      <w:tr w:rsidR="00C637B1" w14:paraId="502FBB1B" w14:textId="77777777">
        <w:trPr>
          <w:trHeight w:val="495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1600" w14:textId="1500E939" w:rsidR="00C637B1" w:rsidRDefault="004D243C" w:rsidP="00102EB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 w:rsidR="00716456">
              <w:rPr>
                <w:rFonts w:hint="eastAsia"/>
                <w:sz w:val="24"/>
              </w:rPr>
              <w:t>2</w:t>
            </w:r>
            <w:r w:rsidR="00716456">
              <w:rPr>
                <w:sz w:val="24"/>
              </w:rPr>
              <w:t>0230322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5BF90" w14:textId="77777777"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2CEAD" w14:textId="77777777"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时长：1分钟</w:t>
            </w:r>
          </w:p>
        </w:tc>
      </w:tr>
      <w:tr w:rsidR="00C637B1" w14:paraId="2CE3528B" w14:textId="77777777">
        <w:trPr>
          <w:trHeight w:val="426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29E92D" w14:textId="562C44DC" w:rsidR="00C637B1" w:rsidRDefault="004D243C" w:rsidP="0072282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 w:rsidR="002621B9">
              <w:rPr>
                <w:rFonts w:ascii="宋体" w:hAnsi="宋体" w:cs="宋体" w:hint="eastAsia"/>
                <w:sz w:val="24"/>
              </w:rPr>
              <w:t>保护五官</w:t>
            </w:r>
            <w:r w:rsidR="0072282F">
              <w:rPr>
                <w:rFonts w:ascii="宋体" w:hAnsi="宋体" w:cs="宋体" w:hint="eastAsia"/>
                <w:sz w:val="24"/>
              </w:rPr>
              <w:t>。</w:t>
            </w:r>
          </w:p>
        </w:tc>
      </w:tr>
      <w:tr w:rsidR="00C637B1" w14:paraId="5287570C" w14:textId="77777777">
        <w:trPr>
          <w:trHeight w:val="27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6741" w14:textId="1879623C" w:rsidR="00C637B1" w:rsidRDefault="004D243C" w:rsidP="00102EB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 w:rsidR="00716456">
              <w:rPr>
                <w:rFonts w:hint="eastAsia"/>
                <w:sz w:val="24"/>
              </w:rPr>
              <w:t>2</w:t>
            </w:r>
            <w:r w:rsidR="00716456">
              <w:rPr>
                <w:sz w:val="24"/>
              </w:rPr>
              <w:t>0230323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FEA67" w14:textId="77777777"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03754" w14:textId="77777777"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时长：1分钟</w:t>
            </w:r>
          </w:p>
        </w:tc>
      </w:tr>
      <w:tr w:rsidR="00C637B1" w14:paraId="3FC4EDF4" w14:textId="77777777">
        <w:trPr>
          <w:trHeight w:val="381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2356C7" w14:textId="54929001" w:rsidR="00C637B1" w:rsidRDefault="004D243C" w:rsidP="0072282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 w:rsidR="002621B9">
              <w:rPr>
                <w:rFonts w:ascii="宋体" w:hAnsi="宋体" w:cs="宋体" w:hint="eastAsia"/>
                <w:sz w:val="24"/>
              </w:rPr>
              <w:t>不跟陌生人走</w:t>
            </w:r>
            <w:r w:rsidR="0072282F">
              <w:rPr>
                <w:rFonts w:ascii="宋体" w:hAnsi="宋体" w:cs="宋体" w:hint="eastAsia"/>
                <w:sz w:val="24"/>
              </w:rPr>
              <w:t>。</w:t>
            </w:r>
          </w:p>
        </w:tc>
      </w:tr>
      <w:tr w:rsidR="00C637B1" w14:paraId="419615C7" w14:textId="77777777">
        <w:trPr>
          <w:trHeight w:val="323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14:paraId="00E9856F" w14:textId="63ADA9DF" w:rsidR="00C637B1" w:rsidRDefault="004D243C" w:rsidP="00102EB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 w:rsidR="00716456">
              <w:rPr>
                <w:rFonts w:hint="eastAsia"/>
                <w:sz w:val="24"/>
              </w:rPr>
              <w:t>2</w:t>
            </w:r>
            <w:r w:rsidR="00716456">
              <w:rPr>
                <w:sz w:val="24"/>
              </w:rPr>
              <w:t>0230324</w:t>
            </w: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14:paraId="19B093FF" w14:textId="77777777"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时间：16:30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14:paraId="262A589C" w14:textId="77777777"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时长：5分钟</w:t>
            </w:r>
          </w:p>
        </w:tc>
      </w:tr>
      <w:tr w:rsidR="00C637B1" w14:paraId="3D56D395" w14:textId="77777777">
        <w:trPr>
          <w:trHeight w:val="1133"/>
        </w:trPr>
        <w:tc>
          <w:tcPr>
            <w:tcW w:w="8836" w:type="dxa"/>
            <w:gridSpan w:val="3"/>
            <w:tcBorders>
              <w:top w:val="single" w:sz="4" w:space="0" w:color="auto"/>
            </w:tcBorders>
          </w:tcPr>
          <w:p w14:paraId="35CE3EDC" w14:textId="64206EAC"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 w:rsidR="002621B9">
              <w:rPr>
                <w:rFonts w:ascii="宋体" w:hAnsi="宋体" w:cs="宋体" w:hint="eastAsia"/>
                <w:sz w:val="24"/>
              </w:rPr>
              <w:t>不吃陌生人给的东西。</w:t>
            </w:r>
            <w:r w:rsidR="002621B9">
              <w:rPr>
                <w:rFonts w:ascii="宋体" w:hAnsi="宋体" w:cs="宋体"/>
                <w:sz w:val="24"/>
              </w:rPr>
              <w:t xml:space="preserve"> </w:t>
            </w:r>
          </w:p>
          <w:p w14:paraId="0ABADA56" w14:textId="7B334C9C" w:rsidR="0072282F" w:rsidRPr="002621B9" w:rsidRDefault="0072282F" w:rsidP="002621B9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 w:rsidRPr="0072282F">
              <w:rPr>
                <w:rFonts w:ascii="宋体" w:hAnsi="宋体" w:cs="宋体" w:hint="eastAsia"/>
                <w:sz w:val="24"/>
              </w:rPr>
              <w:t>不认识的人就是陌生人</w:t>
            </w:r>
            <w:r>
              <w:rPr>
                <w:rFonts w:ascii="宋体" w:hAnsi="宋体" w:cs="宋体" w:hint="eastAsia"/>
                <w:sz w:val="24"/>
              </w:rPr>
              <w:t>。</w:t>
            </w:r>
            <w:r w:rsidRPr="0072282F">
              <w:rPr>
                <w:rFonts w:ascii="宋体" w:hAnsi="宋体" w:cs="宋体" w:hint="eastAsia"/>
                <w:sz w:val="24"/>
              </w:rPr>
              <w:t>陌生人</w:t>
            </w:r>
            <w:r w:rsidR="002621B9">
              <w:rPr>
                <w:rFonts w:ascii="宋体" w:hAnsi="宋体" w:cs="宋体" w:hint="eastAsia"/>
                <w:sz w:val="24"/>
              </w:rPr>
              <w:t>给的零食不能吃、饮料不能喝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</w:tc>
      </w:tr>
    </w:tbl>
    <w:p w14:paraId="46FFD9C3" w14:textId="0B2FA236" w:rsidR="00C637B1" w:rsidRDefault="00C774A8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新港</w:t>
      </w:r>
      <w:r w:rsidR="004D243C">
        <w:rPr>
          <w:rFonts w:ascii="黑体" w:eastAsia="黑体" w:hAnsi="黑体" w:hint="eastAsia"/>
          <w:sz w:val="32"/>
          <w:szCs w:val="32"/>
        </w:rPr>
        <w:t>幼儿园安全教育记录</w:t>
      </w:r>
    </w:p>
    <w:p w14:paraId="6051F77D" w14:textId="77777777" w:rsidR="00C637B1" w:rsidRDefault="004D243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级组：中班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4"/>
        <w:gridCol w:w="2076"/>
        <w:gridCol w:w="2116"/>
      </w:tblGrid>
      <w:tr w:rsidR="00C637B1" w14:paraId="4ABAF89C" w14:textId="77777777">
        <w:trPr>
          <w:trHeight w:val="363"/>
        </w:trPr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</w:tcPr>
          <w:p w14:paraId="43905498" w14:textId="24AB14C8" w:rsidR="00C637B1" w:rsidRDefault="004D243C" w:rsidP="00102EB7"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</w:t>
            </w:r>
            <w:r w:rsidR="00716456">
              <w:rPr>
                <w:sz w:val="24"/>
              </w:rPr>
              <w:t>20230327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</w:tcBorders>
          </w:tcPr>
          <w:p w14:paraId="130A316D" w14:textId="77777777"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时 间：15:33   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</w:tcBorders>
          </w:tcPr>
          <w:p w14:paraId="0916CCC9" w14:textId="77777777"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时长：1分钟</w:t>
            </w:r>
          </w:p>
        </w:tc>
      </w:tr>
      <w:tr w:rsidR="00C637B1" w14:paraId="179068D5" w14:textId="77777777">
        <w:trPr>
          <w:trHeight w:val="508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E05E5B" w14:textId="7F1BE881" w:rsidR="00C637B1" w:rsidRDefault="004D243C" w:rsidP="0072282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</w:t>
            </w:r>
            <w:r w:rsidR="00CE0958">
              <w:rPr>
                <w:rFonts w:hint="eastAsia"/>
                <w:sz w:val="24"/>
              </w:rPr>
              <w:t>不在马路上玩耍</w:t>
            </w:r>
            <w:r w:rsidR="0072282F">
              <w:rPr>
                <w:rFonts w:hint="eastAsia"/>
                <w:sz w:val="24"/>
              </w:rPr>
              <w:t>。</w:t>
            </w:r>
          </w:p>
        </w:tc>
      </w:tr>
      <w:tr w:rsidR="00C637B1" w14:paraId="1C38D3F0" w14:textId="77777777">
        <w:trPr>
          <w:trHeight w:val="401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14:paraId="1A126776" w14:textId="0BB2F4B0" w:rsidR="00C637B1" w:rsidRDefault="004D243C" w:rsidP="00102EB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 w:rsidR="00716456">
              <w:rPr>
                <w:sz w:val="24"/>
              </w:rPr>
              <w:t>20230328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14:paraId="4F17C733" w14:textId="77777777" w:rsidR="00C637B1" w:rsidRDefault="004D243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14:paraId="5E41C53E" w14:textId="77777777" w:rsidR="00C637B1" w:rsidRDefault="004D243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分钟</w:t>
            </w:r>
          </w:p>
        </w:tc>
      </w:tr>
      <w:tr w:rsidR="00C637B1" w14:paraId="3DDC5F49" w14:textId="77777777">
        <w:trPr>
          <w:trHeight w:val="479"/>
        </w:trPr>
        <w:tc>
          <w:tcPr>
            <w:tcW w:w="8836" w:type="dxa"/>
            <w:gridSpan w:val="3"/>
            <w:tcBorders>
              <w:bottom w:val="single" w:sz="4" w:space="0" w:color="auto"/>
            </w:tcBorders>
          </w:tcPr>
          <w:p w14:paraId="4B274DB1" w14:textId="25024CD6" w:rsidR="00C637B1" w:rsidRDefault="004D243C" w:rsidP="0072282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</w:t>
            </w:r>
            <w:r w:rsidR="00CE0958">
              <w:rPr>
                <w:rFonts w:ascii="宋体" w:hAnsi="宋体" w:cs="宋体" w:hint="eastAsia"/>
                <w:sz w:val="24"/>
              </w:rPr>
              <w:t>内容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 w:rsidR="00CE0958">
              <w:rPr>
                <w:rFonts w:ascii="宋体" w:hAnsi="宋体" w:cs="宋体" w:hint="eastAsia"/>
                <w:sz w:val="24"/>
              </w:rPr>
              <w:t>不在电梯上玩耍</w:t>
            </w:r>
            <w:r w:rsidR="0072282F">
              <w:rPr>
                <w:rFonts w:ascii="宋体" w:hAnsi="宋体" w:cs="宋体" w:hint="eastAsia"/>
                <w:sz w:val="24"/>
              </w:rPr>
              <w:t>。</w:t>
            </w:r>
          </w:p>
        </w:tc>
      </w:tr>
      <w:tr w:rsidR="00C637B1" w14:paraId="7F1B8D58" w14:textId="77777777">
        <w:trPr>
          <w:trHeight w:val="495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4125" w14:textId="2163F10D" w:rsidR="00C637B1" w:rsidRDefault="004D243C" w:rsidP="00102EB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 w:rsidR="00716456">
              <w:rPr>
                <w:sz w:val="24"/>
              </w:rPr>
              <w:t>20230329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0092D" w14:textId="77777777"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CC9EE" w14:textId="77777777"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时长：1分钟</w:t>
            </w:r>
          </w:p>
        </w:tc>
      </w:tr>
      <w:tr w:rsidR="00C637B1" w14:paraId="2B1E896E" w14:textId="77777777">
        <w:trPr>
          <w:trHeight w:val="426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0A59A9" w14:textId="4205818A" w:rsidR="00C637B1" w:rsidRDefault="004D243C" w:rsidP="0072282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 w:rsidR="00CE0958">
              <w:rPr>
                <w:rFonts w:ascii="宋体" w:hAnsi="宋体" w:cs="宋体" w:hint="eastAsia"/>
                <w:sz w:val="24"/>
              </w:rPr>
              <w:t>不乱吃药</w:t>
            </w:r>
          </w:p>
        </w:tc>
      </w:tr>
      <w:tr w:rsidR="00C637B1" w14:paraId="1C73891C" w14:textId="77777777">
        <w:trPr>
          <w:trHeight w:val="27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FD0E" w14:textId="05EFCF9F" w:rsidR="00C637B1" w:rsidRDefault="004D243C" w:rsidP="00102EB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 w:rsidR="00716456">
              <w:rPr>
                <w:sz w:val="24"/>
              </w:rPr>
              <w:t>20230330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ACF7C" w14:textId="77777777"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6BA3C" w14:textId="77777777"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时长：1分钟</w:t>
            </w:r>
          </w:p>
        </w:tc>
      </w:tr>
      <w:tr w:rsidR="00C637B1" w14:paraId="4C928EEF" w14:textId="77777777">
        <w:trPr>
          <w:trHeight w:val="381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5FAD93" w14:textId="4F21895F" w:rsidR="00C637B1" w:rsidRDefault="004D243C" w:rsidP="0072282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 w:rsidR="00CE0958">
              <w:rPr>
                <w:rFonts w:ascii="宋体" w:hAnsi="宋体" w:cs="宋体" w:hint="eastAsia"/>
                <w:sz w:val="24"/>
              </w:rPr>
              <w:t>不玩煤气、药品</w:t>
            </w:r>
            <w:r w:rsidR="0072282F">
              <w:rPr>
                <w:rFonts w:ascii="宋体" w:hAnsi="宋体" w:cs="宋体" w:hint="eastAsia"/>
                <w:sz w:val="24"/>
              </w:rPr>
              <w:t>。</w:t>
            </w:r>
          </w:p>
        </w:tc>
      </w:tr>
      <w:tr w:rsidR="00C637B1" w14:paraId="6CA70A2F" w14:textId="77777777">
        <w:trPr>
          <w:trHeight w:val="323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14:paraId="2D8238F2" w14:textId="21877280" w:rsidR="00C637B1" w:rsidRDefault="004D243C" w:rsidP="00102EB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 w:rsidR="00716456">
              <w:rPr>
                <w:sz w:val="24"/>
              </w:rPr>
              <w:t>20230331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14:paraId="77CF78BF" w14:textId="77777777"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时间：16:30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14:paraId="6D58399C" w14:textId="77777777"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时长：5分钟</w:t>
            </w:r>
          </w:p>
        </w:tc>
      </w:tr>
      <w:tr w:rsidR="00C637B1" w14:paraId="71F0131A" w14:textId="77777777">
        <w:trPr>
          <w:trHeight w:val="1133"/>
        </w:trPr>
        <w:tc>
          <w:tcPr>
            <w:tcW w:w="8836" w:type="dxa"/>
            <w:gridSpan w:val="3"/>
            <w:tcBorders>
              <w:top w:val="single" w:sz="4" w:space="0" w:color="auto"/>
            </w:tcBorders>
          </w:tcPr>
          <w:p w14:paraId="5F3E984C" w14:textId="40DBBEAD" w:rsidR="0072282F" w:rsidRDefault="004D243C" w:rsidP="0072282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 w:rsidR="00C07409">
              <w:rPr>
                <w:rFonts w:ascii="宋体" w:hAnsi="宋体" w:cs="宋体" w:hint="eastAsia"/>
                <w:sz w:val="24"/>
              </w:rPr>
              <w:t>节假日安全防护</w:t>
            </w:r>
          </w:p>
          <w:p w14:paraId="7F6572BF" w14:textId="5C45A338" w:rsidR="00C637B1" w:rsidRPr="00C07409" w:rsidRDefault="00C07409" w:rsidP="0072282F">
            <w:pPr>
              <w:spacing w:line="288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  <w:r w:rsidRPr="00C07409">
              <w:rPr>
                <w:rFonts w:ascii="宋体" w:hAnsi="宋体"/>
                <w:sz w:val="24"/>
                <w:szCs w:val="32"/>
              </w:rPr>
              <w:t>1.清明节文明祭祖，在森林、山区不得玩火</w:t>
            </w:r>
            <w:r w:rsidRPr="00C07409">
              <w:rPr>
                <w:rFonts w:ascii="宋体" w:hAnsi="宋体" w:hint="eastAsia"/>
                <w:sz w:val="24"/>
                <w:szCs w:val="32"/>
              </w:rPr>
              <w:t>。</w:t>
            </w:r>
            <w:r w:rsidRPr="00C07409">
              <w:rPr>
                <w:rFonts w:ascii="宋体" w:hAnsi="宋体"/>
                <w:sz w:val="24"/>
                <w:szCs w:val="32"/>
              </w:rPr>
              <w:t>2.出行时要注意交通安全，遵守交通规则，重视“一盔一带”</w:t>
            </w:r>
            <w:r w:rsidRPr="00C07409">
              <w:rPr>
                <w:rFonts w:ascii="宋体" w:hAnsi="宋体" w:hint="eastAsia"/>
                <w:sz w:val="24"/>
                <w:szCs w:val="32"/>
              </w:rPr>
              <w:t>。</w:t>
            </w:r>
            <w:r w:rsidRPr="00C07409">
              <w:rPr>
                <w:rFonts w:ascii="宋体" w:hAnsi="宋体"/>
                <w:sz w:val="24"/>
                <w:szCs w:val="32"/>
              </w:rPr>
              <w:t>3.天气渐热，远离不安全水域</w:t>
            </w:r>
            <w:r w:rsidRPr="00C07409">
              <w:rPr>
                <w:rFonts w:ascii="宋体" w:hAnsi="宋体" w:hint="eastAsia"/>
                <w:sz w:val="24"/>
                <w:szCs w:val="32"/>
              </w:rPr>
              <w:t>。</w:t>
            </w:r>
          </w:p>
        </w:tc>
      </w:tr>
    </w:tbl>
    <w:p w14:paraId="1EF5C5C9" w14:textId="0F40A1F4" w:rsidR="00C637B1" w:rsidRDefault="00CE0958" w:rsidP="002621B9">
      <w:pPr>
        <w:jc w:val="center"/>
        <w:rPr>
          <w:szCs w:val="32"/>
        </w:rPr>
      </w:pPr>
      <w:r>
        <w:rPr>
          <w:rFonts w:hint="eastAsia"/>
          <w:szCs w:val="32"/>
        </w:rPr>
        <w:t xml:space="preserve"> </w:t>
      </w:r>
    </w:p>
    <w:sectPr w:rsidR="00C637B1" w:rsidSect="00C637B1">
      <w:headerReference w:type="default" r:id="rId7"/>
      <w:footerReference w:type="default" r:id="rId8"/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32C22" w14:textId="77777777" w:rsidR="00143127" w:rsidRDefault="00143127" w:rsidP="00C637B1">
      <w:r>
        <w:separator/>
      </w:r>
    </w:p>
  </w:endnote>
  <w:endnote w:type="continuationSeparator" w:id="0">
    <w:p w14:paraId="32CE654F" w14:textId="77777777" w:rsidR="00143127" w:rsidRDefault="00143127" w:rsidP="00C6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FCBD" w14:textId="77777777" w:rsidR="00C637B1" w:rsidRDefault="00000000">
    <w:pPr>
      <w:pStyle w:val="a5"/>
    </w:pPr>
    <w:r>
      <w:rPr>
        <w:rFonts w:eastAsiaTheme="minorEastAsia"/>
      </w:rPr>
      <w:pict w14:anchorId="3659FAB4">
        <v:line id="直接连接符 2" o:spid="_x0000_s1026" style="position:absolute;z-index:251659264" from="1.05pt,-1.85pt" to="415.8pt,-1.85pt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eVHq9QAAAAHAQAADwAAAAAAAAABACAAAAAiAAAAZHJzL2Rvd25yZXYueG1sUEsBAhQA&#10;FAAAAAgAh07iQJLpOHf2AQAAywMAAA4AAAAAAAAAAQAgAAAAIwEAAGRycy9lMm9Eb2MueG1sUEsF&#10;BgAAAAAGAAYAWQEAAIsFAAAAAA==&#10;" strokeweight=".5pt">
          <v:stroke joinstyle="miter"/>
        </v:line>
      </w:pict>
    </w:r>
    <w:r w:rsidR="004D243C">
      <w:rPr>
        <w:rFonts w:hint="eastAsia"/>
      </w:rPr>
      <w:t xml:space="preserve">                                                                          </w:t>
    </w:r>
    <w:r w:rsidR="004D243C">
      <w:rPr>
        <w:rFonts w:hint="eastAsia"/>
      </w:rPr>
      <w:t>爱心凝聚</w:t>
    </w:r>
    <w:r w:rsidR="004D243C">
      <w:rPr>
        <w:rFonts w:hint="eastAsia"/>
      </w:rPr>
      <w:t xml:space="preserve">   </w:t>
    </w:r>
    <w:r w:rsidR="004D243C">
      <w:rPr>
        <w:rFonts w:hint="eastAsia"/>
      </w:rPr>
      <w:t>童心创想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0B122" w14:textId="77777777" w:rsidR="00143127" w:rsidRDefault="00143127" w:rsidP="00C637B1">
      <w:r>
        <w:separator/>
      </w:r>
    </w:p>
  </w:footnote>
  <w:footnote w:type="continuationSeparator" w:id="0">
    <w:p w14:paraId="696F4474" w14:textId="77777777" w:rsidR="00143127" w:rsidRDefault="00143127" w:rsidP="00C63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A68E" w14:textId="3EE3BE01" w:rsidR="00C637B1" w:rsidRDefault="002E6B7D">
    <w:pPr>
      <w:pStyle w:val="a5"/>
      <w:pBdr>
        <w:bottom w:val="single" w:sz="4" w:space="0" w:color="auto"/>
      </w:pBdr>
    </w:pPr>
    <w:r>
      <w:rPr>
        <w:rFonts w:hint="eastAsia"/>
        <w:noProof/>
      </w:rPr>
      <w:drawing>
        <wp:anchor distT="0" distB="0" distL="114300" distR="114300" simplePos="0" relativeHeight="251661312" behindDoc="1" locked="0" layoutInCell="1" allowOverlap="1" wp14:anchorId="5BFAEB0D" wp14:editId="5A8D2107">
          <wp:simplePos x="0" y="0"/>
          <wp:positionH relativeFrom="column">
            <wp:posOffset>0</wp:posOffset>
          </wp:positionH>
          <wp:positionV relativeFrom="paragraph">
            <wp:posOffset>-178435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243C">
      <w:rPr>
        <w:rFonts w:hint="eastAsia"/>
      </w:rPr>
      <w:t xml:space="preserve">                                   </w:t>
    </w:r>
    <w:r w:rsidR="004D243C">
      <w:rPr>
        <w:rFonts w:hint="eastAsia"/>
      </w:rPr>
      <w:t>爱·润泽每一个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AF364D6"/>
    <w:rsid w:val="00042BDC"/>
    <w:rsid w:val="00080A90"/>
    <w:rsid w:val="000D2833"/>
    <w:rsid w:val="000F5AFD"/>
    <w:rsid w:val="000F7FE8"/>
    <w:rsid w:val="00102EB7"/>
    <w:rsid w:val="00122C6B"/>
    <w:rsid w:val="00127EBD"/>
    <w:rsid w:val="00135D78"/>
    <w:rsid w:val="00143127"/>
    <w:rsid w:val="001477D6"/>
    <w:rsid w:val="001E309C"/>
    <w:rsid w:val="00233F15"/>
    <w:rsid w:val="002434C1"/>
    <w:rsid w:val="00257F47"/>
    <w:rsid w:val="002621B9"/>
    <w:rsid w:val="00262504"/>
    <w:rsid w:val="002802C1"/>
    <w:rsid w:val="002838C9"/>
    <w:rsid w:val="002959E4"/>
    <w:rsid w:val="002E6B7D"/>
    <w:rsid w:val="003108AA"/>
    <w:rsid w:val="00310DD0"/>
    <w:rsid w:val="00356C27"/>
    <w:rsid w:val="003E731F"/>
    <w:rsid w:val="00415908"/>
    <w:rsid w:val="00457357"/>
    <w:rsid w:val="00462D1E"/>
    <w:rsid w:val="004A43FF"/>
    <w:rsid w:val="004C01A6"/>
    <w:rsid w:val="004D243C"/>
    <w:rsid w:val="00500E1F"/>
    <w:rsid w:val="0050701D"/>
    <w:rsid w:val="00545093"/>
    <w:rsid w:val="0058103D"/>
    <w:rsid w:val="005C1D7E"/>
    <w:rsid w:val="005E0F88"/>
    <w:rsid w:val="005F57C7"/>
    <w:rsid w:val="0060597A"/>
    <w:rsid w:val="00616A6B"/>
    <w:rsid w:val="00636218"/>
    <w:rsid w:val="00664007"/>
    <w:rsid w:val="00676405"/>
    <w:rsid w:val="00694708"/>
    <w:rsid w:val="006B22F7"/>
    <w:rsid w:val="006E020A"/>
    <w:rsid w:val="006F75E1"/>
    <w:rsid w:val="00703FAB"/>
    <w:rsid w:val="00716456"/>
    <w:rsid w:val="0072282F"/>
    <w:rsid w:val="00755752"/>
    <w:rsid w:val="007618D4"/>
    <w:rsid w:val="00797695"/>
    <w:rsid w:val="007A3748"/>
    <w:rsid w:val="007B039C"/>
    <w:rsid w:val="007D4667"/>
    <w:rsid w:val="007E5D14"/>
    <w:rsid w:val="007F0E09"/>
    <w:rsid w:val="00803CFA"/>
    <w:rsid w:val="008049B6"/>
    <w:rsid w:val="008600FD"/>
    <w:rsid w:val="00875133"/>
    <w:rsid w:val="0089357F"/>
    <w:rsid w:val="00897AF9"/>
    <w:rsid w:val="008A32E3"/>
    <w:rsid w:val="008C0875"/>
    <w:rsid w:val="008F0265"/>
    <w:rsid w:val="009278A3"/>
    <w:rsid w:val="00A428EC"/>
    <w:rsid w:val="00A6239C"/>
    <w:rsid w:val="00A84B53"/>
    <w:rsid w:val="00AC2AEE"/>
    <w:rsid w:val="00B27860"/>
    <w:rsid w:val="00B33E7C"/>
    <w:rsid w:val="00B50307"/>
    <w:rsid w:val="00C060F4"/>
    <w:rsid w:val="00C07409"/>
    <w:rsid w:val="00C625CA"/>
    <w:rsid w:val="00C6293E"/>
    <w:rsid w:val="00C637B1"/>
    <w:rsid w:val="00C774A8"/>
    <w:rsid w:val="00C93D21"/>
    <w:rsid w:val="00CE0958"/>
    <w:rsid w:val="00D005C8"/>
    <w:rsid w:val="00D20CC0"/>
    <w:rsid w:val="00D25D62"/>
    <w:rsid w:val="00D31EB5"/>
    <w:rsid w:val="00D46DEE"/>
    <w:rsid w:val="00D5132E"/>
    <w:rsid w:val="00D62A39"/>
    <w:rsid w:val="00DF5B45"/>
    <w:rsid w:val="00E20B2C"/>
    <w:rsid w:val="00E437CD"/>
    <w:rsid w:val="00E53663"/>
    <w:rsid w:val="00E8170D"/>
    <w:rsid w:val="00EE3533"/>
    <w:rsid w:val="00EF2D9F"/>
    <w:rsid w:val="00F0438D"/>
    <w:rsid w:val="00F13E1B"/>
    <w:rsid w:val="00F24897"/>
    <w:rsid w:val="00F47CEE"/>
    <w:rsid w:val="00F50C59"/>
    <w:rsid w:val="00F57CCB"/>
    <w:rsid w:val="00F76973"/>
    <w:rsid w:val="00F905D8"/>
    <w:rsid w:val="00FA673E"/>
    <w:rsid w:val="00FB2B20"/>
    <w:rsid w:val="00FD0767"/>
    <w:rsid w:val="00FE41DE"/>
    <w:rsid w:val="00FE5650"/>
    <w:rsid w:val="00FF37E6"/>
    <w:rsid w:val="023D293E"/>
    <w:rsid w:val="02A2733F"/>
    <w:rsid w:val="03351867"/>
    <w:rsid w:val="03AA4F50"/>
    <w:rsid w:val="04975458"/>
    <w:rsid w:val="074266D3"/>
    <w:rsid w:val="083B16CD"/>
    <w:rsid w:val="0B244E4A"/>
    <w:rsid w:val="0B95148A"/>
    <w:rsid w:val="12807413"/>
    <w:rsid w:val="15107277"/>
    <w:rsid w:val="177809BF"/>
    <w:rsid w:val="18FD743B"/>
    <w:rsid w:val="1BFC2ACA"/>
    <w:rsid w:val="20D41639"/>
    <w:rsid w:val="20E901CA"/>
    <w:rsid w:val="25016E61"/>
    <w:rsid w:val="252819CE"/>
    <w:rsid w:val="25F71631"/>
    <w:rsid w:val="2ACA0963"/>
    <w:rsid w:val="2D992A5F"/>
    <w:rsid w:val="2EE02680"/>
    <w:rsid w:val="37B30F66"/>
    <w:rsid w:val="391B3FFA"/>
    <w:rsid w:val="39DB4B98"/>
    <w:rsid w:val="3AF364D6"/>
    <w:rsid w:val="3BA00460"/>
    <w:rsid w:val="3E2972F7"/>
    <w:rsid w:val="49380AA8"/>
    <w:rsid w:val="4BE6089F"/>
    <w:rsid w:val="4CE865CF"/>
    <w:rsid w:val="52DC2732"/>
    <w:rsid w:val="53D055C8"/>
    <w:rsid w:val="5B372BFB"/>
    <w:rsid w:val="5C361105"/>
    <w:rsid w:val="5E587EBF"/>
    <w:rsid w:val="61732E00"/>
    <w:rsid w:val="619C1A0A"/>
    <w:rsid w:val="63AE1EC8"/>
    <w:rsid w:val="69637FB9"/>
    <w:rsid w:val="6A301889"/>
    <w:rsid w:val="6B0A608A"/>
    <w:rsid w:val="6BDD159D"/>
    <w:rsid w:val="6BED0F14"/>
    <w:rsid w:val="6C097B3C"/>
    <w:rsid w:val="70F608D9"/>
    <w:rsid w:val="71652D9E"/>
    <w:rsid w:val="717B544D"/>
    <w:rsid w:val="73C67404"/>
    <w:rsid w:val="73DE5AA0"/>
    <w:rsid w:val="77A45665"/>
    <w:rsid w:val="77F53D60"/>
    <w:rsid w:val="784B32EA"/>
    <w:rsid w:val="78B96EEE"/>
    <w:rsid w:val="7D9A7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4AAECD"/>
  <w15:docId w15:val="{1E65890B-D12D-45EB-8CE6-EB99E978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37B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C637B1"/>
    <w:pPr>
      <w:autoSpaceDE w:val="0"/>
      <w:autoSpaceDN w:val="0"/>
      <w:adjustRightInd w:val="0"/>
      <w:ind w:left="540" w:hanging="540"/>
      <w:jc w:val="left"/>
      <w:outlineLvl w:val="0"/>
    </w:pPr>
    <w:rPr>
      <w:rFonts w:hint="eastAsia"/>
      <w:color w:val="000000"/>
      <w:sz w:val="64"/>
      <w:lang w:val="zh-CN"/>
    </w:rPr>
  </w:style>
  <w:style w:type="paragraph" w:styleId="2">
    <w:name w:val="heading 2"/>
    <w:basedOn w:val="a"/>
    <w:next w:val="a"/>
    <w:unhideWhenUsed/>
    <w:qFormat/>
    <w:rsid w:val="00C637B1"/>
    <w:pPr>
      <w:autoSpaceDE w:val="0"/>
      <w:autoSpaceDN w:val="0"/>
      <w:adjustRightInd w:val="0"/>
      <w:ind w:left="1170" w:hanging="450"/>
      <w:jc w:val="left"/>
      <w:outlineLvl w:val="1"/>
    </w:pPr>
    <w:rPr>
      <w:rFonts w:hint="eastAsia"/>
      <w:color w:val="000000"/>
      <w:sz w:val="5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C637B1"/>
    <w:rPr>
      <w:sz w:val="18"/>
      <w:szCs w:val="18"/>
    </w:rPr>
  </w:style>
  <w:style w:type="paragraph" w:styleId="a5">
    <w:name w:val="footer"/>
    <w:basedOn w:val="a"/>
    <w:qFormat/>
    <w:rsid w:val="00C637B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C637B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qFormat/>
    <w:rsid w:val="00C637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rsid w:val="00C637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批注框文本 字符"/>
    <w:basedOn w:val="a0"/>
    <w:link w:val="a3"/>
    <w:qFormat/>
    <w:rsid w:val="00C637B1"/>
    <w:rPr>
      <w:kern w:val="2"/>
      <w:sz w:val="18"/>
      <w:szCs w:val="18"/>
    </w:rPr>
  </w:style>
  <w:style w:type="paragraph" w:styleId="a9">
    <w:name w:val="No Spacing"/>
    <w:uiPriority w:val="1"/>
    <w:qFormat/>
    <w:rsid w:val="00C637B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rsid w:val="00C637B1"/>
    <w:pPr>
      <w:ind w:firstLineChars="200" w:firstLine="420"/>
    </w:pPr>
  </w:style>
  <w:style w:type="paragraph" w:styleId="aa">
    <w:name w:val="List Paragraph"/>
    <w:basedOn w:val="a"/>
    <w:uiPriority w:val="99"/>
    <w:unhideWhenUsed/>
    <w:qFormat/>
    <w:rsid w:val="00C637B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2</Pages>
  <Words>139</Words>
  <Characters>795</Characters>
  <Application>Microsoft Office Word</Application>
  <DocSecurity>0</DocSecurity>
  <Lines>6</Lines>
  <Paragraphs>1</Paragraphs>
  <ScaleCrop>false</ScaleCrop>
  <Company>Microsoft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1208574154@qq.com</cp:lastModifiedBy>
  <cp:revision>9</cp:revision>
  <cp:lastPrinted>2022-04-15T03:41:00Z</cp:lastPrinted>
  <dcterms:created xsi:type="dcterms:W3CDTF">2022-04-15T02:27:00Z</dcterms:created>
  <dcterms:modified xsi:type="dcterms:W3CDTF">2023-03-31T07:36:00Z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2E3AA8277480478DAF8BDA4689DC129B</vt:lpwstr>
  </property>
</Properties>
</file>