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2022-2023学年第一学期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4班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班主任工作总结</w:t>
      </w:r>
    </w:p>
    <w:p>
      <w:p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蒋莉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时间如流水，转眼间本学期就要结束了。</w:t>
      </w:r>
      <w:r>
        <w:rPr>
          <w:rFonts w:hint="eastAsia"/>
          <w:lang w:eastAsia="zh-CN"/>
        </w:rPr>
        <w:t>本学期，我被评为“常州市骨干班主任”，所带班级的读书活动刊登在队刊《我的第一本日记》上。</w:t>
      </w:r>
      <w:r>
        <w:rPr>
          <w:rFonts w:hint="eastAsia"/>
        </w:rPr>
        <w:t>回望这期间的班主任工作，感受颇多。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一、班干部培养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学期我首次采用投票选举的办法选了班干部，这较以前是一个民主的大改良。我觉得民意所向的班干部在班里还是比较有权威的。这让我感到很欣喜!以后我仍要坚持这样的民主政策!小组长也由原来的尖子生担任变成了以“潜力股”学生为主力军。而且我发现这些被我挖掘出来的这些学生，在学习上也变得积极了!成绩也有了明显的提高。在以后的班干部培养上，我仍然要坚持这些“政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二、卫生方面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学期卫生。分工合作没问题，课间保持有点欠缺了!我想了许多督促他们的办法。各种办法都使用了一遍，始终没有达到更好的效果。流动红旗不能每周都能拿到，我还在摸索更好的方法来督促他们养成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三、纪律方面</w:t>
      </w:r>
    </w:p>
    <w:p>
      <w:pPr>
        <w:rPr>
          <w:rFonts w:hint="eastAsia"/>
        </w:rPr>
      </w:pPr>
      <w:r>
        <w:rPr>
          <w:rFonts w:hint="eastAsia"/>
        </w:rPr>
        <w:t xml:space="preserve">    也许是孩子长大了，小心思多了,话也就更加的多了!一节课下来总是要说无数遍“不要说话!”尤其是临近期末，孩子们也变得浮躁起来，话多的让人头疼至极!我总觉得小孩子你不让他们说说笑笑的，也不正常，但是成全了他们的童心未泯，却失去了纪律性!这是个难题，可能随着年龄的增长，孩子们懂事了，自然就好了。有时候真的不能太过于压抑他们的天性，有些孩子性格如此，俗话说“江山易改本性难移”。只要小话不至于影响课堂秩序，能开开心心上课就行了。让教育在融洽的氛围里悄然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四、家校联系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学期的家校沟通情况还是让人很乐观的。家长们的积极配合让我很宽慰，我给家长们按时发作业，及时传达各种信息。相信家校联合起来，孩子们的明天会更好!另外和家长沟通时候，我也费了不少心思。例如，和家长交流的时候，我就换一种方式!以前都是以说教和指出孩子的缺点“该生怎样怎样... ." 这学期我换成这样交流“在我眼里，他是一个活泼可爱的好孩子.....”采取表扬为主，温馨提示。我都先把孩子的性格先描述一下， 让家长知道我是了解他们的孩子的，让家长清楚我是在用心的教育他们的孩子的。家校沟通就比较顺畅!</w:t>
      </w:r>
    </w:p>
    <w:p>
      <w:pPr>
        <w:rPr>
          <w:rFonts w:hint="eastAsia"/>
        </w:rPr>
      </w:pPr>
      <w:r>
        <w:rPr>
          <w:rFonts w:hint="eastAsia"/>
        </w:rPr>
        <w:t xml:space="preserve">    一个学期下来，让我深刻的感受到:只要我们真诚地对待孩子，我相信，孩子们会了解老师的，我的班主任工作也能在不断的磨练</w:t>
      </w:r>
      <w:bookmarkStart w:id="0" w:name="_GoBack"/>
      <w:bookmarkEnd w:id="0"/>
      <w:r>
        <w:rPr>
          <w:rFonts w:hint="eastAsia"/>
        </w:rPr>
        <w:t>中得到提升。下学期我将会再接再厉,努力做好班主任工作。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54B80855"/>
    <w:rsid w:val="54B8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2023-01-09T06:47:00Z</dcterms:created>
  <dc:creator>球球</dc:creator>
  <cp:lastModifiedBy>球球</cp:lastModifiedBy>
  <dcterms:modified xsi:type="dcterms:W3CDTF">2023-01-09T06:56:00Z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D9111254F60542759D6F4C6723DD1FBA</vt:lpwstr>
  </property>
</Properties>
</file>