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F233" w14:textId="0370D588" w:rsidR="00D25031" w:rsidRPr="00D25031" w:rsidRDefault="00D25031" w:rsidP="00D25031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D25031">
        <w:rPr>
          <w:rFonts w:asciiTheme="minorEastAsia" w:hAnsiTheme="minorEastAsia" w:hint="eastAsia"/>
          <w:b/>
          <w:bCs/>
          <w:sz w:val="32"/>
          <w:szCs w:val="32"/>
        </w:rPr>
        <w:t>《乐学三字经》习题集</w:t>
      </w:r>
    </w:p>
    <w:p w14:paraId="1ABC6267" w14:textId="4B71B9FA" w:rsidR="00D25031" w:rsidRDefault="00D25031" w:rsidP="00D25031">
      <w:pPr>
        <w:spacing w:line="360" w:lineRule="auto"/>
        <w:jc w:val="center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 xml:space="preserve"> </w:t>
      </w:r>
      <w:r>
        <w:rPr>
          <w:rFonts w:asciiTheme="minorEastAsia" w:hAnsiTheme="minorEastAsia"/>
          <w:b/>
          <w:bCs/>
          <w:szCs w:val="21"/>
        </w:rPr>
        <w:t xml:space="preserve">                             </w:t>
      </w:r>
      <w:r>
        <w:rPr>
          <w:rFonts w:asciiTheme="minorEastAsia" w:hAnsiTheme="minorEastAsia" w:hint="eastAsia"/>
          <w:b/>
          <w:bCs/>
          <w:szCs w:val="21"/>
        </w:rPr>
        <w:t>——</w:t>
      </w:r>
      <w:r w:rsidRPr="00D25031">
        <w:rPr>
          <w:rFonts w:asciiTheme="minorEastAsia" w:hAnsiTheme="minorEastAsia" w:hint="eastAsia"/>
          <w:b/>
          <w:bCs/>
          <w:szCs w:val="21"/>
        </w:rPr>
        <w:t>常州市第二实验小学</w:t>
      </w:r>
      <w:r w:rsidR="00C46728">
        <w:rPr>
          <w:rFonts w:asciiTheme="minorEastAsia" w:hAnsiTheme="minorEastAsia" w:hint="eastAsia"/>
          <w:b/>
          <w:bCs/>
          <w:szCs w:val="21"/>
        </w:rPr>
        <w:t>二</w:t>
      </w:r>
      <w:r>
        <w:rPr>
          <w:rFonts w:asciiTheme="minorEastAsia" w:hAnsiTheme="minorEastAsia" w:hint="eastAsia"/>
          <w:b/>
          <w:bCs/>
          <w:szCs w:val="21"/>
        </w:rPr>
        <w:t>年级语文课题组</w:t>
      </w:r>
      <w:r w:rsidRPr="00D25031">
        <w:rPr>
          <w:rFonts w:asciiTheme="minorEastAsia" w:hAnsiTheme="minorEastAsia" w:hint="eastAsia"/>
          <w:b/>
          <w:bCs/>
          <w:szCs w:val="21"/>
        </w:rPr>
        <w:t>编写</w:t>
      </w:r>
    </w:p>
    <w:p w14:paraId="46D1A8BB" w14:textId="5D275F4D" w:rsidR="007816CC" w:rsidRPr="00E3412B" w:rsidRDefault="007816CC" w:rsidP="00D25031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E3412B">
        <w:rPr>
          <w:rFonts w:asciiTheme="minorEastAsia" w:hAnsiTheme="minorEastAsia" w:hint="eastAsia"/>
          <w:b/>
          <w:bCs/>
          <w:szCs w:val="21"/>
        </w:rPr>
        <w:t>P10《曹操的四个儿子》</w:t>
      </w:r>
    </w:p>
    <w:p w14:paraId="7442E406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1.曹操有（</w:t>
      </w:r>
      <w:r w:rsidR="00EA70D4" w:rsidRPr="00E3412B">
        <w:rPr>
          <w:rFonts w:asciiTheme="minorEastAsia" w:hAnsiTheme="minorEastAsia" w:hint="eastAsia"/>
          <w:szCs w:val="21"/>
        </w:rPr>
        <w:t xml:space="preserve">   </w:t>
      </w:r>
      <w:r w:rsidRPr="00E3412B">
        <w:rPr>
          <w:rFonts w:asciiTheme="minorEastAsia" w:hAnsiTheme="minorEastAsia" w:hint="eastAsia"/>
          <w:szCs w:val="21"/>
        </w:rPr>
        <w:t>）个儿子比较出名，他们是（</w:t>
      </w:r>
      <w:r w:rsidR="00EA70D4" w:rsidRPr="00E3412B">
        <w:rPr>
          <w:rFonts w:asciiTheme="minorEastAsia" w:hAnsiTheme="minorEastAsia" w:hint="eastAsia"/>
          <w:szCs w:val="21"/>
        </w:rPr>
        <w:t xml:space="preserve">      </w:t>
      </w:r>
      <w:r w:rsidRPr="00E3412B">
        <w:rPr>
          <w:rFonts w:asciiTheme="minorEastAsia" w:hAnsiTheme="minorEastAsia" w:hint="eastAsia"/>
          <w:szCs w:val="21"/>
        </w:rPr>
        <w:t>）、（</w:t>
      </w:r>
      <w:r w:rsidR="00EA70D4" w:rsidRPr="00E3412B">
        <w:rPr>
          <w:rFonts w:asciiTheme="minorEastAsia" w:hAnsiTheme="minorEastAsia" w:hint="eastAsia"/>
          <w:szCs w:val="21"/>
        </w:rPr>
        <w:t xml:space="preserve">      </w:t>
      </w:r>
      <w:r w:rsidRPr="00E3412B">
        <w:rPr>
          <w:rFonts w:asciiTheme="minorEastAsia" w:hAnsiTheme="minorEastAsia" w:hint="eastAsia"/>
          <w:szCs w:val="21"/>
        </w:rPr>
        <w:t>）、（</w:t>
      </w:r>
      <w:r w:rsidR="00EA70D4" w:rsidRPr="00E3412B">
        <w:rPr>
          <w:rFonts w:asciiTheme="minorEastAsia" w:hAnsiTheme="minorEastAsia" w:hint="eastAsia"/>
          <w:szCs w:val="21"/>
        </w:rPr>
        <w:t xml:space="preserve">     </w:t>
      </w:r>
      <w:r w:rsidRPr="00E3412B">
        <w:rPr>
          <w:rFonts w:asciiTheme="minorEastAsia" w:hAnsiTheme="minorEastAsia" w:hint="eastAsia"/>
          <w:szCs w:val="21"/>
        </w:rPr>
        <w:t>）和（</w:t>
      </w:r>
      <w:r w:rsidR="00EA70D4" w:rsidRPr="00E3412B">
        <w:rPr>
          <w:rFonts w:asciiTheme="minorEastAsia" w:hAnsiTheme="minorEastAsia" w:hint="eastAsia"/>
          <w:szCs w:val="21"/>
        </w:rPr>
        <w:t xml:space="preserve">     </w:t>
      </w:r>
      <w:r w:rsidRPr="00E3412B">
        <w:rPr>
          <w:rFonts w:asciiTheme="minorEastAsia" w:hAnsiTheme="minorEastAsia" w:hint="eastAsia"/>
          <w:szCs w:val="21"/>
        </w:rPr>
        <w:t>）。</w:t>
      </w:r>
    </w:p>
    <w:p w14:paraId="4532AF11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2.从文中找出合适的量词填空。</w:t>
      </w:r>
    </w:p>
    <w:p w14:paraId="447306CD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一（</w:t>
      </w:r>
      <w:r w:rsidR="00EA70D4" w:rsidRPr="00E3412B">
        <w:rPr>
          <w:rFonts w:asciiTheme="minorEastAsia" w:hAnsiTheme="minorEastAsia" w:hint="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）猛将    一（</w:t>
      </w:r>
      <w:r w:rsidR="00EA70D4" w:rsidRPr="00E3412B">
        <w:rPr>
          <w:rFonts w:asciiTheme="minorEastAsia" w:hAnsiTheme="minorEastAsia" w:hint="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）头发丝     一（</w:t>
      </w:r>
      <w:r w:rsidR="00EA70D4" w:rsidRPr="00E3412B">
        <w:rPr>
          <w:rFonts w:asciiTheme="minorEastAsia" w:hAnsiTheme="minorEastAsia" w:hint="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）小象</w:t>
      </w:r>
    </w:p>
    <w:p w14:paraId="0BD8C855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3.曹操的儿子（</w:t>
      </w:r>
      <w:r w:rsidR="00EA70D4" w:rsidRPr="00E3412B">
        <w:rPr>
          <w:rFonts w:asciiTheme="minorEastAsia" w:hAnsiTheme="minorEastAsia" w:hint="eastAsia"/>
          <w:szCs w:val="21"/>
        </w:rPr>
        <w:t xml:space="preserve">      </w:t>
      </w:r>
      <w:r w:rsidRPr="00E3412B">
        <w:rPr>
          <w:rFonts w:asciiTheme="minorEastAsia" w:hAnsiTheme="minorEastAsia" w:hint="eastAsia"/>
          <w:szCs w:val="21"/>
        </w:rPr>
        <w:t>），这是（</w:t>
      </w:r>
      <w:r w:rsidR="00EA70D4" w:rsidRPr="00E3412B">
        <w:rPr>
          <w:rFonts w:asciiTheme="minorEastAsia" w:hAnsiTheme="minorEastAsia" w:hint="eastAsia"/>
          <w:szCs w:val="21"/>
        </w:rPr>
        <w:t xml:space="preserve">     </w:t>
      </w:r>
      <w:r w:rsidRPr="00E3412B">
        <w:rPr>
          <w:rFonts w:asciiTheme="minorEastAsia" w:hAnsiTheme="minorEastAsia" w:hint="eastAsia"/>
          <w:szCs w:val="21"/>
        </w:rPr>
        <w:t>）造成的，也与他们的（</w:t>
      </w:r>
      <w:r w:rsidR="00EA70D4" w:rsidRPr="00E3412B">
        <w:rPr>
          <w:rFonts w:asciiTheme="minorEastAsia" w:hAnsiTheme="minorEastAsia" w:hint="eastAsia"/>
          <w:szCs w:val="21"/>
        </w:rPr>
        <w:t xml:space="preserve">     </w:t>
      </w:r>
      <w:r w:rsidRPr="00E3412B">
        <w:rPr>
          <w:rFonts w:asciiTheme="minorEastAsia" w:hAnsiTheme="minorEastAsia" w:hint="eastAsia"/>
          <w:szCs w:val="21"/>
        </w:rPr>
        <w:t>）分不开。</w:t>
      </w:r>
    </w:p>
    <w:p w14:paraId="168A20E6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</w:p>
    <w:p w14:paraId="4C1CDDFD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E3412B">
        <w:rPr>
          <w:rFonts w:asciiTheme="minorEastAsia" w:hAnsiTheme="minorEastAsia" w:hint="eastAsia"/>
          <w:b/>
          <w:bCs/>
          <w:szCs w:val="21"/>
        </w:rPr>
        <w:t>P13《一心不可二用》</w:t>
      </w:r>
    </w:p>
    <w:p w14:paraId="0A7D02DD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1.短文共有（</w:t>
      </w:r>
      <w:r w:rsidR="00EA70D4" w:rsidRPr="00E3412B">
        <w:rPr>
          <w:rFonts w:asciiTheme="minorEastAsia" w:hAnsiTheme="minorEastAsia" w:hint="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）个自然段，请在文中标出。</w:t>
      </w:r>
    </w:p>
    <w:p w14:paraId="78E3847D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2.第一自然段有（</w:t>
      </w:r>
      <w:r w:rsidR="00EA70D4" w:rsidRPr="00E3412B">
        <w:rPr>
          <w:rFonts w:asciiTheme="minorEastAsia" w:hAnsiTheme="minorEastAsia" w:hint="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）句话，请在文中标出。</w:t>
      </w:r>
    </w:p>
    <w:p w14:paraId="4B5EB60E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3.（</w:t>
      </w:r>
      <w:r w:rsidR="00EA70D4" w:rsidRPr="00E3412B">
        <w:rPr>
          <w:rFonts w:asciiTheme="minorEastAsia" w:hAnsiTheme="minorEastAsia" w:hint="eastAsia"/>
          <w:szCs w:val="21"/>
        </w:rPr>
        <w:t xml:space="preserve">     </w:t>
      </w:r>
      <w:r w:rsidRPr="00E3412B">
        <w:rPr>
          <w:rFonts w:asciiTheme="minorEastAsia" w:hAnsiTheme="minorEastAsia" w:hint="eastAsia"/>
          <w:szCs w:val="21"/>
        </w:rPr>
        <w:t>）是战国时著名的棋艺高手，他同时教两个学生（</w:t>
      </w:r>
      <w:r w:rsidR="00EA70D4" w:rsidRPr="00E3412B">
        <w:rPr>
          <w:rFonts w:asciiTheme="minorEastAsia" w:hAnsiTheme="minorEastAsia" w:hint="eastAsia"/>
          <w:szCs w:val="21"/>
        </w:rPr>
        <w:t xml:space="preserve">      </w:t>
      </w:r>
      <w:r w:rsidRPr="00E3412B">
        <w:rPr>
          <w:rFonts w:asciiTheme="minorEastAsia" w:hAnsiTheme="minorEastAsia" w:hint="eastAsia"/>
          <w:szCs w:val="21"/>
        </w:rPr>
        <w:t>）。其中一个学生（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  </w:t>
      </w:r>
      <w:r w:rsidRPr="00E3412B">
        <w:rPr>
          <w:rFonts w:asciiTheme="minorEastAsia" w:hAnsiTheme="minorEastAsia" w:hint="eastAsia"/>
          <w:szCs w:val="21"/>
        </w:rPr>
        <w:t>），另一个学生（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    </w:t>
      </w:r>
      <w:r w:rsidRPr="00E3412B">
        <w:rPr>
          <w:rFonts w:asciiTheme="minorEastAsia" w:hAnsiTheme="minorEastAsia" w:hint="eastAsia"/>
          <w:szCs w:val="21"/>
        </w:rPr>
        <w:t>）。</w:t>
      </w:r>
    </w:p>
    <w:p w14:paraId="0B7B20AA" w14:textId="77777777" w:rsidR="00D82576" w:rsidRPr="00E3412B" w:rsidRDefault="00D82576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4.读了这个故事，你明白了什么道理？</w:t>
      </w:r>
    </w:p>
    <w:p w14:paraId="0DA0CA9D" w14:textId="77777777" w:rsidR="00D82576" w:rsidRPr="00E3412B" w:rsidRDefault="00D82576" w:rsidP="0085521A">
      <w:pPr>
        <w:spacing w:line="360" w:lineRule="auto"/>
        <w:rPr>
          <w:rFonts w:asciiTheme="minorEastAsia" w:hAnsiTheme="minorEastAsia"/>
          <w:b/>
          <w:bCs/>
          <w:szCs w:val="21"/>
        </w:rPr>
      </w:pPr>
    </w:p>
    <w:p w14:paraId="6C89ACFE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E3412B">
        <w:rPr>
          <w:rFonts w:asciiTheme="minorEastAsia" w:hAnsiTheme="minorEastAsia"/>
          <w:b/>
          <w:bCs/>
          <w:szCs w:val="21"/>
        </w:rPr>
        <w:t>P15《孟母三迁》</w:t>
      </w:r>
    </w:p>
    <w:p w14:paraId="78BE82CF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1.短文共有（  ）个自然段，请在文中标出。</w:t>
      </w:r>
    </w:p>
    <w:p w14:paraId="3FAD26D3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 xml:space="preserve">2.第一自然段有（ </w:t>
      </w:r>
      <w:r w:rsidR="00EA70D4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> ）句话，请在文中标出。</w:t>
      </w:r>
    </w:p>
    <w:p w14:paraId="70B74E95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3.从文中找出符合下列意思的词语。</w:t>
      </w:r>
    </w:p>
    <w:p w14:paraId="434E937A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（1）描写或模仿</w:t>
      </w:r>
      <w:r w:rsidR="000C3793">
        <w:rPr>
          <w:rFonts w:asciiTheme="minorEastAsia" w:hAnsiTheme="minorEastAsia" w:hint="eastAsia"/>
          <w:szCs w:val="21"/>
        </w:rPr>
        <w:t>得</w:t>
      </w:r>
      <w:r w:rsidRPr="00E3412B">
        <w:rPr>
          <w:rFonts w:asciiTheme="minorEastAsia" w:hAnsiTheme="minorEastAsia"/>
          <w:szCs w:val="21"/>
        </w:rPr>
        <w:t>非常逼真。</w:t>
      </w:r>
      <w:r w:rsidRPr="00E3412B">
        <w:rPr>
          <w:rFonts w:asciiTheme="minorEastAsia" w:hAnsiTheme="minorEastAsia" w:hint="eastAsia"/>
          <w:szCs w:val="21"/>
        </w:rPr>
        <w:t>（</w:t>
      </w:r>
      <w:r w:rsidR="00EA70D4" w:rsidRPr="00E3412B">
        <w:rPr>
          <w:rFonts w:asciiTheme="minorEastAsia" w:hAnsiTheme="minorEastAsia" w:hint="eastAsia"/>
          <w:szCs w:val="21"/>
        </w:rPr>
        <w:t xml:space="preserve">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387C9825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（2）以前的努力全部白费。</w:t>
      </w:r>
      <w:r w:rsidRPr="00E3412B">
        <w:rPr>
          <w:rFonts w:asciiTheme="minorEastAsia" w:hAnsiTheme="minorEastAsia" w:hint="eastAsia"/>
          <w:szCs w:val="21"/>
        </w:rPr>
        <w:t>（</w:t>
      </w:r>
      <w:r w:rsidR="00EA70D4" w:rsidRPr="00E3412B">
        <w:rPr>
          <w:rFonts w:asciiTheme="minorEastAsia" w:hAnsiTheme="minorEastAsia" w:hint="eastAsia"/>
          <w:szCs w:val="21"/>
        </w:rPr>
        <w:t xml:space="preserve">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1EE5A1B4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（3）决心努力。</w:t>
      </w:r>
      <w:r w:rsidRPr="00E3412B">
        <w:rPr>
          <w:rFonts w:asciiTheme="minorEastAsia" w:hAnsiTheme="minorEastAsia" w:hint="eastAsia"/>
          <w:szCs w:val="21"/>
        </w:rPr>
        <w:t>（</w:t>
      </w:r>
      <w:r w:rsidR="00EA70D4" w:rsidRPr="00E3412B">
        <w:rPr>
          <w:rFonts w:asciiTheme="minorEastAsia" w:hAnsiTheme="minorEastAsia" w:hint="eastAsia"/>
          <w:szCs w:val="21"/>
        </w:rPr>
        <w:t xml:space="preserve">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6A793D32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4.孟母总共搬了（  </w:t>
      </w:r>
      <w:r w:rsidR="00EA70D4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>）次家，先后搬到</w:t>
      </w:r>
      <w:r w:rsidRPr="00E3412B">
        <w:rPr>
          <w:rFonts w:asciiTheme="minorEastAsia" w:hAnsiTheme="minorEastAsia" w:hint="eastAsia"/>
          <w:szCs w:val="21"/>
        </w:rPr>
        <w:t>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  <w:r w:rsidRPr="00E3412B">
        <w:rPr>
          <w:rFonts w:asciiTheme="minorEastAsia" w:hAnsiTheme="minorEastAsia"/>
          <w:szCs w:val="21"/>
        </w:rPr>
        <w:t>、</w:t>
      </w:r>
      <w:r w:rsidRPr="00E3412B">
        <w:rPr>
          <w:rFonts w:asciiTheme="minorEastAsia" w:hAnsiTheme="minorEastAsia" w:hint="eastAsia"/>
          <w:szCs w:val="21"/>
        </w:rPr>
        <w:t>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  <w:r w:rsidRPr="00E3412B">
        <w:rPr>
          <w:rFonts w:asciiTheme="minorEastAsia" w:hAnsiTheme="minorEastAsia"/>
          <w:szCs w:val="21"/>
        </w:rPr>
        <w:t>和</w:t>
      </w:r>
      <w:r w:rsidRPr="00E3412B">
        <w:rPr>
          <w:rFonts w:asciiTheme="minorEastAsia" w:hAnsiTheme="minorEastAsia" w:hint="eastAsia"/>
          <w:szCs w:val="21"/>
        </w:rPr>
        <w:t>（</w:t>
      </w:r>
      <w:r w:rsidR="00EA70D4" w:rsidRPr="00E3412B">
        <w:rPr>
          <w:rFonts w:asciiTheme="minorEastAsia" w:hAnsiTheme="minorEastAsia" w:hint="eastAsia"/>
          <w:szCs w:val="21"/>
        </w:rPr>
        <w:t xml:space="preserve">        </w:t>
      </w:r>
      <w:r w:rsidRPr="00E3412B">
        <w:rPr>
          <w:rFonts w:asciiTheme="minorEastAsia" w:hAnsiTheme="minorEastAsia" w:hint="eastAsia"/>
          <w:szCs w:val="21"/>
        </w:rPr>
        <w:t>）</w:t>
      </w:r>
      <w:r w:rsidRPr="00E3412B">
        <w:rPr>
          <w:rFonts w:asciiTheme="minorEastAsia" w:hAnsiTheme="minorEastAsia"/>
          <w:szCs w:val="21"/>
        </w:rPr>
        <w:t>。孟母把家搬到</w:t>
      </w:r>
      <w:r w:rsidRPr="00E3412B">
        <w:rPr>
          <w:rFonts w:asciiTheme="minorEastAsia" w:hAnsiTheme="minorEastAsia" w:hint="eastAsia"/>
          <w:szCs w:val="21"/>
        </w:rPr>
        <w:t>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  <w:r w:rsidRPr="00E3412B">
        <w:rPr>
          <w:rFonts w:asciiTheme="minorEastAsia" w:hAnsiTheme="minorEastAsia"/>
          <w:szCs w:val="21"/>
        </w:rPr>
        <w:t>，孟子才开始认真学习。</w:t>
      </w:r>
    </w:p>
    <w:p w14:paraId="482D99F4" w14:textId="77777777" w:rsidR="00D82576" w:rsidRPr="00E3412B" w:rsidRDefault="00D82576" w:rsidP="0085521A">
      <w:pPr>
        <w:spacing w:line="360" w:lineRule="auto"/>
        <w:rPr>
          <w:rFonts w:asciiTheme="minorEastAsia" w:hAnsiTheme="minorEastAsia"/>
          <w:b/>
          <w:bCs/>
          <w:szCs w:val="21"/>
        </w:rPr>
      </w:pPr>
    </w:p>
    <w:p w14:paraId="187809F9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E3412B">
        <w:rPr>
          <w:rFonts w:asciiTheme="minorEastAsia" w:hAnsiTheme="minorEastAsia"/>
          <w:b/>
          <w:bCs/>
          <w:szCs w:val="21"/>
        </w:rPr>
        <w:t>P17《五子登科》</w:t>
      </w:r>
    </w:p>
    <w:p w14:paraId="50235140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1.短文共有（  ）个自然段，请在文中标出。</w:t>
      </w:r>
    </w:p>
    <w:p w14:paraId="75F0DC23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2.第二自然段有（  ）句话，请在文中标出。</w:t>
      </w:r>
    </w:p>
    <w:p w14:paraId="343A2D64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3.从文中找出符合下列意思的词语。</w:t>
      </w:r>
    </w:p>
    <w:p w14:paraId="36EC26C7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（1）做种种坏事。（</w:t>
      </w:r>
      <w:r w:rsidR="00EA70D4" w:rsidRPr="00E3412B">
        <w:rPr>
          <w:rFonts w:asciiTheme="minorEastAsia" w:hAnsiTheme="minorEastAsia" w:hint="eastAsia"/>
          <w:szCs w:val="21"/>
        </w:rPr>
        <w:t xml:space="preserve">        </w:t>
      </w:r>
      <w:r w:rsidRPr="00E3412B">
        <w:rPr>
          <w:rFonts w:asciiTheme="minorEastAsia" w:hAnsiTheme="minorEastAsia"/>
          <w:szCs w:val="21"/>
        </w:rPr>
        <w:t>）</w:t>
      </w:r>
    </w:p>
    <w:p w14:paraId="1C9864C8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lastRenderedPageBreak/>
        <w:t>（2）彻底改正以前所犯的错误。（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</w:t>
      </w:r>
      <w:r w:rsidRPr="00E3412B">
        <w:rPr>
          <w:rFonts w:asciiTheme="minorEastAsia" w:hAnsiTheme="minorEastAsia"/>
          <w:szCs w:val="21"/>
        </w:rPr>
        <w:t>）</w:t>
      </w:r>
    </w:p>
    <w:p w14:paraId="1D5F00E2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（3）喜欢做善事，乐于拿财物接济有困难的人。（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</w:t>
      </w:r>
      <w:r w:rsidRPr="00E3412B">
        <w:rPr>
          <w:rFonts w:asciiTheme="minorEastAsia" w:hAnsiTheme="minorEastAsia"/>
          <w:szCs w:val="21"/>
        </w:rPr>
        <w:t>）</w:t>
      </w:r>
    </w:p>
    <w:p w14:paraId="60B1A8BA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4.因为窦禹钧（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     </w:t>
      </w:r>
      <w:r w:rsidRPr="00E3412B">
        <w:rPr>
          <w:rFonts w:asciiTheme="minorEastAsia" w:hAnsiTheme="minorEastAsia"/>
          <w:szCs w:val="21"/>
        </w:rPr>
        <w:t>），所以人们都以“窦燕山”作为他的代称。</w:t>
      </w:r>
    </w:p>
    <w:p w14:paraId="1AA2E47A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5.窦燕山的五个儿子</w:t>
      </w:r>
      <w:r w:rsidRPr="00E3412B">
        <w:rPr>
          <w:rFonts w:asciiTheme="minorEastAsia" w:hAnsiTheme="minorEastAsia" w:hint="eastAsia"/>
          <w:szCs w:val="21"/>
        </w:rPr>
        <w:t>之所以</w:t>
      </w:r>
      <w:r w:rsidRPr="00E3412B">
        <w:rPr>
          <w:rFonts w:asciiTheme="minorEastAsia" w:hAnsiTheme="minorEastAsia"/>
          <w:szCs w:val="21"/>
        </w:rPr>
        <w:t>先后登科及第</w:t>
      </w:r>
      <w:r w:rsidRPr="00E3412B">
        <w:rPr>
          <w:rFonts w:asciiTheme="minorEastAsia" w:hAnsiTheme="minorEastAsia" w:hint="eastAsia"/>
          <w:szCs w:val="21"/>
        </w:rPr>
        <w:t>，是因为他（                 ）</w:t>
      </w:r>
      <w:r w:rsidRPr="00E3412B">
        <w:rPr>
          <w:rFonts w:asciiTheme="minorEastAsia" w:hAnsiTheme="minorEastAsia"/>
          <w:szCs w:val="21"/>
        </w:rPr>
        <w:t>。</w:t>
      </w:r>
    </w:p>
    <w:p w14:paraId="7623EE4A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b/>
          <w:bCs/>
          <w:szCs w:val="21"/>
        </w:rPr>
      </w:pPr>
    </w:p>
    <w:p w14:paraId="5B798225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E3412B">
        <w:rPr>
          <w:rFonts w:asciiTheme="minorEastAsia" w:hAnsiTheme="minorEastAsia"/>
          <w:b/>
          <w:bCs/>
          <w:szCs w:val="21"/>
        </w:rPr>
        <w:t>P19《司马光改过》</w:t>
      </w:r>
    </w:p>
    <w:p w14:paraId="5F82A99E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1.短文共有（  ）个自然段，请在文中标出。</w:t>
      </w:r>
    </w:p>
    <w:p w14:paraId="32B20CFB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2.从文中找出符合下列意思的词语。</w:t>
      </w:r>
    </w:p>
    <w:p w14:paraId="73A8D950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（1）骄傲自满。（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 </w:t>
      </w:r>
      <w:r w:rsidRPr="00E3412B">
        <w:rPr>
          <w:rFonts w:asciiTheme="minorEastAsia" w:hAnsiTheme="minorEastAsia"/>
          <w:szCs w:val="21"/>
        </w:rPr>
        <w:t>）</w:t>
      </w:r>
    </w:p>
    <w:p w14:paraId="2FA5D3FD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（2）十分清楚、明白。（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</w:t>
      </w:r>
      <w:r w:rsidRPr="00E3412B">
        <w:rPr>
          <w:rFonts w:asciiTheme="minorEastAsia" w:hAnsiTheme="minorEastAsia"/>
          <w:szCs w:val="21"/>
        </w:rPr>
        <w:t>）</w:t>
      </w:r>
    </w:p>
    <w:p w14:paraId="07C2698E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3.司马光</w:t>
      </w:r>
      <w:r w:rsidRPr="00E3412B">
        <w:rPr>
          <w:rFonts w:asciiTheme="minorEastAsia" w:hAnsiTheme="minorEastAsia" w:hint="eastAsia"/>
          <w:szCs w:val="21"/>
        </w:rPr>
        <w:t>骗姐姐说</w:t>
      </w:r>
      <w:r w:rsidRPr="00E3412B">
        <w:rPr>
          <w:rFonts w:asciiTheme="minorEastAsia" w:hAnsiTheme="minorEastAsia"/>
          <w:szCs w:val="21"/>
        </w:rPr>
        <w:t>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 </w:t>
      </w:r>
      <w:r w:rsidRPr="00E3412B">
        <w:rPr>
          <w:rFonts w:asciiTheme="minorEastAsia" w:hAnsiTheme="minorEastAsia"/>
          <w:szCs w:val="21"/>
        </w:rPr>
        <w:t>），最后在父亲的要求下他讲了（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     </w:t>
      </w:r>
      <w:r w:rsidRPr="00E3412B">
        <w:rPr>
          <w:rFonts w:asciiTheme="minorEastAsia" w:hAnsiTheme="minorEastAsia"/>
          <w:szCs w:val="21"/>
        </w:rPr>
        <w:t>）。</w:t>
      </w:r>
    </w:p>
    <w:p w14:paraId="48581B7E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</w:p>
    <w:p w14:paraId="77237F5F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E3412B">
        <w:rPr>
          <w:rFonts w:asciiTheme="minorEastAsia" w:hAnsiTheme="minorEastAsia"/>
          <w:b/>
          <w:bCs/>
          <w:szCs w:val="21"/>
        </w:rPr>
        <w:t>P21《温公警枕》</w:t>
      </w:r>
    </w:p>
    <w:p w14:paraId="27DA4E1C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1.短文共有（  ）个自然段，请在文中标出。</w:t>
      </w:r>
    </w:p>
    <w:p w14:paraId="7CF33F8A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2.司马光从小（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 </w:t>
      </w:r>
      <w:r w:rsidRPr="00E3412B">
        <w:rPr>
          <w:rFonts w:asciiTheme="minorEastAsia" w:hAnsiTheme="minorEastAsia"/>
          <w:szCs w:val="21"/>
        </w:rPr>
        <w:t>），被人们称为“（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</w:t>
      </w:r>
      <w:r w:rsidRPr="00E3412B">
        <w:rPr>
          <w:rFonts w:asciiTheme="minorEastAsia" w:hAnsiTheme="minorEastAsia"/>
          <w:szCs w:val="21"/>
        </w:rPr>
        <w:t>）”。</w:t>
      </w:r>
    </w:p>
    <w:p w14:paraId="1AD99A41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3.为了每天能早起做事，司马光请木匠做了一个（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</w:t>
      </w:r>
      <w:r w:rsidRPr="00E3412B">
        <w:rPr>
          <w:rFonts w:asciiTheme="minorEastAsia" w:hAnsiTheme="minorEastAsia"/>
          <w:szCs w:val="21"/>
        </w:rPr>
        <w:t>）。枕这个枕头睡觉，只要（</w:t>
      </w:r>
      <w:r w:rsidRPr="00E3412B">
        <w:rPr>
          <w:rFonts w:asciiTheme="minorEastAsia" w:hAnsiTheme="minorEastAsia" w:hint="eastAsia"/>
          <w:szCs w:val="21"/>
        </w:rPr>
        <w:t xml:space="preserve">  </w:t>
      </w:r>
      <w:r w:rsidR="00EA70D4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        ）</w:t>
      </w:r>
      <w:r w:rsidRPr="00E3412B">
        <w:rPr>
          <w:rFonts w:asciiTheme="minorEastAsia" w:hAnsiTheme="minorEastAsia"/>
          <w:szCs w:val="21"/>
        </w:rPr>
        <w:t>，头就会（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 </w:t>
      </w:r>
      <w:r w:rsidRPr="00E3412B">
        <w:rPr>
          <w:rFonts w:asciiTheme="minorEastAsia" w:hAnsiTheme="minorEastAsia"/>
          <w:szCs w:val="21"/>
        </w:rPr>
        <w:t>）</w:t>
      </w:r>
      <w:r w:rsidRPr="00E3412B">
        <w:rPr>
          <w:rFonts w:asciiTheme="minorEastAsia" w:hAnsiTheme="minorEastAsia" w:hint="eastAsia"/>
          <w:szCs w:val="21"/>
        </w:rPr>
        <w:t xml:space="preserve">，（     </w:t>
      </w:r>
      <w:r w:rsidR="00EA70D4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           ）</w:t>
      </w:r>
      <w:r w:rsidRPr="00E3412B">
        <w:rPr>
          <w:rFonts w:asciiTheme="minorEastAsia" w:hAnsiTheme="minorEastAsia"/>
          <w:szCs w:val="21"/>
        </w:rPr>
        <w:t>。</w:t>
      </w:r>
    </w:p>
    <w:p w14:paraId="28FF72AD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4.读完故事，你知道司马光是个（</w:t>
      </w:r>
      <w:r w:rsidR="00EA70D4" w:rsidRPr="00E3412B">
        <w:rPr>
          <w:rFonts w:asciiTheme="minorEastAsia" w:hAnsiTheme="minorEastAsia" w:hint="eastAsia"/>
          <w:szCs w:val="21"/>
        </w:rPr>
        <w:t xml:space="preserve">             </w:t>
      </w:r>
      <w:r w:rsidRPr="00E3412B">
        <w:rPr>
          <w:rFonts w:asciiTheme="minorEastAsia" w:hAnsiTheme="minorEastAsia"/>
          <w:szCs w:val="21"/>
        </w:rPr>
        <w:t>）的人。</w:t>
      </w:r>
    </w:p>
    <w:p w14:paraId="6ADF2020" w14:textId="77777777" w:rsidR="007816CC" w:rsidRPr="00E3412B" w:rsidRDefault="007816CC" w:rsidP="0085521A">
      <w:pPr>
        <w:spacing w:line="360" w:lineRule="auto"/>
        <w:rPr>
          <w:rFonts w:asciiTheme="minorEastAsia" w:hAnsiTheme="minorEastAsia"/>
          <w:szCs w:val="21"/>
        </w:rPr>
      </w:pPr>
    </w:p>
    <w:p w14:paraId="0CE05E32" w14:textId="77777777" w:rsidR="000A0003" w:rsidRPr="00E3412B" w:rsidRDefault="000A000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23《王羲之教子》</w:t>
      </w:r>
    </w:p>
    <w:p w14:paraId="168A4D4D" w14:textId="77777777" w:rsidR="000A0003" w:rsidRPr="00E3412B" w:rsidRDefault="000A000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1.短文共有（ </w:t>
      </w:r>
      <w:r w:rsidR="008366A4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）个自然段，第三自然段有（ </w:t>
      </w:r>
      <w:r w:rsidR="008366A4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）句话。</w:t>
      </w:r>
    </w:p>
    <w:p w14:paraId="52C45219" w14:textId="77777777" w:rsidR="000A0003" w:rsidRPr="00E3412B" w:rsidRDefault="000A000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2.（      </w:t>
      </w:r>
      <w:r w:rsidR="008366A4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）和父亲（   </w:t>
      </w:r>
      <w:r w:rsidR="008366A4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  ）并称为书法“二王”。</w:t>
      </w:r>
    </w:p>
    <w:p w14:paraId="508E5BBA" w14:textId="77777777" w:rsidR="000A0003" w:rsidRPr="00E3412B" w:rsidRDefault="000A000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3.父亲突然拔王献之手中的毛笔没有拔动，可见王献之写字（     </w:t>
      </w:r>
      <w:r w:rsidR="008366A4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  ）。</w:t>
      </w:r>
    </w:p>
    <w:p w14:paraId="0061D5D3" w14:textId="77777777" w:rsidR="00FD102A" w:rsidRPr="00E3412B" w:rsidRDefault="00FD102A" w:rsidP="0085521A">
      <w:pPr>
        <w:spacing w:line="360" w:lineRule="auto"/>
        <w:rPr>
          <w:rFonts w:asciiTheme="minorEastAsia" w:hAnsiTheme="minorEastAsia"/>
          <w:szCs w:val="21"/>
        </w:rPr>
      </w:pPr>
    </w:p>
    <w:p w14:paraId="4454BEAB" w14:textId="77777777" w:rsidR="000A0003" w:rsidRPr="00E3412B" w:rsidRDefault="000A0003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25《孔子教徒有方》</w:t>
      </w:r>
    </w:p>
    <w:p w14:paraId="022376C0" w14:textId="77777777" w:rsidR="000A0003" w:rsidRPr="00E3412B" w:rsidRDefault="000A000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1.短文共有（  </w:t>
      </w:r>
      <w:r w:rsidR="008366A4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）个自然段，写了教育家（  </w:t>
      </w:r>
      <w:r w:rsidR="008366A4" w:rsidRPr="00E3412B">
        <w:rPr>
          <w:rFonts w:asciiTheme="minorEastAsia" w:hAnsiTheme="minorEastAsia" w:hint="eastAsia"/>
          <w:szCs w:val="21"/>
        </w:rPr>
        <w:t xml:space="preserve">  </w:t>
      </w:r>
      <w:r w:rsidRPr="00E3412B">
        <w:rPr>
          <w:rFonts w:asciiTheme="minorEastAsia" w:hAnsiTheme="minorEastAsia" w:hint="eastAsia"/>
          <w:szCs w:val="21"/>
        </w:rPr>
        <w:t xml:space="preserve">   ）的故事。</w:t>
      </w:r>
    </w:p>
    <w:p w14:paraId="258F5056" w14:textId="77777777" w:rsidR="000A0003" w:rsidRPr="00E3412B" w:rsidRDefault="000A000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2.短文中学生做了三件没礼貌的事，第一件：____，第二件：___，第三件：___。（用“</w:t>
      </w:r>
      <w:r w:rsidR="00C31616" w:rsidRPr="00E3412B">
        <w:rPr>
          <w:rFonts w:asciiTheme="minorEastAsia" w:hAnsiTheme="minorEastAsia" w:hint="eastAsia"/>
          <w:szCs w:val="21"/>
          <w:u w:val="single"/>
        </w:rPr>
        <w:t xml:space="preserve">   </w:t>
      </w:r>
      <w:r w:rsidRPr="00E3412B">
        <w:rPr>
          <w:rFonts w:asciiTheme="minorEastAsia" w:hAnsiTheme="minorEastAsia" w:hint="eastAsia"/>
          <w:szCs w:val="21"/>
        </w:rPr>
        <w:t>”划出来）</w:t>
      </w:r>
    </w:p>
    <w:p w14:paraId="0609A9A5" w14:textId="77777777" w:rsidR="000A0003" w:rsidRPr="00E3412B" w:rsidRDefault="000A000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3.孔子为什么让不懂礼仪的学生去请刘先生？把文中孔子的话用“</w:t>
      </w:r>
      <w:r w:rsidRPr="00E3412B">
        <w:rPr>
          <w:rFonts w:asciiTheme="minorEastAsia" w:hAnsiTheme="minorEastAsia" w:hint="eastAsia"/>
          <w:szCs w:val="21"/>
          <w:u w:val="wave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”画出来。</w:t>
      </w:r>
    </w:p>
    <w:p w14:paraId="3BBDE47A" w14:textId="77777777" w:rsidR="00921653" w:rsidRPr="00E3412B" w:rsidRDefault="00921653" w:rsidP="0085521A">
      <w:pPr>
        <w:spacing w:line="360" w:lineRule="auto"/>
        <w:rPr>
          <w:rFonts w:asciiTheme="minorEastAsia" w:hAnsiTheme="minorEastAsia"/>
          <w:szCs w:val="21"/>
        </w:rPr>
      </w:pPr>
    </w:p>
    <w:p w14:paraId="7EF2E55F" w14:textId="77777777" w:rsidR="00921653" w:rsidRPr="00E3412B" w:rsidRDefault="00921653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27《韩伯愈孝母》</w:t>
      </w:r>
    </w:p>
    <w:p w14:paraId="47567189" w14:textId="77777777" w:rsidR="00921653" w:rsidRPr="00E3412B" w:rsidRDefault="0092165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lastRenderedPageBreak/>
        <w:t xml:space="preserve">1.韩伯愈做错了事，母亲为了让他（    </w:t>
      </w:r>
      <w:r w:rsidR="008366A4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 ），便（ </w:t>
      </w:r>
      <w:r w:rsidR="008366A4" w:rsidRPr="00E3412B">
        <w:rPr>
          <w:rFonts w:asciiTheme="minorEastAsia" w:hAnsiTheme="minorEastAsia" w:hint="eastAsia"/>
          <w:szCs w:val="21"/>
        </w:rPr>
        <w:t xml:space="preserve">  </w:t>
      </w:r>
      <w:r w:rsidRPr="00E3412B">
        <w:rPr>
          <w:rFonts w:asciiTheme="minorEastAsia" w:hAnsiTheme="minorEastAsia" w:hint="eastAsia"/>
          <w:szCs w:val="21"/>
        </w:rPr>
        <w:t xml:space="preserve">    ），（ </w:t>
      </w:r>
      <w:r w:rsidR="008366A4" w:rsidRPr="00E3412B">
        <w:rPr>
          <w:rFonts w:asciiTheme="minorEastAsia" w:hAnsiTheme="minorEastAsia" w:hint="eastAsia"/>
          <w:szCs w:val="21"/>
        </w:rPr>
        <w:t xml:space="preserve">  </w:t>
      </w:r>
      <w:r w:rsidRPr="00E3412B">
        <w:rPr>
          <w:rFonts w:asciiTheme="minorEastAsia" w:hAnsiTheme="minorEastAsia" w:hint="eastAsia"/>
          <w:szCs w:val="21"/>
        </w:rPr>
        <w:t xml:space="preserve">      ）。</w:t>
      </w:r>
    </w:p>
    <w:p w14:paraId="5A4E70B5" w14:textId="77777777" w:rsidR="00921653" w:rsidRPr="00E3412B" w:rsidRDefault="0092165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2.母亲认为不按时还钱是（              ），一样拿起竹编打儿子。</w:t>
      </w:r>
    </w:p>
    <w:p w14:paraId="0E46A4BA" w14:textId="77777777" w:rsidR="00921653" w:rsidRPr="00E3412B" w:rsidRDefault="0092165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3.韩伯愈留下眼泪是因为（              ），母亲流泪是因为（               ）。</w:t>
      </w:r>
    </w:p>
    <w:p w14:paraId="472A264C" w14:textId="77777777" w:rsidR="00921653" w:rsidRPr="00E3412B" w:rsidRDefault="00921653" w:rsidP="0085521A">
      <w:pPr>
        <w:spacing w:line="360" w:lineRule="auto"/>
        <w:rPr>
          <w:rFonts w:asciiTheme="minorEastAsia" w:hAnsiTheme="minorEastAsia"/>
          <w:szCs w:val="21"/>
        </w:rPr>
      </w:pPr>
    </w:p>
    <w:p w14:paraId="370C0A53" w14:textId="77777777" w:rsidR="00921653" w:rsidRPr="00E3412B" w:rsidRDefault="00921653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29《孔融让梨》</w:t>
      </w:r>
    </w:p>
    <w:p w14:paraId="63F4EE63" w14:textId="77777777" w:rsidR="00921653" w:rsidRPr="00E3412B" w:rsidRDefault="0092165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1.短文共有（   ）个自然段，写了东汉末年的文学家（  </w:t>
      </w:r>
      <w:r w:rsidR="008366A4" w:rsidRPr="00E3412B">
        <w:rPr>
          <w:rFonts w:asciiTheme="minorEastAsia" w:hAnsiTheme="minorEastAsia" w:hint="eastAsia"/>
          <w:szCs w:val="21"/>
        </w:rPr>
        <w:t xml:space="preserve">  </w:t>
      </w:r>
      <w:r w:rsidRPr="00E3412B">
        <w:rPr>
          <w:rFonts w:asciiTheme="minorEastAsia" w:hAnsiTheme="minorEastAsia" w:hint="eastAsia"/>
          <w:szCs w:val="21"/>
        </w:rPr>
        <w:t xml:space="preserve">    ）小时候的故事。</w:t>
      </w:r>
    </w:p>
    <w:p w14:paraId="466A3CCF" w14:textId="77777777" w:rsidR="00921653" w:rsidRPr="00E3412B" w:rsidRDefault="0092165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2.父亲让他们挑梨，孔融挑了（             ）。</w:t>
      </w:r>
    </w:p>
    <w:p w14:paraId="74AB99CD" w14:textId="77777777" w:rsidR="00921653" w:rsidRPr="00E3412B" w:rsidRDefault="0092165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</w:t>
      </w:r>
      <w:r w:rsidR="00F62F87" w:rsidRPr="00E3412B">
        <w:rPr>
          <w:rFonts w:asciiTheme="minorEastAsia" w:hAnsiTheme="minorEastAsia" w:hint="eastAsia"/>
          <w:szCs w:val="21"/>
        </w:rPr>
        <w:t>孔融是怎么说的，把他的话用“</w:t>
      </w:r>
      <w:r w:rsidR="00F62F87" w:rsidRPr="00E3412B">
        <w:rPr>
          <w:rFonts w:asciiTheme="minorEastAsia" w:hAnsiTheme="minorEastAsia" w:hint="eastAsia"/>
          <w:szCs w:val="21"/>
          <w:u w:val="single"/>
        </w:rPr>
        <w:t xml:space="preserve">   </w:t>
      </w:r>
      <w:r w:rsidR="00F62F87" w:rsidRPr="00E3412B">
        <w:rPr>
          <w:rFonts w:asciiTheme="minorEastAsia" w:hAnsiTheme="minorEastAsia" w:hint="eastAsia"/>
          <w:szCs w:val="21"/>
        </w:rPr>
        <w:t>”划出来。</w:t>
      </w:r>
    </w:p>
    <w:p w14:paraId="76384E0C" w14:textId="77777777" w:rsidR="00F62F87" w:rsidRPr="00E3412B" w:rsidRDefault="00F62F87" w:rsidP="0085521A">
      <w:pPr>
        <w:spacing w:line="360" w:lineRule="auto"/>
        <w:rPr>
          <w:rFonts w:asciiTheme="minorEastAsia" w:hAnsiTheme="minorEastAsia"/>
          <w:szCs w:val="21"/>
        </w:rPr>
      </w:pPr>
    </w:p>
    <w:p w14:paraId="691716DF" w14:textId="77777777" w:rsidR="00F62F87" w:rsidRPr="00E3412B" w:rsidRDefault="00F62F87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31《薛包孝后母》</w:t>
      </w:r>
    </w:p>
    <w:p w14:paraId="35D5543C" w14:textId="77777777" w:rsidR="00F62F87" w:rsidRPr="00E3412B" w:rsidRDefault="00F62F8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1.短文共有（   ）个自然段。</w:t>
      </w:r>
    </w:p>
    <w:p w14:paraId="540D58DD" w14:textId="77777777" w:rsidR="00F62F87" w:rsidRPr="00E3412B" w:rsidRDefault="00F62F8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2.第二自然段有（   ）句话。第（     ）句写后母对薛包的态度，第（    ）句写薛包对后母的态度。</w:t>
      </w:r>
    </w:p>
    <w:p w14:paraId="1F16F2AD" w14:textId="77777777" w:rsidR="00F62F87" w:rsidRPr="00E3412B" w:rsidRDefault="00F62F8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3.从哪些地方看出薛包孝顺父母，用“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”划出来文中的两个事例。</w:t>
      </w:r>
    </w:p>
    <w:p w14:paraId="4E6888E6" w14:textId="77777777" w:rsidR="00F62F87" w:rsidRPr="00E3412B" w:rsidRDefault="00F62F87" w:rsidP="0085521A">
      <w:pPr>
        <w:spacing w:line="360" w:lineRule="auto"/>
        <w:rPr>
          <w:rFonts w:asciiTheme="minorEastAsia" w:hAnsiTheme="minorEastAsia"/>
          <w:szCs w:val="21"/>
        </w:rPr>
      </w:pPr>
    </w:p>
    <w:p w14:paraId="1B58C649" w14:textId="77777777" w:rsidR="00F62F87" w:rsidRPr="00E3412B" w:rsidRDefault="00F62F87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32《人类生存的环境》</w:t>
      </w:r>
    </w:p>
    <w:p w14:paraId="37BB931F" w14:textId="77777777" w:rsidR="00F62F87" w:rsidRPr="00E3412B" w:rsidRDefault="00F62F8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1.从文中找出三组反义词：</w:t>
      </w:r>
    </w:p>
    <w:p w14:paraId="3207D35F" w14:textId="77777777" w:rsidR="00F62F87" w:rsidRPr="00E3412B" w:rsidRDefault="00F62F8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（      ）—（      ）  （      ）—（      ）  （      ）—（      ）</w:t>
      </w:r>
    </w:p>
    <w:p w14:paraId="7144A572" w14:textId="77777777" w:rsidR="00F62F87" w:rsidRPr="00E3412B" w:rsidRDefault="00F62F8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2.“三才”指（   ）（   ）（   ），“三光”指（   ）（   ）（   ）。</w:t>
      </w:r>
    </w:p>
    <w:p w14:paraId="718C009F" w14:textId="77777777" w:rsidR="00F62F87" w:rsidRPr="00E3412B" w:rsidRDefault="00F62F8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3.“生生不息”是什么意思？</w:t>
      </w:r>
      <w:r w:rsidR="00A27E4A" w:rsidRPr="00E3412B">
        <w:rPr>
          <w:rFonts w:asciiTheme="minorEastAsia" w:hAnsiTheme="minorEastAsia" w:hint="eastAsia"/>
          <w:szCs w:val="21"/>
        </w:rPr>
        <w:t>联系短文内容或联系生活说说。</w:t>
      </w:r>
    </w:p>
    <w:p w14:paraId="2300B77E" w14:textId="77777777" w:rsidR="000A5BD7" w:rsidRPr="00E3412B" w:rsidRDefault="000A5BD7" w:rsidP="0085521A">
      <w:pPr>
        <w:spacing w:line="360" w:lineRule="auto"/>
        <w:rPr>
          <w:rFonts w:asciiTheme="minorEastAsia" w:hAnsiTheme="minorEastAsia"/>
          <w:szCs w:val="21"/>
        </w:rPr>
      </w:pPr>
    </w:p>
    <w:p w14:paraId="6D8C2D9E" w14:textId="77777777" w:rsidR="00BF13EB" w:rsidRPr="00E3412B" w:rsidRDefault="00BF13EB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35《抗金名将岳飞》</w:t>
      </w:r>
    </w:p>
    <w:p w14:paraId="35BF063A" w14:textId="77777777" w:rsidR="00BF13EB" w:rsidRPr="00E3412B" w:rsidRDefault="00BF13E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1．岳飞是（     ）著名的（         ）。他是被（      ）等人害死的。</w:t>
      </w:r>
    </w:p>
    <w:p w14:paraId="7C5EB469" w14:textId="77777777" w:rsidR="00BF13EB" w:rsidRPr="00E3412B" w:rsidRDefault="00BF13E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 属下劝岳飞不要听从朝廷的调遣，岳飞确认为“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          </w:t>
      </w:r>
      <w:r w:rsidRPr="00E3412B">
        <w:rPr>
          <w:rFonts w:asciiTheme="minorEastAsia" w:hAnsiTheme="minorEastAsia" w:hint="eastAsia"/>
          <w:szCs w:val="21"/>
        </w:rPr>
        <w:t>，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          </w:t>
      </w:r>
      <w:r w:rsidRPr="00E3412B">
        <w:rPr>
          <w:rFonts w:asciiTheme="minorEastAsia" w:hAnsiTheme="minorEastAsia" w:hint="eastAsia"/>
          <w:szCs w:val="21"/>
        </w:rPr>
        <w:t>”。</w:t>
      </w:r>
    </w:p>
    <w:p w14:paraId="583C1C13" w14:textId="77777777" w:rsidR="00BF13EB" w:rsidRPr="00E3412B" w:rsidRDefault="00BF13E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3. </w:t>
      </w:r>
      <w:r w:rsidR="00346DE9" w:rsidRPr="00E3412B">
        <w:rPr>
          <w:rFonts w:asciiTheme="minorEastAsia" w:hAnsiTheme="minorEastAsia" w:hint="eastAsia"/>
          <w:szCs w:val="21"/>
        </w:rPr>
        <w:t>读准</w:t>
      </w:r>
      <w:r w:rsidRPr="00E3412B">
        <w:rPr>
          <w:rFonts w:asciiTheme="minorEastAsia" w:hAnsiTheme="minorEastAsia" w:hint="eastAsia"/>
          <w:szCs w:val="21"/>
        </w:rPr>
        <w:t>“扼腕叹息”</w:t>
      </w:r>
      <w:r w:rsidR="00346DE9" w:rsidRPr="00E3412B">
        <w:rPr>
          <w:rFonts w:asciiTheme="minorEastAsia" w:hAnsiTheme="minorEastAsia" w:hint="eastAsia"/>
          <w:szCs w:val="21"/>
        </w:rPr>
        <w:t>，说说意思，做做动作。</w:t>
      </w:r>
    </w:p>
    <w:p w14:paraId="150DEF87" w14:textId="77777777" w:rsidR="00346DE9" w:rsidRPr="00E3412B" w:rsidRDefault="00346DE9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2AAD3BA" w14:textId="77777777" w:rsidR="00346DE9" w:rsidRPr="00E3412B" w:rsidRDefault="00346DE9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37《赤壁之战》</w:t>
      </w:r>
    </w:p>
    <w:p w14:paraId="7E895D8F" w14:textId="77777777" w:rsidR="00346DE9" w:rsidRPr="00E3412B" w:rsidRDefault="00346DE9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1.读准</w:t>
      </w:r>
      <w:r w:rsidR="008868BD" w:rsidRPr="00E3412B">
        <w:rPr>
          <w:rFonts w:asciiTheme="minorEastAsia" w:hAnsiTheme="minorEastAsia" w:hint="eastAsia"/>
          <w:szCs w:val="21"/>
        </w:rPr>
        <w:t>词语：</w:t>
      </w:r>
      <w:r w:rsidRPr="00E3412B">
        <w:rPr>
          <w:rFonts w:asciiTheme="minorEastAsia" w:hAnsiTheme="minorEastAsia" w:hint="eastAsia"/>
          <w:szCs w:val="21"/>
        </w:rPr>
        <w:t>赤壁之战</w:t>
      </w:r>
      <w:r w:rsidR="008868BD" w:rsidRPr="00E3412B">
        <w:rPr>
          <w:rFonts w:asciiTheme="minorEastAsia" w:hAnsiTheme="minorEastAsia" w:hint="eastAsia"/>
          <w:szCs w:val="21"/>
        </w:rPr>
        <w:t>、</w:t>
      </w:r>
      <w:r w:rsidR="00452967" w:rsidRPr="00E3412B">
        <w:rPr>
          <w:rFonts w:asciiTheme="minorEastAsia" w:hAnsiTheme="minorEastAsia" w:hint="eastAsia"/>
          <w:szCs w:val="21"/>
        </w:rPr>
        <w:t>对峙</w:t>
      </w:r>
      <w:r w:rsidR="008868BD" w:rsidRPr="00E3412B">
        <w:rPr>
          <w:rFonts w:asciiTheme="minorEastAsia" w:hAnsiTheme="minorEastAsia" w:hint="eastAsia"/>
          <w:szCs w:val="21"/>
        </w:rPr>
        <w:t>、</w:t>
      </w:r>
      <w:r w:rsidRPr="00E3412B">
        <w:rPr>
          <w:rFonts w:asciiTheme="minorEastAsia" w:hAnsiTheme="minorEastAsia" w:hint="eastAsia"/>
          <w:szCs w:val="21"/>
        </w:rPr>
        <w:t>设下计谋</w:t>
      </w:r>
      <w:r w:rsidR="008868BD" w:rsidRPr="00E3412B">
        <w:rPr>
          <w:rFonts w:asciiTheme="minorEastAsia" w:hAnsiTheme="minorEastAsia" w:hint="eastAsia"/>
          <w:szCs w:val="21"/>
        </w:rPr>
        <w:t>、</w:t>
      </w:r>
      <w:r w:rsidRPr="00E3412B">
        <w:rPr>
          <w:rFonts w:asciiTheme="minorEastAsia" w:hAnsiTheme="minorEastAsia" w:hint="eastAsia"/>
          <w:szCs w:val="21"/>
        </w:rPr>
        <w:t>诈降</w:t>
      </w:r>
      <w:r w:rsidR="008868BD" w:rsidRPr="00E3412B">
        <w:rPr>
          <w:rFonts w:asciiTheme="minorEastAsia" w:hAnsiTheme="minorEastAsia" w:hint="eastAsia"/>
          <w:szCs w:val="21"/>
        </w:rPr>
        <w:t>、</w:t>
      </w:r>
      <w:r w:rsidRPr="00E3412B">
        <w:rPr>
          <w:rFonts w:asciiTheme="minorEastAsia" w:hAnsiTheme="minorEastAsia" w:hint="eastAsia"/>
          <w:szCs w:val="21"/>
        </w:rPr>
        <w:t>自告奋勇</w:t>
      </w:r>
      <w:r w:rsidR="008868BD" w:rsidRPr="00E3412B">
        <w:rPr>
          <w:rFonts w:asciiTheme="minorEastAsia" w:hAnsiTheme="minorEastAsia" w:hint="eastAsia"/>
          <w:szCs w:val="21"/>
        </w:rPr>
        <w:t>、</w:t>
      </w:r>
      <w:r w:rsidRPr="00E3412B">
        <w:rPr>
          <w:rFonts w:asciiTheme="minorEastAsia" w:hAnsiTheme="minorEastAsia" w:hint="eastAsia"/>
          <w:szCs w:val="21"/>
        </w:rPr>
        <w:t>乘风破浪</w:t>
      </w:r>
      <w:r w:rsidR="008868BD" w:rsidRPr="00E3412B">
        <w:rPr>
          <w:rFonts w:asciiTheme="minorEastAsia" w:hAnsiTheme="minorEastAsia" w:hint="eastAsia"/>
          <w:szCs w:val="21"/>
        </w:rPr>
        <w:t>、</w:t>
      </w:r>
      <w:r w:rsidRPr="00E3412B">
        <w:rPr>
          <w:rFonts w:asciiTheme="minorEastAsia" w:hAnsiTheme="minorEastAsia" w:hint="eastAsia"/>
          <w:szCs w:val="21"/>
        </w:rPr>
        <w:t>狼狈而逃</w:t>
      </w:r>
      <w:r w:rsidR="008868BD" w:rsidRPr="00E3412B">
        <w:rPr>
          <w:rFonts w:asciiTheme="minorEastAsia" w:hAnsiTheme="minorEastAsia" w:hint="eastAsia"/>
          <w:szCs w:val="21"/>
        </w:rPr>
        <w:t>、</w:t>
      </w:r>
      <w:r w:rsidRPr="00E3412B">
        <w:rPr>
          <w:rFonts w:asciiTheme="minorEastAsia" w:hAnsiTheme="minorEastAsia" w:hint="eastAsia"/>
          <w:szCs w:val="21"/>
        </w:rPr>
        <w:t>。</w:t>
      </w:r>
    </w:p>
    <w:p w14:paraId="76D732BA" w14:textId="77777777" w:rsidR="00346DE9" w:rsidRPr="00E3412B" w:rsidRDefault="00346DE9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</w:t>
      </w:r>
      <w:r w:rsidR="00452967" w:rsidRPr="00E3412B">
        <w:rPr>
          <w:rFonts w:asciiTheme="minorEastAsia" w:hAnsiTheme="minorEastAsia" w:hint="eastAsia"/>
          <w:szCs w:val="21"/>
        </w:rPr>
        <w:t>故事《苦肉计》</w:t>
      </w:r>
      <w:r w:rsidRPr="00E3412B">
        <w:rPr>
          <w:rFonts w:asciiTheme="minorEastAsia" w:hAnsiTheme="minorEastAsia" w:hint="eastAsia"/>
          <w:szCs w:val="21"/>
        </w:rPr>
        <w:t>的主人公是（      ）。</w:t>
      </w:r>
    </w:p>
    <w:p w14:paraId="38C20C79" w14:textId="77777777" w:rsidR="00346DE9" w:rsidRPr="00E3412B" w:rsidRDefault="00346DE9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</w:t>
      </w:r>
      <w:r w:rsidR="00452967" w:rsidRPr="00E3412B">
        <w:rPr>
          <w:rFonts w:asciiTheme="minorEastAsia" w:hAnsiTheme="minorEastAsia" w:hint="eastAsia"/>
          <w:szCs w:val="21"/>
        </w:rPr>
        <w:t>（       ）用自己的天文知识算出会刮东南风，最后（       ）在赤壁之战中失败了。</w:t>
      </w:r>
    </w:p>
    <w:p w14:paraId="07653E06" w14:textId="77777777" w:rsidR="004A231D" w:rsidRPr="00E3412B" w:rsidRDefault="004A231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2092B45" w14:textId="77777777" w:rsidR="004A231D" w:rsidRPr="00E3412B" w:rsidRDefault="004A231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lastRenderedPageBreak/>
        <w:t>P</w:t>
      </w:r>
      <w:r w:rsidRPr="00E3412B">
        <w:rPr>
          <w:rFonts w:asciiTheme="minorEastAsia" w:hAnsiTheme="minorEastAsia" w:hint="eastAsia"/>
          <w:b/>
          <w:szCs w:val="21"/>
        </w:rPr>
        <w:t>40《南辕北辙》</w:t>
      </w:r>
    </w:p>
    <w:p w14:paraId="44CDCDA8" w14:textId="77777777" w:rsidR="004A231D" w:rsidRPr="00E3412B" w:rsidRDefault="004A231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1.从（      ）到楚国去，应该往（    ）走。可是那个人坐着马车往（      ）走。</w:t>
      </w:r>
    </w:p>
    <w:p w14:paraId="26578CD6" w14:textId="77777777" w:rsidR="004A231D" w:rsidRPr="00E3412B" w:rsidRDefault="004A231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2.别人劝他，他是怎么说的，把他的话用“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”划出来。</w:t>
      </w:r>
    </w:p>
    <w:p w14:paraId="07C2A950" w14:textId="77777777" w:rsidR="004A231D" w:rsidRPr="00E3412B" w:rsidRDefault="004A231D" w:rsidP="0085521A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E3412B">
        <w:rPr>
          <w:rFonts w:asciiTheme="minorEastAsia" w:hAnsiTheme="minorEastAsia" w:hint="eastAsia"/>
          <w:szCs w:val="21"/>
        </w:rPr>
        <w:t>3.查字典，读一读，“辕”的意思是（       ）， “辙”的意思是（          ）。“南辕北辙”是什么意思，你能说一说吗？</w:t>
      </w:r>
    </w:p>
    <w:p w14:paraId="51E6250C" w14:textId="77777777" w:rsidR="004A231D" w:rsidRPr="00E3412B" w:rsidRDefault="004A231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0528260A" w14:textId="77777777" w:rsidR="009675F0" w:rsidRPr="00E3412B" w:rsidRDefault="009675F0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42《阴阳五行》</w:t>
      </w:r>
    </w:p>
    <w:p w14:paraId="7047F797" w14:textId="77777777" w:rsidR="009675F0" w:rsidRPr="00E3412B" w:rsidRDefault="009675F0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1.读准</w:t>
      </w:r>
      <w:r w:rsidR="00E6743C" w:rsidRPr="00E3412B">
        <w:rPr>
          <w:rFonts w:asciiTheme="minorEastAsia" w:hAnsiTheme="minorEastAsia" w:hint="eastAsia"/>
          <w:szCs w:val="21"/>
        </w:rPr>
        <w:t>词语：</w:t>
      </w:r>
      <w:r w:rsidRPr="00E3412B">
        <w:rPr>
          <w:rFonts w:asciiTheme="minorEastAsia" w:hAnsiTheme="minorEastAsia" w:hint="eastAsia"/>
          <w:szCs w:val="21"/>
        </w:rPr>
        <w:t>阴阳五行</w:t>
      </w:r>
      <w:r w:rsidR="00E6743C" w:rsidRPr="00E3412B">
        <w:rPr>
          <w:rFonts w:asciiTheme="minorEastAsia" w:hAnsiTheme="minorEastAsia" w:hint="eastAsia"/>
          <w:szCs w:val="21"/>
        </w:rPr>
        <w:t>、</w:t>
      </w:r>
      <w:r w:rsidRPr="00E3412B">
        <w:rPr>
          <w:rFonts w:asciiTheme="minorEastAsia" w:hAnsiTheme="minorEastAsia" w:hint="eastAsia"/>
          <w:szCs w:val="21"/>
        </w:rPr>
        <w:t>相生相克</w:t>
      </w:r>
      <w:r w:rsidR="00E6743C" w:rsidRPr="00E3412B">
        <w:rPr>
          <w:rFonts w:asciiTheme="minorEastAsia" w:hAnsiTheme="minorEastAsia" w:hint="eastAsia"/>
          <w:szCs w:val="21"/>
        </w:rPr>
        <w:t>、</w:t>
      </w:r>
      <w:r w:rsidRPr="00E3412B">
        <w:rPr>
          <w:rFonts w:asciiTheme="minorEastAsia" w:hAnsiTheme="minorEastAsia" w:hint="eastAsia"/>
          <w:szCs w:val="21"/>
        </w:rPr>
        <w:t>百家争鸣</w:t>
      </w:r>
      <w:r w:rsidR="00E6743C" w:rsidRPr="00E3412B">
        <w:rPr>
          <w:rFonts w:asciiTheme="minorEastAsia" w:hAnsiTheme="minorEastAsia" w:hint="eastAsia"/>
          <w:szCs w:val="21"/>
        </w:rPr>
        <w:t>、</w:t>
      </w:r>
      <w:r w:rsidRPr="00E3412B">
        <w:rPr>
          <w:rFonts w:asciiTheme="minorEastAsia" w:hAnsiTheme="minorEastAsia" w:hint="eastAsia"/>
          <w:szCs w:val="21"/>
        </w:rPr>
        <w:t>祸福相倚</w:t>
      </w:r>
      <w:r w:rsidR="00E6743C" w:rsidRPr="00E3412B">
        <w:rPr>
          <w:rFonts w:asciiTheme="minorEastAsia" w:hAnsiTheme="minorEastAsia" w:hint="eastAsia"/>
          <w:szCs w:val="21"/>
        </w:rPr>
        <w:t>、</w:t>
      </w:r>
      <w:r w:rsidRPr="00E3412B">
        <w:rPr>
          <w:rFonts w:asciiTheme="minorEastAsia" w:hAnsiTheme="minorEastAsia" w:hint="eastAsia"/>
          <w:szCs w:val="21"/>
        </w:rPr>
        <w:t>循环往复。</w:t>
      </w:r>
    </w:p>
    <w:p w14:paraId="13F25145" w14:textId="77777777" w:rsidR="009675F0" w:rsidRPr="00E3412B" w:rsidRDefault="009675F0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2.五种组成天地万物的基本元素是（</w:t>
      </w:r>
      <w:r w:rsidR="008868BD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）、（ </w:t>
      </w:r>
      <w:r w:rsidR="008868BD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）、（</w:t>
      </w:r>
      <w:r w:rsidR="008868BD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）、（ </w:t>
      </w:r>
      <w:r w:rsidR="008868BD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）和（ </w:t>
      </w:r>
      <w:r w:rsidR="008868BD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）。</w:t>
      </w:r>
    </w:p>
    <w:p w14:paraId="52248FD1" w14:textId="77777777" w:rsidR="009675F0" w:rsidRPr="00E3412B" w:rsidRDefault="009675F0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3.文中反义词有：（ 阴 ）-（   ）   （   ）-（ 福 ） </w:t>
      </w:r>
    </w:p>
    <w:p w14:paraId="5FAE3744" w14:textId="77777777" w:rsidR="009675F0" w:rsidRPr="00E3412B" w:rsidRDefault="009675F0" w:rsidP="0085521A">
      <w:pPr>
        <w:spacing w:line="360" w:lineRule="auto"/>
        <w:rPr>
          <w:rFonts w:asciiTheme="minorEastAsia" w:hAnsiTheme="minorEastAsia"/>
          <w:szCs w:val="21"/>
        </w:rPr>
      </w:pPr>
    </w:p>
    <w:p w14:paraId="398B0C96" w14:textId="77777777" w:rsidR="009675F0" w:rsidRPr="00E3412B" w:rsidRDefault="009675F0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44《守义的良朋》</w:t>
      </w:r>
    </w:p>
    <w:p w14:paraId="266EAB03" w14:textId="77777777" w:rsidR="009675F0" w:rsidRPr="00E3412B" w:rsidRDefault="009675F0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B6300B" w:rsidRPr="00E3412B">
        <w:rPr>
          <w:rFonts w:asciiTheme="minorEastAsia" w:hAnsiTheme="minorEastAsia" w:hint="eastAsia"/>
          <w:szCs w:val="21"/>
        </w:rPr>
        <w:t>读准</w:t>
      </w:r>
      <w:r w:rsidR="00E6743C" w:rsidRPr="00E3412B">
        <w:rPr>
          <w:rFonts w:asciiTheme="minorEastAsia" w:hAnsiTheme="minorEastAsia" w:hint="eastAsia"/>
          <w:szCs w:val="21"/>
        </w:rPr>
        <w:t>词语：</w:t>
      </w:r>
      <w:r w:rsidR="00B6300B" w:rsidRPr="00E3412B">
        <w:rPr>
          <w:rFonts w:asciiTheme="minorEastAsia" w:hAnsiTheme="minorEastAsia" w:hint="eastAsia"/>
          <w:szCs w:val="21"/>
        </w:rPr>
        <w:t>提携</w:t>
      </w:r>
      <w:r w:rsidR="00E6743C" w:rsidRPr="00E3412B">
        <w:rPr>
          <w:rFonts w:asciiTheme="minorEastAsia" w:hAnsiTheme="minorEastAsia" w:hint="eastAsia"/>
          <w:szCs w:val="21"/>
        </w:rPr>
        <w:t>、</w:t>
      </w:r>
      <w:r w:rsidR="00B6300B" w:rsidRPr="00E3412B">
        <w:rPr>
          <w:rFonts w:asciiTheme="minorEastAsia" w:hAnsiTheme="minorEastAsia" w:hint="eastAsia"/>
          <w:szCs w:val="21"/>
        </w:rPr>
        <w:t>无才寡德</w:t>
      </w:r>
      <w:r w:rsidR="00E6743C" w:rsidRPr="00E3412B">
        <w:rPr>
          <w:rFonts w:asciiTheme="minorEastAsia" w:hAnsiTheme="minorEastAsia" w:hint="eastAsia"/>
          <w:szCs w:val="21"/>
        </w:rPr>
        <w:t>、</w:t>
      </w:r>
      <w:r w:rsidR="00B6300B" w:rsidRPr="00E3412B">
        <w:rPr>
          <w:rFonts w:asciiTheme="minorEastAsia" w:hAnsiTheme="minorEastAsia" w:hint="eastAsia"/>
          <w:szCs w:val="21"/>
        </w:rPr>
        <w:t>品学兼优</w:t>
      </w:r>
      <w:r w:rsidR="00E6743C" w:rsidRPr="00E3412B">
        <w:rPr>
          <w:rFonts w:asciiTheme="minorEastAsia" w:hAnsiTheme="minorEastAsia" w:hint="eastAsia"/>
          <w:szCs w:val="21"/>
        </w:rPr>
        <w:t>、</w:t>
      </w:r>
      <w:r w:rsidR="00B6300B" w:rsidRPr="00E3412B">
        <w:rPr>
          <w:rFonts w:asciiTheme="minorEastAsia" w:hAnsiTheme="minorEastAsia" w:hint="eastAsia"/>
          <w:szCs w:val="21"/>
        </w:rPr>
        <w:t>德才俱佳</w:t>
      </w:r>
      <w:r w:rsidR="00E6743C" w:rsidRPr="00E3412B">
        <w:rPr>
          <w:rFonts w:asciiTheme="minorEastAsia" w:hAnsiTheme="minorEastAsia" w:hint="eastAsia"/>
          <w:szCs w:val="21"/>
        </w:rPr>
        <w:t>、</w:t>
      </w:r>
      <w:r w:rsidR="00B6300B" w:rsidRPr="00E3412B">
        <w:rPr>
          <w:rFonts w:asciiTheme="minorEastAsia" w:hAnsiTheme="minorEastAsia" w:hint="eastAsia"/>
          <w:szCs w:val="21"/>
        </w:rPr>
        <w:t>钦佩</w:t>
      </w:r>
      <w:r w:rsidR="00E6743C" w:rsidRPr="00E3412B">
        <w:rPr>
          <w:rFonts w:asciiTheme="minorEastAsia" w:hAnsiTheme="minorEastAsia" w:hint="eastAsia"/>
          <w:szCs w:val="21"/>
        </w:rPr>
        <w:t>、</w:t>
      </w:r>
      <w:r w:rsidR="00B6300B" w:rsidRPr="00E3412B">
        <w:rPr>
          <w:rFonts w:asciiTheme="minorEastAsia" w:hAnsiTheme="minorEastAsia" w:hint="eastAsia"/>
          <w:szCs w:val="21"/>
        </w:rPr>
        <w:t>召见</w:t>
      </w:r>
      <w:r w:rsidR="00E6743C" w:rsidRPr="00E3412B">
        <w:rPr>
          <w:rFonts w:asciiTheme="minorEastAsia" w:hAnsiTheme="minorEastAsia" w:hint="eastAsia"/>
          <w:szCs w:val="21"/>
        </w:rPr>
        <w:t>、</w:t>
      </w:r>
      <w:r w:rsidR="00B6300B" w:rsidRPr="00E3412B">
        <w:rPr>
          <w:rFonts w:asciiTheme="minorEastAsia" w:hAnsiTheme="minorEastAsia" w:hint="eastAsia"/>
          <w:szCs w:val="21"/>
        </w:rPr>
        <w:t>守信笃义</w:t>
      </w:r>
      <w:r w:rsidR="00E6743C" w:rsidRPr="00E3412B">
        <w:rPr>
          <w:rFonts w:asciiTheme="minorEastAsia" w:hAnsiTheme="minorEastAsia" w:hint="eastAsia"/>
          <w:szCs w:val="21"/>
        </w:rPr>
        <w:t>、</w:t>
      </w:r>
      <w:r w:rsidR="00B6300B" w:rsidRPr="00E3412B">
        <w:rPr>
          <w:rFonts w:asciiTheme="minorEastAsia" w:hAnsiTheme="minorEastAsia" w:hint="eastAsia"/>
          <w:szCs w:val="21"/>
        </w:rPr>
        <w:t>。</w:t>
      </w:r>
    </w:p>
    <w:p w14:paraId="7EA367BB" w14:textId="77777777" w:rsidR="00B6300B" w:rsidRPr="00E3412B" w:rsidRDefault="00B6300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2.朱辉在各方面帮助去世的朋友，培养朋友的儿子（     ），还推荐他做了太守府中的（       ）。</w:t>
      </w:r>
    </w:p>
    <w:p w14:paraId="5DCF6260" w14:textId="77777777" w:rsidR="00B6300B" w:rsidRPr="00E3412B" w:rsidRDefault="00B6300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3.“守义的良朋”是什么意思？</w:t>
      </w:r>
    </w:p>
    <w:p w14:paraId="77FDD703" w14:textId="77777777" w:rsidR="00FD2717" w:rsidRPr="00E3412B" w:rsidRDefault="00FD2717" w:rsidP="0085521A">
      <w:pPr>
        <w:spacing w:line="360" w:lineRule="auto"/>
        <w:rPr>
          <w:rFonts w:asciiTheme="minorEastAsia" w:hAnsiTheme="minorEastAsia"/>
          <w:szCs w:val="21"/>
        </w:rPr>
      </w:pPr>
    </w:p>
    <w:p w14:paraId="602E7BA2" w14:textId="77777777" w:rsidR="00FD2717" w:rsidRPr="00E3412B" w:rsidRDefault="00FD2717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46《神农氏发现六谷》</w:t>
      </w:r>
    </w:p>
    <w:p w14:paraId="7249E544" w14:textId="77777777" w:rsidR="00FD2717" w:rsidRPr="00E3412B" w:rsidRDefault="00FD271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1.（        ）是中国农业的奠基者，</w:t>
      </w:r>
      <w:r w:rsidR="00FA7D42" w:rsidRPr="00E3412B">
        <w:rPr>
          <w:rFonts w:asciiTheme="minorEastAsia" w:hAnsiTheme="minorEastAsia" w:hint="eastAsia"/>
          <w:szCs w:val="21"/>
        </w:rPr>
        <w:t>他发现了（      ）。</w:t>
      </w:r>
    </w:p>
    <w:p w14:paraId="17ED65BB" w14:textId="77777777" w:rsidR="00FD2717" w:rsidRPr="00E3412B" w:rsidRDefault="00FD271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2.“六谷”是植物的种子，可供人们食用，具体指（   ）、（   ）、（   ）、（   ）、（   ）和（   ）。</w:t>
      </w:r>
    </w:p>
    <w:p w14:paraId="09646C83" w14:textId="77777777" w:rsidR="00FD2717" w:rsidRPr="00E3412B" w:rsidRDefault="00FA7D42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3.“香脆可口”是指味道，你还知道哪些表示味道的词，试着说一两个（       ）（         ）。</w:t>
      </w:r>
    </w:p>
    <w:p w14:paraId="6CA38C31" w14:textId="77777777" w:rsidR="00056173" w:rsidRPr="00E3412B" w:rsidRDefault="00056173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9463341" w14:textId="77777777" w:rsidR="0051638D" w:rsidRPr="00E3412B" w:rsidRDefault="0051638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《伏羲氏驯养六畜》</w:t>
      </w:r>
    </w:p>
    <w:p w14:paraId="75291D66" w14:textId="77777777" w:rsidR="0051638D" w:rsidRPr="00E3412B" w:rsidRDefault="0051638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1.“六畜”是指（   ）（    ）（   ）（   ）（   ）（   ）。</w:t>
      </w:r>
    </w:p>
    <w:p w14:paraId="4559DB9F" w14:textId="77777777" w:rsidR="0051638D" w:rsidRPr="00E3412B" w:rsidRDefault="0051638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2.从文中找出“驯养”的近义词：（         ）。</w:t>
      </w:r>
    </w:p>
    <w:p w14:paraId="234B4F7C" w14:textId="77777777" w:rsidR="0051638D" w:rsidRPr="00E3412B" w:rsidRDefault="0051638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3.伏羲氏为什么要驯养六畜，从文中找出答案，并划出句子。</w:t>
      </w:r>
    </w:p>
    <w:p w14:paraId="1B351108" w14:textId="77777777" w:rsidR="0051638D" w:rsidRPr="00E3412B" w:rsidRDefault="0051638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DDB103C" w14:textId="77777777" w:rsidR="0051638D" w:rsidRPr="00E3412B" w:rsidRDefault="0051638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《贪婪的和珅》</w:t>
      </w:r>
    </w:p>
    <w:p w14:paraId="380AADB5" w14:textId="77777777" w:rsidR="0051638D" w:rsidRPr="00E3412B" w:rsidRDefault="0051638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1.和珅因为（       ）、（        ）、（            ）收到乾隆皇帝的赏识。（用上文中的三个词）</w:t>
      </w:r>
    </w:p>
    <w:p w14:paraId="0CB6BF6A" w14:textId="77777777" w:rsidR="0051638D" w:rsidRPr="00E3412B" w:rsidRDefault="0051638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2.因为和珅（            ）、（            ）、（            ），嘉庆皇帝将他逮捕入狱，赐其自尽。（用上文中的三个词）</w:t>
      </w:r>
    </w:p>
    <w:p w14:paraId="59DA03FF" w14:textId="77777777" w:rsidR="0051638D" w:rsidRPr="00E3412B" w:rsidRDefault="0051638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lastRenderedPageBreak/>
        <w:t>3.读准</w:t>
      </w:r>
      <w:r w:rsidR="00E6743C" w:rsidRPr="00E3412B">
        <w:rPr>
          <w:rFonts w:asciiTheme="minorEastAsia" w:hAnsiTheme="minorEastAsia" w:hint="eastAsia"/>
          <w:szCs w:val="21"/>
        </w:rPr>
        <w:t>词语</w:t>
      </w:r>
      <w:r w:rsidRPr="00E3412B">
        <w:rPr>
          <w:rFonts w:asciiTheme="minorEastAsia" w:hAnsiTheme="minorEastAsia" w:hint="eastAsia"/>
          <w:szCs w:val="21"/>
        </w:rPr>
        <w:t>：</w:t>
      </w:r>
      <w:r w:rsidR="00E6743C" w:rsidRPr="00E3412B">
        <w:rPr>
          <w:rFonts w:asciiTheme="minorEastAsia" w:hAnsiTheme="minorEastAsia" w:hint="eastAsia"/>
          <w:szCs w:val="21"/>
        </w:rPr>
        <w:t>结党营私、搜刮民财、年事已高、召集、文武百官、极力、游说  贪得无厌。</w:t>
      </w:r>
    </w:p>
    <w:p w14:paraId="1BD83A36" w14:textId="77777777" w:rsidR="008868BD" w:rsidRPr="00E3412B" w:rsidRDefault="008868B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13DE4A9" w14:textId="77777777" w:rsidR="008868BD" w:rsidRPr="00E3412B" w:rsidRDefault="002534AE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 xml:space="preserve">《伯牙遇知音》 </w:t>
      </w:r>
    </w:p>
    <w:p w14:paraId="4E7A0654" w14:textId="77777777" w:rsidR="002534AE" w:rsidRPr="00E3412B" w:rsidRDefault="006F4C7F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2534AE" w:rsidRPr="00E3412B">
        <w:rPr>
          <w:rFonts w:asciiTheme="minorEastAsia" w:hAnsiTheme="minorEastAsia" w:hint="eastAsia"/>
          <w:szCs w:val="21"/>
        </w:rPr>
        <w:t>读准词语：精通琴艺、心血来潮、屏息静听、如约而至、悲痛不已。</w:t>
      </w:r>
    </w:p>
    <w:p w14:paraId="3A51A3AD" w14:textId="77777777" w:rsidR="002534AE" w:rsidRPr="00E3412B" w:rsidRDefault="006F4C7F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</w:t>
      </w:r>
      <w:r w:rsidR="002534AE" w:rsidRPr="00E3412B">
        <w:rPr>
          <w:rFonts w:asciiTheme="minorEastAsia" w:hAnsiTheme="minorEastAsia" w:hint="eastAsia"/>
          <w:szCs w:val="21"/>
        </w:rPr>
        <w:t>伯牙遇到的知音是（         ），因为他</w:t>
      </w:r>
      <w:r w:rsidR="002534AE" w:rsidRPr="00E3412B">
        <w:rPr>
          <w:rFonts w:asciiTheme="minorEastAsia" w:hAnsiTheme="minorEastAsia" w:hint="eastAsia"/>
          <w:szCs w:val="21"/>
          <w:u w:val="single"/>
        </w:rPr>
        <w:t xml:space="preserve">                                             </w:t>
      </w:r>
      <w:r w:rsidR="002534AE" w:rsidRPr="00E3412B">
        <w:rPr>
          <w:rFonts w:asciiTheme="minorEastAsia" w:hAnsiTheme="minorEastAsia" w:hint="eastAsia"/>
          <w:szCs w:val="21"/>
        </w:rPr>
        <w:t xml:space="preserve"> 。</w:t>
      </w:r>
    </w:p>
    <w:p w14:paraId="6900F18C" w14:textId="77777777" w:rsidR="002534AE" w:rsidRPr="00E3412B" w:rsidRDefault="006F4C7F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</w:t>
      </w:r>
      <w:r w:rsidR="002534AE" w:rsidRPr="00E3412B">
        <w:rPr>
          <w:rFonts w:asciiTheme="minorEastAsia" w:hAnsiTheme="minorEastAsia" w:hint="eastAsia"/>
          <w:szCs w:val="21"/>
        </w:rPr>
        <w:t>伯牙摔琴是因为</w:t>
      </w:r>
      <w:r w:rsidR="002534AE" w:rsidRPr="00E3412B">
        <w:rPr>
          <w:rFonts w:asciiTheme="minorEastAsia" w:hAnsiTheme="minorEastAsia" w:hint="eastAsia"/>
          <w:szCs w:val="21"/>
          <w:u w:val="single"/>
        </w:rPr>
        <w:t xml:space="preserve">                                        </w:t>
      </w:r>
      <w:r w:rsidR="002534AE" w:rsidRPr="00E3412B">
        <w:rPr>
          <w:rFonts w:asciiTheme="minorEastAsia" w:hAnsiTheme="minorEastAsia" w:hint="eastAsia"/>
          <w:szCs w:val="21"/>
        </w:rPr>
        <w:t xml:space="preserve"> 。</w:t>
      </w:r>
    </w:p>
    <w:p w14:paraId="643F6F8F" w14:textId="77777777" w:rsidR="002534AE" w:rsidRPr="00E3412B" w:rsidRDefault="002534AE" w:rsidP="0085521A">
      <w:pPr>
        <w:spacing w:line="360" w:lineRule="auto"/>
        <w:rPr>
          <w:rFonts w:asciiTheme="minorEastAsia" w:hAnsiTheme="minorEastAsia"/>
          <w:szCs w:val="21"/>
        </w:rPr>
      </w:pPr>
    </w:p>
    <w:p w14:paraId="70A7A9C5" w14:textId="77777777" w:rsidR="002534AE" w:rsidRPr="00E3412B" w:rsidRDefault="002534AE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《愚公移山》</w:t>
      </w:r>
    </w:p>
    <w:p w14:paraId="6B28EF30" w14:textId="77777777" w:rsidR="002534AE" w:rsidRPr="00E3412B" w:rsidRDefault="002534AE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1.愚公每次出门要翻越两座大山，分别是（         ）和（         ）。</w:t>
      </w:r>
    </w:p>
    <w:p w14:paraId="1C6CF1C3" w14:textId="77777777" w:rsidR="002534AE" w:rsidRPr="00E3412B" w:rsidRDefault="002534AE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2.神仙被愚公（             ）的精神所感动，他的精神体现在第（     ）自然段。</w:t>
      </w:r>
    </w:p>
    <w:p w14:paraId="1A8379EB" w14:textId="77777777" w:rsidR="002534AE" w:rsidRPr="00E3412B" w:rsidRDefault="002534AE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3.反义词：愚公——（           ），近义词：嘲笑（           ）   坚定（            ）</w:t>
      </w:r>
    </w:p>
    <w:p w14:paraId="40E8E910" w14:textId="77777777" w:rsidR="002534AE" w:rsidRPr="00E3412B" w:rsidRDefault="002534AE" w:rsidP="0085521A">
      <w:pPr>
        <w:spacing w:line="360" w:lineRule="auto"/>
        <w:rPr>
          <w:rFonts w:asciiTheme="minorEastAsia" w:hAnsiTheme="minorEastAsia"/>
          <w:szCs w:val="21"/>
        </w:rPr>
      </w:pPr>
    </w:p>
    <w:p w14:paraId="4241E999" w14:textId="77777777" w:rsidR="002534AE" w:rsidRPr="00E3412B" w:rsidRDefault="000C3C36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《九族之序》</w:t>
      </w:r>
    </w:p>
    <w:p w14:paraId="75AB63CD" w14:textId="77777777" w:rsidR="000C3C36" w:rsidRPr="00E3412B" w:rsidRDefault="000C3C36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1.父亲的父亲叫（</w:t>
      </w:r>
      <w:r w:rsidR="006F4C7F" w:rsidRPr="00E3412B">
        <w:rPr>
          <w:rFonts w:asciiTheme="minorEastAsia" w:hAnsiTheme="minorEastAsia" w:hint="eastAsia"/>
          <w:szCs w:val="21"/>
        </w:rPr>
        <w:t xml:space="preserve">       </w:t>
      </w:r>
      <w:r w:rsidRPr="00E3412B">
        <w:rPr>
          <w:rFonts w:asciiTheme="minorEastAsia" w:hAnsiTheme="minorEastAsia" w:hint="eastAsia"/>
          <w:szCs w:val="21"/>
        </w:rPr>
        <w:t xml:space="preserve"> ），祖父的父亲叫（</w:t>
      </w:r>
      <w:r w:rsidR="006F4C7F" w:rsidRPr="00E3412B">
        <w:rPr>
          <w:rFonts w:asciiTheme="minorEastAsia" w:hAnsiTheme="minorEastAsia" w:hint="eastAsia"/>
          <w:szCs w:val="21"/>
        </w:rPr>
        <w:t xml:space="preserve">      </w:t>
      </w:r>
      <w:r w:rsidRPr="00E3412B">
        <w:rPr>
          <w:rFonts w:asciiTheme="minorEastAsia" w:hAnsiTheme="minorEastAsia" w:hint="eastAsia"/>
          <w:szCs w:val="21"/>
        </w:rPr>
        <w:t xml:space="preserve">  ），曾祖父的父亲叫（</w:t>
      </w:r>
      <w:r w:rsidR="006F4C7F" w:rsidRPr="00E3412B">
        <w:rPr>
          <w:rFonts w:asciiTheme="minorEastAsia" w:hAnsiTheme="minorEastAsia" w:hint="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 xml:space="preserve">     ），（       ）是九族之首。</w:t>
      </w:r>
    </w:p>
    <w:p w14:paraId="4B20ABC7" w14:textId="77777777" w:rsidR="000C3C36" w:rsidRPr="00E3412B" w:rsidRDefault="000C3C36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2.我们自己的下一代叫（         ），他们再生下子女就是我们的（              ），再生下子女就是我们的（          ），再生下子女就是我们的（               ）了。</w:t>
      </w:r>
    </w:p>
    <w:p w14:paraId="3F6AD852" w14:textId="77777777" w:rsidR="000C3C36" w:rsidRPr="00E3412B" w:rsidRDefault="000C3C36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3.亲族之间应该有（        ）之分，尊（      ）爱（      ）是中华民族的传统美德。</w:t>
      </w:r>
    </w:p>
    <w:p w14:paraId="00F99244" w14:textId="77777777" w:rsidR="000C3C36" w:rsidRPr="00E3412B" w:rsidRDefault="000C3C36" w:rsidP="0085521A">
      <w:pPr>
        <w:spacing w:line="360" w:lineRule="auto"/>
        <w:rPr>
          <w:rFonts w:asciiTheme="minorEastAsia" w:hAnsiTheme="minorEastAsia"/>
          <w:szCs w:val="21"/>
        </w:rPr>
      </w:pPr>
    </w:p>
    <w:p w14:paraId="016CF154" w14:textId="77777777" w:rsidR="000C3C36" w:rsidRPr="00E3412B" w:rsidRDefault="000C3C36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《择善而从</w:t>
      </w:r>
      <w:r w:rsidR="007023EA" w:rsidRPr="00E3412B">
        <w:rPr>
          <w:rFonts w:asciiTheme="minorEastAsia" w:hAnsiTheme="minorEastAsia" w:hint="eastAsia"/>
          <w:b/>
          <w:szCs w:val="21"/>
        </w:rPr>
        <w:t>的孟子</w:t>
      </w:r>
      <w:r w:rsidRPr="00E3412B">
        <w:rPr>
          <w:rFonts w:asciiTheme="minorEastAsia" w:hAnsiTheme="minorEastAsia" w:hint="eastAsia"/>
          <w:b/>
          <w:szCs w:val="21"/>
        </w:rPr>
        <w:t>》</w:t>
      </w:r>
    </w:p>
    <w:p w14:paraId="4B72E6F4" w14:textId="77777777" w:rsidR="000C3C36" w:rsidRPr="00E3412B" w:rsidRDefault="000C3C36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1.孟子讲学回来，为什么不快？是因为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</w:t>
      </w:r>
      <w:r w:rsidRPr="00E3412B">
        <w:rPr>
          <w:rFonts w:asciiTheme="minorEastAsia" w:hAnsiTheme="minorEastAsia" w:hint="eastAsia"/>
          <w:szCs w:val="21"/>
        </w:rPr>
        <w:t>。</w:t>
      </w:r>
    </w:p>
    <w:p w14:paraId="1212EFE7" w14:textId="77777777" w:rsidR="000C3C36" w:rsidRPr="00E3412B" w:rsidRDefault="000C3C36" w:rsidP="0085521A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E3412B">
        <w:rPr>
          <w:rFonts w:asciiTheme="minorEastAsia" w:hAnsiTheme="minorEastAsia" w:hint="eastAsia"/>
          <w:szCs w:val="21"/>
        </w:rPr>
        <w:t>2.孟母教导孟子“失礼”，是指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</w:t>
      </w:r>
      <w:r w:rsidRPr="00E3412B">
        <w:rPr>
          <w:rFonts w:asciiTheme="minorEastAsia" w:hAnsiTheme="minorEastAsia" w:hint="eastAsia"/>
          <w:szCs w:val="21"/>
        </w:rPr>
        <w:t>。</w:t>
      </w:r>
    </w:p>
    <w:p w14:paraId="7B8A2032" w14:textId="77777777" w:rsidR="000C3C36" w:rsidRPr="00E3412B" w:rsidRDefault="000C3C36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3.孟子向夫人“赔不是”，会怎么说？</w:t>
      </w:r>
      <w:r w:rsidR="006F4C7F" w:rsidRPr="00E3412B">
        <w:rPr>
          <w:rFonts w:asciiTheme="minorEastAsia" w:hAnsiTheme="minorEastAsia" w:hint="eastAsia"/>
          <w:szCs w:val="21"/>
        </w:rPr>
        <w:t>读读孟母的话，想一想，学着孟子</w:t>
      </w:r>
      <w:r w:rsidRPr="00E3412B">
        <w:rPr>
          <w:rFonts w:asciiTheme="minorEastAsia" w:hAnsiTheme="minorEastAsia" w:hint="eastAsia"/>
          <w:szCs w:val="21"/>
        </w:rPr>
        <w:t>说说看，共有两点</w:t>
      </w:r>
      <w:r w:rsidR="006F4C7F" w:rsidRPr="00E3412B">
        <w:rPr>
          <w:rFonts w:asciiTheme="minorEastAsia" w:hAnsiTheme="minorEastAsia" w:hint="eastAsia"/>
          <w:szCs w:val="21"/>
        </w:rPr>
        <w:t>哦</w:t>
      </w:r>
      <w:r w:rsidRPr="00E3412B">
        <w:rPr>
          <w:rFonts w:asciiTheme="minorEastAsia" w:hAnsiTheme="minorEastAsia" w:hint="eastAsia"/>
          <w:szCs w:val="21"/>
        </w:rPr>
        <w:t>。</w:t>
      </w:r>
    </w:p>
    <w:p w14:paraId="7D020F9A" w14:textId="77777777" w:rsidR="007023EA" w:rsidRPr="00E3412B" w:rsidRDefault="007023EA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31D8772" w14:textId="77777777" w:rsidR="007023EA" w:rsidRPr="00E3412B" w:rsidRDefault="007023EA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《魏徵的名言》</w:t>
      </w:r>
    </w:p>
    <w:p w14:paraId="2EE20E09" w14:textId="77777777" w:rsidR="007023EA" w:rsidRPr="00E3412B" w:rsidRDefault="007023EA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1.魏徵是唐代宗（      ）身边的名臣，他（         ），（           ），皇帝做错了事，他也会（            ）。所以李世民称魏徵是他的（             ）。</w:t>
      </w:r>
    </w:p>
    <w:p w14:paraId="31413F25" w14:textId="77777777" w:rsidR="007023EA" w:rsidRPr="00E3412B" w:rsidRDefault="007023EA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2.魏徵最有名的言论是“（               ，                 ）”。这句话是什么意思，请教一下父母。</w:t>
      </w:r>
    </w:p>
    <w:p w14:paraId="2F203A0C" w14:textId="77777777" w:rsidR="007023EA" w:rsidRPr="00E3412B" w:rsidRDefault="007023EA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3.为什么李世民称魏徵是“一面镜子”，</w:t>
      </w:r>
      <w:r w:rsidR="00BC595B" w:rsidRPr="00E3412B">
        <w:rPr>
          <w:rFonts w:asciiTheme="minorEastAsia" w:hAnsiTheme="minorEastAsia" w:hint="eastAsia"/>
          <w:szCs w:val="21"/>
        </w:rPr>
        <w:t>用“</w:t>
      </w:r>
      <w:r w:rsidR="00BC595B" w:rsidRPr="00E3412B">
        <w:rPr>
          <w:rFonts w:asciiTheme="minorEastAsia" w:hAnsiTheme="minorEastAsia" w:hint="eastAsia"/>
          <w:szCs w:val="21"/>
          <w:u w:val="single"/>
        </w:rPr>
        <w:t xml:space="preserve">    </w:t>
      </w:r>
      <w:r w:rsidR="00BC595B" w:rsidRPr="00E3412B">
        <w:rPr>
          <w:rFonts w:asciiTheme="minorEastAsia" w:hAnsiTheme="minorEastAsia" w:hint="eastAsia"/>
          <w:szCs w:val="21"/>
        </w:rPr>
        <w:t>”</w:t>
      </w:r>
      <w:r w:rsidRPr="00E3412B">
        <w:rPr>
          <w:rFonts w:asciiTheme="minorEastAsia" w:hAnsiTheme="minorEastAsia" w:hint="eastAsia"/>
          <w:szCs w:val="21"/>
        </w:rPr>
        <w:t>划出李世民的话。</w:t>
      </w:r>
    </w:p>
    <w:p w14:paraId="025F9C67" w14:textId="77777777" w:rsidR="006330A5" w:rsidRPr="00E3412B" w:rsidRDefault="006330A5" w:rsidP="0085521A">
      <w:pPr>
        <w:spacing w:line="360" w:lineRule="auto"/>
        <w:rPr>
          <w:rFonts w:asciiTheme="minorEastAsia" w:hAnsiTheme="minorEastAsia"/>
          <w:szCs w:val="21"/>
        </w:rPr>
      </w:pPr>
    </w:p>
    <w:p w14:paraId="28FFDE2E" w14:textId="77777777" w:rsidR="006330A5" w:rsidRPr="00E3412B" w:rsidRDefault="006330A5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lastRenderedPageBreak/>
        <w:t>《王僧儒读书》</w:t>
      </w:r>
    </w:p>
    <w:p w14:paraId="7AFB5E7B" w14:textId="77777777" w:rsidR="006330A5" w:rsidRPr="00E3412B" w:rsidRDefault="006330A5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1.王僧儒是（       ）朝时期的著名学者，从小就（            ）。</w:t>
      </w:r>
    </w:p>
    <w:p w14:paraId="18648860" w14:textId="77777777" w:rsidR="006330A5" w:rsidRPr="00E3412B" w:rsidRDefault="006330A5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2.王僧儒不仅（            ），还（                          ）。这样（            ），才能成为一个（           ）。</w:t>
      </w:r>
    </w:p>
    <w:p w14:paraId="63D08FBB" w14:textId="77777777" w:rsidR="006330A5" w:rsidRPr="00E3412B" w:rsidRDefault="006330A5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3.哪件事让王僧儒明白读书不仅要记忆，还必须懂得书中的道理？请把这件事用“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”划出来。</w:t>
      </w:r>
    </w:p>
    <w:p w14:paraId="5326F65D" w14:textId="77777777" w:rsidR="006330A5" w:rsidRPr="00E3412B" w:rsidRDefault="006330A5" w:rsidP="0085521A">
      <w:pPr>
        <w:spacing w:line="360" w:lineRule="auto"/>
        <w:rPr>
          <w:rFonts w:asciiTheme="minorEastAsia" w:hAnsiTheme="minorEastAsia"/>
          <w:szCs w:val="21"/>
        </w:rPr>
      </w:pPr>
    </w:p>
    <w:p w14:paraId="18C62A2D" w14:textId="77777777" w:rsidR="00C7302F" w:rsidRPr="00E3412B" w:rsidRDefault="007E32A4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《半部&lt;论语&gt;治天下》</w:t>
      </w:r>
    </w:p>
    <w:p w14:paraId="054CB267" w14:textId="77777777" w:rsidR="007E32A4" w:rsidRPr="00E3412B" w:rsidRDefault="007E32A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1.（      ）是儒家学派的创始人，开创了我国（           ）的风气。</w:t>
      </w:r>
    </w:p>
    <w:p w14:paraId="6A64D9C7" w14:textId="77777777" w:rsidR="007E32A4" w:rsidRPr="00E3412B" w:rsidRDefault="007E32A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2.传说孔子有（     ）弟子，其中贤者（        ）人。</w:t>
      </w:r>
    </w:p>
    <w:p w14:paraId="3A03A89F" w14:textId="77777777" w:rsidR="007E32A4" w:rsidRPr="00E3412B" w:rsidRDefault="007E32A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</w:t>
      </w:r>
      <w:r w:rsidR="00A932B4" w:rsidRPr="00E3412B">
        <w:rPr>
          <w:rFonts w:asciiTheme="minorEastAsia" w:hAnsiTheme="minorEastAsia" w:hint="eastAsia"/>
          <w:szCs w:val="21"/>
        </w:rPr>
        <w:t>《论语》里记载着孔子和他的弟子等人的（       ）、（        ），被后人推崇。</w:t>
      </w:r>
    </w:p>
    <w:p w14:paraId="3968A2DF" w14:textId="77777777" w:rsidR="0089253B" w:rsidRPr="00E3412B" w:rsidRDefault="0089253B" w:rsidP="0085521A">
      <w:pPr>
        <w:spacing w:line="360" w:lineRule="auto"/>
        <w:rPr>
          <w:rFonts w:asciiTheme="minorEastAsia" w:hAnsiTheme="minorEastAsia"/>
          <w:szCs w:val="21"/>
        </w:rPr>
      </w:pPr>
    </w:p>
    <w:p w14:paraId="7E3D06F2" w14:textId="77777777" w:rsidR="0089253B" w:rsidRPr="00E3412B" w:rsidRDefault="0089253B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《孔子和&lt;论语&gt;》</w:t>
      </w:r>
    </w:p>
    <w:p w14:paraId="06406C20" w14:textId="77777777" w:rsidR="003E0F8C" w:rsidRPr="00E3412B" w:rsidRDefault="003E0F8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1.孔子生于（        ）时代，曾在（     ）做官，后来带着弟子周游（       ），四处（       ）。</w:t>
      </w:r>
    </w:p>
    <w:p w14:paraId="7080C4FD" w14:textId="77777777" w:rsidR="003E0F8C" w:rsidRPr="00E3412B" w:rsidRDefault="003E0F8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2.儒家最重要的著作《          》，记录了孔子思想的精华。</w:t>
      </w:r>
    </w:p>
    <w:p w14:paraId="1712150D" w14:textId="77777777" w:rsidR="003E0F8C" w:rsidRPr="00E3412B" w:rsidRDefault="003E0F8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3.“至高无上”是什么意思？查字典“至”在这个词语中的意思是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        </w:t>
      </w:r>
      <w:r w:rsidRPr="00E3412B">
        <w:rPr>
          <w:rFonts w:asciiTheme="minorEastAsia" w:hAnsiTheme="minorEastAsia" w:hint="eastAsia"/>
          <w:szCs w:val="21"/>
        </w:rPr>
        <w:t>，“无”的意思是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    </w:t>
      </w:r>
      <w:r w:rsidRPr="00E3412B">
        <w:rPr>
          <w:rFonts w:asciiTheme="minorEastAsia" w:hAnsiTheme="minorEastAsia" w:hint="eastAsia"/>
          <w:szCs w:val="21"/>
        </w:rPr>
        <w:t>。</w:t>
      </w:r>
    </w:p>
    <w:p w14:paraId="2BBE4002" w14:textId="77777777" w:rsidR="003E0F8C" w:rsidRPr="00E3412B" w:rsidRDefault="003E0F8C" w:rsidP="0085521A">
      <w:pPr>
        <w:spacing w:line="360" w:lineRule="auto"/>
        <w:rPr>
          <w:rFonts w:asciiTheme="minorEastAsia" w:hAnsiTheme="minorEastAsia"/>
          <w:szCs w:val="21"/>
        </w:rPr>
      </w:pPr>
    </w:p>
    <w:p w14:paraId="3CAA4D9D" w14:textId="77777777" w:rsidR="003E0F8C" w:rsidRPr="00E3412B" w:rsidRDefault="00D7649E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p68《孟子的“仁政”》</w:t>
      </w:r>
    </w:p>
    <w:p w14:paraId="6C706569" w14:textId="77777777" w:rsidR="00F66EA9" w:rsidRPr="00E3412B" w:rsidRDefault="003E0F8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F66EA9" w:rsidRPr="00E3412B">
        <w:rPr>
          <w:rFonts w:asciiTheme="minorEastAsia" w:hAnsiTheme="minorEastAsia" w:hint="eastAsia"/>
          <w:szCs w:val="21"/>
        </w:rPr>
        <w:t>（      ）是继孔子之后，儒家学派的主要代表人物。</w:t>
      </w:r>
    </w:p>
    <w:p w14:paraId="2EEF6422" w14:textId="77777777" w:rsidR="003E0F8C" w:rsidRPr="00E3412B" w:rsidRDefault="00F66EA9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2.孟子说，破坏仁爱的人叫（     ），毁掉道义的人叫（     ），破坏仁义道德的残贼，就叫他们（       ）。</w:t>
      </w:r>
    </w:p>
    <w:p w14:paraId="30E130EA" w14:textId="77777777" w:rsidR="00F66EA9" w:rsidRPr="00E3412B" w:rsidRDefault="00F66EA9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3.齐宣王拜孟子为（          ），因为他认为孟子的思想可以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                                  </w:t>
      </w:r>
      <w:r w:rsidRPr="00E3412B">
        <w:rPr>
          <w:rFonts w:asciiTheme="minorEastAsia" w:hAnsiTheme="minorEastAsia" w:hint="eastAsia"/>
          <w:szCs w:val="21"/>
        </w:rPr>
        <w:t>。</w:t>
      </w:r>
    </w:p>
    <w:p w14:paraId="4A1E3C33" w14:textId="77777777" w:rsidR="005E56E1" w:rsidRPr="00E3412B" w:rsidRDefault="005E56E1" w:rsidP="0085521A">
      <w:pPr>
        <w:spacing w:line="360" w:lineRule="auto"/>
        <w:rPr>
          <w:rFonts w:asciiTheme="minorEastAsia" w:hAnsiTheme="minorEastAsia"/>
          <w:szCs w:val="21"/>
        </w:rPr>
      </w:pPr>
    </w:p>
    <w:p w14:paraId="04F85D67" w14:textId="77777777" w:rsidR="00D7649E" w:rsidRPr="00E3412B" w:rsidRDefault="003F657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70《中庸之道》</w:t>
      </w:r>
    </w:p>
    <w:p w14:paraId="4723E8F9" w14:textId="77777777" w:rsidR="003F657D" w:rsidRPr="00E3412B" w:rsidRDefault="003F657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1.《中庸》是儒家重要经典，“中”指（                   ），“庸”指（                ）。</w:t>
      </w:r>
    </w:p>
    <w:p w14:paraId="47AD66E8" w14:textId="77777777" w:rsidR="003F657D" w:rsidRPr="00E3412B" w:rsidRDefault="003F657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2.子贡认为，做到贫穷而不（         ），富有却不（          ），相当不容易了。</w:t>
      </w:r>
    </w:p>
    <w:p w14:paraId="6251B2F0" w14:textId="77777777" w:rsidR="003F657D" w:rsidRPr="00E3412B" w:rsidRDefault="003F657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3.孔子认为，要把贫富交给（         ），只知（              ）</w:t>
      </w:r>
      <w:r w:rsidR="00BF7741" w:rsidRPr="00E3412B">
        <w:rPr>
          <w:rFonts w:asciiTheme="minorEastAsia" w:hAnsiTheme="minorEastAsia" w:hint="eastAsia"/>
          <w:szCs w:val="21"/>
        </w:rPr>
        <w:t>，就不用担心身处贫富该如何做了。孔子教导弟子恪守（               ），懂得（               ）的道理。</w:t>
      </w:r>
    </w:p>
    <w:p w14:paraId="734A8729" w14:textId="77777777" w:rsidR="00BF7741" w:rsidRPr="00E3412B" w:rsidRDefault="00BF7741" w:rsidP="0085521A">
      <w:pPr>
        <w:spacing w:line="360" w:lineRule="auto"/>
        <w:rPr>
          <w:rFonts w:asciiTheme="minorEastAsia" w:hAnsiTheme="minorEastAsia"/>
          <w:szCs w:val="21"/>
        </w:rPr>
      </w:pPr>
    </w:p>
    <w:p w14:paraId="0D303844" w14:textId="77777777" w:rsidR="00BF7741" w:rsidRPr="00E3412B" w:rsidRDefault="006122D1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</w:t>
      </w:r>
      <w:r w:rsidRPr="00E3412B">
        <w:rPr>
          <w:rFonts w:asciiTheme="minorEastAsia" w:hAnsiTheme="minorEastAsia" w:hint="eastAsia"/>
          <w:b/>
          <w:szCs w:val="21"/>
        </w:rPr>
        <w:t>72《曾子杀猪》</w:t>
      </w:r>
    </w:p>
    <w:p w14:paraId="0DEB52A9" w14:textId="77777777" w:rsidR="006122D1" w:rsidRPr="00E3412B" w:rsidRDefault="005E56E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 “言传身教”是什么意思？查字典，在这</w:t>
      </w:r>
      <w:r w:rsidR="00885C90" w:rsidRPr="00E3412B">
        <w:rPr>
          <w:rFonts w:asciiTheme="minorEastAsia" w:hAnsiTheme="minorEastAsia" w:hint="eastAsia"/>
          <w:szCs w:val="21"/>
        </w:rPr>
        <w:t>里</w:t>
      </w:r>
      <w:r w:rsidRPr="00E3412B">
        <w:rPr>
          <w:rFonts w:asciiTheme="minorEastAsia" w:hAnsiTheme="minorEastAsia" w:hint="eastAsia"/>
          <w:szCs w:val="21"/>
        </w:rPr>
        <w:t>“言”的意思是</w:t>
      </w:r>
      <w:r w:rsidR="00885C90" w:rsidRPr="00E3412B">
        <w:rPr>
          <w:rFonts w:asciiTheme="minorEastAsia" w:hAnsiTheme="minorEastAsia" w:hint="eastAsia"/>
          <w:szCs w:val="21"/>
        </w:rPr>
        <w:t>（          ）</w:t>
      </w:r>
      <w:r w:rsidRPr="00E3412B">
        <w:rPr>
          <w:rFonts w:asciiTheme="minorEastAsia" w:hAnsiTheme="minorEastAsia" w:hint="eastAsia"/>
          <w:szCs w:val="21"/>
        </w:rPr>
        <w:t>，“身”的意思是</w:t>
      </w:r>
      <w:r w:rsidR="00885C90" w:rsidRPr="00E3412B">
        <w:rPr>
          <w:rFonts w:asciiTheme="minorEastAsia" w:hAnsiTheme="minorEastAsia" w:hint="eastAsia"/>
          <w:szCs w:val="21"/>
        </w:rPr>
        <w:t>（          ）</w:t>
      </w:r>
      <w:r w:rsidRPr="00E3412B">
        <w:rPr>
          <w:rFonts w:asciiTheme="minorEastAsia" w:hAnsiTheme="minorEastAsia" w:hint="eastAsia"/>
          <w:szCs w:val="21"/>
        </w:rPr>
        <w:t>。</w:t>
      </w:r>
    </w:p>
    <w:p w14:paraId="17CEDB96" w14:textId="77777777" w:rsidR="005E56E1" w:rsidRPr="00E3412B" w:rsidRDefault="005E56E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2.妻子要去赶集，哄孩子说了什么？用“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  </w:t>
      </w:r>
      <w:r w:rsidRPr="00E3412B">
        <w:rPr>
          <w:rFonts w:asciiTheme="minorEastAsia" w:hAnsiTheme="minorEastAsia" w:hint="eastAsia"/>
          <w:szCs w:val="21"/>
        </w:rPr>
        <w:t>”划出，曾子就真的磨刀</w:t>
      </w:r>
      <w:r w:rsidR="00885C90" w:rsidRPr="00E3412B">
        <w:rPr>
          <w:rFonts w:asciiTheme="minorEastAsia" w:hAnsiTheme="minorEastAsia" w:hint="eastAsia"/>
          <w:szCs w:val="21"/>
        </w:rPr>
        <w:t>（           ）</w:t>
      </w:r>
      <w:r w:rsidRPr="00E3412B">
        <w:rPr>
          <w:rFonts w:asciiTheme="minorEastAsia" w:hAnsiTheme="minorEastAsia" w:hint="eastAsia"/>
          <w:szCs w:val="21"/>
        </w:rPr>
        <w:t>，煮肉给孩子吃。</w:t>
      </w:r>
    </w:p>
    <w:p w14:paraId="75CADA30" w14:textId="77777777" w:rsidR="005E56E1" w:rsidRPr="00E3412B" w:rsidRDefault="005E56E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lastRenderedPageBreak/>
        <w:t>3.“曾子杀猪”告诉我们家长要给孩子树立</w:t>
      </w:r>
      <w:r w:rsidR="00885C90" w:rsidRPr="00E3412B">
        <w:rPr>
          <w:rFonts w:asciiTheme="minorEastAsia" w:hAnsiTheme="minorEastAsia" w:hint="eastAsia"/>
          <w:szCs w:val="21"/>
        </w:rPr>
        <w:t>（           ）</w:t>
      </w:r>
      <w:r w:rsidRPr="00E3412B">
        <w:rPr>
          <w:rFonts w:asciiTheme="minorEastAsia" w:hAnsiTheme="minorEastAsia" w:hint="eastAsia"/>
          <w:szCs w:val="21"/>
        </w:rPr>
        <w:t>，教育孩子时要重视</w:t>
      </w:r>
      <w:r w:rsidR="00885C90" w:rsidRPr="00E3412B">
        <w:rPr>
          <w:rFonts w:asciiTheme="minorEastAsia" w:hAnsiTheme="minorEastAsia" w:hint="eastAsia"/>
          <w:szCs w:val="21"/>
        </w:rPr>
        <w:t>（                ）</w:t>
      </w:r>
      <w:r w:rsidRPr="00E3412B">
        <w:rPr>
          <w:rFonts w:asciiTheme="minorEastAsia" w:hAnsiTheme="minorEastAsia" w:hint="eastAsia"/>
          <w:szCs w:val="21"/>
        </w:rPr>
        <w:t>。</w:t>
      </w:r>
    </w:p>
    <w:p w14:paraId="02215555" w14:textId="77777777" w:rsidR="005E56E1" w:rsidRPr="00E3412B" w:rsidRDefault="005E56E1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3D354F3" w14:textId="77777777" w:rsidR="005E56E1" w:rsidRPr="00E3412B" w:rsidRDefault="005E56E1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读“《孝经》通……”完成P74《汉文帝孝母》</w:t>
      </w:r>
    </w:p>
    <w:p w14:paraId="6D6EDB86" w14:textId="77777777" w:rsidR="005E56E1" w:rsidRPr="00E3412B" w:rsidRDefault="00043F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 “孝悌”是什么意思？查字典， “孝”的意思是</w:t>
      </w:r>
      <w:r w:rsidR="00885C90" w:rsidRPr="00E3412B">
        <w:rPr>
          <w:rFonts w:asciiTheme="minorEastAsia" w:hAnsiTheme="minorEastAsia" w:hint="eastAsia"/>
          <w:szCs w:val="21"/>
        </w:rPr>
        <w:t>（            ）</w:t>
      </w:r>
      <w:r w:rsidRPr="00E3412B">
        <w:rPr>
          <w:rFonts w:asciiTheme="minorEastAsia" w:hAnsiTheme="minorEastAsia" w:hint="eastAsia"/>
          <w:szCs w:val="21"/>
        </w:rPr>
        <w:t>，“悌”的意思是</w:t>
      </w:r>
      <w:r w:rsidR="00885C90" w:rsidRPr="00E3412B">
        <w:rPr>
          <w:rFonts w:asciiTheme="minorEastAsia" w:hAnsiTheme="minorEastAsia" w:hint="eastAsia"/>
          <w:szCs w:val="21"/>
        </w:rPr>
        <w:t>（             ）</w:t>
      </w:r>
      <w:r w:rsidRPr="00E3412B">
        <w:rPr>
          <w:rFonts w:asciiTheme="minorEastAsia" w:hAnsiTheme="minorEastAsia" w:hint="eastAsia"/>
          <w:szCs w:val="21"/>
        </w:rPr>
        <w:t>。</w:t>
      </w:r>
    </w:p>
    <w:p w14:paraId="50E88E14" w14:textId="77777777" w:rsidR="00043FCC" w:rsidRPr="00E3412B" w:rsidRDefault="00043F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2.用“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 </w:t>
      </w:r>
      <w:r w:rsidRPr="00E3412B">
        <w:rPr>
          <w:rFonts w:asciiTheme="minorEastAsia" w:hAnsiTheme="minorEastAsia" w:hint="eastAsia"/>
          <w:szCs w:val="21"/>
        </w:rPr>
        <w:t>”找出汉文帝孝母的语句，第一句话写他</w:t>
      </w:r>
      <w:r w:rsidR="00885C90" w:rsidRPr="00E3412B">
        <w:rPr>
          <w:rFonts w:asciiTheme="minorEastAsia" w:hAnsiTheme="minorEastAsia" w:hint="eastAsia"/>
          <w:szCs w:val="21"/>
        </w:rPr>
        <w:t>（               ）</w:t>
      </w:r>
      <w:r w:rsidRPr="00E3412B">
        <w:rPr>
          <w:rFonts w:asciiTheme="minorEastAsia" w:hAnsiTheme="minorEastAsia" w:hint="eastAsia"/>
          <w:szCs w:val="21"/>
        </w:rPr>
        <w:t>，第二句话写他</w:t>
      </w:r>
      <w:r w:rsidR="00885C90" w:rsidRPr="00E3412B">
        <w:rPr>
          <w:rFonts w:asciiTheme="minorEastAsia" w:hAnsiTheme="minorEastAsia" w:hint="eastAsia"/>
          <w:szCs w:val="21"/>
        </w:rPr>
        <w:t>（                ）</w:t>
      </w:r>
      <w:r w:rsidRPr="00E3412B">
        <w:rPr>
          <w:rFonts w:asciiTheme="minorEastAsia" w:hAnsiTheme="minorEastAsia" w:hint="eastAsia"/>
          <w:szCs w:val="21"/>
        </w:rPr>
        <w:t xml:space="preserve">。 </w:t>
      </w:r>
    </w:p>
    <w:p w14:paraId="049F6C69" w14:textId="77777777" w:rsidR="00043FCC" w:rsidRPr="00E3412B" w:rsidRDefault="00043FCC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3.因为汉文帝孝母，文武百官更加</w:t>
      </w:r>
      <w:r w:rsidR="00885C90" w:rsidRPr="00E3412B">
        <w:rPr>
          <w:rFonts w:asciiTheme="minorEastAsia" w:hAnsiTheme="minorEastAsia" w:hint="eastAsia"/>
          <w:szCs w:val="21"/>
        </w:rPr>
        <w:t>（           ）</w:t>
      </w:r>
      <w:r w:rsidRPr="00E3412B">
        <w:rPr>
          <w:rFonts w:asciiTheme="minorEastAsia" w:hAnsiTheme="minorEastAsia" w:hint="eastAsia"/>
          <w:szCs w:val="21"/>
        </w:rPr>
        <w:t>文帝，全国上下也都以</w:t>
      </w:r>
      <w:r w:rsidR="00885C90" w:rsidRPr="00E3412B">
        <w:rPr>
          <w:rFonts w:asciiTheme="minorEastAsia" w:hAnsiTheme="minorEastAsia" w:hint="eastAsia"/>
          <w:szCs w:val="21"/>
        </w:rPr>
        <w:t>（              ）</w:t>
      </w:r>
      <w:r w:rsidRPr="00E3412B">
        <w:rPr>
          <w:rFonts w:asciiTheme="minorEastAsia" w:hAnsiTheme="minorEastAsia" w:hint="eastAsia"/>
          <w:szCs w:val="21"/>
        </w:rPr>
        <w:t>为荣。</w:t>
      </w:r>
    </w:p>
    <w:p w14:paraId="730EB522" w14:textId="77777777" w:rsidR="00043FCC" w:rsidRPr="00E3412B" w:rsidRDefault="00043FCC" w:rsidP="0085521A">
      <w:pPr>
        <w:spacing w:line="360" w:lineRule="auto"/>
        <w:rPr>
          <w:rFonts w:asciiTheme="minorEastAsia" w:hAnsiTheme="minorEastAsia"/>
          <w:szCs w:val="21"/>
        </w:rPr>
      </w:pPr>
    </w:p>
    <w:p w14:paraId="1647D403" w14:textId="77777777" w:rsidR="00043FCC" w:rsidRPr="00E65ECF" w:rsidRDefault="00043FCC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65ECF">
        <w:rPr>
          <w:rFonts w:asciiTheme="minorEastAsia" w:hAnsiTheme="minorEastAsia" w:hint="eastAsia"/>
          <w:b/>
          <w:szCs w:val="21"/>
        </w:rPr>
        <w:t>读“《诗》《书》《易》……”完成p76《儒家六经》</w:t>
      </w:r>
    </w:p>
    <w:p w14:paraId="5C9D37E7" w14:textId="77777777" w:rsidR="000364DD" w:rsidRPr="00E3412B" w:rsidRDefault="00043FCC" w:rsidP="0085521A">
      <w:pPr>
        <w:spacing w:line="360" w:lineRule="auto"/>
        <w:rPr>
          <w:rFonts w:asciiTheme="minorEastAsia" w:hAnsiTheme="minorEastAsia"/>
          <w:szCs w:val="21"/>
          <w:u w:val="single"/>
        </w:rPr>
      </w:pPr>
      <w:r w:rsidRPr="00E3412B">
        <w:rPr>
          <w:rFonts w:asciiTheme="minorEastAsia" w:hAnsiTheme="minorEastAsia" w:hint="eastAsia"/>
          <w:szCs w:val="21"/>
        </w:rPr>
        <w:t>1.儒家的六部经典是指</w:t>
      </w:r>
      <w:r w:rsidR="00885C90" w:rsidRPr="00E3412B">
        <w:rPr>
          <w:rFonts w:asciiTheme="minorEastAsia" w:hAnsiTheme="minorEastAsia" w:hint="eastAsia"/>
          <w:szCs w:val="21"/>
        </w:rPr>
        <w:t>（         ）、（         ）、（         ）、（         ）、（        ）</w:t>
      </w:r>
      <w:r w:rsidR="000364DD" w:rsidRPr="00E3412B">
        <w:rPr>
          <w:rFonts w:asciiTheme="minorEastAsia" w:hAnsiTheme="minorEastAsia" w:hint="eastAsia"/>
          <w:szCs w:val="21"/>
        </w:rPr>
        <w:t>和</w:t>
      </w:r>
      <w:r w:rsidR="00885C90" w:rsidRPr="00E3412B">
        <w:rPr>
          <w:rFonts w:asciiTheme="minorEastAsia" w:hAnsiTheme="minorEastAsia" w:hint="eastAsia"/>
          <w:szCs w:val="21"/>
        </w:rPr>
        <w:t>（         ）</w:t>
      </w:r>
      <w:r w:rsidR="000364DD" w:rsidRPr="00E3412B">
        <w:rPr>
          <w:rFonts w:asciiTheme="minorEastAsia" w:hAnsiTheme="minorEastAsia" w:hint="eastAsia"/>
          <w:szCs w:val="21"/>
        </w:rPr>
        <w:t>。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16767755" w14:textId="77777777" w:rsidR="00043FCC" w:rsidRPr="00E3412B" w:rsidRDefault="000364D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2.《乐经》消亡有两种不同观点，用“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  </w:t>
      </w:r>
      <w:r w:rsidRPr="00E3412B">
        <w:rPr>
          <w:rFonts w:asciiTheme="minorEastAsia" w:hAnsiTheme="minorEastAsia" w:hint="eastAsia"/>
          <w:szCs w:val="21"/>
        </w:rPr>
        <w:t>”划出第一种看法，用“</w:t>
      </w:r>
      <w:r w:rsidRPr="00E3412B">
        <w:rPr>
          <w:rFonts w:asciiTheme="minorEastAsia" w:hAnsiTheme="minorEastAsia" w:hint="eastAsia"/>
          <w:szCs w:val="21"/>
          <w:u w:val="wave"/>
        </w:rPr>
        <w:t xml:space="preserve">        </w:t>
      </w:r>
      <w:r w:rsidRPr="00E3412B">
        <w:rPr>
          <w:rFonts w:asciiTheme="minorEastAsia" w:hAnsiTheme="minorEastAsia" w:hint="eastAsia"/>
          <w:szCs w:val="21"/>
        </w:rPr>
        <w:t>”划出第二种看法。</w:t>
      </w:r>
    </w:p>
    <w:p w14:paraId="59CCA642" w14:textId="77777777" w:rsidR="000364DD" w:rsidRPr="00E3412B" w:rsidRDefault="000364D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3.“号六经”是什么意思？查字典，在这里“号”的意思是</w:t>
      </w:r>
      <w:r w:rsidR="00885C90" w:rsidRPr="00E3412B">
        <w:rPr>
          <w:rFonts w:asciiTheme="minorEastAsia" w:hAnsiTheme="minorEastAsia" w:hint="eastAsia"/>
          <w:szCs w:val="21"/>
        </w:rPr>
        <w:t>（             ）</w:t>
      </w:r>
      <w:r w:rsidRPr="00E3412B">
        <w:rPr>
          <w:rFonts w:asciiTheme="minorEastAsia" w:hAnsiTheme="minorEastAsia" w:hint="eastAsia"/>
          <w:szCs w:val="21"/>
        </w:rPr>
        <w:t>。</w:t>
      </w:r>
    </w:p>
    <w:p w14:paraId="1B131C87" w14:textId="77777777" w:rsidR="000364DD" w:rsidRPr="00E3412B" w:rsidRDefault="000364D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473A25C2" w14:textId="77777777" w:rsidR="000364DD" w:rsidRPr="00E3412B" w:rsidRDefault="000364D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读“有《连山》……”完成p78《&lt;易经&gt;的起源》</w:t>
      </w:r>
    </w:p>
    <w:p w14:paraId="1CC75E98" w14:textId="77777777" w:rsidR="000364DD" w:rsidRPr="00E3412B" w:rsidRDefault="000364D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1.传说《易经》的完成先后经过了几个重要人物，先后有：（           ）、（           ）。</w:t>
      </w:r>
    </w:p>
    <w:p w14:paraId="27849BE7" w14:textId="77777777" w:rsidR="000364DD" w:rsidRPr="00E3412B" w:rsidRDefault="000364D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2.研究《易经》的学问</w:t>
      </w:r>
      <w:r w:rsidR="00885C90" w:rsidRPr="00E3412B">
        <w:rPr>
          <w:rFonts w:asciiTheme="minorEastAsia" w:hAnsiTheme="minorEastAsia" w:hint="eastAsia"/>
          <w:szCs w:val="21"/>
        </w:rPr>
        <w:t>叫</w:t>
      </w:r>
      <w:r w:rsidRPr="00E3412B">
        <w:rPr>
          <w:rFonts w:asciiTheme="minorEastAsia" w:hAnsiTheme="minorEastAsia" w:hint="eastAsia"/>
          <w:szCs w:val="21"/>
        </w:rPr>
        <w:t xml:space="preserve">（       </w:t>
      </w:r>
      <w:r w:rsidR="00885C90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  ）</w:t>
      </w:r>
      <w:r w:rsidR="00885C90" w:rsidRPr="00E3412B">
        <w:rPr>
          <w:rFonts w:asciiTheme="minorEastAsia" w:hAnsiTheme="minorEastAsia" w:hint="eastAsia"/>
          <w:szCs w:val="21"/>
        </w:rPr>
        <w:t>。</w:t>
      </w:r>
    </w:p>
    <w:p w14:paraId="255DA69D" w14:textId="77777777" w:rsidR="00885C90" w:rsidRPr="00E3412B" w:rsidRDefault="00885C90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3.《易经》是我国古代（         ）体系很重要的一部分，对（              ）影响深远。</w:t>
      </w:r>
    </w:p>
    <w:p w14:paraId="14CDA9A2" w14:textId="77777777" w:rsidR="00885C90" w:rsidRPr="00E3412B" w:rsidRDefault="00885C90" w:rsidP="0085521A">
      <w:pPr>
        <w:spacing w:line="360" w:lineRule="auto"/>
        <w:rPr>
          <w:rFonts w:asciiTheme="minorEastAsia" w:hAnsiTheme="minorEastAsia"/>
          <w:szCs w:val="21"/>
        </w:rPr>
      </w:pPr>
    </w:p>
    <w:p w14:paraId="30F1621A" w14:textId="77777777" w:rsidR="00885C90" w:rsidRPr="00E3412B" w:rsidRDefault="00885C90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读“有典谟……”完成p80《尚书》</w:t>
      </w:r>
    </w:p>
    <w:p w14:paraId="374D4667" w14:textId="77777777" w:rsidR="00885C90" w:rsidRPr="00E3412B" w:rsidRDefault="00885C90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044942" w:rsidRPr="00E3412B">
        <w:rPr>
          <w:rFonts w:asciiTheme="minorEastAsia" w:hAnsiTheme="minorEastAsia" w:hint="eastAsia"/>
          <w:szCs w:val="21"/>
        </w:rPr>
        <w:t>《尚书》可以帮助我们了解（     ）时代人们的一些生活方式或是探究（        ）以前的社会。</w:t>
      </w:r>
    </w:p>
    <w:p w14:paraId="2A92B7C8" w14:textId="77777777" w:rsidR="00044942" w:rsidRPr="00E3412B" w:rsidRDefault="00044942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2.《史记》的作者是（          ），班固编写了《          》，他们认为《尚书》是（      ）编写的。</w:t>
      </w:r>
    </w:p>
    <w:p w14:paraId="59A14FBE" w14:textId="77777777" w:rsidR="00044942" w:rsidRPr="00E3412B" w:rsidRDefault="00044942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3.孔子教育学生时，把《    》《    》《    》《    》《    》《    》《    》六经列为教材一部分，他认为</w:t>
      </w:r>
      <w:r w:rsidR="006E39C6" w:rsidRPr="00E3412B">
        <w:rPr>
          <w:rFonts w:asciiTheme="minorEastAsia" w:hAnsiTheme="minorEastAsia" w:hint="eastAsia"/>
          <w:szCs w:val="21"/>
        </w:rPr>
        <w:t>学习《尚书》能让人（               ），懂得（                ）。</w:t>
      </w:r>
    </w:p>
    <w:p w14:paraId="1C7D0EEE" w14:textId="77777777" w:rsidR="00FF20C2" w:rsidRPr="00E3412B" w:rsidRDefault="00FF20C2" w:rsidP="0085521A">
      <w:pPr>
        <w:spacing w:line="360" w:lineRule="auto"/>
        <w:rPr>
          <w:rFonts w:asciiTheme="minorEastAsia" w:hAnsiTheme="minorEastAsia"/>
          <w:szCs w:val="21"/>
        </w:rPr>
      </w:pPr>
    </w:p>
    <w:p w14:paraId="04B29150" w14:textId="77777777" w:rsidR="00FF20C2" w:rsidRPr="00E3412B" w:rsidRDefault="00B615E2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读“我周公……”，完成p82《周公制礼》</w:t>
      </w:r>
    </w:p>
    <w:p w14:paraId="517D5D2A" w14:textId="77777777" w:rsidR="00B615E2" w:rsidRPr="00E3412B" w:rsidRDefault="00B615E2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1.周武王去世后，（        ）辅佐年幼的（             ）平定了叛乱，巩固了刚刚建立的（       ）。</w:t>
      </w:r>
    </w:p>
    <w:p w14:paraId="516BE973" w14:textId="77777777" w:rsidR="008265E5" w:rsidRPr="00E3412B" w:rsidRDefault="008265E5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2.为了（                ），也为了（                          ），周公制定了一套制度，就是后世所说的（                 ）</w:t>
      </w:r>
    </w:p>
    <w:p w14:paraId="33E7CEC6" w14:textId="77777777" w:rsidR="008265E5" w:rsidRPr="00E3412B" w:rsidRDefault="008265E5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3.周公是（         ）的弟弟，是西周著名（            ）。</w:t>
      </w:r>
    </w:p>
    <w:p w14:paraId="5EF44E48" w14:textId="77777777" w:rsidR="008265E5" w:rsidRPr="00E3412B" w:rsidRDefault="008265E5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D6BFD84" w14:textId="77777777" w:rsidR="008265E5" w:rsidRPr="00E3412B" w:rsidRDefault="008265E5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lastRenderedPageBreak/>
        <w:t>读“大小戴……”，完成p84《儒家经典“三礼”》</w:t>
      </w:r>
    </w:p>
    <w:p w14:paraId="12E9973C" w14:textId="77777777" w:rsidR="0099577B" w:rsidRPr="00E3412B" w:rsidRDefault="0099577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1.儒家经典“三礼”是指《           》《           》和（             ）。吗。</w:t>
      </w:r>
    </w:p>
    <w:p w14:paraId="265B89F4" w14:textId="77777777" w:rsidR="0099577B" w:rsidRPr="00E3412B" w:rsidRDefault="0099577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2.《周礼》相传为周文王的第四个儿子（           ）所著，西汉儒家学者（       ）、（       ）曾辑录过《          》。</w:t>
      </w:r>
    </w:p>
    <w:p w14:paraId="20C80F1D" w14:textId="77777777" w:rsidR="00B615E2" w:rsidRPr="00E3412B" w:rsidRDefault="00B615E2" w:rsidP="0085521A">
      <w:pPr>
        <w:spacing w:line="360" w:lineRule="auto"/>
        <w:rPr>
          <w:rFonts w:asciiTheme="minorEastAsia" w:hAnsiTheme="minorEastAsia"/>
          <w:szCs w:val="21"/>
        </w:rPr>
      </w:pPr>
    </w:p>
    <w:p w14:paraId="35F88B3A" w14:textId="77777777" w:rsidR="00AA7C18" w:rsidRPr="00E3412B" w:rsidRDefault="00AA7C18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读“曰《国风》……”，完成p86《&lt;国风&gt;的内涵》</w:t>
      </w:r>
    </w:p>
    <w:p w14:paraId="1B01F2AF" w14:textId="77777777" w:rsidR="00AA7C18" w:rsidRPr="00E3412B" w:rsidRDefault="00AA7C18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1.《诗经》中的《           》，反映了我国古代（              ）的（              ）。</w:t>
      </w:r>
    </w:p>
    <w:p w14:paraId="34C7E969" w14:textId="77777777" w:rsidR="00AA7C18" w:rsidRPr="00E3412B" w:rsidRDefault="00AA7C18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2.《国风》中有许多情感动人的情歌，比如：青青子衿，（                ）。……青青子佩，（                 ）。</w:t>
      </w:r>
    </w:p>
    <w:p w14:paraId="74521FB5" w14:textId="77777777" w:rsidR="00AA7C18" w:rsidRPr="00E3412B" w:rsidRDefault="00AA7C18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</w:t>
      </w:r>
      <w:r w:rsidR="00DE2EF3" w:rsidRPr="00E3412B">
        <w:rPr>
          <w:rFonts w:asciiTheme="minorEastAsia" w:hAnsiTheme="minorEastAsia" w:hint="eastAsia"/>
          <w:szCs w:val="21"/>
        </w:rPr>
        <w:t>《国风》中也有许多大胆批评官吏的作品，比如：相鼠有皮，（                ）、人而无仪，（               ）？</w:t>
      </w:r>
    </w:p>
    <w:p w14:paraId="0D97564C" w14:textId="77777777" w:rsidR="00DE2EF3" w:rsidRPr="00E3412B" w:rsidRDefault="00DE2EF3" w:rsidP="0085521A">
      <w:pPr>
        <w:spacing w:line="360" w:lineRule="auto"/>
        <w:rPr>
          <w:rFonts w:asciiTheme="minorEastAsia" w:hAnsiTheme="minorEastAsia"/>
          <w:szCs w:val="21"/>
        </w:rPr>
      </w:pPr>
    </w:p>
    <w:p w14:paraId="01D658B0" w14:textId="77777777" w:rsidR="00DE2EF3" w:rsidRPr="00E3412B" w:rsidRDefault="001612FE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读“《诗》既亡……”，完成p88《孔子修&lt;春秋&gt;》</w:t>
      </w:r>
    </w:p>
    <w:p w14:paraId="1714F876" w14:textId="77777777" w:rsidR="001612FE" w:rsidRPr="00E3412B" w:rsidRDefault="001612FE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1.《      》是春秋时期鲁国的史书，记载了（      ）年的历史。</w:t>
      </w:r>
    </w:p>
    <w:p w14:paraId="1A8C73E7" w14:textId="77777777" w:rsidR="001612FE" w:rsidRPr="00E3412B" w:rsidRDefault="001612FE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2.写出下列词语的反义词：褒——（      ）    忠——（     ）   善——（     ）。</w:t>
      </w:r>
    </w:p>
    <w:p w14:paraId="194735C5" w14:textId="77777777" w:rsidR="001612FE" w:rsidRPr="00E3412B" w:rsidRDefault="001612FE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3.“微言大义”是什么意思？查字典，“微”是指（       ），“义”是指（       ）。</w:t>
      </w:r>
    </w:p>
    <w:p w14:paraId="5BE679AB" w14:textId="77777777" w:rsidR="008C3221" w:rsidRPr="00E3412B" w:rsidRDefault="008C3221" w:rsidP="0085521A">
      <w:pPr>
        <w:spacing w:line="360" w:lineRule="auto"/>
        <w:rPr>
          <w:rFonts w:asciiTheme="minorEastAsia" w:hAnsiTheme="minorEastAsia"/>
          <w:szCs w:val="21"/>
        </w:rPr>
      </w:pPr>
    </w:p>
    <w:p w14:paraId="33D66A51" w14:textId="77777777" w:rsidR="008C3221" w:rsidRPr="00E3412B" w:rsidRDefault="008C3221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读“三传者……”，完成p90《董仲舒与&lt;春秋繁露&gt;》</w:t>
      </w:r>
    </w:p>
    <w:p w14:paraId="43B96D0F" w14:textId="77777777" w:rsidR="008C3221" w:rsidRPr="00E3412B" w:rsidRDefault="008C322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1.《春秋繁露》是（   ）代董仲舒所著，现存有《       》《       》等八十余篇。</w:t>
      </w:r>
    </w:p>
    <w:p w14:paraId="3B99A4CD" w14:textId="77777777" w:rsidR="008C3221" w:rsidRPr="00E3412B" w:rsidRDefault="008C322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2.《春秋繁露》宣扬“              ”“天人感应”的神学目的论。</w:t>
      </w:r>
    </w:p>
    <w:p w14:paraId="105429D6" w14:textId="77777777" w:rsidR="00F744C7" w:rsidRPr="00E3412B" w:rsidRDefault="00F744C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3.三传是指《           》《           》《           》。</w:t>
      </w:r>
    </w:p>
    <w:p w14:paraId="07D5B6A9" w14:textId="77777777" w:rsidR="00F744C7" w:rsidRPr="00E3412B" w:rsidRDefault="00F744C7" w:rsidP="0085521A">
      <w:pPr>
        <w:spacing w:line="360" w:lineRule="auto"/>
        <w:rPr>
          <w:rFonts w:asciiTheme="minorEastAsia" w:hAnsiTheme="minorEastAsia"/>
          <w:szCs w:val="21"/>
        </w:rPr>
      </w:pPr>
    </w:p>
    <w:p w14:paraId="2CCD228D" w14:textId="77777777" w:rsidR="00F744C7" w:rsidRPr="00E3412B" w:rsidRDefault="004E0274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读“经既明……”，完成p92《尽信书不如无书》</w:t>
      </w:r>
    </w:p>
    <w:p w14:paraId="54B334B1" w14:textId="77777777" w:rsidR="004E0274" w:rsidRPr="00E3412B" w:rsidRDefault="004E027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1.认读词语：玉石杂糅  瑕瑜互见  日趋   渊博   迷信   如痴如狂    修堤筑坝    懊恼   </w:t>
      </w:r>
    </w:p>
    <w:p w14:paraId="79F9505A" w14:textId="77777777" w:rsidR="004E0274" w:rsidRPr="00E3412B" w:rsidRDefault="004E027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2.诸子百家的书比较繁杂，我们只要阅读一下（      ）、（      ）的篇目。</w:t>
      </w:r>
    </w:p>
    <w:p w14:paraId="6C8C75AB" w14:textId="77777777" w:rsidR="004E0274" w:rsidRPr="00E3412B" w:rsidRDefault="004E027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3.刘翀到了工地，不看那里的（        ）如何，也不问（       ）情况，（        ）地修堤筑坝。</w:t>
      </w:r>
    </w:p>
    <w:p w14:paraId="638B0D64" w14:textId="77777777" w:rsidR="004E0274" w:rsidRPr="00E3412B" w:rsidRDefault="004E027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结果刚使用，就被（       ）冲垮了。</w:t>
      </w:r>
    </w:p>
    <w:p w14:paraId="688DA14C" w14:textId="77777777" w:rsidR="002D4151" w:rsidRPr="00E3412B" w:rsidRDefault="002D4151" w:rsidP="0085521A">
      <w:pPr>
        <w:spacing w:line="360" w:lineRule="auto"/>
        <w:rPr>
          <w:rFonts w:asciiTheme="minorEastAsia" w:hAnsiTheme="minorEastAsia"/>
          <w:szCs w:val="21"/>
        </w:rPr>
      </w:pPr>
    </w:p>
    <w:p w14:paraId="1C71D700" w14:textId="77777777" w:rsidR="002D4151" w:rsidRPr="00E3412B" w:rsidRDefault="002D4151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读“五子者……”，完成p95《善辩的庄子》</w:t>
      </w:r>
    </w:p>
    <w:p w14:paraId="5651CE2D" w14:textId="77777777" w:rsidR="002D4151" w:rsidRPr="00E3412B" w:rsidRDefault="002D415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1.庄子不仅（          ），而且（      ）也很棒。</w:t>
      </w:r>
    </w:p>
    <w:p w14:paraId="1B5F7083" w14:textId="77777777" w:rsidR="002D4151" w:rsidRPr="00E3412B" w:rsidRDefault="002D415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lastRenderedPageBreak/>
        <w:t>2.庄子没有钱（       ），朋友却说等（                 ）再借给他。</w:t>
      </w:r>
    </w:p>
    <w:p w14:paraId="376C151A" w14:textId="77777777" w:rsidR="002D4151" w:rsidRPr="00E3412B" w:rsidRDefault="002D415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3.庄子的朋友听了故事，为什么惭愧地低下了头？</w:t>
      </w:r>
    </w:p>
    <w:p w14:paraId="4872532C" w14:textId="77777777" w:rsidR="002D4151" w:rsidRPr="00E3412B" w:rsidRDefault="002D4151" w:rsidP="0085521A">
      <w:pPr>
        <w:spacing w:line="360" w:lineRule="auto"/>
        <w:rPr>
          <w:rFonts w:asciiTheme="minorEastAsia" w:hAnsiTheme="minorEastAsia"/>
          <w:szCs w:val="21"/>
        </w:rPr>
      </w:pPr>
    </w:p>
    <w:p w14:paraId="64ED98D2" w14:textId="77777777" w:rsidR="002D4151" w:rsidRPr="00E3412B" w:rsidRDefault="002D4151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读“经子通……”，完成p97《三皇的传说》</w:t>
      </w:r>
    </w:p>
    <w:p w14:paraId="0A0CA854" w14:textId="77777777" w:rsidR="002D4151" w:rsidRPr="00E3412B" w:rsidRDefault="002D415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0A1CC3" w:rsidRPr="00E3412B">
        <w:rPr>
          <w:rFonts w:asciiTheme="minorEastAsia" w:hAnsiTheme="minorEastAsia" w:hint="eastAsia"/>
          <w:szCs w:val="21"/>
        </w:rPr>
        <w:t>伏羲氏、神农氏和黄帝，史称（      ），他们都是传说中的部落联盟（       ），也是当时的（          ）。</w:t>
      </w:r>
    </w:p>
    <w:p w14:paraId="22A2518B" w14:textId="77777777" w:rsidR="000A1CC3" w:rsidRPr="00E3412B" w:rsidRDefault="000A1CC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2.伏羲氏发明了（            ），又教会人们（             ）。神农氏教会人们（            ）、（            ）。黄帝的发明最多，据说（        ）、（        ）、制五色衣裳都是他（         ）的，（       ）和（       ）也是他的创造。他的妻子是最先（         ）的人，他的士官（      ）创制了（         ）。</w:t>
      </w:r>
    </w:p>
    <w:p w14:paraId="481F0FB9" w14:textId="77777777" w:rsidR="000A1CC3" w:rsidRPr="00E3412B" w:rsidRDefault="000A1CC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3.在黄帝的领导下，他的部落越来越（       ），打败了（       ），又打败了（       ），统一了（        ）。</w:t>
      </w:r>
    </w:p>
    <w:p w14:paraId="6AAAF7F5" w14:textId="77777777" w:rsidR="004718ED" w:rsidRPr="00E3412B" w:rsidRDefault="004718E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3BF76458" w14:textId="77777777" w:rsidR="004718ED" w:rsidRPr="00E3412B" w:rsidRDefault="004718E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读“自羲农……”，完成p99《黄帝的传说》</w:t>
      </w:r>
    </w:p>
    <w:p w14:paraId="1CD164DA" w14:textId="77777777" w:rsidR="004718ED" w:rsidRPr="00E3412B" w:rsidRDefault="004718E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E77DD1" w:rsidRPr="00E3412B">
        <w:rPr>
          <w:rFonts w:asciiTheme="minorEastAsia" w:hAnsiTheme="minorEastAsia" w:hint="eastAsia"/>
          <w:szCs w:val="21"/>
        </w:rPr>
        <w:t xml:space="preserve">认读词语：率兵攻打    袭扰   除掉祸害   联合   一决胜负   拥戴  </w:t>
      </w:r>
    </w:p>
    <w:p w14:paraId="2816D3B7" w14:textId="77777777" w:rsidR="00E77DD1" w:rsidRPr="00E3412B" w:rsidRDefault="00E77DD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2.（      ）是黄河、（      ）一代众多氏族和部落首领中最（       ）的一个。</w:t>
      </w:r>
    </w:p>
    <w:p w14:paraId="0EC4E920" w14:textId="77777777" w:rsidR="00E77DD1" w:rsidRPr="00E3412B" w:rsidRDefault="00E77DD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3.（      ）请求黄帝帮助，联合各个部落，打败了（       ），受到大家拥戴，成了（        ）的部落联盟首领。</w:t>
      </w:r>
    </w:p>
    <w:p w14:paraId="33303BB4" w14:textId="77777777" w:rsidR="00E77DD1" w:rsidRPr="00E3412B" w:rsidRDefault="00E77DD1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C6F4261" w14:textId="77777777" w:rsidR="00E77DD1" w:rsidRPr="00E3412B" w:rsidRDefault="00E77DD1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读“唐有虞……”，完成p101《舜的仁爱》</w:t>
      </w:r>
    </w:p>
    <w:p w14:paraId="335262D9" w14:textId="77777777" w:rsidR="00E77DD1" w:rsidRPr="00E3412B" w:rsidRDefault="00E77DD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1.舜的父亲、后母和他们的儿子象常在一起密谋，要害死舜，为的是（                               ）。</w:t>
      </w:r>
    </w:p>
    <w:p w14:paraId="7AA6EFFA" w14:textId="77777777" w:rsidR="00E77DD1" w:rsidRPr="00E3412B" w:rsidRDefault="00E77DD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2.父亲叫舜修补粮仓顶时，把（       ）抽走，还在下面（       ），结果舜（                    ）。</w:t>
      </w:r>
    </w:p>
    <w:p w14:paraId="71513F28" w14:textId="77777777" w:rsidR="00E77DD1" w:rsidRPr="00E3412B" w:rsidRDefault="00E77DD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  父亲又叫舜去淘井，父亲和象（        </w:t>
      </w:r>
      <w:r w:rsidR="004F2414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    ）</w:t>
      </w:r>
      <w:r w:rsidR="004F2414" w:rsidRPr="00E3412B">
        <w:rPr>
          <w:rFonts w:asciiTheme="minorEastAsia" w:hAnsiTheme="minorEastAsia" w:hint="eastAsia"/>
          <w:szCs w:val="21"/>
        </w:rPr>
        <w:t>，结果舜（                                 ）。</w:t>
      </w:r>
    </w:p>
    <w:p w14:paraId="54F0CCC1" w14:textId="77777777" w:rsidR="004F2414" w:rsidRPr="00E3412B" w:rsidRDefault="004F241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3.父亲和象被舜的（           ）感动了，不再暗算舜了。</w:t>
      </w:r>
    </w:p>
    <w:p w14:paraId="34EBDF42" w14:textId="77777777" w:rsidR="00512EF0" w:rsidRPr="00E3412B" w:rsidRDefault="00512EF0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7E0A3F8" w14:textId="77777777" w:rsidR="00512EF0" w:rsidRPr="00E3412B" w:rsidRDefault="00512EF0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读“夏有禹……”，完成p103《大禹治水》</w:t>
      </w:r>
    </w:p>
    <w:p w14:paraId="5FFF3563" w14:textId="77777777" w:rsidR="00512EF0" w:rsidRPr="00E3412B" w:rsidRDefault="00512EF0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1．</w:t>
      </w:r>
      <w:r w:rsidR="00F126B3" w:rsidRPr="00E3412B">
        <w:rPr>
          <w:rFonts w:asciiTheme="minorEastAsia" w:hAnsiTheme="minorEastAsia" w:hint="eastAsia"/>
          <w:szCs w:val="21"/>
        </w:rPr>
        <w:t>夏朝的（     ）、商朝的（     ）、周朝的（     ）都是有（         ）与（        ）的好君王，古人尊称他们为“         ”。</w:t>
      </w:r>
    </w:p>
    <w:p w14:paraId="5CAFFE11" w14:textId="77777777" w:rsidR="00F126B3" w:rsidRPr="00E3412B" w:rsidRDefault="00F126B3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</w:t>
      </w:r>
      <w:r w:rsidR="00F060EA" w:rsidRPr="00E3412B">
        <w:rPr>
          <w:rFonts w:asciiTheme="minorEastAsia" w:hAnsiTheme="minorEastAsia" w:hint="eastAsia"/>
          <w:szCs w:val="21"/>
        </w:rPr>
        <w:t>远古时候，黄河流域发生了很大的（       ）。（     ）和（    ）几次治水，都没有（     ）。后来（     ）凭着（            ）的精神和（           ），终于治服了（       ）。</w:t>
      </w:r>
    </w:p>
    <w:p w14:paraId="66B2A99D" w14:textId="77777777" w:rsidR="00F060EA" w:rsidRPr="00E3412B" w:rsidRDefault="00F060EA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3.禹一心（      ），费劲了（      ），几次（              ）都没有（        ）。</w:t>
      </w:r>
    </w:p>
    <w:p w14:paraId="6F21EB43" w14:textId="77777777" w:rsidR="00F060EA" w:rsidRPr="00E3412B" w:rsidRDefault="00F060EA" w:rsidP="0085521A">
      <w:pPr>
        <w:spacing w:line="360" w:lineRule="auto"/>
        <w:rPr>
          <w:rFonts w:asciiTheme="minorEastAsia" w:hAnsiTheme="minorEastAsia"/>
          <w:szCs w:val="21"/>
        </w:rPr>
      </w:pPr>
    </w:p>
    <w:p w14:paraId="034B5384" w14:textId="77777777" w:rsidR="00871B15" w:rsidRPr="00E3412B" w:rsidRDefault="00871B15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lastRenderedPageBreak/>
        <w:t>读“夏传子……”，完成p10</w:t>
      </w:r>
      <w:r w:rsidR="00560589" w:rsidRPr="00E3412B">
        <w:rPr>
          <w:rFonts w:asciiTheme="minorEastAsia" w:hAnsiTheme="minorEastAsia" w:hint="eastAsia"/>
          <w:b/>
          <w:szCs w:val="21"/>
        </w:rPr>
        <w:t>5</w:t>
      </w:r>
      <w:r w:rsidRPr="00E3412B">
        <w:rPr>
          <w:rFonts w:asciiTheme="minorEastAsia" w:hAnsiTheme="minorEastAsia" w:hint="eastAsia"/>
          <w:b/>
          <w:szCs w:val="21"/>
        </w:rPr>
        <w:t>《少康中兴》</w:t>
      </w:r>
    </w:p>
    <w:p w14:paraId="7BCFB143" w14:textId="77777777" w:rsidR="00871B15" w:rsidRPr="00E3412B" w:rsidRDefault="00871B15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1.太康时，</w:t>
      </w:r>
      <w:r w:rsidR="00F34581" w:rsidRPr="00E3412B">
        <w:rPr>
          <w:rFonts w:asciiTheme="minorEastAsia" w:hAnsiTheme="minorEastAsia" w:hint="eastAsia"/>
          <w:szCs w:val="21"/>
        </w:rPr>
        <w:t>夏朝政权被（      ）掌握。到了（       ）时，后羿被亲信寒浞杀死。</w:t>
      </w:r>
    </w:p>
    <w:p w14:paraId="69D04E07" w14:textId="77777777" w:rsidR="00F34581" w:rsidRPr="00E3412B" w:rsidRDefault="00F34581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2.少康在苦难中（      ），他时刻不忘（               ），后来夺回了（     ）。</w:t>
      </w:r>
      <w:r w:rsidR="00E23F8D" w:rsidRPr="00E3412B">
        <w:rPr>
          <w:rFonts w:asciiTheme="minorEastAsia" w:hAnsiTheme="minorEastAsia" w:hint="eastAsia"/>
          <w:szCs w:val="21"/>
        </w:rPr>
        <w:t>少康在位期间，勤政（      ）。</w:t>
      </w:r>
    </w:p>
    <w:p w14:paraId="774E48AB" w14:textId="77777777" w:rsidR="00E23F8D" w:rsidRPr="00E3412B" w:rsidRDefault="00E23F8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3．查字典，“少康中兴”的“兴”的意思是（             ）。</w:t>
      </w:r>
    </w:p>
    <w:p w14:paraId="1146B811" w14:textId="77777777" w:rsidR="00560589" w:rsidRPr="00E3412B" w:rsidRDefault="00560589" w:rsidP="0085521A">
      <w:pPr>
        <w:spacing w:line="360" w:lineRule="auto"/>
        <w:rPr>
          <w:rFonts w:asciiTheme="minorEastAsia" w:hAnsiTheme="minorEastAsia"/>
          <w:szCs w:val="21"/>
        </w:rPr>
      </w:pPr>
    </w:p>
    <w:p w14:paraId="61102609" w14:textId="77777777" w:rsidR="00871B15" w:rsidRPr="00E3412B" w:rsidRDefault="00871B15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</w:t>
      </w:r>
      <w:r w:rsidR="00560589" w:rsidRPr="00E3412B">
        <w:rPr>
          <w:rFonts w:asciiTheme="minorEastAsia" w:hAnsiTheme="minorEastAsia" w:hint="eastAsia"/>
          <w:b/>
          <w:szCs w:val="21"/>
        </w:rPr>
        <w:t>汤伐夏</w:t>
      </w:r>
      <w:r w:rsidRPr="00E3412B">
        <w:rPr>
          <w:rFonts w:asciiTheme="minorEastAsia" w:hAnsiTheme="minorEastAsia" w:hint="eastAsia"/>
          <w:b/>
          <w:szCs w:val="21"/>
        </w:rPr>
        <w:t>……”，完成</w:t>
      </w:r>
      <w:r w:rsidR="00560589" w:rsidRPr="00E3412B">
        <w:rPr>
          <w:rFonts w:asciiTheme="minorEastAsia" w:hAnsiTheme="minorEastAsia" w:hint="eastAsia"/>
          <w:b/>
          <w:szCs w:val="21"/>
        </w:rPr>
        <w:t>p107</w:t>
      </w:r>
      <w:r w:rsidRPr="00E3412B">
        <w:rPr>
          <w:rFonts w:asciiTheme="minorEastAsia" w:hAnsiTheme="minorEastAsia" w:hint="eastAsia"/>
          <w:b/>
          <w:szCs w:val="21"/>
        </w:rPr>
        <w:t>《</w:t>
      </w:r>
      <w:r w:rsidR="00560589" w:rsidRPr="00E3412B">
        <w:rPr>
          <w:rFonts w:asciiTheme="minorEastAsia" w:hAnsiTheme="minorEastAsia" w:hint="eastAsia"/>
          <w:b/>
          <w:szCs w:val="21"/>
        </w:rPr>
        <w:t>夏、商的灭亡</w:t>
      </w:r>
      <w:r w:rsidRPr="00E3412B">
        <w:rPr>
          <w:rFonts w:asciiTheme="minorEastAsia" w:hAnsiTheme="minorEastAsia" w:hint="eastAsia"/>
          <w:b/>
          <w:szCs w:val="21"/>
        </w:rPr>
        <w:t>》</w:t>
      </w:r>
    </w:p>
    <w:p w14:paraId="43901A82" w14:textId="77777777" w:rsidR="00560589" w:rsidRPr="00E3412B" w:rsidRDefault="00E91942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5E737A" w:rsidRPr="00E3412B">
        <w:rPr>
          <w:rFonts w:asciiTheme="minorEastAsia" w:hAnsiTheme="minorEastAsia" w:hint="eastAsia"/>
          <w:szCs w:val="21"/>
        </w:rPr>
        <w:t>认读词语：残暴  诅咒   同归于尽  讨伐   持续  只顾享乐   大兴土木   建造宫殿  残害忠良</w:t>
      </w:r>
    </w:p>
    <w:p w14:paraId="0A55D501" w14:textId="77777777" w:rsidR="005E737A" w:rsidRPr="00E3412B" w:rsidRDefault="005E737A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2.（    ）起兵讨伐夏朝，建立了商朝。周武王推翻了（     ）的统治。</w:t>
      </w:r>
    </w:p>
    <w:p w14:paraId="19D950CC" w14:textId="77777777" w:rsidR="005E737A" w:rsidRPr="00E3412B" w:rsidRDefault="005E737A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3.纣是个暴君，他做了哪些坏事？请你用直线划出相关的句子。</w:t>
      </w:r>
    </w:p>
    <w:p w14:paraId="40FD55E3" w14:textId="77777777" w:rsidR="000523A7" w:rsidRPr="00E3412B" w:rsidRDefault="000523A7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1D4ACA5" w14:textId="77777777" w:rsidR="00871B15" w:rsidRPr="00E3412B" w:rsidRDefault="00871B15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</w:t>
      </w:r>
      <w:r w:rsidR="00CD76ED" w:rsidRPr="00E3412B">
        <w:rPr>
          <w:rFonts w:asciiTheme="minorEastAsia" w:hAnsiTheme="minorEastAsia" w:hint="eastAsia"/>
          <w:b/>
          <w:szCs w:val="21"/>
        </w:rPr>
        <w:t>周武王</w:t>
      </w:r>
      <w:r w:rsidRPr="00E3412B">
        <w:rPr>
          <w:rFonts w:asciiTheme="minorEastAsia" w:hAnsiTheme="minorEastAsia" w:hint="eastAsia"/>
          <w:b/>
          <w:szCs w:val="21"/>
        </w:rPr>
        <w:t>……”，完成p10</w:t>
      </w:r>
      <w:r w:rsidR="00CD76ED" w:rsidRPr="00E3412B">
        <w:rPr>
          <w:rFonts w:asciiTheme="minorEastAsia" w:hAnsiTheme="minorEastAsia" w:hint="eastAsia"/>
          <w:b/>
          <w:szCs w:val="21"/>
        </w:rPr>
        <w:t>9</w:t>
      </w:r>
      <w:r w:rsidRPr="00E3412B">
        <w:rPr>
          <w:rFonts w:asciiTheme="minorEastAsia" w:hAnsiTheme="minorEastAsia" w:hint="eastAsia"/>
          <w:b/>
          <w:szCs w:val="21"/>
        </w:rPr>
        <w:t>《</w:t>
      </w:r>
      <w:r w:rsidR="00CD76ED" w:rsidRPr="00E3412B">
        <w:rPr>
          <w:rFonts w:asciiTheme="minorEastAsia" w:hAnsiTheme="minorEastAsia" w:hint="eastAsia"/>
          <w:b/>
          <w:szCs w:val="21"/>
        </w:rPr>
        <w:t>周文王与姜子牙</w:t>
      </w:r>
      <w:r w:rsidRPr="00E3412B">
        <w:rPr>
          <w:rFonts w:asciiTheme="minorEastAsia" w:hAnsiTheme="minorEastAsia" w:hint="eastAsia"/>
          <w:b/>
          <w:szCs w:val="21"/>
        </w:rPr>
        <w:t>》</w:t>
      </w:r>
    </w:p>
    <w:p w14:paraId="66F02535" w14:textId="77777777" w:rsidR="00020769" w:rsidRPr="00E3412B" w:rsidRDefault="00CD76E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020769" w:rsidRPr="00E3412B">
        <w:rPr>
          <w:rFonts w:asciiTheme="minorEastAsia" w:hAnsiTheme="minorEastAsia" w:hint="eastAsia"/>
          <w:szCs w:val="21"/>
        </w:rPr>
        <w:t xml:space="preserve">认读词语：仙风道骨   言浅意深   辅佐政事  励精图治  远近闻名 </w:t>
      </w:r>
    </w:p>
    <w:p w14:paraId="25D05858" w14:textId="77777777" w:rsidR="00CD76ED" w:rsidRPr="00E3412B" w:rsidRDefault="00020769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 姜子牙告诫周文王要重视（       ），关心（       ）。</w:t>
      </w:r>
    </w:p>
    <w:p w14:paraId="44D9E5A3" w14:textId="77777777" w:rsidR="00020769" w:rsidRPr="00E3412B" w:rsidRDefault="00020769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3.姜子牙先后辅佐了（            ）和（           ），最后打败纣王，（     ）灭亡，（     ）建立。</w:t>
      </w:r>
    </w:p>
    <w:p w14:paraId="764B647F" w14:textId="77777777" w:rsidR="005101CF" w:rsidRPr="00E3412B" w:rsidRDefault="005101CF" w:rsidP="0085521A">
      <w:pPr>
        <w:spacing w:line="360" w:lineRule="auto"/>
        <w:rPr>
          <w:rFonts w:asciiTheme="minorEastAsia" w:hAnsiTheme="minorEastAsia"/>
          <w:szCs w:val="21"/>
        </w:rPr>
      </w:pPr>
    </w:p>
    <w:p w14:paraId="455B4483" w14:textId="77777777" w:rsidR="00871B15" w:rsidRPr="00E3412B" w:rsidRDefault="00871B15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</w:t>
      </w:r>
      <w:r w:rsidR="005101CF" w:rsidRPr="00E3412B">
        <w:rPr>
          <w:rFonts w:asciiTheme="minorEastAsia" w:hAnsiTheme="minorEastAsia" w:hint="eastAsia"/>
          <w:b/>
          <w:szCs w:val="21"/>
        </w:rPr>
        <w:t>周辙东</w:t>
      </w:r>
      <w:r w:rsidRPr="00E3412B">
        <w:rPr>
          <w:rFonts w:asciiTheme="minorEastAsia" w:hAnsiTheme="minorEastAsia" w:hint="eastAsia"/>
          <w:b/>
          <w:szCs w:val="21"/>
        </w:rPr>
        <w:t>……”，完成</w:t>
      </w:r>
      <w:r w:rsidR="005101CF" w:rsidRPr="00E3412B">
        <w:rPr>
          <w:rFonts w:asciiTheme="minorEastAsia" w:hAnsiTheme="minorEastAsia" w:hint="eastAsia"/>
          <w:b/>
          <w:szCs w:val="21"/>
        </w:rPr>
        <w:t>p111</w:t>
      </w:r>
      <w:r w:rsidRPr="00E3412B">
        <w:rPr>
          <w:rFonts w:asciiTheme="minorEastAsia" w:hAnsiTheme="minorEastAsia" w:hint="eastAsia"/>
          <w:b/>
          <w:szCs w:val="21"/>
        </w:rPr>
        <w:t>《</w:t>
      </w:r>
      <w:r w:rsidR="005101CF" w:rsidRPr="00E3412B">
        <w:rPr>
          <w:rFonts w:asciiTheme="minorEastAsia" w:hAnsiTheme="minorEastAsia" w:hint="eastAsia"/>
          <w:b/>
          <w:szCs w:val="21"/>
        </w:rPr>
        <w:t>苏秦和张仪</w:t>
      </w:r>
      <w:r w:rsidRPr="00E3412B">
        <w:rPr>
          <w:rFonts w:asciiTheme="minorEastAsia" w:hAnsiTheme="minorEastAsia" w:hint="eastAsia"/>
          <w:b/>
          <w:szCs w:val="21"/>
        </w:rPr>
        <w:t>》</w:t>
      </w:r>
    </w:p>
    <w:p w14:paraId="5960307A" w14:textId="77777777" w:rsidR="00F060EA" w:rsidRPr="00E3412B" w:rsidRDefault="001141E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1.认读词语：坚守信约  轻举妄动  高谈阔论 众口一词</w:t>
      </w:r>
    </w:p>
    <w:p w14:paraId="5A309ED2" w14:textId="77777777" w:rsidR="001141EB" w:rsidRPr="00E3412B" w:rsidRDefault="001141E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2.（       ）和（       ）是战国时期有名的纵横家。（       ）挂配六国相印，组成（          ）。</w:t>
      </w:r>
    </w:p>
    <w:p w14:paraId="1649CAB7" w14:textId="77777777" w:rsidR="001141EB" w:rsidRPr="00E3412B" w:rsidRDefault="001141E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秦国派（         ）去破坏（         ）。</w:t>
      </w:r>
    </w:p>
    <w:p w14:paraId="27F27B97" w14:textId="77777777" w:rsidR="001141EB" w:rsidRPr="00E3412B" w:rsidRDefault="001141E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3.当时（       ）逐渐强大，其他六国（            ）抵抗秦国。（      ）就为秦国连横之事去和（     ）谈判，最后成功地将（      ）从合纵阵线中分离出来。</w:t>
      </w:r>
    </w:p>
    <w:p w14:paraId="1C7C10AC" w14:textId="77777777" w:rsidR="001141EB" w:rsidRPr="00E3412B" w:rsidRDefault="001141EB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E984E87" w14:textId="77777777" w:rsidR="001141EB" w:rsidRPr="00E3412B" w:rsidRDefault="001141EB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读“始春秋……”，完成p113</w:t>
      </w:r>
      <w:r w:rsidR="00B02585" w:rsidRPr="00E3412B">
        <w:rPr>
          <w:rFonts w:asciiTheme="minorEastAsia" w:hAnsiTheme="minorEastAsia" w:hint="eastAsia"/>
          <w:b/>
          <w:szCs w:val="21"/>
        </w:rPr>
        <w:t>《卧薪尝胆》</w:t>
      </w:r>
    </w:p>
    <w:p w14:paraId="14098C27" w14:textId="77777777" w:rsidR="00B02585" w:rsidRPr="00E3412B" w:rsidRDefault="00B02585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1.东周分为（      ）和（      ）两个时期，春秋时期有（  ）个称霸的诸侯，分别是（     ）、(      )、（      ）、（      ）和（       ）。战国时期出现了（    ）强国，分别是（    ）、（    ）、（    ）、（    ）、（    ）、（    ）和（    ）。 他们各据一方，凭借武力互相攻伐。</w:t>
      </w:r>
    </w:p>
    <w:p w14:paraId="4D52785A" w14:textId="77777777" w:rsidR="00B02585" w:rsidRPr="00E3412B" w:rsidRDefault="00B02585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2.春秋末期，（     ）和（    ）发生战争。吴王（     ）打败了越王（      ），并答应了求和。</w:t>
      </w:r>
    </w:p>
    <w:p w14:paraId="6FDFF9C5" w14:textId="77777777" w:rsidR="00B02585" w:rsidRPr="00E3412B" w:rsidRDefault="00B02585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勾践发誓要（          ），他为了牢记耻辱，卧（   ）尝（    ），以此激励自己。</w:t>
      </w:r>
    </w:p>
    <w:p w14:paraId="7E7DFC0A" w14:textId="77777777" w:rsidR="00B02585" w:rsidRPr="00E3412B" w:rsidRDefault="00B02585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3.越王勾践不断（          ），实力不断（      ），最后灭掉了（     ）。  </w:t>
      </w:r>
    </w:p>
    <w:p w14:paraId="423B070A" w14:textId="77777777" w:rsidR="00B02585" w:rsidRPr="00E3412B" w:rsidRDefault="00B02585" w:rsidP="0085521A">
      <w:pPr>
        <w:spacing w:line="360" w:lineRule="auto"/>
        <w:rPr>
          <w:rFonts w:asciiTheme="minorEastAsia" w:hAnsiTheme="minorEastAsia"/>
          <w:szCs w:val="21"/>
        </w:rPr>
      </w:pPr>
    </w:p>
    <w:p w14:paraId="6D89EAC3" w14:textId="77777777" w:rsidR="00B02585" w:rsidRPr="00E3412B" w:rsidRDefault="00B02585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 “赢秦氏……” ，完成p</w:t>
      </w:r>
      <w:r w:rsidR="00A519D6" w:rsidRPr="00E3412B">
        <w:rPr>
          <w:rFonts w:asciiTheme="minorEastAsia" w:hAnsiTheme="minorEastAsia" w:hint="eastAsia"/>
          <w:b/>
          <w:szCs w:val="21"/>
        </w:rPr>
        <w:t>117《谋士张良》</w:t>
      </w:r>
    </w:p>
    <w:p w14:paraId="5F003CC4" w14:textId="77777777" w:rsidR="00A519D6" w:rsidRPr="00E3412B" w:rsidRDefault="00A519D6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1.战国末年，嬴政即位为（      ），吞并了其他（    ），统一了（     ）。</w:t>
      </w:r>
    </w:p>
    <w:p w14:paraId="272803D8" w14:textId="77777777" w:rsidR="00A519D6" w:rsidRPr="00E3412B" w:rsidRDefault="00A519D6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2.楚汉争，是指西楚霸王（      ）与汉王（      ），彼此相争，互不相让。</w:t>
      </w:r>
    </w:p>
    <w:p w14:paraId="45284ABD" w14:textId="77777777" w:rsidR="00A519D6" w:rsidRPr="00E3412B" w:rsidRDefault="00A519D6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3.老人是怎样考验张良的？经过几次考验，老人为张良做了什么？</w:t>
      </w:r>
    </w:p>
    <w:p w14:paraId="35C80343" w14:textId="77777777" w:rsidR="00A519D6" w:rsidRPr="00E3412B" w:rsidRDefault="00A519D6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4.张良跟随（      ），运用兵法（          ），为（       ）和（         ）立下大功。</w:t>
      </w:r>
    </w:p>
    <w:p w14:paraId="5531E992" w14:textId="77777777" w:rsidR="008320A5" w:rsidRPr="00E3412B" w:rsidRDefault="008320A5" w:rsidP="0085521A">
      <w:pPr>
        <w:spacing w:line="360" w:lineRule="auto"/>
        <w:rPr>
          <w:rFonts w:asciiTheme="minorEastAsia" w:hAnsiTheme="minorEastAsia"/>
          <w:szCs w:val="21"/>
        </w:rPr>
      </w:pPr>
    </w:p>
    <w:p w14:paraId="76DA63C5" w14:textId="77777777" w:rsidR="008320A5" w:rsidRPr="00E3412B" w:rsidRDefault="008320A5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读“高祖兴……”，完成p118《王莽篡汉》</w:t>
      </w:r>
    </w:p>
    <w:p w14:paraId="333285B0" w14:textId="77777777" w:rsidR="008320A5" w:rsidRPr="00E3412B" w:rsidRDefault="008320A5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4A35BD" w:rsidRPr="00E3412B">
        <w:rPr>
          <w:rFonts w:asciiTheme="minorEastAsia" w:hAnsiTheme="minorEastAsia" w:hint="eastAsia"/>
          <w:szCs w:val="21"/>
        </w:rPr>
        <w:t>楚汉之争的结果是（    ）打败了（     ），建立新的王朝，取名为“     ”。</w:t>
      </w:r>
    </w:p>
    <w:p w14:paraId="343F7400" w14:textId="77777777" w:rsidR="004A35BD" w:rsidRPr="00E3412B" w:rsidRDefault="00BD080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2.王莽为担任（      ）的伯父王凤亲尝（    ），整整照顾了（    ）时间，比王凤的（     ）还要孝顺。王莽待人（          ），常把俸禄和皇帝的赏赐分给（   ）、救济（    ），儿子杀死家奴，他还逼儿子（       ）。这种种行为，让王莽（          ）。上至（            ），下至（     ），都赞美他。</w:t>
      </w:r>
    </w:p>
    <w:p w14:paraId="0151ED49" w14:textId="77777777" w:rsidR="00BD0804" w:rsidRPr="00E3412B" w:rsidRDefault="00BD080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3.查字典：</w:t>
      </w:r>
      <w:r w:rsidR="00BE78FE" w:rsidRPr="00E3412B">
        <w:rPr>
          <w:rFonts w:asciiTheme="minorEastAsia" w:hAnsiTheme="minorEastAsia" w:hint="eastAsia"/>
          <w:szCs w:val="21"/>
        </w:rPr>
        <w:t>“名声大噪”</w:t>
      </w:r>
      <w:r w:rsidRPr="00E3412B">
        <w:rPr>
          <w:rFonts w:asciiTheme="minorEastAsia" w:hAnsiTheme="minorEastAsia" w:hint="eastAsia"/>
          <w:szCs w:val="21"/>
        </w:rPr>
        <w:t>的</w:t>
      </w:r>
      <w:r w:rsidR="00BE78FE" w:rsidRPr="00E3412B">
        <w:rPr>
          <w:rFonts w:asciiTheme="minorEastAsia" w:hAnsiTheme="minorEastAsia" w:hint="eastAsia"/>
          <w:szCs w:val="21"/>
        </w:rPr>
        <w:t>“噪”是指（          ）；“王莽篡汉”的“篡”是指 （             ）。</w:t>
      </w:r>
    </w:p>
    <w:p w14:paraId="3F08AF5C" w14:textId="77777777" w:rsidR="00FA4CA9" w:rsidRPr="00E3412B" w:rsidRDefault="00FA4CA9" w:rsidP="0085521A">
      <w:pPr>
        <w:spacing w:line="360" w:lineRule="auto"/>
        <w:rPr>
          <w:rFonts w:asciiTheme="minorEastAsia" w:hAnsiTheme="minorEastAsia"/>
          <w:szCs w:val="21"/>
        </w:rPr>
      </w:pPr>
    </w:p>
    <w:p w14:paraId="4B3C2BD9" w14:textId="77777777" w:rsidR="00A55BB4" w:rsidRPr="00E3412B" w:rsidRDefault="00A55BB4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读“光武兴……”，完成p120《汉光武帝刘秀》</w:t>
      </w:r>
    </w:p>
    <w:p w14:paraId="5E6AF773" w14:textId="77777777" w:rsidR="00A55BB4" w:rsidRPr="00E3412B" w:rsidRDefault="00A55BB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1.王莽篡汉后，各地不断有农民起义，其中以 “           ”和“            ”的声势最为浩大。</w:t>
      </w:r>
    </w:p>
    <w:p w14:paraId="48A3EBE4" w14:textId="77777777" w:rsidR="00A55BB4" w:rsidRPr="00E3412B" w:rsidRDefault="00A55BB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2.绿林军提出“人心思汉”的口号，正式立（     ）为皇帝，恢复汉朝，改年号为“        ”。</w:t>
      </w:r>
    </w:p>
    <w:p w14:paraId="539D5FFF" w14:textId="77777777" w:rsidR="00A55BB4" w:rsidRPr="00E3412B" w:rsidRDefault="00A55BB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3.公元25年，刘秀自立皇帝，他就是（             ）。</w:t>
      </w:r>
    </w:p>
    <w:p w14:paraId="57788F21" w14:textId="77777777" w:rsidR="00A55BB4" w:rsidRPr="00E3412B" w:rsidRDefault="00A55BB4" w:rsidP="0085521A">
      <w:pPr>
        <w:spacing w:line="360" w:lineRule="auto"/>
        <w:rPr>
          <w:rFonts w:asciiTheme="minorEastAsia" w:hAnsiTheme="minorEastAsia"/>
          <w:szCs w:val="21"/>
        </w:rPr>
      </w:pPr>
    </w:p>
    <w:p w14:paraId="4717C87E" w14:textId="77777777" w:rsidR="00A55BB4" w:rsidRPr="00E3412B" w:rsidRDefault="00A55BB4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读“魏蜀吴……”，完成p124《三顾茅庐》</w:t>
      </w:r>
    </w:p>
    <w:p w14:paraId="76736C00" w14:textId="77777777" w:rsidR="00FC169E" w:rsidRPr="00E3412B" w:rsidRDefault="00A55BB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FC169E" w:rsidRPr="00E3412B">
        <w:rPr>
          <w:rFonts w:asciiTheme="minorEastAsia" w:hAnsiTheme="minorEastAsia" w:hint="eastAsia"/>
          <w:szCs w:val="21"/>
        </w:rPr>
        <w:t>东汉末年，群雄割据，曹操据黄河、淮河流域等地，国号（      ）；（      ）据益州等地，国号（    ）；孙权据长江下游南北等地，国号（     ）。三国成了鼎足之势。</w:t>
      </w:r>
    </w:p>
    <w:p w14:paraId="45034139" w14:textId="77777777" w:rsidR="00A55BB4" w:rsidRPr="00E3412B" w:rsidRDefault="00FC169E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</w:t>
      </w:r>
      <w:r w:rsidR="00A55BB4" w:rsidRPr="00E3412B">
        <w:rPr>
          <w:rFonts w:asciiTheme="minorEastAsia" w:hAnsiTheme="minorEastAsia" w:hint="eastAsia"/>
          <w:szCs w:val="21"/>
        </w:rPr>
        <w:t>（        ）三顾茅庐，</w:t>
      </w:r>
      <w:r w:rsidRPr="00E3412B">
        <w:rPr>
          <w:rFonts w:asciiTheme="minorEastAsia" w:hAnsiTheme="minorEastAsia" w:hint="eastAsia"/>
          <w:szCs w:val="21"/>
        </w:rPr>
        <w:t>表达自己的诚意，邀请（          ）辅佐自己共谋大计。</w:t>
      </w:r>
    </w:p>
    <w:p w14:paraId="28EA000D" w14:textId="77777777" w:rsidR="00FC169E" w:rsidRPr="00E3412B" w:rsidRDefault="00FC169E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3.“如鱼得水”是什么意思？在文中指什么？</w:t>
      </w:r>
    </w:p>
    <w:p w14:paraId="3410AC1E" w14:textId="77777777" w:rsidR="00FC169E" w:rsidRPr="00E3412B" w:rsidRDefault="00FC169E" w:rsidP="0085521A">
      <w:pPr>
        <w:spacing w:line="360" w:lineRule="auto"/>
        <w:rPr>
          <w:rFonts w:asciiTheme="minorEastAsia" w:hAnsiTheme="minorEastAsia"/>
          <w:szCs w:val="21"/>
        </w:rPr>
      </w:pPr>
    </w:p>
    <w:p w14:paraId="7EA7D9FB" w14:textId="77777777" w:rsidR="007360AD" w:rsidRPr="00E3412B" w:rsidRDefault="007360A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读“宋齐继……”，完成p126《梁武帝》</w:t>
      </w:r>
    </w:p>
    <w:p w14:paraId="08625F48" w14:textId="77777777" w:rsidR="007360AD" w:rsidRPr="00E3412B" w:rsidRDefault="007360A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1.“宋齐继，梁陈承”中，有一组近义词，是（    ）和（    ）。</w:t>
      </w:r>
    </w:p>
    <w:p w14:paraId="40EE129D" w14:textId="77777777" w:rsidR="007360AD" w:rsidRPr="00E3412B" w:rsidRDefault="007360A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2.四朝的国都设在金陵，“金陵”是现在的（   </w:t>
      </w:r>
      <w:r w:rsidR="0047298A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  ）。</w:t>
      </w:r>
    </w:p>
    <w:p w14:paraId="084CF97D" w14:textId="77777777" w:rsidR="0047298A" w:rsidRPr="00E3412B" w:rsidRDefault="0047298A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3.梁武帝以为六弟临川王私藏兵器，准备造反，进库房查看后发现里面竟然堆满了（          ）。</w:t>
      </w:r>
    </w:p>
    <w:p w14:paraId="0C0BEBD5" w14:textId="77777777" w:rsidR="0047298A" w:rsidRPr="00E3412B" w:rsidRDefault="0047298A" w:rsidP="0085521A">
      <w:pPr>
        <w:spacing w:line="360" w:lineRule="auto"/>
        <w:rPr>
          <w:rFonts w:asciiTheme="minorEastAsia" w:hAnsiTheme="minorEastAsia"/>
          <w:szCs w:val="21"/>
        </w:rPr>
      </w:pPr>
    </w:p>
    <w:p w14:paraId="4062FF6E" w14:textId="77777777" w:rsidR="0047298A" w:rsidRPr="00E3412B" w:rsidRDefault="0047298A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lastRenderedPageBreak/>
        <w:t>读“北</w:t>
      </w:r>
      <w:r w:rsidR="007A18A2" w:rsidRPr="00E3412B">
        <w:rPr>
          <w:rFonts w:asciiTheme="minorEastAsia" w:hAnsiTheme="minorEastAsia" w:hint="eastAsia"/>
          <w:b/>
          <w:szCs w:val="21"/>
        </w:rPr>
        <w:t>元魏……</w:t>
      </w:r>
      <w:r w:rsidRPr="00E3412B">
        <w:rPr>
          <w:rFonts w:asciiTheme="minorEastAsia" w:hAnsiTheme="minorEastAsia" w:hint="eastAsia"/>
          <w:b/>
          <w:szCs w:val="21"/>
        </w:rPr>
        <w:t>”</w:t>
      </w:r>
      <w:r w:rsidR="007A18A2" w:rsidRPr="00E3412B">
        <w:rPr>
          <w:rFonts w:asciiTheme="minorEastAsia" w:hAnsiTheme="minorEastAsia" w:hint="eastAsia"/>
          <w:b/>
          <w:szCs w:val="21"/>
        </w:rPr>
        <w:t>，完成p127《孝文帝迁都》</w:t>
      </w:r>
    </w:p>
    <w:p w14:paraId="30EDE984" w14:textId="77777777" w:rsidR="007A18A2" w:rsidRPr="00E3412B" w:rsidRDefault="007A18A2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821F64" w:rsidRPr="00E3412B">
        <w:rPr>
          <w:rFonts w:asciiTheme="minorEastAsia" w:hAnsiTheme="minorEastAsia" w:hint="eastAsia"/>
          <w:szCs w:val="21"/>
        </w:rPr>
        <w:t>孝文帝是北魏汉化运动的主要（         ）和（         ）。</w:t>
      </w:r>
    </w:p>
    <w:p w14:paraId="32243C87" w14:textId="77777777" w:rsidR="00821F64" w:rsidRPr="00E3412B" w:rsidRDefault="00821F6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2.孝文帝一心想把都城迁到（         ），可以更好地吸收（                 ）。</w:t>
      </w:r>
    </w:p>
    <w:p w14:paraId="3332DD23" w14:textId="77777777" w:rsidR="00821F64" w:rsidRPr="00E3412B" w:rsidRDefault="00821F6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3.为了迁都洛阳，孝文帝选择在（           ）的天气行军伐齐。为了停止继续向南伐齐，大臣们只要同意迁都。</w:t>
      </w:r>
    </w:p>
    <w:p w14:paraId="415A563D" w14:textId="77777777" w:rsidR="00821F64" w:rsidRPr="00E3412B" w:rsidRDefault="00821F64" w:rsidP="0085521A">
      <w:pPr>
        <w:spacing w:line="360" w:lineRule="auto"/>
        <w:rPr>
          <w:rFonts w:asciiTheme="minorEastAsia" w:hAnsiTheme="minorEastAsia"/>
          <w:szCs w:val="21"/>
        </w:rPr>
      </w:pPr>
    </w:p>
    <w:p w14:paraId="41AB49C9" w14:textId="77777777" w:rsidR="00821F64" w:rsidRPr="00E3412B" w:rsidRDefault="00821F64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读“迨至隋……”，完成p130《荒淫的隋炀帝》</w:t>
      </w:r>
    </w:p>
    <w:p w14:paraId="633A85E0" w14:textId="77777777" w:rsidR="00D60688" w:rsidRPr="00E3412B" w:rsidRDefault="00821F64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D60688" w:rsidRPr="00E3412B">
        <w:rPr>
          <w:rFonts w:asciiTheme="minorEastAsia" w:hAnsiTheme="minorEastAsia" w:hint="eastAsia"/>
          <w:szCs w:val="21"/>
        </w:rPr>
        <w:t>隋炀帝杨广是历史上有名的（      ）。</w:t>
      </w:r>
    </w:p>
    <w:p w14:paraId="572EC4C1" w14:textId="77777777" w:rsidR="00821F64" w:rsidRPr="00E3412B" w:rsidRDefault="00D60688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2.短文1、2、3小节分别写他一有时间就（              ），每到一处就让当地人给他准备许多（        ）和许多（              ），随从把吃不完的饭菜（          ），表现出他生活的（          ）（从题目上的一个词概括）。</w:t>
      </w:r>
    </w:p>
    <w:p w14:paraId="383F0CE9" w14:textId="77777777" w:rsidR="00D60688" w:rsidRPr="00E3412B" w:rsidRDefault="00D60688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3.用“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    </w:t>
      </w:r>
      <w:r w:rsidRPr="00E3412B">
        <w:rPr>
          <w:rFonts w:asciiTheme="minorEastAsia" w:hAnsiTheme="minorEastAsia" w:hint="eastAsia"/>
          <w:szCs w:val="21"/>
        </w:rPr>
        <w:t>”划出文中的一句比喻句，说说把（        ）比作（         ）。</w:t>
      </w:r>
    </w:p>
    <w:p w14:paraId="65DF1697" w14:textId="77777777" w:rsidR="00D60688" w:rsidRPr="00E3412B" w:rsidRDefault="00D60688" w:rsidP="0085521A">
      <w:pPr>
        <w:spacing w:line="360" w:lineRule="auto"/>
        <w:rPr>
          <w:rFonts w:asciiTheme="minorEastAsia" w:hAnsiTheme="minorEastAsia"/>
          <w:szCs w:val="21"/>
        </w:rPr>
      </w:pPr>
    </w:p>
    <w:p w14:paraId="3A7297CA" w14:textId="77777777" w:rsidR="00D60688" w:rsidRPr="00E3412B" w:rsidRDefault="00333097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读“唐高祖……”，完成p132《唐太宗和魏徵》</w:t>
      </w:r>
    </w:p>
    <w:p w14:paraId="593600AA" w14:textId="77777777" w:rsidR="00333097" w:rsidRPr="00E3412B" w:rsidRDefault="0033309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1.读记词语：知无不言  直言不讳  直言劝谏   沉溺于嗜好  玩物丧志   荒废国政  长篇大论</w:t>
      </w:r>
    </w:p>
    <w:p w14:paraId="07C46343" w14:textId="77777777" w:rsidR="00333097" w:rsidRPr="00E3412B" w:rsidRDefault="0033309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2.（     ）是中国历史上各方面都很有成就的朝代，为大唐江山打下稳固基础的就是开创“           ”的（           ）。</w:t>
      </w:r>
    </w:p>
    <w:p w14:paraId="1420AB3A" w14:textId="77777777" w:rsidR="00333097" w:rsidRPr="00E3412B" w:rsidRDefault="00333097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3.唐太宗很善于用人，在辅佐他的大臣中，（       ）是最知无不言的一位。魏征病逝，唐太宗对人说：“唉！朕失去了（            ）呀！”</w:t>
      </w:r>
    </w:p>
    <w:p w14:paraId="44559827" w14:textId="77777777" w:rsidR="00BE22E5" w:rsidRPr="00E3412B" w:rsidRDefault="00BE22E5" w:rsidP="0085521A">
      <w:pPr>
        <w:spacing w:line="360" w:lineRule="auto"/>
        <w:rPr>
          <w:rFonts w:asciiTheme="minorEastAsia" w:hAnsiTheme="minorEastAsia"/>
          <w:szCs w:val="21"/>
        </w:rPr>
      </w:pPr>
    </w:p>
    <w:p w14:paraId="22BADFF8" w14:textId="77777777" w:rsidR="00BE22E5" w:rsidRPr="00E3412B" w:rsidRDefault="00BE22E5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读“二十传……”，完成p135《贪色误国》</w:t>
      </w:r>
    </w:p>
    <w:p w14:paraId="762EF1BA" w14:textId="77777777" w:rsidR="00BE22E5" w:rsidRPr="00E3412B" w:rsidRDefault="00BE22E5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1.唐朝到了（        ）前期时，国势达到了最高峰，因而有“               ”之美誉。</w:t>
      </w:r>
    </w:p>
    <w:p w14:paraId="01FC5519" w14:textId="77777777" w:rsidR="00BE22E5" w:rsidRPr="00E3412B" w:rsidRDefault="00DF762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2.唐玄宗贪恋美色，整天和（          ）在一起，把朝政交给了杨贵妃的族兄处理，使得朝廷一片（             ）。</w:t>
      </w:r>
    </w:p>
    <w:p w14:paraId="4859628B" w14:textId="77777777" w:rsidR="00DF762D" w:rsidRPr="00E3412B" w:rsidRDefault="00DF762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3.安禄山、史思明发动叛变，史称“                ”。之后，唐朝走向了（         ）。</w:t>
      </w:r>
    </w:p>
    <w:p w14:paraId="28264CC3" w14:textId="77777777" w:rsidR="004D47B2" w:rsidRPr="00E3412B" w:rsidRDefault="004D47B2" w:rsidP="0085521A">
      <w:pPr>
        <w:spacing w:line="360" w:lineRule="auto"/>
        <w:rPr>
          <w:rFonts w:asciiTheme="minorEastAsia" w:hAnsiTheme="minorEastAsia"/>
          <w:szCs w:val="21"/>
        </w:rPr>
      </w:pPr>
    </w:p>
    <w:p w14:paraId="605B8C49" w14:textId="77777777" w:rsidR="004D47B2" w:rsidRPr="00E3412B" w:rsidRDefault="004D47B2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读“梁唐晋……”，完成p137《黄袍加身》</w:t>
      </w:r>
    </w:p>
    <w:p w14:paraId="3321B63F" w14:textId="77777777" w:rsidR="004D47B2" w:rsidRPr="00E3412B" w:rsidRDefault="004D47B2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803296" w:rsidRPr="00E3412B">
        <w:rPr>
          <w:rFonts w:asciiTheme="minorEastAsia" w:hAnsiTheme="minorEastAsia" w:hint="eastAsia"/>
          <w:szCs w:val="21"/>
        </w:rPr>
        <w:t>“黄袍加身”的主人公是后周禁军将领（          ）。</w:t>
      </w:r>
    </w:p>
    <w:p w14:paraId="2F594DAE" w14:textId="77777777" w:rsidR="00803296" w:rsidRPr="00E3412B" w:rsidRDefault="00803296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2.“呼呼大睡”“团团围住”都是AABC，</w:t>
      </w:r>
      <w:r w:rsidRPr="00E3412B">
        <w:rPr>
          <w:rFonts w:asciiTheme="minorEastAsia" w:hAnsiTheme="minorEastAsia" w:hint="eastAsia"/>
          <w:szCs w:val="21"/>
        </w:rPr>
        <w:tab/>
        <w:t>请你还能说出这样结构的词语：（            ）（          ）。</w:t>
      </w:r>
    </w:p>
    <w:p w14:paraId="1005C7EF" w14:textId="77777777" w:rsidR="00803296" w:rsidRPr="00E3412B" w:rsidRDefault="00803296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3.“蜂拥而上”</w:t>
      </w:r>
      <w:r w:rsidR="001755ED" w:rsidRPr="00E3412B">
        <w:rPr>
          <w:rFonts w:asciiTheme="minorEastAsia" w:hAnsiTheme="minorEastAsia" w:hint="eastAsia"/>
          <w:szCs w:val="21"/>
        </w:rPr>
        <w:t>的“拥”指（             ），</w:t>
      </w:r>
      <w:r w:rsidRPr="00E3412B">
        <w:rPr>
          <w:rFonts w:asciiTheme="minorEastAsia" w:hAnsiTheme="minorEastAsia" w:hint="eastAsia"/>
          <w:szCs w:val="21"/>
        </w:rPr>
        <w:t>“拥戴”中的“拥”</w:t>
      </w:r>
      <w:r w:rsidR="001755ED" w:rsidRPr="00E3412B">
        <w:rPr>
          <w:rFonts w:asciiTheme="minorEastAsia" w:hAnsiTheme="minorEastAsia" w:hint="eastAsia"/>
          <w:szCs w:val="21"/>
        </w:rPr>
        <w:t>指（            ）。</w:t>
      </w:r>
    </w:p>
    <w:p w14:paraId="48D3C662" w14:textId="77777777" w:rsidR="001755ED" w:rsidRPr="00E3412B" w:rsidRDefault="001755E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7F6E7E08" w14:textId="77777777" w:rsidR="001755ED" w:rsidRPr="00E3412B" w:rsidRDefault="001755E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读“炎宋兴……”，完成p139《杯酒释兵权》</w:t>
      </w:r>
    </w:p>
    <w:p w14:paraId="4CE5F057" w14:textId="77777777" w:rsidR="001755ED" w:rsidRPr="00E3412B" w:rsidRDefault="001755E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1.宋朝的开国皇帝是（            ）。他御驾亲征，平息了叛乱。</w:t>
      </w:r>
    </w:p>
    <w:p w14:paraId="2C422820" w14:textId="77777777" w:rsidR="001755ED" w:rsidRPr="00E3412B" w:rsidRDefault="001755E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2.赵匡胤请（         ）喝酒，花言巧语劝他们</w:t>
      </w:r>
      <w:r w:rsidR="00BA2678" w:rsidRPr="00E3412B">
        <w:rPr>
          <w:rFonts w:asciiTheme="minorEastAsia" w:hAnsiTheme="minorEastAsia" w:hint="eastAsia"/>
          <w:szCs w:val="21"/>
        </w:rPr>
        <w:t>交出了</w:t>
      </w:r>
      <w:r w:rsidRPr="00E3412B">
        <w:rPr>
          <w:rFonts w:asciiTheme="minorEastAsia" w:hAnsiTheme="minorEastAsia" w:hint="eastAsia"/>
          <w:szCs w:val="21"/>
        </w:rPr>
        <w:t xml:space="preserve">（      </w:t>
      </w:r>
      <w:r w:rsidR="00BA2678"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    ）</w:t>
      </w:r>
      <w:r w:rsidR="00BA2678" w:rsidRPr="00E3412B">
        <w:rPr>
          <w:rFonts w:asciiTheme="minorEastAsia" w:hAnsiTheme="minorEastAsia" w:hint="eastAsia"/>
          <w:szCs w:val="21"/>
        </w:rPr>
        <w:t>，赏给他们很多（     ），打发他们到各地做（      ）。历史上把这件事称为“                ”。</w:t>
      </w:r>
    </w:p>
    <w:p w14:paraId="010A2A65" w14:textId="77777777" w:rsidR="00BA2678" w:rsidRPr="00E3412B" w:rsidRDefault="00BA2678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3.宋太祖收回兵权后，又从（        ）、（        ）等方面采取了巩固（            ）的措施，新建的北宋王朝开始（       ）下来。</w:t>
      </w:r>
    </w:p>
    <w:p w14:paraId="7E092534" w14:textId="77777777" w:rsidR="00BA2678" w:rsidRPr="00E3412B" w:rsidRDefault="00BA2678" w:rsidP="0085521A">
      <w:pPr>
        <w:spacing w:line="360" w:lineRule="auto"/>
        <w:rPr>
          <w:rFonts w:asciiTheme="minorEastAsia" w:hAnsiTheme="minorEastAsia"/>
          <w:szCs w:val="21"/>
        </w:rPr>
      </w:pPr>
    </w:p>
    <w:p w14:paraId="3FE524CB" w14:textId="77777777" w:rsidR="00BA2678" w:rsidRPr="00E3412B" w:rsidRDefault="00BA2678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读“辽与金……”，完成p142《阿骨打灭辽》</w:t>
      </w:r>
    </w:p>
    <w:p w14:paraId="54C14A26" w14:textId="77777777" w:rsidR="00BA2678" w:rsidRPr="00E3412B" w:rsidRDefault="00BA2678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1.女真族的首领（              ）率军攻打（     ）。经过无数次的较量，终于灭了（          ）。</w:t>
      </w:r>
    </w:p>
    <w:p w14:paraId="16467BCF" w14:textId="77777777" w:rsidR="00BA2678" w:rsidRPr="00E3412B" w:rsidRDefault="00BA2678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2.金国的士兵虽少，但他们善用（          ），（      ）的本领很强，一个人作战可以抵十个人</w:t>
      </w:r>
      <w:r w:rsidR="001B41BD" w:rsidRPr="00E3412B">
        <w:rPr>
          <w:rFonts w:asciiTheme="minorEastAsia" w:hAnsiTheme="minorEastAsia" w:hint="eastAsia"/>
          <w:szCs w:val="21"/>
        </w:rPr>
        <w:t>，成语“以一     ”就是这个意思</w:t>
      </w:r>
      <w:r w:rsidRPr="00E3412B">
        <w:rPr>
          <w:rFonts w:asciiTheme="minorEastAsia" w:hAnsiTheme="minorEastAsia" w:hint="eastAsia"/>
          <w:szCs w:val="21"/>
        </w:rPr>
        <w:t>。</w:t>
      </w:r>
    </w:p>
    <w:p w14:paraId="29086C2C" w14:textId="77777777" w:rsidR="00BA2678" w:rsidRPr="00E3412B" w:rsidRDefault="00BA2678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3.作战时，阿骨打首先把辽国的大将给射死了，辽军立刻（      ）起来。</w:t>
      </w:r>
      <w:r w:rsidR="001B41BD" w:rsidRPr="00E3412B">
        <w:rPr>
          <w:rFonts w:asciiTheme="minorEastAsia" w:hAnsiTheme="minorEastAsia" w:hint="eastAsia"/>
          <w:szCs w:val="21"/>
        </w:rPr>
        <w:t>俗语说：擒贼（          ）。</w:t>
      </w:r>
    </w:p>
    <w:p w14:paraId="432AA1C3" w14:textId="77777777" w:rsidR="000950AD" w:rsidRPr="00E3412B" w:rsidRDefault="000950A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58C7E25" w14:textId="77777777" w:rsidR="000950AD" w:rsidRPr="00E3412B" w:rsidRDefault="000950A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读“至元兴……”，完成p144《文天祥》</w:t>
      </w:r>
    </w:p>
    <w:p w14:paraId="09D03626" w14:textId="77777777" w:rsidR="000950AD" w:rsidRPr="00E3412B" w:rsidRDefault="000950A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1.</w:t>
      </w:r>
      <w:r w:rsidR="00D32A3B" w:rsidRPr="00E3412B">
        <w:rPr>
          <w:rFonts w:asciiTheme="minorEastAsia" w:hAnsiTheme="minorEastAsia" w:hint="eastAsia"/>
          <w:szCs w:val="21"/>
        </w:rPr>
        <w:t>文天祥二十岁时考中了（        ）第一名，在（           ）担任官职</w:t>
      </w:r>
      <w:r w:rsidR="00F27B5D" w:rsidRPr="00E3412B">
        <w:rPr>
          <w:rFonts w:asciiTheme="minorEastAsia" w:hAnsiTheme="minorEastAsia" w:hint="eastAsia"/>
          <w:szCs w:val="21"/>
        </w:rPr>
        <w:t xml:space="preserve">，说明文天祥是一个（ </w:t>
      </w:r>
      <w:r w:rsidR="00F27B5D" w:rsidRPr="00E3412B">
        <w:rPr>
          <w:rFonts w:asciiTheme="minorEastAsia" w:hAnsiTheme="minorEastAsia"/>
          <w:szCs w:val="21"/>
        </w:rPr>
        <w:t xml:space="preserve">    </w:t>
      </w:r>
      <w:r w:rsidR="00F27B5D" w:rsidRPr="00E3412B">
        <w:rPr>
          <w:rFonts w:asciiTheme="minorEastAsia" w:hAnsiTheme="minorEastAsia" w:hint="eastAsia"/>
          <w:szCs w:val="21"/>
        </w:rPr>
        <w:t>）的人。</w:t>
      </w:r>
    </w:p>
    <w:p w14:paraId="13BA0814" w14:textId="77777777" w:rsidR="00D32A3B" w:rsidRPr="00E3412B" w:rsidRDefault="00D32A3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2.文天祥牢记父亲的教诲，曾写下“                      ，                      ”的千古名句，激励无数后人（           ）。</w:t>
      </w:r>
    </w:p>
    <w:p w14:paraId="62D4AA8D" w14:textId="77777777" w:rsidR="00D32A3B" w:rsidRPr="00E3412B" w:rsidRDefault="00D32A3B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3.查字典：诗句中的“汗青”是指（              ）</w:t>
      </w:r>
      <w:r w:rsidR="001D2E95" w:rsidRPr="00E3412B">
        <w:rPr>
          <w:rFonts w:asciiTheme="minorEastAsia" w:hAnsiTheme="minorEastAsia" w:hint="eastAsia"/>
          <w:szCs w:val="21"/>
        </w:rPr>
        <w:t>。</w:t>
      </w:r>
    </w:p>
    <w:p w14:paraId="139FC169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72CB98FB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P</w:t>
      </w:r>
      <w:r w:rsidRPr="00E3412B">
        <w:rPr>
          <w:rFonts w:asciiTheme="minorEastAsia" w:hAnsiTheme="minorEastAsia"/>
          <w:b/>
          <w:szCs w:val="21"/>
        </w:rPr>
        <w:t>146</w:t>
      </w:r>
      <w:r w:rsidRPr="00E3412B">
        <w:rPr>
          <w:rFonts w:asciiTheme="minorEastAsia" w:hAnsiTheme="minorEastAsia" w:hint="eastAsia"/>
          <w:b/>
          <w:szCs w:val="21"/>
        </w:rPr>
        <w:t>《成吉思汗》</w:t>
      </w:r>
    </w:p>
    <w:p w14:paraId="07B8CC19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 xml:space="preserve">第一自然段有（ </w:t>
      </w:r>
      <w:r w:rsidRPr="00E3412B">
        <w:rPr>
          <w:rFonts w:asciiTheme="minorEastAsia" w:hAnsiTheme="minor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）句话。</w:t>
      </w:r>
    </w:p>
    <w:p w14:paraId="577A98BF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 xml:space="preserve">铁木真在危险的森林里独自躲了9天，说明他是一个（ </w:t>
      </w:r>
      <w:r w:rsidRPr="00E3412B">
        <w:rPr>
          <w:rFonts w:asciiTheme="minorEastAsia" w:hAnsiTheme="minorEastAsia"/>
          <w:szCs w:val="21"/>
        </w:rPr>
        <w:t xml:space="preserve">         </w:t>
      </w:r>
      <w:r w:rsidRPr="00E3412B">
        <w:rPr>
          <w:rFonts w:asciiTheme="minorEastAsia" w:hAnsiTheme="minorEastAsia" w:hint="eastAsia"/>
          <w:szCs w:val="21"/>
        </w:rPr>
        <w:t>）的人。</w:t>
      </w:r>
    </w:p>
    <w:p w14:paraId="1542C409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 xml:space="preserve">成吉思汗率军一直打到欧洲的（ </w:t>
      </w:r>
      <w:r w:rsidRPr="00E3412B">
        <w:rPr>
          <w:rFonts w:asciiTheme="minorEastAsia" w:hAnsiTheme="minorEastAsia"/>
          <w:szCs w:val="21"/>
        </w:rPr>
        <w:t xml:space="preserve">      </w:t>
      </w:r>
      <w:r w:rsidRPr="00E3412B">
        <w:rPr>
          <w:rFonts w:asciiTheme="minorEastAsia" w:hAnsiTheme="minorEastAsia" w:hint="eastAsia"/>
          <w:szCs w:val="21"/>
        </w:rPr>
        <w:t>），所以欧洲人把黄种人称为“蒙古人”。</w:t>
      </w:r>
    </w:p>
    <w:p w14:paraId="3D674F48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3F5957F8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P</w:t>
      </w:r>
      <w:r w:rsidRPr="00E3412B">
        <w:rPr>
          <w:rFonts w:asciiTheme="minorEastAsia" w:hAnsiTheme="minorEastAsia"/>
          <w:b/>
          <w:szCs w:val="21"/>
        </w:rPr>
        <w:t>149</w:t>
      </w:r>
      <w:r w:rsidRPr="00E3412B">
        <w:rPr>
          <w:rFonts w:asciiTheme="minorEastAsia" w:hAnsiTheme="minorEastAsia" w:hint="eastAsia"/>
          <w:b/>
          <w:szCs w:val="21"/>
        </w:rPr>
        <w:t>《明太祖朱元璋》</w:t>
      </w:r>
    </w:p>
    <w:p w14:paraId="6190A4A0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1.这篇文章一共有（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）个自然段。</w:t>
      </w:r>
    </w:p>
    <w:p w14:paraId="05087EAC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</w:t>
      </w:r>
      <w:r w:rsidRPr="00E3412B">
        <w:rPr>
          <w:rFonts w:asciiTheme="minorEastAsia" w:hAnsiTheme="minorEastAsia" w:hint="eastAsia"/>
          <w:szCs w:val="21"/>
        </w:rPr>
        <w:t>从文中找近义词</w:t>
      </w:r>
      <w:r w:rsidR="0085521A">
        <w:rPr>
          <w:rFonts w:asciiTheme="minorEastAsia" w:hAnsiTheme="minorEastAsia" w:hint="eastAsia"/>
          <w:szCs w:val="21"/>
        </w:rPr>
        <w:t xml:space="preserve">： </w:t>
      </w:r>
      <w:r w:rsidR="0085521A" w:rsidRPr="00E3412B">
        <w:rPr>
          <w:rFonts w:asciiTheme="minorEastAsia" w:hAnsiTheme="minorEastAsia" w:hint="eastAsia"/>
          <w:szCs w:val="21"/>
        </w:rPr>
        <w:t>相信（</w:t>
      </w:r>
      <w:r w:rsidR="0085521A" w:rsidRPr="00E3412B">
        <w:rPr>
          <w:rFonts w:asciiTheme="minorEastAsia" w:hAnsiTheme="minorEastAsia"/>
          <w:szCs w:val="21"/>
        </w:rPr>
        <w:t xml:space="preserve">    ）</w:t>
      </w:r>
      <w:r w:rsidR="0085521A">
        <w:rPr>
          <w:rFonts w:asciiTheme="minorEastAsia" w:hAnsiTheme="minorEastAsia" w:hint="eastAsia"/>
          <w:szCs w:val="21"/>
        </w:rPr>
        <w:t xml:space="preserve">；          </w:t>
      </w:r>
      <w:r w:rsidRPr="00E3412B">
        <w:rPr>
          <w:rFonts w:asciiTheme="minorEastAsia" w:hAnsiTheme="minorEastAsia" w:hint="eastAsia"/>
          <w:szCs w:val="21"/>
        </w:rPr>
        <w:t>从文中找反义词</w:t>
      </w:r>
      <w:r w:rsidR="0085521A">
        <w:rPr>
          <w:rFonts w:asciiTheme="minorEastAsia" w:hAnsiTheme="minorEastAsia" w:hint="eastAsia"/>
          <w:szCs w:val="21"/>
        </w:rPr>
        <w:t>：</w:t>
      </w:r>
      <w:r w:rsidRPr="00E3412B">
        <w:rPr>
          <w:rFonts w:asciiTheme="minorEastAsia" w:hAnsiTheme="minor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>安全（</w:t>
      </w:r>
      <w:r w:rsidRPr="00E3412B">
        <w:rPr>
          <w:rFonts w:asciiTheme="minorEastAsia" w:hAnsiTheme="minorEastAsia"/>
          <w:szCs w:val="21"/>
        </w:rPr>
        <w:t xml:space="preserve">    ）</w:t>
      </w:r>
    </w:p>
    <w:p w14:paraId="31F03938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3.填一填</w:t>
      </w:r>
      <w:r w:rsidR="0085521A">
        <w:rPr>
          <w:rFonts w:asciiTheme="minorEastAsia" w:hAnsiTheme="minorEastAsia" w:hint="eastAsia"/>
          <w:szCs w:val="21"/>
        </w:rPr>
        <w:t>：</w:t>
      </w:r>
      <w:r w:rsidRPr="00E3412B">
        <w:rPr>
          <w:rFonts w:asciiTheme="minorEastAsia" w:hAnsiTheme="minorEastAsia" w:hint="eastAsia"/>
          <w:szCs w:val="21"/>
        </w:rPr>
        <w:t>刘基（</w:t>
      </w:r>
      <w:r w:rsidRPr="00E3412B">
        <w:rPr>
          <w:rFonts w:asciiTheme="minorEastAsia" w:hAnsiTheme="minorEastAsia"/>
          <w:szCs w:val="21"/>
        </w:rPr>
        <w:t xml:space="preserve">    ）策略高，对天文地理（   ）很有研究。</w:t>
      </w:r>
    </w:p>
    <w:p w14:paraId="67CFDDAD" w14:textId="77777777" w:rsidR="00F27B5D" w:rsidRPr="0085521A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2C7828DD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P</w:t>
      </w:r>
      <w:r w:rsidRPr="00E3412B">
        <w:rPr>
          <w:rFonts w:asciiTheme="minorEastAsia" w:hAnsiTheme="minorEastAsia"/>
          <w:b/>
          <w:szCs w:val="21"/>
        </w:rPr>
        <w:t>151</w:t>
      </w:r>
      <w:r w:rsidRPr="00E3412B">
        <w:rPr>
          <w:rFonts w:asciiTheme="minorEastAsia" w:hAnsiTheme="minorEastAsia" w:hint="eastAsia"/>
          <w:b/>
          <w:szCs w:val="21"/>
        </w:rPr>
        <w:t>《闯王李自成》</w:t>
      </w:r>
    </w:p>
    <w:p w14:paraId="18C47929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>短文共有（</w:t>
      </w:r>
      <w:r w:rsidRPr="00E3412B">
        <w:rPr>
          <w:rFonts w:asciiTheme="minorEastAsia" w:hAnsiTheme="minorEastAsia"/>
          <w:szCs w:val="21"/>
        </w:rPr>
        <w:t xml:space="preserve">   ）个自然段，请在文中标出。</w:t>
      </w:r>
    </w:p>
    <w:p w14:paraId="4468C953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 xml:space="preserve">从文中找出符合意思的词语。 </w:t>
      </w:r>
      <w:r w:rsidRPr="00E3412B">
        <w:rPr>
          <w:rFonts w:asciiTheme="minorEastAsia" w:hAnsiTheme="minorEastAsia"/>
          <w:szCs w:val="21"/>
        </w:rPr>
        <w:t xml:space="preserve"> </w:t>
      </w:r>
    </w:p>
    <w:p w14:paraId="03004E2C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1）</w:t>
      </w:r>
      <w:r w:rsidRPr="00E3412B">
        <w:rPr>
          <w:rFonts w:asciiTheme="minorEastAsia" w:hAnsiTheme="minorEastAsia"/>
          <w:szCs w:val="21"/>
        </w:rPr>
        <w:t>指反复不定，翻来覆去的样子。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          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3DC3995E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2）富有智慧，善于谋划。形容人善于料事和用计。 </w:t>
      </w:r>
      <w:r w:rsidRPr="00E3412B">
        <w:rPr>
          <w:rFonts w:asciiTheme="minorEastAsia" w:hAnsiTheme="minorEastAsia"/>
          <w:szCs w:val="21"/>
        </w:rPr>
        <w:t xml:space="preserve">      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13DF8B83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3）比喻作战或工作节节胜利，毫无阻碍。 </w:t>
      </w:r>
      <w:r w:rsidRPr="00E3412B">
        <w:rPr>
          <w:rFonts w:asciiTheme="minorEastAsia" w:hAnsiTheme="minorEastAsia"/>
          <w:szCs w:val="21"/>
        </w:rPr>
        <w:t xml:space="preserve">              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01F7DB56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>说一说这些名称或俗语对应的历史人物</w:t>
      </w:r>
    </w:p>
    <w:p w14:paraId="1CA6354E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“闯王” </w:t>
      </w:r>
      <w:r w:rsidRPr="00E3412B">
        <w:rPr>
          <w:rFonts w:asciiTheme="minorEastAsia" w:hAnsiTheme="minor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 xml:space="preserve">） </w:t>
      </w:r>
      <w:r w:rsidRPr="00E3412B">
        <w:rPr>
          <w:rFonts w:asciiTheme="minorEastAsia" w:hAnsiTheme="minorEastAsia"/>
          <w:szCs w:val="21"/>
        </w:rPr>
        <w:t xml:space="preserve">                  </w:t>
      </w:r>
      <w:r w:rsidRPr="00E3412B">
        <w:rPr>
          <w:rFonts w:asciiTheme="minorEastAsia" w:hAnsiTheme="minorEastAsia" w:hint="eastAsia"/>
          <w:szCs w:val="21"/>
        </w:rPr>
        <w:t xml:space="preserve">卧薪尝胆 </w:t>
      </w:r>
      <w:r w:rsidRPr="00E3412B">
        <w:rPr>
          <w:rFonts w:asciiTheme="minorEastAsia" w:hAnsiTheme="minor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2F57BA9F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愿者上钩 </w:t>
      </w:r>
      <w:r w:rsidRPr="00E3412B">
        <w:rPr>
          <w:rFonts w:asciiTheme="minorEastAsia" w:hAnsiTheme="minor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 xml:space="preserve">） </w:t>
      </w:r>
      <w:r w:rsidRPr="00E3412B">
        <w:rPr>
          <w:rFonts w:asciiTheme="minorEastAsia" w:hAnsiTheme="minorEastAsia"/>
          <w:szCs w:val="21"/>
        </w:rPr>
        <w:t xml:space="preserve">                  </w:t>
      </w:r>
      <w:r w:rsidRPr="00E3412B">
        <w:rPr>
          <w:rFonts w:asciiTheme="minorEastAsia" w:hAnsiTheme="minorEastAsia" w:hint="eastAsia"/>
          <w:szCs w:val="21"/>
        </w:rPr>
        <w:t xml:space="preserve">大禹治水 </w:t>
      </w:r>
      <w:r w:rsidRPr="00E3412B">
        <w:rPr>
          <w:rFonts w:asciiTheme="minorEastAsia" w:hAnsiTheme="minor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539F229A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1AFF5AAB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P</w:t>
      </w:r>
      <w:r w:rsidRPr="00E3412B">
        <w:rPr>
          <w:rFonts w:asciiTheme="minorEastAsia" w:hAnsiTheme="minorEastAsia"/>
          <w:b/>
          <w:szCs w:val="21"/>
        </w:rPr>
        <w:t>154</w:t>
      </w:r>
      <w:r w:rsidRPr="00E3412B">
        <w:rPr>
          <w:rFonts w:asciiTheme="minorEastAsia" w:hAnsiTheme="minorEastAsia" w:hint="eastAsia"/>
          <w:b/>
          <w:szCs w:val="21"/>
        </w:rPr>
        <w:t>《太监魏忠贤》</w:t>
      </w:r>
    </w:p>
    <w:p w14:paraId="51461B1A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>短文共有（</w:t>
      </w:r>
      <w:r w:rsidRPr="00E3412B">
        <w:rPr>
          <w:rFonts w:asciiTheme="minorEastAsia" w:hAnsiTheme="minorEastAsia"/>
          <w:szCs w:val="21"/>
        </w:rPr>
        <w:t xml:space="preserve">   ）</w:t>
      </w:r>
      <w:r w:rsidRPr="00E3412B">
        <w:rPr>
          <w:rFonts w:asciiTheme="minorEastAsia" w:hAnsiTheme="minorEastAsia" w:hint="eastAsia"/>
          <w:szCs w:val="21"/>
        </w:rPr>
        <w:t>句话</w:t>
      </w:r>
      <w:r w:rsidRPr="00E3412B">
        <w:rPr>
          <w:rFonts w:asciiTheme="minorEastAsia" w:hAnsiTheme="minorEastAsia"/>
          <w:szCs w:val="21"/>
        </w:rPr>
        <w:t>，请在文中标出。</w:t>
      </w:r>
    </w:p>
    <w:p w14:paraId="098A8B24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>从文中找出符合意思的词语。</w:t>
      </w:r>
    </w:p>
    <w:p w14:paraId="23089DA0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1）指做事残忍，灭绝人性</w:t>
      </w:r>
      <w:r w:rsidRPr="00E3412B">
        <w:rPr>
          <w:rFonts w:asciiTheme="minorEastAsia" w:hAnsiTheme="minorEastAsia"/>
          <w:szCs w:val="21"/>
        </w:rPr>
        <w:t xml:space="preserve">。                           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1C93C9C9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2）</w:t>
      </w:r>
      <w:r w:rsidRPr="00E3412B">
        <w:rPr>
          <w:rFonts w:asciiTheme="minorEastAsia" w:hAnsiTheme="minorEastAsia"/>
          <w:szCs w:val="21"/>
        </w:rPr>
        <w:t xml:space="preserve">自以为在当代没有一个人能比得上。形容狂妄自大到了极点。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6CB0E282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>根据短文内容填空</w:t>
      </w:r>
    </w:p>
    <w:p w14:paraId="58EE81CC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</w:t>
      </w:r>
      <w:r w:rsidRPr="00E3412B">
        <w:rPr>
          <w:rFonts w:asciiTheme="minorEastAsia" w:hAnsiTheme="minorEastAsia" w:hint="eastAsia"/>
          <w:szCs w:val="21"/>
        </w:rPr>
        <w:t xml:space="preserve">）时期，魏忠贤进宫做了太监；（ </w:t>
      </w:r>
      <w:r w:rsidRPr="00E3412B">
        <w:rPr>
          <w:rFonts w:asciiTheme="minorEastAsia" w:hAnsiTheme="minorEastAsia"/>
          <w:szCs w:val="21"/>
        </w:rPr>
        <w:t xml:space="preserve">     </w:t>
      </w:r>
      <w:r w:rsidRPr="00E3412B">
        <w:rPr>
          <w:rFonts w:asciiTheme="minorEastAsia" w:hAnsiTheme="minorEastAsia" w:hint="eastAsia"/>
          <w:szCs w:val="21"/>
        </w:rPr>
        <w:t xml:space="preserve">）时期，他凭借自己是宠臣，专干坏事；（ </w:t>
      </w:r>
      <w:r w:rsidRPr="00E3412B">
        <w:rPr>
          <w:rFonts w:asciiTheme="minorEastAsia" w:hAnsiTheme="minorEastAsia"/>
          <w:szCs w:val="21"/>
        </w:rPr>
        <w:t xml:space="preserve">     </w:t>
      </w:r>
      <w:r w:rsidRPr="00E3412B">
        <w:rPr>
          <w:rFonts w:asciiTheme="minorEastAsia" w:hAnsiTheme="minorEastAsia" w:hint="eastAsia"/>
          <w:szCs w:val="21"/>
        </w:rPr>
        <w:t>）继位后，魏忠贤被查处，走到人生尽头。</w:t>
      </w:r>
    </w:p>
    <w:p w14:paraId="50F65097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147E96C3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P</w:t>
      </w:r>
      <w:r w:rsidRPr="00E3412B">
        <w:rPr>
          <w:rFonts w:asciiTheme="minorEastAsia" w:hAnsiTheme="minorEastAsia"/>
          <w:b/>
          <w:szCs w:val="21"/>
        </w:rPr>
        <w:t>156</w:t>
      </w:r>
      <w:r w:rsidRPr="00E3412B">
        <w:rPr>
          <w:rFonts w:asciiTheme="minorEastAsia" w:hAnsiTheme="minorEastAsia" w:hint="eastAsia"/>
          <w:b/>
          <w:szCs w:val="21"/>
        </w:rPr>
        <w:t>《李陵与司马迁》</w:t>
      </w:r>
    </w:p>
    <w:p w14:paraId="576A6B83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>短文共有（</w:t>
      </w:r>
      <w:r w:rsidRPr="00E3412B">
        <w:rPr>
          <w:rFonts w:asciiTheme="minorEastAsia" w:hAnsiTheme="minorEastAsia"/>
          <w:szCs w:val="21"/>
        </w:rPr>
        <w:t xml:space="preserve">   ）个自然段，请在文中标出。</w:t>
      </w:r>
    </w:p>
    <w:p w14:paraId="28AB7508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</w:t>
      </w:r>
      <w:r w:rsidRPr="00E3412B">
        <w:rPr>
          <w:rFonts w:asciiTheme="minorEastAsia" w:hAnsiTheme="minorEastAsia" w:hint="eastAsia"/>
          <w:szCs w:val="21"/>
        </w:rPr>
        <w:t>从文中找出这些词语的近义词</w:t>
      </w:r>
    </w:p>
    <w:p w14:paraId="54B571B9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相见（ </w:t>
      </w:r>
      <w:r w:rsidRPr="00E3412B">
        <w:rPr>
          <w:rFonts w:asciiTheme="minorEastAsia" w:hAnsiTheme="minorEastAsia"/>
          <w:szCs w:val="21"/>
        </w:rPr>
        <w:t xml:space="preserve">        </w:t>
      </w:r>
      <w:r w:rsidRPr="00E3412B">
        <w:rPr>
          <w:rFonts w:asciiTheme="minorEastAsia" w:hAnsiTheme="minorEastAsia" w:hint="eastAsia"/>
          <w:szCs w:val="21"/>
        </w:rPr>
        <w:t xml:space="preserve">） </w:t>
      </w:r>
      <w:r w:rsidRPr="00E3412B">
        <w:rPr>
          <w:rFonts w:asciiTheme="minorEastAsia" w:hAnsiTheme="minorEastAsia"/>
          <w:szCs w:val="21"/>
        </w:rPr>
        <w:t xml:space="preserve">                    </w:t>
      </w:r>
      <w:r w:rsidRPr="00E3412B">
        <w:rPr>
          <w:rFonts w:asciiTheme="minorEastAsia" w:hAnsiTheme="minorEastAsia" w:hint="eastAsia"/>
          <w:szCs w:val="21"/>
        </w:rPr>
        <w:t xml:space="preserve">进攻（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4FD89A6D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>从文中找出符合意思的词语。</w:t>
      </w:r>
    </w:p>
    <w:p w14:paraId="43A927BB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1）实力相差很远，不能比</w:t>
      </w:r>
      <w:r w:rsidRPr="00E3412B">
        <w:rPr>
          <w:rFonts w:asciiTheme="minorEastAsia" w:hAnsiTheme="minorEastAsia"/>
          <w:szCs w:val="21"/>
        </w:rPr>
        <w:t xml:space="preserve">。                           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4B660C7F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2）一个劲儿地责骂。 </w:t>
      </w:r>
      <w:r w:rsidRPr="00E3412B">
        <w:rPr>
          <w:rFonts w:asciiTheme="minorEastAsia" w:hAnsiTheme="minorEastAsia"/>
          <w:szCs w:val="21"/>
        </w:rPr>
        <w:t xml:space="preserve">                                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24FA3CA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4.</w:t>
      </w:r>
      <w:r w:rsidRPr="00E3412B">
        <w:rPr>
          <w:rFonts w:asciiTheme="minorEastAsia" w:hAnsiTheme="minorEastAsia" w:hint="eastAsia"/>
          <w:szCs w:val="21"/>
        </w:rPr>
        <w:t>填一填</w:t>
      </w:r>
    </w:p>
    <w:p w14:paraId="2EF4B3D2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 </w:t>
      </w:r>
      <w:r w:rsidRPr="00E3412B">
        <w:rPr>
          <w:rFonts w:asciiTheme="minorEastAsia" w:hAnsiTheme="minorEastAsia" w:hint="eastAsia"/>
          <w:szCs w:val="21"/>
        </w:rPr>
        <w:t xml:space="preserve">）没有使司马迁一蹶不振，司马迁（ </w:t>
      </w:r>
      <w:r w:rsidRPr="00E3412B">
        <w:rPr>
          <w:rFonts w:asciiTheme="minorEastAsia" w:hAnsiTheme="minorEastAsia"/>
          <w:szCs w:val="21"/>
        </w:rPr>
        <w:t xml:space="preserve">        </w:t>
      </w:r>
      <w:r w:rsidRPr="00E3412B">
        <w:rPr>
          <w:rFonts w:asciiTheme="minorEastAsia" w:hAnsiTheme="minorEastAsia" w:hint="eastAsia"/>
          <w:szCs w:val="21"/>
        </w:rPr>
        <w:t>），最终完成了历史巨著《史记》。（《史记》被后人称为“史家之绝唱，无韵之离骚”。）</w:t>
      </w:r>
    </w:p>
    <w:p w14:paraId="7CA3562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212C1DD6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P</w:t>
      </w:r>
      <w:r w:rsidRPr="00E3412B">
        <w:rPr>
          <w:rFonts w:asciiTheme="minorEastAsia" w:hAnsiTheme="minorEastAsia"/>
          <w:b/>
          <w:szCs w:val="21"/>
        </w:rPr>
        <w:t>158</w:t>
      </w:r>
      <w:r w:rsidRPr="00E3412B">
        <w:rPr>
          <w:rFonts w:asciiTheme="minorEastAsia" w:hAnsiTheme="minorEastAsia" w:hint="eastAsia"/>
          <w:b/>
          <w:szCs w:val="21"/>
        </w:rPr>
        <w:t>《顾炎武读书》</w:t>
      </w:r>
    </w:p>
    <w:p w14:paraId="3481594F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>短文共有（</w:t>
      </w:r>
      <w:r w:rsidRPr="00E3412B">
        <w:rPr>
          <w:rFonts w:asciiTheme="minorEastAsia" w:hAnsiTheme="minorEastAsia"/>
          <w:szCs w:val="21"/>
        </w:rPr>
        <w:t xml:space="preserve">   ）个自然段，请在文中标出。</w:t>
      </w:r>
    </w:p>
    <w:p w14:paraId="614BF8E0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</w:t>
      </w:r>
      <w:r w:rsidRPr="00E3412B">
        <w:rPr>
          <w:rFonts w:asciiTheme="minorEastAsia" w:hAnsiTheme="minorEastAsia" w:hint="eastAsia"/>
          <w:szCs w:val="21"/>
        </w:rPr>
        <w:t>从文中找出这些词语的近义词</w:t>
      </w:r>
    </w:p>
    <w:p w14:paraId="3A9786A9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经常（ </w:t>
      </w:r>
      <w:r w:rsidRPr="00E3412B">
        <w:rPr>
          <w:rFonts w:asciiTheme="minorEastAsia" w:hAnsiTheme="minor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 xml:space="preserve">） </w:t>
      </w:r>
      <w:r w:rsidRPr="00E3412B">
        <w:rPr>
          <w:rFonts w:asciiTheme="minorEastAsia" w:hAnsiTheme="minorEastAsia"/>
          <w:szCs w:val="21"/>
        </w:rPr>
        <w:t xml:space="preserve">  </w:t>
      </w:r>
      <w:r w:rsidRPr="00E3412B">
        <w:rPr>
          <w:rFonts w:asciiTheme="minorEastAsia" w:hAnsiTheme="minorEastAsia" w:hint="eastAsia"/>
          <w:szCs w:val="21"/>
        </w:rPr>
        <w:t xml:space="preserve">旅游（ </w:t>
      </w:r>
      <w:r w:rsidRPr="00E3412B">
        <w:rPr>
          <w:rFonts w:asciiTheme="minorEastAsia" w:hAnsiTheme="minor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 xml:space="preserve">） </w:t>
      </w:r>
      <w:r w:rsidRPr="00E3412B">
        <w:rPr>
          <w:rFonts w:asciiTheme="minorEastAsia" w:hAnsiTheme="minorEastAsia"/>
          <w:szCs w:val="21"/>
        </w:rPr>
        <w:t xml:space="preserve">  </w:t>
      </w:r>
      <w:r w:rsidRPr="00E3412B">
        <w:rPr>
          <w:rFonts w:asciiTheme="minorEastAsia" w:hAnsiTheme="minorEastAsia" w:hint="eastAsia"/>
          <w:szCs w:val="21"/>
        </w:rPr>
        <w:t xml:space="preserve">学识（ </w:t>
      </w:r>
      <w:r w:rsidRPr="00E3412B">
        <w:rPr>
          <w:rFonts w:asciiTheme="minorEastAsia" w:hAnsiTheme="minor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 xml:space="preserve">） </w:t>
      </w:r>
      <w:r w:rsidRPr="00E3412B">
        <w:rPr>
          <w:rFonts w:asciiTheme="minorEastAsia" w:hAnsiTheme="minorEastAsia"/>
          <w:szCs w:val="21"/>
        </w:rPr>
        <w:t xml:space="preserve">   </w:t>
      </w:r>
      <w:r w:rsidRPr="00E3412B">
        <w:rPr>
          <w:rFonts w:asciiTheme="minorEastAsia" w:hAnsiTheme="minorEastAsia" w:hint="eastAsia"/>
          <w:szCs w:val="21"/>
        </w:rPr>
        <w:t xml:space="preserve">对比（ </w:t>
      </w:r>
      <w:r w:rsidRPr="00E3412B">
        <w:rPr>
          <w:rFonts w:asciiTheme="minorEastAsia" w:hAnsiTheme="minorEastAsia"/>
          <w:szCs w:val="21"/>
        </w:rPr>
        <w:t xml:space="preserve">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6215E0B4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</w:t>
      </w:r>
      <w:r w:rsidRPr="00E3412B">
        <w:rPr>
          <w:rFonts w:asciiTheme="minorEastAsia" w:hAnsiTheme="minorEastAsia" w:hint="eastAsia"/>
          <w:szCs w:val="21"/>
        </w:rPr>
        <w:t>把人物和作品对应着连一连</w:t>
      </w:r>
    </w:p>
    <w:p w14:paraId="7C5A3506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司马光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《史记》</w:t>
      </w:r>
    </w:p>
    <w:p w14:paraId="2BB12D0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文天祥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《资治通鉴》</w:t>
      </w:r>
    </w:p>
    <w:p w14:paraId="471842B9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司马迁</w:t>
      </w:r>
      <w:r w:rsidRPr="00E3412B">
        <w:rPr>
          <w:rFonts w:asciiTheme="minorEastAsia" w:hAnsiTheme="minorEastAsia"/>
          <w:szCs w:val="21"/>
        </w:rPr>
        <w:t xml:space="preserve">           </w:t>
      </w:r>
      <w:r w:rsidRPr="00E3412B">
        <w:rPr>
          <w:rFonts w:asciiTheme="minorEastAsia" w:hAnsiTheme="minorEastAsia" w:hint="eastAsia"/>
          <w:szCs w:val="21"/>
        </w:rPr>
        <w:t>《过零丁洋》（人生自古谁无死，留取丹心照汗青。）</w:t>
      </w:r>
    </w:p>
    <w:p w14:paraId="08C4985D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7915E380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 w:hint="eastAsia"/>
          <w:b/>
          <w:szCs w:val="21"/>
        </w:rPr>
        <w:t>P</w:t>
      </w:r>
      <w:r w:rsidRPr="00E3412B">
        <w:rPr>
          <w:rFonts w:asciiTheme="minorEastAsia" w:hAnsiTheme="minorEastAsia"/>
          <w:b/>
          <w:szCs w:val="21"/>
        </w:rPr>
        <w:t>160</w:t>
      </w:r>
      <w:r w:rsidRPr="00E3412B">
        <w:rPr>
          <w:rFonts w:asciiTheme="minorEastAsia" w:hAnsiTheme="minorEastAsia" w:hint="eastAsia"/>
          <w:b/>
          <w:szCs w:val="21"/>
        </w:rPr>
        <w:t>《神童项橐》</w:t>
      </w:r>
    </w:p>
    <w:p w14:paraId="57C59CC9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>第一自然段共有（</w:t>
      </w:r>
      <w:r w:rsidRPr="00E3412B">
        <w:rPr>
          <w:rFonts w:asciiTheme="minorEastAsia" w:hAnsiTheme="minorEastAsia"/>
          <w:szCs w:val="21"/>
        </w:rPr>
        <w:t xml:space="preserve">   ）</w:t>
      </w:r>
      <w:r w:rsidRPr="00E3412B">
        <w:rPr>
          <w:rFonts w:asciiTheme="minorEastAsia" w:hAnsiTheme="minorEastAsia" w:hint="eastAsia"/>
          <w:szCs w:val="21"/>
        </w:rPr>
        <w:t>句话</w:t>
      </w:r>
      <w:r w:rsidRPr="00E3412B">
        <w:rPr>
          <w:rFonts w:asciiTheme="minorEastAsia" w:hAnsiTheme="minorEastAsia"/>
          <w:szCs w:val="21"/>
        </w:rPr>
        <w:t>，请在文中标出。</w:t>
      </w:r>
    </w:p>
    <w:p w14:paraId="531CAB74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</w:t>
      </w:r>
      <w:r w:rsidRPr="00E3412B">
        <w:rPr>
          <w:rFonts w:asciiTheme="minorEastAsia" w:hAnsiTheme="minorEastAsia" w:hint="eastAsia"/>
          <w:szCs w:val="21"/>
        </w:rPr>
        <w:t>从文中找出这些词语的近义词</w:t>
      </w:r>
    </w:p>
    <w:p w14:paraId="0DEA5237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马上（ </w:t>
      </w:r>
      <w:r w:rsidRPr="00E3412B">
        <w:rPr>
          <w:rFonts w:asciiTheme="minorEastAsia" w:hAnsiTheme="minor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 xml:space="preserve">） </w:t>
      </w:r>
      <w:r w:rsidRPr="00E3412B">
        <w:rPr>
          <w:rFonts w:asciiTheme="minorEastAsia" w:hAnsiTheme="minorEastAsia"/>
          <w:szCs w:val="21"/>
        </w:rPr>
        <w:t xml:space="preserve">  </w:t>
      </w:r>
      <w:r w:rsidRPr="00E3412B">
        <w:rPr>
          <w:rFonts w:asciiTheme="minorEastAsia" w:hAnsiTheme="minorEastAsia" w:hint="eastAsia"/>
          <w:szCs w:val="21"/>
        </w:rPr>
        <w:t xml:space="preserve">聪明（ </w:t>
      </w:r>
      <w:r w:rsidRPr="00E3412B">
        <w:rPr>
          <w:rFonts w:asciiTheme="minorEastAsia" w:hAnsiTheme="minor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7160CFFC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3</w:t>
      </w:r>
      <w:r w:rsidRPr="00E3412B">
        <w:rPr>
          <w:rFonts w:asciiTheme="minorEastAsia" w:hAnsiTheme="minorEastAsia"/>
          <w:szCs w:val="21"/>
        </w:rPr>
        <w:t>.</w:t>
      </w:r>
      <w:r w:rsidRPr="00E3412B">
        <w:rPr>
          <w:rFonts w:asciiTheme="minorEastAsia" w:hAnsiTheme="minorEastAsia" w:hint="eastAsia"/>
          <w:szCs w:val="21"/>
        </w:rPr>
        <w:t>从文中找出符合意思的词语。</w:t>
      </w:r>
    </w:p>
    <w:p w14:paraId="2A17E5BE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1）觉得别人很了不起</w:t>
      </w:r>
      <w:r w:rsidRPr="00E3412B">
        <w:rPr>
          <w:rFonts w:asciiTheme="minorEastAsia" w:hAnsiTheme="minorEastAsia"/>
          <w:szCs w:val="21"/>
        </w:rPr>
        <w:t xml:space="preserve">。                                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71D572C7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2）理由充分，所以说话的时候很有气势。 </w:t>
      </w:r>
      <w:r w:rsidRPr="00E3412B">
        <w:rPr>
          <w:rFonts w:asciiTheme="minorEastAsia" w:hAnsiTheme="minorEastAsia"/>
          <w:szCs w:val="21"/>
        </w:rPr>
        <w:t xml:space="preserve">               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24A12472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4FFEF79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P162《赵普读〈论语〉》</w:t>
      </w:r>
    </w:p>
    <w:p w14:paraId="7992C86D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1.短文一共有（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）个自然段请在文中标出。</w:t>
      </w:r>
    </w:p>
    <w:p w14:paraId="0F1FE4C7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 从文中找出表示这些意思的词语。</w:t>
      </w:r>
    </w:p>
    <w:p w14:paraId="55985E6A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1）紧紧靠着</w:t>
      </w:r>
      <w:r w:rsidRPr="00E3412B">
        <w:rPr>
          <w:rFonts w:asciiTheme="minorEastAsia" w:hAnsiTheme="minorEastAsia" w:hint="eastAsia"/>
          <w:szCs w:val="21"/>
        </w:rPr>
        <w:t xml:space="preserve">。 </w:t>
      </w:r>
      <w:r w:rsidRPr="00E3412B">
        <w:rPr>
          <w:rFonts w:asciiTheme="minorEastAsia" w:hAnsiTheme="minorEastAsia"/>
          <w:szCs w:val="21"/>
        </w:rPr>
        <w:t xml:space="preserve">   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）</w:t>
      </w:r>
    </w:p>
    <w:p w14:paraId="516AE438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2）商量，谈论。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）</w:t>
      </w:r>
    </w:p>
    <w:p w14:paraId="0CC21EC6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3.照样子，说一说。</w:t>
      </w:r>
    </w:p>
    <w:p w14:paraId="0E235106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一到晚上，他就关上房门，点起油灯，开始刻苦读书。</w:t>
      </w:r>
    </w:p>
    <w:p w14:paraId="7BE80467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一</w:t>
      </w:r>
      <w:r w:rsidRPr="00E3412B">
        <w:rPr>
          <w:rFonts w:asciiTheme="minorEastAsia" w:hAnsiTheme="minorEastAsia" w:hint="eastAsia"/>
          <w:szCs w:val="21"/>
          <w:u w:val="single"/>
        </w:rPr>
        <w:t>      </w:t>
      </w:r>
      <w:r w:rsidRPr="00E3412B">
        <w:rPr>
          <w:rFonts w:asciiTheme="minorEastAsia" w:hAnsiTheme="minorEastAsia"/>
          <w:szCs w:val="21"/>
        </w:rPr>
        <w:t xml:space="preserve"> ，我就</w:t>
      </w:r>
      <w:r w:rsidRPr="00E3412B">
        <w:rPr>
          <w:rFonts w:asciiTheme="minorEastAsia" w:hAnsiTheme="minorEastAsia"/>
          <w:szCs w:val="21"/>
          <w:u w:val="single"/>
        </w:rPr>
        <w:t xml:space="preserve">      </w:t>
      </w:r>
      <w:r w:rsidRPr="00E3412B">
        <w:rPr>
          <w:rFonts w:asciiTheme="minorEastAsia" w:hAnsiTheme="minorEastAsia"/>
          <w:szCs w:val="21"/>
        </w:rPr>
        <w:t>。</w:t>
      </w:r>
    </w:p>
    <w:p w14:paraId="0EFDF096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4.根据短文内容填空。</w:t>
      </w:r>
    </w:p>
    <w:p w14:paraId="3F036610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  <w:u w:val="single"/>
        </w:rPr>
        <w:t xml:space="preserve"> </w:t>
      </w:r>
      <w:r w:rsidRPr="00E3412B">
        <w:rPr>
          <w:rFonts w:asciiTheme="minorEastAsia" w:hAnsiTheme="minorEastAsia"/>
          <w:szCs w:val="21"/>
          <w:u w:val="single"/>
        </w:rPr>
        <w:t xml:space="preserve">        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、 </w:t>
      </w:r>
      <w:r w:rsidRPr="00E3412B">
        <w:rPr>
          <w:rFonts w:asciiTheme="minorEastAsia" w:hAnsiTheme="minorEastAsia"/>
          <w:szCs w:val="21"/>
          <w:u w:val="single"/>
        </w:rPr>
        <w:t xml:space="preserve">    </w:t>
      </w:r>
      <w:r w:rsidRPr="00E3412B">
        <w:rPr>
          <w:rFonts w:asciiTheme="minorEastAsia" w:hAnsiTheme="minorEastAsia" w:hint="eastAsia"/>
          <w:szCs w:val="21"/>
          <w:u w:val="single"/>
        </w:rPr>
        <w:t> </w:t>
      </w:r>
      <w:r w:rsidRPr="00E3412B">
        <w:rPr>
          <w:rFonts w:asciiTheme="minorEastAsia" w:hAnsiTheme="minorEastAsia"/>
          <w:szCs w:val="21"/>
          <w:u w:val="single"/>
        </w:rPr>
        <w:t xml:space="preserve"> 、      、</w:t>
      </w:r>
      <w:r w:rsidRPr="00E3412B">
        <w:rPr>
          <w:rFonts w:asciiTheme="minorEastAsia" w:hAnsiTheme="minorEastAsia" w:hint="eastAsia"/>
          <w:szCs w:val="21"/>
          <w:u w:val="single"/>
        </w:rPr>
        <w:t xml:space="preserve"> </w:t>
      </w:r>
      <w:r w:rsidRPr="00E3412B">
        <w:rPr>
          <w:rFonts w:asciiTheme="minorEastAsia" w:hAnsiTheme="minorEastAsia"/>
          <w:szCs w:val="21"/>
          <w:u w:val="single"/>
        </w:rPr>
        <w:t xml:space="preserve">     </w:t>
      </w:r>
      <w:r w:rsidRPr="00E3412B">
        <w:rPr>
          <w:rFonts w:asciiTheme="minorEastAsia" w:hAnsiTheme="minorEastAsia"/>
          <w:szCs w:val="21"/>
        </w:rPr>
        <w:t>，尽在《论语》中。</w:t>
      </w:r>
    </w:p>
    <w:p w14:paraId="006F36CD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我还知道《论语》一共有（ </w:t>
      </w:r>
      <w:r w:rsidRPr="00E3412B">
        <w:rPr>
          <w:rFonts w:asciiTheme="minorEastAsia" w:hAnsiTheme="minorEastAsia"/>
          <w:szCs w:val="21"/>
        </w:rPr>
        <w:t xml:space="preserve">  ）篇，它是（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）的弟子记录而成。</w:t>
      </w:r>
    </w:p>
    <w:p w14:paraId="459618C9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2A41A758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lastRenderedPageBreak/>
        <w:t>P164《苏秦刺股》</w:t>
      </w:r>
    </w:p>
    <w:p w14:paraId="33BDB57C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1.短文第一小节一共有（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）句话，请在文中标出。</w:t>
      </w:r>
    </w:p>
    <w:p w14:paraId="0FE819B6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2.说说这组词的反义词。</w:t>
      </w:r>
    </w:p>
    <w:p w14:paraId="562F0F6B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地（ </w:t>
      </w:r>
      <w:r w:rsidRPr="00E3412B">
        <w:rPr>
          <w:rFonts w:asciiTheme="minorEastAsia" w:hAnsiTheme="minorEastAsia"/>
          <w:szCs w:val="21"/>
        </w:rPr>
        <w:t xml:space="preserve">   </w:t>
      </w:r>
      <w:r w:rsidRPr="00E3412B">
        <w:rPr>
          <w:rFonts w:asciiTheme="minorEastAsia" w:hAnsiTheme="minorEastAsia" w:hint="eastAsia"/>
          <w:szCs w:val="21"/>
        </w:rPr>
        <w:t>）</w:t>
      </w:r>
      <w:r w:rsidRPr="00E3412B">
        <w:rPr>
          <w:rFonts w:asciiTheme="minorEastAsia" w:hAnsiTheme="minorEastAsia"/>
          <w:szCs w:val="21"/>
        </w:rPr>
        <w:t xml:space="preserve">   晚（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）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头（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）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下（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）</w:t>
      </w:r>
    </w:p>
    <w:p w14:paraId="666F4D77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3.从短文第二小节可以看出苏秦是一个怎样的人？</w:t>
      </w:r>
    </w:p>
    <w:p w14:paraId="56FBC704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4.你还知道历史上勤奋读书的人的名字，请说出两个。</w:t>
      </w:r>
    </w:p>
    <w:p w14:paraId="140EB6CD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</w:t>
      </w:r>
      <w:r w:rsidRPr="00E3412B">
        <w:rPr>
          <w:rFonts w:asciiTheme="minorEastAsia" w:hAnsiTheme="minorEastAsia" w:hint="eastAsia"/>
          <w:szCs w:val="21"/>
        </w:rPr>
        <w:t xml:space="preserve">）和（ </w:t>
      </w:r>
      <w:r w:rsidRPr="00E3412B">
        <w:rPr>
          <w:rFonts w:asciiTheme="minorEastAsia" w:hAnsiTheme="minor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1387A1DB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5558F7B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P167《车胤囊萤》</w:t>
      </w:r>
    </w:p>
    <w:p w14:paraId="512336CA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1.短文第二自然段一共有（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）句话，请在文中标出来。</w:t>
      </w:r>
    </w:p>
    <w:p w14:paraId="4EF9B607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2.从文中找出表示这些意思的词语。</w:t>
      </w:r>
    </w:p>
    <w:p w14:paraId="5CC911CB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1）实在没有办法了。（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）</w:t>
      </w:r>
    </w:p>
    <w:p w14:paraId="28BC7E20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2）书桌前。（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）</w:t>
      </w:r>
    </w:p>
    <w:p w14:paraId="623F623F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3.《车胤囊萤》，《孙康映雪》这两个小故事都让我们感觉到车胤和孙康是两个（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）的人。</w:t>
      </w:r>
    </w:p>
    <w:p w14:paraId="34A8F5CF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P169《买臣负薪》</w:t>
      </w:r>
    </w:p>
    <w:p w14:paraId="50EAE7C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1.短文第一小节一共有（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）句话，请在文中标出。</w:t>
      </w:r>
    </w:p>
    <w:p w14:paraId="5EC9C3FC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2.照样子，说一说。</w:t>
      </w:r>
    </w:p>
    <w:p w14:paraId="7D707176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风风光光 </w:t>
      </w:r>
      <w:r w:rsidRPr="00E3412B">
        <w:rPr>
          <w:rFonts w:asciiTheme="minorEastAsia" w:hAnsiTheme="minorEastAsia"/>
          <w:szCs w:val="21"/>
        </w:rPr>
        <w:t xml:space="preserve">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 xml:space="preserve">） </w:t>
      </w:r>
      <w:r w:rsidRPr="00E3412B">
        <w:rPr>
          <w:rFonts w:asciiTheme="minorEastAsia" w:hAnsiTheme="minorEastAsia"/>
          <w:szCs w:val="21"/>
        </w:rPr>
        <w:t xml:space="preserve">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 xml:space="preserve">） </w:t>
      </w:r>
      <w:r w:rsidRPr="00E3412B">
        <w:rPr>
          <w:rFonts w:asciiTheme="minorEastAsia" w:hAnsiTheme="minorEastAsia"/>
          <w:szCs w:val="21"/>
        </w:rPr>
        <w:t xml:space="preserve">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5DBDB0AE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3.朱买臣一边挑柴，一边读书，我觉得他是一个（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）的人。</w:t>
      </w:r>
    </w:p>
    <w:p w14:paraId="512FE3F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3548817F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P171《苏洵苦读》</w:t>
      </w:r>
    </w:p>
    <w:p w14:paraId="399CC306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1.短文第一小节一共有（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）句话，请在文中标出。</w:t>
      </w:r>
    </w:p>
    <w:p w14:paraId="4DF28782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2.从文中找出表示这些意思的词语。</w:t>
      </w:r>
    </w:p>
    <w:p w14:paraId="6C456742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1）连续不断地写文章。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3D97316F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2）不分白天还是黑夜。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6C503CDF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3.照样子，说一说。</w:t>
      </w:r>
    </w:p>
    <w:p w14:paraId="5D3C3723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洋洋洒洒 </w:t>
      </w:r>
      <w:r w:rsidRPr="00E3412B">
        <w:rPr>
          <w:rFonts w:asciiTheme="minorEastAsia" w:hAnsiTheme="minorEastAsia"/>
          <w:szCs w:val="21"/>
        </w:rPr>
        <w:t xml:space="preserve"> 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  </w:t>
      </w:r>
      <w:r w:rsidRPr="00E3412B">
        <w:rPr>
          <w:rFonts w:asciiTheme="minorEastAsia" w:hAnsiTheme="minorEastAsia" w:hint="eastAsia"/>
          <w:szCs w:val="21"/>
        </w:rPr>
        <w:t xml:space="preserve">） </w:t>
      </w:r>
      <w:r w:rsidRPr="00E3412B">
        <w:rPr>
          <w:rFonts w:asciiTheme="minorEastAsia" w:hAnsiTheme="minorEastAsia"/>
          <w:szCs w:val="21"/>
        </w:rPr>
        <w:t xml:space="preserve"> </w:t>
      </w:r>
      <w:r w:rsidRPr="00E3412B">
        <w:rPr>
          <w:rFonts w:asciiTheme="minorEastAsia" w:hAnsiTheme="minorEastAsia" w:hint="eastAsia"/>
          <w:szCs w:val="21"/>
        </w:rPr>
        <w:t xml:space="preserve">（ </w:t>
      </w:r>
      <w:r w:rsidRPr="00E3412B">
        <w:rPr>
          <w:rFonts w:asciiTheme="minorEastAsia" w:hAnsiTheme="minorEastAsia"/>
          <w:szCs w:val="21"/>
        </w:rPr>
        <w:t xml:space="preserve">            </w:t>
      </w:r>
      <w:r w:rsidRPr="00E3412B">
        <w:rPr>
          <w:rFonts w:asciiTheme="minorEastAsia" w:hAnsiTheme="minorEastAsia" w:hint="eastAsia"/>
          <w:szCs w:val="21"/>
        </w:rPr>
        <w:t>）</w:t>
      </w:r>
    </w:p>
    <w:p w14:paraId="6A1C2AEE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4..苏洵二十七岁开始认真读书，更知道了要花功夫才能读好书，让我们知道了要珍惜宝贵的时间。我知道关于珍惜时间的俗语。说一两句。</w:t>
      </w:r>
    </w:p>
    <w:p w14:paraId="55A7D7E8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2312CB4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lastRenderedPageBreak/>
        <w:t>P173《梁灏夺魁》</w:t>
      </w:r>
    </w:p>
    <w:p w14:paraId="230C4CA4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1.短文一共有（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）个小节，请在文中标出。</w:t>
      </w:r>
    </w:p>
    <w:p w14:paraId="29E4E2C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2.用上“终于”说一句话。</w:t>
      </w:r>
    </w:p>
    <w:p w14:paraId="4CDBE246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3.你能试着把这些数字和历史人物连接起来吗？</w:t>
      </w:r>
    </w:p>
    <w:p w14:paraId="2A84814E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八十二岁考状元</w:t>
      </w:r>
      <w:r w:rsidRPr="00E3412B">
        <w:rPr>
          <w:rFonts w:asciiTheme="minorEastAsia" w:hAnsiTheme="minorEastAsia" w:cs="Calibri"/>
          <w:szCs w:val="21"/>
        </w:rPr>
        <w:t>       </w:t>
      </w:r>
      <w:r w:rsidRPr="00E3412B">
        <w:rPr>
          <w:rFonts w:asciiTheme="minorEastAsia" w:hAnsiTheme="minorEastAsia"/>
          <w:szCs w:val="21"/>
        </w:rPr>
        <w:t xml:space="preserve">               苏洵</w:t>
      </w:r>
    </w:p>
    <w:p w14:paraId="38615A10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二十七岁开始认真读书</w:t>
      </w:r>
      <w:r w:rsidRPr="00E3412B">
        <w:rPr>
          <w:rFonts w:asciiTheme="minorEastAsia" w:hAnsiTheme="minorEastAsia" w:cs="Calibri"/>
          <w:szCs w:val="21"/>
        </w:rPr>
        <w:t>    </w:t>
      </w:r>
      <w:r w:rsidRPr="00E3412B">
        <w:rPr>
          <w:rFonts w:asciiTheme="minorEastAsia" w:hAnsiTheme="minorEastAsia"/>
          <w:szCs w:val="21"/>
        </w:rPr>
        <w:t xml:space="preserve">          勾践</w:t>
      </w:r>
    </w:p>
    <w:p w14:paraId="09C8F1A8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三年卧薪尝胆</w:t>
      </w:r>
      <w:r w:rsidRPr="00E3412B">
        <w:rPr>
          <w:rFonts w:asciiTheme="minorEastAsia" w:hAnsiTheme="minorEastAsia" w:cs="Calibri"/>
          <w:szCs w:val="21"/>
        </w:rPr>
        <w:t>        </w:t>
      </w:r>
      <w:r w:rsidRPr="00E3412B">
        <w:rPr>
          <w:rFonts w:asciiTheme="minorEastAsia" w:hAnsiTheme="minorEastAsia"/>
          <w:szCs w:val="21"/>
        </w:rPr>
        <w:t xml:space="preserve">                梁灏</w:t>
      </w:r>
    </w:p>
    <w:p w14:paraId="7CEB6556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4.从第三小节你可以感觉到梁灏是一个（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  ）的人。</w:t>
      </w:r>
    </w:p>
    <w:p w14:paraId="6D9B93FE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04896BF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P175《祖莹咏诗》</w:t>
      </w:r>
    </w:p>
    <w:p w14:paraId="26FEA8FC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1.短文第三小节一共有（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）句话，请在文中标出。</w:t>
      </w:r>
    </w:p>
    <w:p w14:paraId="12A59A60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2.从文中找出表示这些意思的成语。</w:t>
      </w:r>
      <w:r w:rsidRPr="00E3412B">
        <w:rPr>
          <w:rFonts w:asciiTheme="minorEastAsia" w:hAnsiTheme="minorEastAsia" w:hint="eastAsia"/>
          <w:szCs w:val="21"/>
        </w:rPr>
        <w:t xml:space="preserve"> </w:t>
      </w:r>
    </w:p>
    <w:p w14:paraId="76200BA5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1）形容太爱看书了，不舍得把书放下。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）</w:t>
      </w:r>
    </w:p>
    <w:p w14:paraId="466BB0AD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2）不分白天还是黑夜。                     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）</w:t>
      </w:r>
    </w:p>
    <w:p w14:paraId="2C65C0E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3.亲属都叫祖莹为“圣小儿”是因为（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        ）。（答案在第三小节找到，并画出来）</w:t>
      </w:r>
    </w:p>
    <w:p w14:paraId="56A53E05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4.祖莹获得非凡的成就和他的（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       ）是分不开的。</w:t>
      </w:r>
    </w:p>
    <w:p w14:paraId="1C492E32" w14:textId="77777777" w:rsidR="0085521A" w:rsidRDefault="0085521A" w:rsidP="0085521A">
      <w:pPr>
        <w:spacing w:line="360" w:lineRule="auto"/>
        <w:rPr>
          <w:rFonts w:asciiTheme="minorEastAsia" w:hAnsiTheme="minorEastAsia"/>
          <w:b/>
          <w:szCs w:val="21"/>
        </w:rPr>
      </w:pPr>
    </w:p>
    <w:p w14:paraId="3E7DE89D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P178《司马光砸缸》</w:t>
      </w:r>
    </w:p>
    <w:p w14:paraId="7F51AE9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1.短文一共有（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）个小节，请在文中标出。</w:t>
      </w:r>
    </w:p>
    <w:p w14:paraId="7BA2E137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2.找找这些词语的反义词。</w:t>
      </w:r>
    </w:p>
    <w:p w14:paraId="32A6F497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浅（ </w:t>
      </w:r>
      <w:r w:rsidRPr="00E3412B">
        <w:rPr>
          <w:rFonts w:asciiTheme="minorEastAsia" w:hAnsiTheme="minorEastAsia"/>
          <w:szCs w:val="21"/>
        </w:rPr>
        <w:t xml:space="preserve">       </w:t>
      </w:r>
      <w:r w:rsidRPr="00E3412B">
        <w:rPr>
          <w:rFonts w:asciiTheme="minorEastAsia" w:hAnsiTheme="minorEastAsia" w:hint="eastAsia"/>
          <w:szCs w:val="21"/>
        </w:rPr>
        <w:t>） </w:t>
      </w:r>
      <w:r w:rsidRPr="00E3412B">
        <w:rPr>
          <w:rFonts w:asciiTheme="minorEastAsia" w:hAnsiTheme="minorEastAsia"/>
          <w:szCs w:val="21"/>
        </w:rPr>
        <w:t xml:space="preserve"> 哭（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）   大（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）高（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）</w:t>
      </w:r>
    </w:p>
    <w:p w14:paraId="4A021734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3.文中找出表示这些意思的词语。</w:t>
      </w:r>
    </w:p>
    <w:p w14:paraId="4D40F145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1）水一下子流了出来。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 ）</w:t>
      </w:r>
    </w:p>
    <w:p w14:paraId="4F74B39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2）遇到事情不慌张。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 ）</w:t>
      </w:r>
    </w:p>
    <w:p w14:paraId="4B1990CD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4.找一找文中的句子并说一说。</w:t>
      </w:r>
    </w:p>
    <w:p w14:paraId="2ED4DB1F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司马光的冷静表现在：</w:t>
      </w:r>
    </w:p>
    <w:p w14:paraId="36E6F527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>司马光的智慧表现在：</w:t>
      </w:r>
    </w:p>
    <w:p w14:paraId="5557982F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1C7613B3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b/>
          <w:szCs w:val="21"/>
        </w:rPr>
      </w:pPr>
      <w:r w:rsidRPr="00E3412B">
        <w:rPr>
          <w:rFonts w:asciiTheme="minorEastAsia" w:hAnsiTheme="minorEastAsia"/>
          <w:b/>
          <w:szCs w:val="21"/>
        </w:rPr>
        <w:t>P180《文姬辩琴》</w:t>
      </w:r>
    </w:p>
    <w:p w14:paraId="78DE7E95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1.短文一共有（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）个小节，请在文中标出。</w:t>
      </w:r>
    </w:p>
    <w:p w14:paraId="0AAB220D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lastRenderedPageBreak/>
        <w:t>2.找出这些词语的近义词。</w:t>
      </w:r>
    </w:p>
    <w:p w14:paraId="6246136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 w:hint="eastAsia"/>
          <w:szCs w:val="21"/>
        </w:rPr>
        <w:t xml:space="preserve">非常（ </w:t>
      </w:r>
      <w:r w:rsidRPr="00E3412B">
        <w:rPr>
          <w:rFonts w:asciiTheme="minorEastAsia" w:hAnsiTheme="minorEastAsia"/>
          <w:szCs w:val="21"/>
        </w:rPr>
        <w:t xml:space="preserve">        </w:t>
      </w:r>
      <w:r w:rsidRPr="00E3412B">
        <w:rPr>
          <w:rFonts w:asciiTheme="minorEastAsia" w:hAnsiTheme="minorEastAsia" w:hint="eastAsia"/>
          <w:szCs w:val="21"/>
        </w:rPr>
        <w:t>） </w:t>
      </w:r>
      <w:r w:rsidRPr="00E3412B">
        <w:rPr>
          <w:rFonts w:asciiTheme="minorEastAsia" w:hAnsiTheme="minorEastAsia"/>
          <w:szCs w:val="21"/>
        </w:rPr>
        <w:t xml:space="preserve"> 难过（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） </w:t>
      </w:r>
    </w:p>
    <w:p w14:paraId="35625518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才干（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）   果然（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）</w:t>
      </w:r>
    </w:p>
    <w:p w14:paraId="18673FEE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3.文中找出表示这些意思的词语。</w:t>
      </w:r>
    </w:p>
    <w:p w14:paraId="4C0C4881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1）不由自主，自己控制不了自己。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）</w:t>
      </w:r>
    </w:p>
    <w:p w14:paraId="0E465BCD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  <w:r w:rsidRPr="00E3412B">
        <w:rPr>
          <w:rFonts w:asciiTheme="minorEastAsia" w:hAnsiTheme="minorEastAsia"/>
          <w:szCs w:val="21"/>
        </w:rPr>
        <w:t>2）很大的成果。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               （</w:t>
      </w:r>
      <w:r w:rsidRPr="00E3412B">
        <w:rPr>
          <w:rFonts w:asciiTheme="minorEastAsia" w:hAnsiTheme="minorEastAsia" w:hint="eastAsia"/>
          <w:szCs w:val="21"/>
        </w:rPr>
        <w:t xml:space="preserve"> </w:t>
      </w:r>
      <w:r w:rsidRPr="00E3412B">
        <w:rPr>
          <w:rFonts w:asciiTheme="minorEastAsia" w:hAnsiTheme="minorEastAsia"/>
          <w:szCs w:val="21"/>
        </w:rPr>
        <w:t xml:space="preserve">          ）</w:t>
      </w:r>
    </w:p>
    <w:p w14:paraId="3C3C8045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7811A4C4" w14:textId="77777777" w:rsidR="00F27B5D" w:rsidRPr="00E3412B" w:rsidRDefault="00F27B5D" w:rsidP="0085521A">
      <w:pPr>
        <w:widowControl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E3412B">
        <w:rPr>
          <w:rFonts w:asciiTheme="minorEastAsia" w:hAnsiTheme="minorEastAsia"/>
          <w:b/>
          <w:szCs w:val="21"/>
        </w:rPr>
        <w:t>P182《咏絮才女》</w:t>
      </w:r>
      <w:r w:rsidRPr="00E3412B">
        <w:rPr>
          <w:rFonts w:asciiTheme="minorEastAsia" w:hAnsiTheme="minorEastAsia"/>
          <w:b/>
          <w:szCs w:val="21"/>
        </w:rPr>
        <w:br/>
      </w:r>
      <w:r w:rsidRPr="00E3412B">
        <w:rPr>
          <w:rFonts w:asciiTheme="minorEastAsia" w:hAnsiTheme="minorEastAsia" w:cs="宋体"/>
          <w:kern w:val="0"/>
          <w:szCs w:val="21"/>
        </w:rPr>
        <w:t>1.短文第二小节一共有（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）句话，请在文中标出。</w:t>
      </w:r>
      <w:r w:rsidRPr="00E3412B">
        <w:rPr>
          <w:rFonts w:asciiTheme="minorEastAsia" w:hAnsiTheme="minorEastAsia" w:cs="宋体"/>
          <w:kern w:val="0"/>
          <w:szCs w:val="21"/>
        </w:rPr>
        <w:br/>
        <w:t>2.说说这些词语的反义词。</w:t>
      </w:r>
      <w:r w:rsidRPr="00E3412B">
        <w:rPr>
          <w:rFonts w:asciiTheme="minorEastAsia" w:hAnsiTheme="minorEastAsia" w:cs="宋体"/>
          <w:kern w:val="0"/>
          <w:szCs w:val="21"/>
        </w:rPr>
        <w:br/>
        <w:t>有（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）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>笑（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轻（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认真（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</w:t>
      </w:r>
      <w:r w:rsidRPr="00E3412B">
        <w:rPr>
          <w:rFonts w:asciiTheme="minorEastAsia" w:hAnsiTheme="minorEastAsia" w:cs="宋体"/>
          <w:kern w:val="0"/>
          <w:szCs w:val="21"/>
        </w:rPr>
        <w:br/>
        <w:t>3.找出文中表示这些意思的词语。</w:t>
      </w:r>
      <w:r w:rsidRPr="00E3412B">
        <w:rPr>
          <w:rFonts w:asciiTheme="minorEastAsia" w:hAnsiTheme="minorEastAsia" w:cs="宋体"/>
          <w:kern w:val="0"/>
          <w:szCs w:val="21"/>
        </w:rPr>
        <w:br/>
        <w:t>1）很着急又没有办法的样子。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）</w:t>
      </w:r>
      <w:r w:rsidRPr="00E3412B">
        <w:rPr>
          <w:rFonts w:asciiTheme="minorEastAsia" w:hAnsiTheme="minorEastAsia" w:cs="宋体"/>
          <w:kern w:val="0"/>
          <w:szCs w:val="21"/>
        </w:rPr>
        <w:br/>
        <w:t>2）又惊讶又开心。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    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）</w:t>
      </w:r>
      <w:r w:rsidRPr="00E3412B">
        <w:rPr>
          <w:rFonts w:asciiTheme="minorEastAsia" w:hAnsiTheme="minorEastAsia" w:cs="宋体"/>
          <w:kern w:val="0"/>
          <w:szCs w:val="21"/>
        </w:rPr>
        <w:br/>
        <w:t>4.按照短文内容填一填，再试着说一说。</w:t>
      </w:r>
      <w:r w:rsidRPr="00E3412B">
        <w:rPr>
          <w:rFonts w:asciiTheme="minorEastAsia" w:hAnsiTheme="minorEastAsia" w:cs="宋体"/>
          <w:kern w:val="0"/>
          <w:szCs w:val="21"/>
        </w:rPr>
        <w:br/>
        <w:t>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）是有名的才女。</w:t>
      </w:r>
      <w:r w:rsidRPr="00E3412B">
        <w:rPr>
          <w:rFonts w:asciiTheme="minorEastAsia" w:hAnsiTheme="minorEastAsia" w:cs="宋体"/>
          <w:kern w:val="0"/>
          <w:szCs w:val="21"/>
        </w:rPr>
        <w:br/>
        <w:t>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）是（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）。</w:t>
      </w:r>
      <w:r w:rsidRPr="00E3412B">
        <w:rPr>
          <w:rFonts w:asciiTheme="minorEastAsia" w:hAnsiTheme="minorEastAsia" w:cs="宋体"/>
          <w:kern w:val="0"/>
          <w:szCs w:val="21"/>
        </w:rPr>
        <w:br/>
        <w:t>5.面对谢安的提问，其他小朋友都答不上，只有谢道韫说得很好。这说明谢道韫是一个（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）的人。</w:t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/>
          <w:b/>
          <w:szCs w:val="21"/>
        </w:rPr>
        <w:t>P184《刘晏正字》</w:t>
      </w:r>
      <w:r w:rsidRPr="00E3412B">
        <w:rPr>
          <w:rFonts w:asciiTheme="minorEastAsia" w:hAnsiTheme="minorEastAsia"/>
          <w:b/>
          <w:szCs w:val="21"/>
        </w:rPr>
        <w:br/>
      </w:r>
      <w:r w:rsidRPr="00E3412B">
        <w:rPr>
          <w:rFonts w:asciiTheme="minorEastAsia" w:hAnsiTheme="minorEastAsia" w:cs="宋体"/>
          <w:kern w:val="0"/>
          <w:szCs w:val="21"/>
        </w:rPr>
        <w:t>1.短文一共有（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）个小节，在文中标出来。</w:t>
      </w:r>
      <w:r w:rsidRPr="00E3412B">
        <w:rPr>
          <w:rFonts w:asciiTheme="minorEastAsia" w:hAnsiTheme="minorEastAsia" w:cs="宋体"/>
          <w:kern w:val="0"/>
          <w:szCs w:val="21"/>
        </w:rPr>
        <w:br/>
        <w:t>2.你能读准这些词语吗？</w:t>
      </w:r>
      <w:r w:rsidRPr="00E3412B">
        <w:rPr>
          <w:rFonts w:asciiTheme="minorEastAsia" w:hAnsiTheme="minorEastAsia" w:cs="宋体"/>
          <w:kern w:val="0"/>
          <w:szCs w:val="21"/>
        </w:rPr>
        <w:br/>
        <w:t>祭拜  聪明 考验 兴奋 勘正</w:t>
      </w:r>
      <w:r w:rsidRPr="00E3412B">
        <w:rPr>
          <w:rFonts w:asciiTheme="minorEastAsia" w:hAnsiTheme="minorEastAsia" w:cs="宋体"/>
          <w:kern w:val="0"/>
          <w:szCs w:val="21"/>
        </w:rPr>
        <w:br/>
        <w:t>其中，“兴奋”的“兴”是多音字，我还能用另一个读音组词。</w:t>
      </w:r>
      <w:r w:rsidRPr="00E3412B">
        <w:rPr>
          <w:rFonts w:asciiTheme="minorEastAsia" w:hAnsiTheme="minorEastAsia" w:cs="宋体"/>
          <w:kern w:val="0"/>
          <w:szCs w:val="21"/>
        </w:rPr>
        <w:br/>
        <w:t>xing   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）</w:t>
      </w:r>
      <w:r w:rsidRPr="00E3412B">
        <w:rPr>
          <w:rFonts w:asciiTheme="minorEastAsia" w:hAnsiTheme="minorEastAsia" w:cs="宋体"/>
          <w:kern w:val="0"/>
          <w:szCs w:val="21"/>
        </w:rPr>
        <w:br/>
        <w:t>3.文中找出这些词语的反义词。</w:t>
      </w:r>
      <w:r w:rsidRPr="00E3412B">
        <w:rPr>
          <w:rFonts w:asciiTheme="minorEastAsia" w:hAnsiTheme="minorEastAsia" w:cs="宋体"/>
          <w:kern w:val="0"/>
          <w:szCs w:val="21"/>
        </w:rPr>
        <w:br/>
        <w:t>特别（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）    难过（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）</w:t>
      </w:r>
      <w:r w:rsidRPr="00E3412B">
        <w:rPr>
          <w:rFonts w:asciiTheme="minorEastAsia" w:hAnsiTheme="minorEastAsia" w:cs="宋体"/>
          <w:kern w:val="0"/>
          <w:szCs w:val="21"/>
        </w:rPr>
        <w:br/>
        <w:t>4.根据文章内容说一说，填一填。</w:t>
      </w:r>
      <w:r w:rsidRPr="00E3412B">
        <w:rPr>
          <w:rFonts w:asciiTheme="minorEastAsia" w:hAnsiTheme="minorEastAsia" w:cs="宋体"/>
          <w:kern w:val="0"/>
          <w:szCs w:val="21"/>
        </w:rPr>
        <w:br/>
        <w:t>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）七岁时就给唐玄宗献上一篇写得很好的文章。唐玄宗又出题考验他，结果发现他真的是一</w:t>
      </w:r>
      <w:r w:rsidRPr="00E3412B">
        <w:rPr>
          <w:rFonts w:asciiTheme="minorEastAsia" w:hAnsiTheme="minorEastAsia" w:cs="宋体"/>
          <w:kern w:val="0"/>
          <w:szCs w:val="21"/>
        </w:rPr>
        <w:lastRenderedPageBreak/>
        <w:t>个（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）。后来就让他做（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）官。</w:t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/>
          <w:b/>
          <w:szCs w:val="21"/>
        </w:rPr>
        <w:t>P186.《大诗人元稹》</w:t>
      </w:r>
      <w:r w:rsidRPr="00E3412B">
        <w:rPr>
          <w:rFonts w:asciiTheme="minorEastAsia" w:hAnsiTheme="minorEastAsia" w:cs="宋体"/>
          <w:kern w:val="0"/>
          <w:szCs w:val="21"/>
        </w:rPr>
        <w:br/>
        <w:t>1.短文一共有（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）个小节，请在文中标出。</w:t>
      </w:r>
      <w:r w:rsidRPr="00E3412B">
        <w:rPr>
          <w:rFonts w:asciiTheme="minorEastAsia" w:hAnsiTheme="minorEastAsia" w:cs="宋体"/>
          <w:kern w:val="0"/>
          <w:szCs w:val="21"/>
        </w:rPr>
        <w:br/>
        <w:t>2.找出表示这些意思的词语。</w:t>
      </w:r>
      <w:r w:rsidRPr="00E3412B">
        <w:rPr>
          <w:rFonts w:asciiTheme="minorEastAsia" w:hAnsiTheme="minorEastAsia" w:cs="宋体"/>
          <w:kern w:val="0"/>
          <w:szCs w:val="21"/>
        </w:rPr>
        <w:br/>
        <w:t>1）好的生活时间并不长。（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）</w:t>
      </w:r>
      <w:r w:rsidRPr="00E3412B">
        <w:rPr>
          <w:rFonts w:asciiTheme="minorEastAsia" w:hAnsiTheme="minorEastAsia" w:cs="宋体"/>
          <w:kern w:val="0"/>
          <w:szCs w:val="21"/>
        </w:rPr>
        <w:br/>
        <w:t>2）指住到别人家里，靠别人生活。（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）</w:t>
      </w:r>
      <w:r w:rsidRPr="00E3412B">
        <w:rPr>
          <w:rFonts w:asciiTheme="minorEastAsia" w:hAnsiTheme="minorEastAsia" w:cs="宋体"/>
          <w:kern w:val="0"/>
          <w:szCs w:val="21"/>
        </w:rPr>
        <w:br/>
        <w:t>3.“元白”指的是唐朝诗人（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）和（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 ）。</w:t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/>
          <w:b/>
          <w:szCs w:val="21"/>
        </w:rPr>
        <w:t>P188《闻鸡起舞》</w:t>
      </w:r>
      <w:r w:rsidRPr="00E3412B">
        <w:rPr>
          <w:rFonts w:asciiTheme="minorEastAsia" w:hAnsiTheme="minorEastAsia" w:cs="宋体"/>
          <w:kern w:val="0"/>
          <w:szCs w:val="21"/>
        </w:rPr>
        <w:br/>
        <w:t>1.短文第一小节一共有（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）句话，请在文中标出。</w:t>
      </w:r>
      <w:r w:rsidRPr="00E3412B">
        <w:rPr>
          <w:rFonts w:asciiTheme="minorEastAsia" w:hAnsiTheme="minorEastAsia" w:cs="宋体"/>
          <w:kern w:val="0"/>
          <w:szCs w:val="21"/>
        </w:rPr>
        <w:br/>
        <w:t>2.找出表示这些意思的词语。</w:t>
      </w:r>
      <w:r w:rsidRPr="00E3412B">
        <w:rPr>
          <w:rFonts w:asciiTheme="minorEastAsia" w:hAnsiTheme="minorEastAsia" w:cs="宋体"/>
          <w:kern w:val="0"/>
          <w:szCs w:val="21"/>
        </w:rPr>
        <w:br/>
        <w:t>1）心中有远大的志向。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）</w:t>
      </w:r>
      <w:r w:rsidRPr="00E3412B">
        <w:rPr>
          <w:rFonts w:asciiTheme="minorEastAsia" w:hAnsiTheme="minorEastAsia" w:cs="宋体"/>
          <w:kern w:val="0"/>
          <w:szCs w:val="21"/>
        </w:rPr>
        <w:br/>
        <w:t>2）催着做事情。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）</w:t>
      </w:r>
      <w:r w:rsidRPr="00E3412B">
        <w:rPr>
          <w:rFonts w:asciiTheme="minorEastAsia" w:hAnsiTheme="minorEastAsia" w:cs="宋体"/>
          <w:kern w:val="0"/>
          <w:szCs w:val="21"/>
        </w:rPr>
        <w:br/>
        <w:t>3.把这些名人和历史成语连一连。</w:t>
      </w:r>
      <w:r w:rsidRPr="00E3412B">
        <w:rPr>
          <w:rFonts w:asciiTheme="minorEastAsia" w:hAnsiTheme="minorEastAsia" w:cs="宋体"/>
          <w:kern w:val="0"/>
          <w:szCs w:val="21"/>
        </w:rPr>
        <w:br/>
        <w:t>闻鸡起舞       李白</w:t>
      </w:r>
      <w:r w:rsidRPr="00E3412B">
        <w:rPr>
          <w:rFonts w:asciiTheme="minorEastAsia" w:hAnsiTheme="minorEastAsia" w:cs="宋体"/>
          <w:kern w:val="0"/>
          <w:szCs w:val="21"/>
        </w:rPr>
        <w:br/>
        <w:t>铁杵磨针       勾践</w:t>
      </w:r>
      <w:r w:rsidRPr="00E3412B">
        <w:rPr>
          <w:rFonts w:asciiTheme="minorEastAsia" w:hAnsiTheme="minorEastAsia" w:cs="宋体"/>
          <w:kern w:val="0"/>
          <w:szCs w:val="21"/>
        </w:rPr>
        <w:br/>
        <w:t>卧薪尝胆       祖逖刘琨</w:t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/>
          <w:b/>
          <w:szCs w:val="21"/>
        </w:rPr>
        <w:t>P190《锦囊佳句》</w:t>
      </w:r>
      <w:r w:rsidRPr="00E3412B">
        <w:rPr>
          <w:rFonts w:asciiTheme="minorEastAsia" w:hAnsiTheme="minorEastAsia"/>
          <w:b/>
          <w:szCs w:val="21"/>
        </w:rPr>
        <w:br/>
      </w:r>
      <w:r w:rsidRPr="00E3412B">
        <w:rPr>
          <w:rFonts w:asciiTheme="minorEastAsia" w:hAnsiTheme="minorEastAsia" w:cs="宋体"/>
          <w:kern w:val="0"/>
          <w:szCs w:val="21"/>
        </w:rPr>
        <w:t>1.短文第二小节一共有（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）句话，请在文中标出。</w:t>
      </w:r>
      <w:r w:rsidRPr="00E3412B">
        <w:rPr>
          <w:rFonts w:asciiTheme="minorEastAsia" w:hAnsiTheme="minorEastAsia" w:cs="宋体"/>
          <w:kern w:val="0"/>
          <w:szCs w:val="21"/>
        </w:rPr>
        <w:br/>
        <w:t>2.你能读准吗？</w:t>
      </w:r>
      <w:r w:rsidRPr="00E3412B">
        <w:rPr>
          <w:rFonts w:asciiTheme="minorEastAsia" w:hAnsiTheme="minorEastAsia" w:cs="宋体"/>
          <w:kern w:val="0"/>
          <w:szCs w:val="21"/>
        </w:rPr>
        <w:br/>
        <w:t>诗兴大发   花费心血  寻找灵感</w:t>
      </w:r>
      <w:r w:rsidRPr="00E3412B">
        <w:rPr>
          <w:rFonts w:asciiTheme="minorEastAsia" w:hAnsiTheme="minorEastAsia" w:cs="宋体"/>
          <w:kern w:val="0"/>
          <w:szCs w:val="21"/>
        </w:rPr>
        <w:br/>
        <w:t>3.文中找出这些词语的近义词。</w:t>
      </w:r>
      <w:r w:rsidRPr="00E3412B">
        <w:rPr>
          <w:rFonts w:asciiTheme="minorEastAsia" w:hAnsiTheme="minorEastAsia" w:cs="宋体"/>
          <w:kern w:val="0"/>
          <w:szCs w:val="21"/>
        </w:rPr>
        <w:br/>
        <w:t>零散（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  美丽（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  </w:t>
      </w:r>
      <w:r w:rsidRPr="00E3412B">
        <w:rPr>
          <w:rFonts w:asciiTheme="minorEastAsia" w:hAnsiTheme="minorEastAsia" w:cs="宋体"/>
          <w:kern w:val="0"/>
          <w:szCs w:val="21"/>
        </w:rPr>
        <w:br/>
        <w:t>4.根据短文内容填一填。</w:t>
      </w:r>
      <w:r w:rsidRPr="00E3412B">
        <w:rPr>
          <w:rFonts w:asciiTheme="minorEastAsia" w:hAnsiTheme="minorEastAsia" w:cs="宋体"/>
          <w:kern w:val="0"/>
          <w:szCs w:val="21"/>
        </w:rPr>
        <w:br/>
        <w:t>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）著名诗人（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）为写诗花费心血。他常常带一个（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）外出寻找灵感，晚上回到家，把（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）做骨架，精心（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），并把写成的诗篇放在（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）。</w:t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/>
          <w:b/>
          <w:szCs w:val="21"/>
        </w:rPr>
        <w:t>P192《宗悫少年立志》</w:t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 w:cs="宋体"/>
          <w:kern w:val="0"/>
          <w:szCs w:val="21"/>
        </w:rPr>
        <w:lastRenderedPageBreak/>
        <w:t>1.短文一共有（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）个小节，请在文中标出。</w:t>
      </w:r>
      <w:r w:rsidRPr="00E3412B">
        <w:rPr>
          <w:rFonts w:asciiTheme="minorEastAsia" w:hAnsiTheme="minorEastAsia" w:cs="宋体"/>
          <w:kern w:val="0"/>
          <w:szCs w:val="21"/>
        </w:rPr>
        <w:br/>
        <w:t>2.根据短文内容填一填，说一说。</w:t>
      </w:r>
      <w:r w:rsidRPr="00E3412B">
        <w:rPr>
          <w:rFonts w:asciiTheme="minorEastAsia" w:hAnsiTheme="minorEastAsia" w:cs="宋体"/>
          <w:kern w:val="0"/>
          <w:szCs w:val="21"/>
        </w:rPr>
        <w:br/>
        <w:t>宗悫是（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）的一位将军。（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）练武时，他就表现得很坚定。（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）时，宗悫挥起大刀勇斗强盗。（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），宗悫立了很多战功。</w:t>
      </w:r>
      <w:r w:rsidRPr="00E3412B">
        <w:rPr>
          <w:rFonts w:asciiTheme="minorEastAsia" w:hAnsiTheme="minorEastAsia" w:cs="宋体"/>
          <w:kern w:val="0"/>
          <w:szCs w:val="21"/>
        </w:rPr>
        <w:br/>
        <w:t>3.我从小的梦想和志向是（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      ）</w:t>
      </w:r>
      <w:r w:rsidRPr="00E3412B">
        <w:rPr>
          <w:rFonts w:asciiTheme="minorEastAsia" w:hAnsiTheme="minorEastAsia" w:cs="宋体" w:hint="eastAsia"/>
          <w:kern w:val="0"/>
          <w:szCs w:val="21"/>
        </w:rPr>
        <w:t>。</w:t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 w:cs="宋体"/>
          <w:kern w:val="0"/>
          <w:szCs w:val="21"/>
        </w:rPr>
        <w:br/>
      </w:r>
      <w:r w:rsidRPr="00E3412B">
        <w:rPr>
          <w:rFonts w:asciiTheme="minorEastAsia" w:hAnsiTheme="minorEastAsia"/>
          <w:b/>
          <w:szCs w:val="21"/>
        </w:rPr>
        <w:t>P194《铁杵成针》</w:t>
      </w:r>
      <w:r w:rsidRPr="00E3412B">
        <w:rPr>
          <w:rFonts w:asciiTheme="minorEastAsia" w:hAnsiTheme="minorEastAsia"/>
          <w:b/>
          <w:szCs w:val="21"/>
        </w:rPr>
        <w:br/>
      </w:r>
      <w:r w:rsidRPr="00E3412B">
        <w:rPr>
          <w:rFonts w:asciiTheme="minorEastAsia" w:hAnsiTheme="minorEastAsia" w:cs="宋体"/>
          <w:kern w:val="0"/>
          <w:szCs w:val="21"/>
        </w:rPr>
        <w:t>1.短文一共有（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）个小节，请从文中标出。</w:t>
      </w:r>
      <w:r w:rsidRPr="00E3412B">
        <w:rPr>
          <w:rFonts w:asciiTheme="minorEastAsia" w:hAnsiTheme="minorEastAsia" w:cs="宋体"/>
          <w:kern w:val="0"/>
          <w:szCs w:val="21"/>
        </w:rPr>
        <w:br/>
        <w:t>2.文中找一找表示这些意思的词语。</w:t>
      </w:r>
      <w:r w:rsidRPr="00E3412B">
        <w:rPr>
          <w:rFonts w:asciiTheme="minorEastAsia" w:hAnsiTheme="minorEastAsia" w:cs="宋体"/>
          <w:kern w:val="0"/>
          <w:szCs w:val="21"/>
        </w:rPr>
        <w:br/>
        <w:t>1）获得很多启示。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 ）</w:t>
      </w:r>
      <w:r w:rsidRPr="00E3412B">
        <w:rPr>
          <w:rFonts w:asciiTheme="minorEastAsia" w:hAnsiTheme="minorEastAsia" w:cs="宋体"/>
          <w:kern w:val="0"/>
          <w:szCs w:val="21"/>
        </w:rPr>
        <w:br/>
        <w:t>2）不停歇地做一件事。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    ）</w:t>
      </w:r>
      <w:r w:rsidRPr="00E3412B">
        <w:rPr>
          <w:rFonts w:asciiTheme="minorEastAsia" w:hAnsiTheme="minorEastAsia" w:cs="宋体"/>
          <w:kern w:val="0"/>
          <w:szCs w:val="21"/>
        </w:rPr>
        <w:br/>
        <w:t>3.说一说这些歇后语。</w:t>
      </w:r>
      <w:r w:rsidRPr="00E3412B">
        <w:rPr>
          <w:rFonts w:asciiTheme="minorEastAsia" w:hAnsiTheme="minorEastAsia" w:cs="宋体"/>
          <w:kern w:val="0"/>
          <w:szCs w:val="21"/>
        </w:rPr>
        <w:br/>
        <w:t>铁杵磨成针——功到自然成</w:t>
      </w:r>
      <w:r w:rsidRPr="00E3412B">
        <w:rPr>
          <w:rFonts w:asciiTheme="minorEastAsia" w:hAnsiTheme="minorEastAsia" w:cs="宋体"/>
          <w:kern w:val="0"/>
          <w:szCs w:val="21"/>
        </w:rPr>
        <w:br/>
        <w:t>八仙过海——各显神通</w:t>
      </w:r>
      <w:r w:rsidRPr="00E3412B">
        <w:rPr>
          <w:rFonts w:asciiTheme="minorEastAsia" w:hAnsiTheme="minorEastAsia" w:cs="宋体"/>
          <w:kern w:val="0"/>
          <w:szCs w:val="21"/>
        </w:rPr>
        <w:br/>
        <w:t>十五个吊桶打水——七上八下</w:t>
      </w:r>
      <w:r w:rsidRPr="00E3412B">
        <w:rPr>
          <w:rFonts w:asciiTheme="minorEastAsia" w:hAnsiTheme="minorEastAsia" w:cs="宋体"/>
          <w:kern w:val="0"/>
          <w:szCs w:val="21"/>
        </w:rPr>
        <w:br/>
        <w:t>4.根据文章内容填一填表示李白的心情变化的词语。</w:t>
      </w:r>
      <w:r w:rsidRPr="00E3412B">
        <w:rPr>
          <w:rFonts w:asciiTheme="minorEastAsia" w:hAnsiTheme="minorEastAsia" w:cs="宋体"/>
          <w:kern w:val="0"/>
          <w:szCs w:val="21"/>
        </w:rPr>
        <w:br/>
        <w:t>奇怪——更（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）——故意（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 ）——（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），恍然大悟</w:t>
      </w:r>
      <w:r w:rsidRPr="00E3412B">
        <w:rPr>
          <w:rFonts w:asciiTheme="minorEastAsia" w:hAnsiTheme="minorEastAsia" w:cs="宋体"/>
          <w:kern w:val="0"/>
          <w:szCs w:val="21"/>
        </w:rPr>
        <w:br/>
        <w:t>5.</w:t>
      </w:r>
      <w:r w:rsidR="00457D59">
        <w:rPr>
          <w:rFonts w:asciiTheme="minorEastAsia" w:hAnsiTheme="minorEastAsia" w:cs="宋体"/>
          <w:kern w:val="0"/>
          <w:szCs w:val="21"/>
        </w:rPr>
        <w:t>我会背这些李白的诗</w:t>
      </w:r>
      <w:r w:rsidR="00457D59">
        <w:rPr>
          <w:rFonts w:asciiTheme="minorEastAsia" w:hAnsiTheme="minorEastAsia" w:cs="宋体" w:hint="eastAsia"/>
          <w:kern w:val="0"/>
          <w:szCs w:val="21"/>
        </w:rPr>
        <w:t>：</w:t>
      </w:r>
      <w:r w:rsidRPr="00E3412B">
        <w:rPr>
          <w:rFonts w:asciiTheme="minorEastAsia" w:hAnsiTheme="minorEastAsia" w:cs="宋体"/>
          <w:kern w:val="0"/>
          <w:szCs w:val="21"/>
        </w:rPr>
        <w:t>《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</w:t>
      </w:r>
      <w:r w:rsidR="00457D59">
        <w:rPr>
          <w:rFonts w:asciiTheme="minorEastAsia" w:hAnsiTheme="minorEastAsia" w:cs="宋体" w:hint="eastAsia"/>
          <w:kern w:val="0"/>
          <w:szCs w:val="21"/>
        </w:rPr>
        <w:t xml:space="preserve">  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》   《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</w:t>
      </w:r>
      <w:r w:rsidR="00457D59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》 《</w:t>
      </w:r>
      <w:r w:rsidRPr="00E3412B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</w:t>
      </w:r>
      <w:r w:rsidR="00457D59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E3412B">
        <w:rPr>
          <w:rFonts w:asciiTheme="minorEastAsia" w:hAnsiTheme="minorEastAsia" w:cs="宋体"/>
          <w:kern w:val="0"/>
          <w:szCs w:val="21"/>
        </w:rPr>
        <w:t xml:space="preserve">      》</w:t>
      </w:r>
    </w:p>
    <w:p w14:paraId="57EADAE7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p w14:paraId="67DCB8BE" w14:textId="77777777" w:rsidR="00F27B5D" w:rsidRPr="00E3412B" w:rsidRDefault="00F27B5D" w:rsidP="0085521A">
      <w:pPr>
        <w:spacing w:line="360" w:lineRule="auto"/>
        <w:rPr>
          <w:rFonts w:asciiTheme="minorEastAsia" w:hAnsiTheme="minorEastAsia"/>
          <w:szCs w:val="21"/>
        </w:rPr>
      </w:pPr>
    </w:p>
    <w:sectPr w:rsidR="00F27B5D" w:rsidRPr="00E3412B" w:rsidSect="009675F0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B404" w14:textId="77777777" w:rsidR="00D92B98" w:rsidRDefault="00D92B98" w:rsidP="000A0003">
      <w:r>
        <w:separator/>
      </w:r>
    </w:p>
  </w:endnote>
  <w:endnote w:type="continuationSeparator" w:id="0">
    <w:p w14:paraId="032295B1" w14:textId="77777777" w:rsidR="00D92B98" w:rsidRDefault="00D92B98" w:rsidP="000A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859293"/>
      <w:docPartObj>
        <w:docPartGallery w:val="Page Numbers (Bottom of Page)"/>
        <w:docPartUnique/>
      </w:docPartObj>
    </w:sdtPr>
    <w:sdtContent>
      <w:p w14:paraId="5C2A03AC" w14:textId="528D7764" w:rsidR="003D7E5A" w:rsidRDefault="003D7E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7F5260" w14:textId="77777777" w:rsidR="003D7E5A" w:rsidRDefault="003D7E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F311" w14:textId="77777777" w:rsidR="00D92B98" w:rsidRDefault="00D92B98" w:rsidP="000A0003">
      <w:r>
        <w:separator/>
      </w:r>
    </w:p>
  </w:footnote>
  <w:footnote w:type="continuationSeparator" w:id="0">
    <w:p w14:paraId="7CDF1CA3" w14:textId="77777777" w:rsidR="00D92B98" w:rsidRDefault="00D92B98" w:rsidP="000A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3B6"/>
    <w:multiLevelType w:val="hybridMultilevel"/>
    <w:tmpl w:val="D42C2886"/>
    <w:lvl w:ilvl="0" w:tplc="60481B96">
      <w:start w:val="1"/>
      <w:numFmt w:val="decimal"/>
      <w:lvlText w:val="%1."/>
      <w:lvlJc w:val="left"/>
      <w:pPr>
        <w:ind w:left="1635" w:hanging="16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A77493"/>
    <w:multiLevelType w:val="hybridMultilevel"/>
    <w:tmpl w:val="2348E9D0"/>
    <w:lvl w:ilvl="0" w:tplc="D4042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8D3496"/>
    <w:multiLevelType w:val="hybridMultilevel"/>
    <w:tmpl w:val="6C1C088A"/>
    <w:lvl w:ilvl="0" w:tplc="F38E2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4983561">
    <w:abstractNumId w:val="0"/>
  </w:num>
  <w:num w:numId="2" w16cid:durableId="975911778">
    <w:abstractNumId w:val="2"/>
  </w:num>
  <w:num w:numId="3" w16cid:durableId="203957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003"/>
    <w:rsid w:val="00020769"/>
    <w:rsid w:val="000364DD"/>
    <w:rsid w:val="00043FCC"/>
    <w:rsid w:val="00044942"/>
    <w:rsid w:val="000523A7"/>
    <w:rsid w:val="00056173"/>
    <w:rsid w:val="00094F56"/>
    <w:rsid w:val="000950AD"/>
    <w:rsid w:val="00097853"/>
    <w:rsid w:val="000A0003"/>
    <w:rsid w:val="000A1CC3"/>
    <w:rsid w:val="000A5BD7"/>
    <w:rsid w:val="000C3793"/>
    <w:rsid w:val="000C3C36"/>
    <w:rsid w:val="000E4C70"/>
    <w:rsid w:val="001141EB"/>
    <w:rsid w:val="00125E96"/>
    <w:rsid w:val="001612FE"/>
    <w:rsid w:val="001755ED"/>
    <w:rsid w:val="001B41BD"/>
    <w:rsid w:val="001D2E95"/>
    <w:rsid w:val="002270DD"/>
    <w:rsid w:val="002512A7"/>
    <w:rsid w:val="002534AE"/>
    <w:rsid w:val="00285DFF"/>
    <w:rsid w:val="00297F2E"/>
    <w:rsid w:val="002D4151"/>
    <w:rsid w:val="00304769"/>
    <w:rsid w:val="0033258A"/>
    <w:rsid w:val="00333097"/>
    <w:rsid w:val="00346DE9"/>
    <w:rsid w:val="003D7E5A"/>
    <w:rsid w:val="003E0F8C"/>
    <w:rsid w:val="003F657D"/>
    <w:rsid w:val="00414912"/>
    <w:rsid w:val="00452967"/>
    <w:rsid w:val="00457D59"/>
    <w:rsid w:val="004718ED"/>
    <w:rsid w:val="0047298A"/>
    <w:rsid w:val="004A231D"/>
    <w:rsid w:val="004A35BD"/>
    <w:rsid w:val="004D47B2"/>
    <w:rsid w:val="004E0274"/>
    <w:rsid w:val="004F2414"/>
    <w:rsid w:val="004F6875"/>
    <w:rsid w:val="005101CF"/>
    <w:rsid w:val="00512EF0"/>
    <w:rsid w:val="0051638D"/>
    <w:rsid w:val="00560589"/>
    <w:rsid w:val="005C1823"/>
    <w:rsid w:val="005E0B0B"/>
    <w:rsid w:val="005E4C4B"/>
    <w:rsid w:val="005E56E1"/>
    <w:rsid w:val="005E737A"/>
    <w:rsid w:val="005F2956"/>
    <w:rsid w:val="006122D1"/>
    <w:rsid w:val="006330A5"/>
    <w:rsid w:val="00653BCE"/>
    <w:rsid w:val="006678EC"/>
    <w:rsid w:val="006E39C6"/>
    <w:rsid w:val="006F4C7F"/>
    <w:rsid w:val="007023EA"/>
    <w:rsid w:val="007360AD"/>
    <w:rsid w:val="00742F9F"/>
    <w:rsid w:val="007816CC"/>
    <w:rsid w:val="007A18A2"/>
    <w:rsid w:val="007E32A4"/>
    <w:rsid w:val="007F6832"/>
    <w:rsid w:val="00803296"/>
    <w:rsid w:val="008147B0"/>
    <w:rsid w:val="00821F64"/>
    <w:rsid w:val="008265E5"/>
    <w:rsid w:val="008320A5"/>
    <w:rsid w:val="008366A4"/>
    <w:rsid w:val="0085521A"/>
    <w:rsid w:val="00871B15"/>
    <w:rsid w:val="008723BB"/>
    <w:rsid w:val="00885C90"/>
    <w:rsid w:val="008868BD"/>
    <w:rsid w:val="0089253B"/>
    <w:rsid w:val="008C2E0E"/>
    <w:rsid w:val="008C3221"/>
    <w:rsid w:val="008D209F"/>
    <w:rsid w:val="008D6DBF"/>
    <w:rsid w:val="008E64D8"/>
    <w:rsid w:val="00921653"/>
    <w:rsid w:val="00956BB3"/>
    <w:rsid w:val="009675F0"/>
    <w:rsid w:val="0099577B"/>
    <w:rsid w:val="009E6CD7"/>
    <w:rsid w:val="00A0178F"/>
    <w:rsid w:val="00A27E4A"/>
    <w:rsid w:val="00A519D6"/>
    <w:rsid w:val="00A55BB4"/>
    <w:rsid w:val="00A932B4"/>
    <w:rsid w:val="00AA2782"/>
    <w:rsid w:val="00AA43C3"/>
    <w:rsid w:val="00AA7C18"/>
    <w:rsid w:val="00AE0D3F"/>
    <w:rsid w:val="00B02585"/>
    <w:rsid w:val="00B029F8"/>
    <w:rsid w:val="00B077FE"/>
    <w:rsid w:val="00B3696E"/>
    <w:rsid w:val="00B42DD6"/>
    <w:rsid w:val="00B46C77"/>
    <w:rsid w:val="00B615E2"/>
    <w:rsid w:val="00B6300B"/>
    <w:rsid w:val="00B91EFB"/>
    <w:rsid w:val="00B941F4"/>
    <w:rsid w:val="00BA2678"/>
    <w:rsid w:val="00BB6721"/>
    <w:rsid w:val="00BC595B"/>
    <w:rsid w:val="00BD0804"/>
    <w:rsid w:val="00BE22E5"/>
    <w:rsid w:val="00BE78FE"/>
    <w:rsid w:val="00BF13EB"/>
    <w:rsid w:val="00BF31CE"/>
    <w:rsid w:val="00BF7741"/>
    <w:rsid w:val="00C03624"/>
    <w:rsid w:val="00C20A25"/>
    <w:rsid w:val="00C31616"/>
    <w:rsid w:val="00C46728"/>
    <w:rsid w:val="00C558AE"/>
    <w:rsid w:val="00C7302F"/>
    <w:rsid w:val="00C8166E"/>
    <w:rsid w:val="00C92E93"/>
    <w:rsid w:val="00CB5549"/>
    <w:rsid w:val="00CC654F"/>
    <w:rsid w:val="00CD76ED"/>
    <w:rsid w:val="00CE197E"/>
    <w:rsid w:val="00D25031"/>
    <w:rsid w:val="00D32A3B"/>
    <w:rsid w:val="00D443EF"/>
    <w:rsid w:val="00D479D9"/>
    <w:rsid w:val="00D60688"/>
    <w:rsid w:val="00D7649E"/>
    <w:rsid w:val="00D82576"/>
    <w:rsid w:val="00D92B98"/>
    <w:rsid w:val="00DB714C"/>
    <w:rsid w:val="00DD25AC"/>
    <w:rsid w:val="00DE2EF3"/>
    <w:rsid w:val="00DF348A"/>
    <w:rsid w:val="00DF762D"/>
    <w:rsid w:val="00E23F8D"/>
    <w:rsid w:val="00E3412B"/>
    <w:rsid w:val="00E65ECF"/>
    <w:rsid w:val="00E6743C"/>
    <w:rsid w:val="00E77DD1"/>
    <w:rsid w:val="00E91942"/>
    <w:rsid w:val="00EA70D4"/>
    <w:rsid w:val="00EB45EA"/>
    <w:rsid w:val="00EB4C08"/>
    <w:rsid w:val="00F03881"/>
    <w:rsid w:val="00F060EA"/>
    <w:rsid w:val="00F126B3"/>
    <w:rsid w:val="00F27B5D"/>
    <w:rsid w:val="00F34581"/>
    <w:rsid w:val="00F62F87"/>
    <w:rsid w:val="00F66EA9"/>
    <w:rsid w:val="00F744C7"/>
    <w:rsid w:val="00F83245"/>
    <w:rsid w:val="00FA4CA9"/>
    <w:rsid w:val="00FA7D42"/>
    <w:rsid w:val="00FC0910"/>
    <w:rsid w:val="00FC169E"/>
    <w:rsid w:val="00FC6959"/>
    <w:rsid w:val="00FD102A"/>
    <w:rsid w:val="00FD2717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FE995"/>
  <w15:docId w15:val="{EDF28062-1BBE-4984-BFF2-1073408D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0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003"/>
    <w:rPr>
      <w:sz w:val="18"/>
      <w:szCs w:val="18"/>
    </w:rPr>
  </w:style>
  <w:style w:type="paragraph" w:styleId="a7">
    <w:name w:val="List Paragraph"/>
    <w:basedOn w:val="a"/>
    <w:uiPriority w:val="34"/>
    <w:qFormat/>
    <w:rsid w:val="00F62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F5B2-0320-44EE-BB97-0F59259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14109</TotalTime>
  <Pages>20</Pages>
  <Words>2570</Words>
  <Characters>14653</Characters>
  <Application>Microsoft Office Word</Application>
  <DocSecurity>0</DocSecurity>
  <Lines>122</Lines>
  <Paragraphs>34</Paragraphs>
  <ScaleCrop>false</ScaleCrop>
  <Company>Work</Company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秀青</cp:lastModifiedBy>
  <cp:revision>113</cp:revision>
  <cp:lastPrinted>2019-05-20T04:33:00Z</cp:lastPrinted>
  <dcterms:created xsi:type="dcterms:W3CDTF">2019-05-08T05:22:00Z</dcterms:created>
  <dcterms:modified xsi:type="dcterms:W3CDTF">2022-12-24T15:17:00Z</dcterms:modified>
</cp:coreProperties>
</file>