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DD2C" w14:textId="77777777" w:rsidR="00011F63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新港幼儿园安全教育记录</w:t>
      </w:r>
    </w:p>
    <w:p w14:paraId="0B0ABC8D" w14:textId="1215E125" w:rsidR="00011F63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 w:rsidR="001D5F24">
        <w:rPr>
          <w:rFonts w:asciiTheme="majorEastAsia" w:eastAsiaTheme="majorEastAsia" w:hAnsiTheme="majorEastAsia" w:hint="eastAsia"/>
          <w:sz w:val="24"/>
        </w:rPr>
        <w:t>小班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5"/>
        <w:gridCol w:w="74"/>
        <w:gridCol w:w="2032"/>
        <w:gridCol w:w="36"/>
        <w:gridCol w:w="2063"/>
      </w:tblGrid>
      <w:tr w:rsidR="00011F63" w14:paraId="19951373" w14:textId="77777777" w:rsidTr="001D5F24">
        <w:trPr>
          <w:trHeight w:val="401"/>
        </w:trPr>
        <w:tc>
          <w:tcPr>
            <w:tcW w:w="44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F01F5A" w14:textId="79F5E0A8" w:rsidR="00011F63" w:rsidRDefault="0000000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4C5FE9">
              <w:rPr>
                <w:sz w:val="24"/>
              </w:rPr>
              <w:t>1008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 w:rsidR="001D5F24">
              <w:rPr>
                <w:rFonts w:hint="eastAsia"/>
                <w:sz w:val="24"/>
              </w:rPr>
              <w:t>四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EF8707" w14:textId="2ED4FEC8" w:rsidR="00011F63" w:rsidRDefault="0000000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 w:rsidR="004C5FE9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1BEE63" w14:textId="77777777" w:rsidR="00011F63" w:rsidRDefault="0000000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011F63" w14:paraId="3A26FA67" w14:textId="77777777" w:rsidTr="001D5F24">
        <w:trPr>
          <w:trHeight w:val="479"/>
        </w:trPr>
        <w:tc>
          <w:tcPr>
            <w:tcW w:w="8610" w:type="dxa"/>
            <w:gridSpan w:val="6"/>
            <w:tcBorders>
              <w:bottom w:val="single" w:sz="4" w:space="0" w:color="auto"/>
            </w:tcBorders>
          </w:tcPr>
          <w:p w14:paraId="0717E132" w14:textId="00A87BDA" w:rsidR="00011F63" w:rsidRDefault="0000000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4C5FE9">
              <w:rPr>
                <w:rFonts w:ascii="宋体" w:hAnsi="宋体" w:cs="宋体" w:hint="eastAsia"/>
                <w:sz w:val="24"/>
              </w:rPr>
              <w:t>吃东西的时候不要讲话</w:t>
            </w:r>
          </w:p>
        </w:tc>
      </w:tr>
      <w:tr w:rsidR="004C5FE9" w14:paraId="005F0136" w14:textId="77777777" w:rsidTr="004C5FE9">
        <w:trPr>
          <w:trHeight w:val="479"/>
        </w:trPr>
        <w:tc>
          <w:tcPr>
            <w:tcW w:w="4390" w:type="dxa"/>
            <w:tcBorders>
              <w:bottom w:val="single" w:sz="4" w:space="0" w:color="auto"/>
            </w:tcBorders>
          </w:tcPr>
          <w:p w14:paraId="7DBAC2C5" w14:textId="1B5C7C6D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157" w:type="dxa"/>
            <w:gridSpan w:val="4"/>
            <w:tcBorders>
              <w:bottom w:val="single" w:sz="4" w:space="0" w:color="auto"/>
            </w:tcBorders>
          </w:tcPr>
          <w:p w14:paraId="00CEF4D5" w14:textId="6633B6BF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50EB5BD" w14:textId="41EDCFF2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4C5FE9" w14:paraId="6E85FBE7" w14:textId="77777777" w:rsidTr="001D5F24">
        <w:trPr>
          <w:trHeight w:val="479"/>
        </w:trPr>
        <w:tc>
          <w:tcPr>
            <w:tcW w:w="8610" w:type="dxa"/>
            <w:gridSpan w:val="6"/>
            <w:tcBorders>
              <w:bottom w:val="single" w:sz="4" w:space="0" w:color="auto"/>
            </w:tcBorders>
          </w:tcPr>
          <w:p w14:paraId="60C7DD69" w14:textId="18DC3CED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吃东西的时候要细嚼慢烟</w:t>
            </w:r>
          </w:p>
        </w:tc>
      </w:tr>
      <w:tr w:rsidR="004C5FE9" w14:paraId="106DDB45" w14:textId="77777777" w:rsidTr="004C5FE9">
        <w:trPr>
          <w:trHeight w:val="479"/>
        </w:trPr>
        <w:tc>
          <w:tcPr>
            <w:tcW w:w="4390" w:type="dxa"/>
            <w:tcBorders>
              <w:bottom w:val="single" w:sz="4" w:space="0" w:color="auto"/>
            </w:tcBorders>
          </w:tcPr>
          <w:p w14:paraId="7BABAA0E" w14:textId="78266528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157" w:type="dxa"/>
            <w:gridSpan w:val="4"/>
            <w:tcBorders>
              <w:bottom w:val="single" w:sz="4" w:space="0" w:color="auto"/>
            </w:tcBorders>
          </w:tcPr>
          <w:p w14:paraId="03A7C9C2" w14:textId="58730DF7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6FC1993" w14:textId="2BA8CA82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4C5FE9" w14:paraId="20545E16" w14:textId="77777777" w:rsidTr="001D5F24">
        <w:trPr>
          <w:trHeight w:val="479"/>
        </w:trPr>
        <w:tc>
          <w:tcPr>
            <w:tcW w:w="8610" w:type="dxa"/>
            <w:gridSpan w:val="6"/>
            <w:tcBorders>
              <w:bottom w:val="single" w:sz="4" w:space="0" w:color="auto"/>
            </w:tcBorders>
          </w:tcPr>
          <w:p w14:paraId="2CBE6C7A" w14:textId="1643AADC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不可以喝生水</w:t>
            </w:r>
          </w:p>
        </w:tc>
      </w:tr>
      <w:tr w:rsidR="004C5FE9" w14:paraId="65E1CA32" w14:textId="77777777" w:rsidTr="004C5FE9">
        <w:trPr>
          <w:trHeight w:val="479"/>
        </w:trPr>
        <w:tc>
          <w:tcPr>
            <w:tcW w:w="4390" w:type="dxa"/>
            <w:tcBorders>
              <w:bottom w:val="single" w:sz="4" w:space="0" w:color="auto"/>
            </w:tcBorders>
          </w:tcPr>
          <w:p w14:paraId="7D8AD014" w14:textId="4B403F37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157" w:type="dxa"/>
            <w:gridSpan w:val="4"/>
            <w:tcBorders>
              <w:bottom w:val="single" w:sz="4" w:space="0" w:color="auto"/>
            </w:tcBorders>
          </w:tcPr>
          <w:p w14:paraId="515D8AAC" w14:textId="784FB878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0E7562D" w14:textId="056DB1D3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4C5FE9" w14:paraId="29E1756B" w14:textId="77777777" w:rsidTr="001D5F24">
        <w:trPr>
          <w:trHeight w:val="479"/>
        </w:trPr>
        <w:tc>
          <w:tcPr>
            <w:tcW w:w="8610" w:type="dxa"/>
            <w:gridSpan w:val="6"/>
            <w:tcBorders>
              <w:bottom w:val="single" w:sz="4" w:space="0" w:color="auto"/>
            </w:tcBorders>
          </w:tcPr>
          <w:p w14:paraId="1DB7A92A" w14:textId="20BAF7CE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173027">
              <w:rPr>
                <w:rFonts w:ascii="宋体" w:hAnsi="宋体" w:cs="宋体" w:hint="eastAsia"/>
                <w:sz w:val="24"/>
              </w:rPr>
              <w:t>不吃垃圾食品</w:t>
            </w:r>
          </w:p>
        </w:tc>
      </w:tr>
      <w:tr w:rsidR="004C5FE9" w14:paraId="36E2BA17" w14:textId="77777777" w:rsidTr="004C5FE9">
        <w:trPr>
          <w:trHeight w:val="479"/>
        </w:trPr>
        <w:tc>
          <w:tcPr>
            <w:tcW w:w="4390" w:type="dxa"/>
            <w:tcBorders>
              <w:bottom w:val="single" w:sz="4" w:space="0" w:color="auto"/>
            </w:tcBorders>
          </w:tcPr>
          <w:p w14:paraId="0D9FFBC5" w14:textId="189017D3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157" w:type="dxa"/>
            <w:gridSpan w:val="4"/>
            <w:tcBorders>
              <w:bottom w:val="single" w:sz="4" w:space="0" w:color="auto"/>
            </w:tcBorders>
          </w:tcPr>
          <w:p w14:paraId="4D8A66D8" w14:textId="24DC705D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D70AE7D" w14:textId="5C4BA1E6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4C5FE9" w14:paraId="7CC9CA17" w14:textId="77777777" w:rsidTr="001D5F24">
        <w:trPr>
          <w:trHeight w:val="479"/>
        </w:trPr>
        <w:tc>
          <w:tcPr>
            <w:tcW w:w="8610" w:type="dxa"/>
            <w:gridSpan w:val="6"/>
            <w:tcBorders>
              <w:bottom w:val="single" w:sz="4" w:space="0" w:color="auto"/>
            </w:tcBorders>
          </w:tcPr>
          <w:p w14:paraId="6114FA0E" w14:textId="304D3E68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173027">
              <w:rPr>
                <w:rFonts w:ascii="宋体" w:hAnsi="宋体" w:cs="宋体" w:hint="eastAsia"/>
                <w:sz w:val="24"/>
              </w:rPr>
              <w:t>我爱吃蔬菜</w:t>
            </w:r>
          </w:p>
        </w:tc>
      </w:tr>
      <w:tr w:rsidR="004C5FE9" w14:paraId="76FDDB2A" w14:textId="77777777" w:rsidTr="004C5FE9">
        <w:trPr>
          <w:trHeight w:val="479"/>
        </w:trPr>
        <w:tc>
          <w:tcPr>
            <w:tcW w:w="4390" w:type="dxa"/>
            <w:tcBorders>
              <w:bottom w:val="single" w:sz="4" w:space="0" w:color="auto"/>
            </w:tcBorders>
          </w:tcPr>
          <w:p w14:paraId="76A1EC16" w14:textId="77777777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157" w:type="dxa"/>
            <w:gridSpan w:val="4"/>
            <w:tcBorders>
              <w:bottom w:val="single" w:sz="4" w:space="0" w:color="auto"/>
            </w:tcBorders>
          </w:tcPr>
          <w:p w14:paraId="3CEAED12" w14:textId="29944DAD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1167E74" w14:textId="5C8EE1E0" w:rsidR="004C5FE9" w:rsidRDefault="004C5FE9">
            <w:pPr>
              <w:spacing w:line="288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4C5FE9" w14:paraId="45516C8C" w14:textId="77777777" w:rsidTr="001D5F24">
        <w:trPr>
          <w:trHeight w:val="479"/>
        </w:trPr>
        <w:tc>
          <w:tcPr>
            <w:tcW w:w="8610" w:type="dxa"/>
            <w:gridSpan w:val="6"/>
            <w:tcBorders>
              <w:bottom w:val="single" w:sz="4" w:space="0" w:color="auto"/>
            </w:tcBorders>
          </w:tcPr>
          <w:p w14:paraId="7360029E" w14:textId="493525BF" w:rsidR="004C5FE9" w:rsidRDefault="004C5FE9"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 xml:space="preserve"> </w:t>
            </w:r>
            <w:r w:rsidR="00173027">
              <w:rPr>
                <w:rFonts w:hint="eastAsia"/>
                <w:sz w:val="24"/>
              </w:rPr>
              <w:t>喝牛奶生体棒</w:t>
            </w:r>
          </w:p>
        </w:tc>
      </w:tr>
      <w:tr w:rsidR="00011F63" w14:paraId="5B453385" w14:textId="77777777" w:rsidTr="001D5F24">
        <w:trPr>
          <w:trHeight w:val="495"/>
        </w:trPr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6F3" w14:textId="37DA20A3" w:rsidR="00011F63" w:rsidRDefault="0000000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日期：2</w:t>
            </w:r>
            <w:r>
              <w:rPr>
                <w:rFonts w:hint="eastAsia"/>
                <w:sz w:val="24"/>
              </w:rPr>
              <w:t>022</w:t>
            </w:r>
            <w:r w:rsidR="004C5FE9">
              <w:rPr>
                <w:sz w:val="24"/>
              </w:rPr>
              <w:t>1014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 w:rsidR="001D5F24">
              <w:rPr>
                <w:rFonts w:hint="eastAsia"/>
                <w:sz w:val="24"/>
              </w:rPr>
              <w:t>五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FF07A" w14:textId="263E2337" w:rsidR="00011F63" w:rsidRDefault="0000000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</w:t>
            </w:r>
            <w:r w:rsidR="004C5FE9"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 w:rsidR="004C5FE9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934A3" w14:textId="0807FB82" w:rsidR="00011F63" w:rsidRDefault="0000000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 w:rsidR="001D5F24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011F63" w14:paraId="0839D47B" w14:textId="77777777" w:rsidTr="001D5F24">
        <w:trPr>
          <w:trHeight w:val="1133"/>
        </w:trPr>
        <w:tc>
          <w:tcPr>
            <w:tcW w:w="8610" w:type="dxa"/>
            <w:gridSpan w:val="6"/>
            <w:tcBorders>
              <w:top w:val="single" w:sz="4" w:space="0" w:color="auto"/>
            </w:tcBorders>
          </w:tcPr>
          <w:p w14:paraId="661C44A2" w14:textId="7863F379" w:rsidR="00011F63" w:rsidRDefault="0000000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173027">
              <w:rPr>
                <w:rFonts w:ascii="宋体" w:hAnsi="宋体" w:cs="宋体" w:hint="eastAsia"/>
                <w:sz w:val="24"/>
              </w:rPr>
              <w:t>选购食品的方法</w:t>
            </w:r>
          </w:p>
          <w:p w14:paraId="7F26A2A0" w14:textId="49F658C6" w:rsidR="00011F63" w:rsidRDefault="0000000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="00173027">
              <w:rPr>
                <w:rFonts w:asciiTheme="minorEastAsia" w:hAnsiTheme="minorEastAsia" w:hint="eastAsia"/>
                <w:sz w:val="24"/>
              </w:rPr>
              <w:t>购买食品的时候，要看包装是否有漏气，日期是否新鲜、看色泽有没有发霉、闻香味有没有臭味，对于饮品要观颜色，这样就可以避免购买到不好的食物，从而也避免了食品安全问题的发生</w:t>
            </w:r>
          </w:p>
        </w:tc>
      </w:tr>
    </w:tbl>
    <w:p w14:paraId="205F3A2C" w14:textId="74F4C763" w:rsidR="001D5F24" w:rsidRDefault="001D5F24">
      <w:pPr>
        <w:jc w:val="center"/>
        <w:rPr>
          <w:rFonts w:ascii="黑体" w:eastAsia="黑体" w:hAnsi="黑体"/>
          <w:sz w:val="32"/>
          <w:szCs w:val="32"/>
        </w:rPr>
      </w:pPr>
    </w:p>
    <w:p w14:paraId="6D921BC5" w14:textId="77777777" w:rsidR="00ED3ACA" w:rsidRDefault="00ED3ACA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2D992C01" w14:textId="00477E5C" w:rsidR="00011F63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新港幼儿园安全教育记录</w:t>
      </w:r>
    </w:p>
    <w:p w14:paraId="6839FA7A" w14:textId="05E1C8FE" w:rsidR="00011F63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 w:rsidR="001D5F24">
        <w:rPr>
          <w:rFonts w:asciiTheme="majorEastAsia" w:eastAsiaTheme="majorEastAsia" w:hAnsiTheme="majorEastAsia" w:hint="eastAsia"/>
          <w:sz w:val="24"/>
        </w:rPr>
        <w:t>小班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09"/>
        <w:gridCol w:w="72"/>
        <w:gridCol w:w="38"/>
        <w:gridCol w:w="36"/>
        <w:gridCol w:w="15"/>
        <w:gridCol w:w="1941"/>
        <w:gridCol w:w="36"/>
        <w:gridCol w:w="20"/>
        <w:gridCol w:w="18"/>
        <w:gridCol w:w="7"/>
        <w:gridCol w:w="2018"/>
      </w:tblGrid>
      <w:tr w:rsidR="00011F63" w14:paraId="7430C7A9" w14:textId="77777777">
        <w:trPr>
          <w:trHeight w:val="363"/>
        </w:trPr>
        <w:tc>
          <w:tcPr>
            <w:tcW w:w="4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34B0B8A" w14:textId="093BEEE8" w:rsidR="00011F63" w:rsidRDefault="00000000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1D5F24">
              <w:rPr>
                <w:sz w:val="24"/>
              </w:rPr>
              <w:t>09</w:t>
            </w:r>
            <w:r w:rsidR="00ED3ACA">
              <w:rPr>
                <w:sz w:val="24"/>
              </w:rPr>
              <w:t>1017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1067238" w14:textId="5517B2FE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间：15:</w:t>
            </w:r>
            <w:r w:rsidR="00ED3ACA">
              <w:rPr>
                <w:rFonts w:ascii="宋体" w:hAnsi="宋体" w:cs="宋体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5893F4" w14:textId="7777777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011F63" w14:paraId="5E8DA5D8" w14:textId="77777777">
        <w:trPr>
          <w:trHeight w:val="508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E689E4D" w14:textId="6FCA62F3" w:rsidR="00011F6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ED3ACA">
              <w:rPr>
                <w:rFonts w:ascii="宋体" w:hAnsi="宋体" w:cs="宋体" w:hint="eastAsia"/>
                <w:sz w:val="24"/>
              </w:rPr>
              <w:t>小朋友能不能吃泡泡糖</w:t>
            </w:r>
          </w:p>
        </w:tc>
      </w:tr>
      <w:tr w:rsidR="00011F63" w14:paraId="12B7D044" w14:textId="77777777">
        <w:trPr>
          <w:trHeight w:val="401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14:paraId="7B20404F" w14:textId="26304A79" w:rsidR="00011F6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ED3ACA">
              <w:rPr>
                <w:sz w:val="24"/>
              </w:rPr>
              <w:t>1018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  <w:r w:rsidR="001D5F2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F5005AC" w14:textId="05ABA48F" w:rsidR="00011F63" w:rsidRDefault="00ED3AC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BF64B69" w14:textId="77777777" w:rsidR="00011F6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011F63" w14:paraId="7118C39E" w14:textId="77777777">
        <w:trPr>
          <w:trHeight w:val="479"/>
        </w:trPr>
        <w:tc>
          <w:tcPr>
            <w:tcW w:w="8836" w:type="dxa"/>
            <w:gridSpan w:val="11"/>
            <w:tcBorders>
              <w:bottom w:val="single" w:sz="4" w:space="0" w:color="auto"/>
            </w:tcBorders>
          </w:tcPr>
          <w:p w14:paraId="30BD815E" w14:textId="32CC3528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ED3ACA">
              <w:rPr>
                <w:rFonts w:ascii="宋体" w:hAnsi="宋体" w:cs="宋体" w:hint="eastAsia"/>
                <w:sz w:val="24"/>
              </w:rPr>
              <w:t>吃鱼的时候要当心鱼刺</w:t>
            </w:r>
          </w:p>
        </w:tc>
      </w:tr>
      <w:tr w:rsidR="00011F63" w14:paraId="77EAB503" w14:textId="77777777">
        <w:trPr>
          <w:trHeight w:val="495"/>
        </w:trPr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7BF" w14:textId="036DBB03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ED3ACA">
              <w:rPr>
                <w:sz w:val="24"/>
              </w:rPr>
              <w:t>1019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59442" w14:textId="0DFEF6C2" w:rsidR="00011F63" w:rsidRDefault="00ED3AC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59B12" w14:textId="7777777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011F63" w14:paraId="66BCA12A" w14:textId="77777777">
        <w:trPr>
          <w:trHeight w:val="426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22F2C21" w14:textId="463A6B2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ED3ACA">
              <w:rPr>
                <w:rFonts w:ascii="宋体" w:hAnsi="宋体" w:cs="宋体" w:hint="eastAsia"/>
                <w:sz w:val="24"/>
              </w:rPr>
              <w:t>不挑食身体棒</w:t>
            </w:r>
          </w:p>
        </w:tc>
      </w:tr>
      <w:tr w:rsidR="00011F63" w14:paraId="1B98A0CF" w14:textId="77777777">
        <w:trPr>
          <w:trHeight w:val="270"/>
        </w:trPr>
        <w:tc>
          <w:tcPr>
            <w:tcW w:w="46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46B" w14:textId="6E31FB28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日期：</w:t>
            </w:r>
            <w:r>
              <w:rPr>
                <w:rFonts w:hint="eastAsia"/>
                <w:sz w:val="24"/>
              </w:rPr>
              <w:t>2022</w:t>
            </w:r>
            <w:r w:rsidR="00ED3ACA">
              <w:rPr>
                <w:sz w:val="24"/>
              </w:rPr>
              <w:t xml:space="preserve">1020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39DBF" w14:textId="6F85D804" w:rsidR="00011F63" w:rsidRDefault="00ED3AC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79269" w14:textId="7777777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011F63" w14:paraId="34D1C288" w14:textId="77777777">
        <w:trPr>
          <w:trHeight w:val="381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95DF6CC" w14:textId="430C4474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ED3ACA">
              <w:rPr>
                <w:rFonts w:ascii="宋体" w:hAnsi="宋体" w:cs="宋体" w:hint="eastAsia"/>
                <w:sz w:val="24"/>
              </w:rPr>
              <w:t>掉地上的食物不吃</w:t>
            </w:r>
          </w:p>
        </w:tc>
      </w:tr>
      <w:tr w:rsidR="00011F63" w14:paraId="178D695F" w14:textId="77777777">
        <w:trPr>
          <w:trHeight w:val="323"/>
        </w:trPr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E20ADC0" w14:textId="5805E37B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ED3ACA">
              <w:rPr>
                <w:sz w:val="24"/>
              </w:rPr>
              <w:t>1021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6B6907D" w14:textId="0D4F9A01" w:rsidR="00011F63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 w:rsidR="00ED3ACA">
              <w:rPr>
                <w:rFonts w:ascii="宋体" w:hAnsi="宋体" w:cs="宋体"/>
                <w:sz w:val="24"/>
              </w:rPr>
              <w:t>16</w:t>
            </w:r>
            <w:r w:rsidR="00ED3ACA">
              <w:rPr>
                <w:rFonts w:ascii="宋体" w:hAnsi="宋体" w:cs="宋体" w:hint="eastAsia"/>
                <w:sz w:val="24"/>
              </w:rPr>
              <w:t>:</w:t>
            </w:r>
            <w:r w:rsidR="00ED3ACA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D2016C" w14:textId="7777777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011F63" w:rsidRPr="00ED3ACA" w14:paraId="5A75DAE4" w14:textId="77777777">
        <w:trPr>
          <w:trHeight w:val="1133"/>
        </w:trPr>
        <w:tc>
          <w:tcPr>
            <w:tcW w:w="8836" w:type="dxa"/>
            <w:gridSpan w:val="11"/>
            <w:tcBorders>
              <w:top w:val="single" w:sz="4" w:space="0" w:color="auto"/>
            </w:tcBorders>
          </w:tcPr>
          <w:p w14:paraId="271032E3" w14:textId="07200FA5" w:rsidR="00011F63" w:rsidRDefault="0000000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ED3ACA">
              <w:rPr>
                <w:rFonts w:ascii="宋体" w:hAnsi="宋体" w:cs="宋体" w:hint="eastAsia"/>
                <w:sz w:val="24"/>
              </w:rPr>
              <w:t>如何鉴别奶类食品</w:t>
            </w:r>
          </w:p>
          <w:p w14:paraId="337CEBFB" w14:textId="68A0CCAE" w:rsidR="00011F63" w:rsidRDefault="00ED3ACA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鲜奶发现奶的颜色变灰、变黄或者红色，有酸味，出现凝块或者有沉淀时，说明牛奶已经坏了，不能再饮用了。正常的鲜奶呈白色或者稍带黄色</w:t>
            </w:r>
            <w:r w:rsidR="00457FF2">
              <w:rPr>
                <w:rFonts w:asciiTheme="minorEastAsia" w:hAnsiTheme="minorEastAsia" w:hint="eastAsia"/>
                <w:sz w:val="24"/>
              </w:rPr>
              <w:t>的均匀悬浊液体，无凝块、无杂质</w:t>
            </w:r>
          </w:p>
        </w:tc>
      </w:tr>
    </w:tbl>
    <w:p w14:paraId="765B4D71" w14:textId="77777777" w:rsidR="00011F63" w:rsidRDefault="00011F63">
      <w:pPr>
        <w:rPr>
          <w:szCs w:val="32"/>
        </w:rPr>
      </w:pPr>
    </w:p>
    <w:p w14:paraId="27B6E87B" w14:textId="72B30D69" w:rsidR="00011F63" w:rsidRDefault="00011F63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14:paraId="5A1674F9" w14:textId="2A9249CD" w:rsidR="001D5F24" w:rsidRDefault="001D5F24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14:paraId="4926130A" w14:textId="77777777" w:rsidR="001D5F24" w:rsidRDefault="001D5F24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14:paraId="2F01770C" w14:textId="77777777" w:rsidR="00011F63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新港幼儿园安全教育记录</w:t>
      </w:r>
    </w:p>
    <w:p w14:paraId="6640E252" w14:textId="3F8CD2C1" w:rsidR="00011F63" w:rsidRDefault="000000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 w:rsidR="00033EF5">
        <w:rPr>
          <w:rFonts w:asciiTheme="majorEastAsia" w:eastAsiaTheme="majorEastAsia" w:hAnsiTheme="majorEastAsia" w:hint="eastAsia"/>
          <w:sz w:val="24"/>
        </w:rPr>
        <w:t>小</w:t>
      </w:r>
      <w:r>
        <w:rPr>
          <w:rFonts w:asciiTheme="majorEastAsia" w:eastAsiaTheme="majorEastAsia" w:hAnsiTheme="majorEastAsia" w:hint="eastAsia"/>
          <w:sz w:val="24"/>
        </w:rPr>
        <w:t>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71"/>
        <w:gridCol w:w="38"/>
        <w:gridCol w:w="36"/>
        <w:gridCol w:w="14"/>
        <w:gridCol w:w="1924"/>
        <w:gridCol w:w="35"/>
        <w:gridCol w:w="20"/>
        <w:gridCol w:w="18"/>
        <w:gridCol w:w="7"/>
        <w:gridCol w:w="2000"/>
      </w:tblGrid>
      <w:tr w:rsidR="00011F63" w14:paraId="21344CF2" w14:textId="77777777" w:rsidTr="00033EF5">
        <w:trPr>
          <w:trHeight w:val="364"/>
        </w:trPr>
        <w:tc>
          <w:tcPr>
            <w:tcW w:w="44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375142" w14:textId="2AC40DE6" w:rsidR="00011F63" w:rsidRDefault="00000000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033EF5">
              <w:rPr>
                <w:sz w:val="24"/>
              </w:rPr>
              <w:t>1024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F353946" w14:textId="26ECEDA1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间：15:</w:t>
            </w:r>
            <w:r w:rsidR="00033EF5">
              <w:rPr>
                <w:rFonts w:ascii="宋体" w:hAnsi="宋体" w:cs="宋体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7E32CA3" w14:textId="7777777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011F63" w14:paraId="271F226F" w14:textId="77777777" w:rsidTr="00033EF5">
        <w:trPr>
          <w:trHeight w:val="509"/>
        </w:trPr>
        <w:tc>
          <w:tcPr>
            <w:tcW w:w="85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E78B0AF" w14:textId="27CC0B04" w:rsidR="00011F6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033EF5">
              <w:rPr>
                <w:rFonts w:hint="eastAsia"/>
                <w:sz w:val="24"/>
              </w:rPr>
              <w:t>隔夜菜、隔夜水不吃</w:t>
            </w:r>
          </w:p>
        </w:tc>
      </w:tr>
      <w:tr w:rsidR="00011F63" w14:paraId="58AE5934" w14:textId="77777777" w:rsidTr="00033EF5">
        <w:trPr>
          <w:trHeight w:val="402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14:paraId="7078D5B6" w14:textId="1F8D180E" w:rsidR="00011F6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20221</w:t>
            </w:r>
            <w:r w:rsidR="00033EF5">
              <w:rPr>
                <w:sz w:val="24"/>
              </w:rPr>
              <w:t>025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6AB9BB4" w14:textId="45FAD146" w:rsidR="00011F63" w:rsidRDefault="00033E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0813A81" w14:textId="77777777" w:rsidR="00011F63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011F63" w14:paraId="42A78073" w14:textId="77777777" w:rsidTr="00033EF5">
        <w:trPr>
          <w:trHeight w:val="480"/>
        </w:trPr>
        <w:tc>
          <w:tcPr>
            <w:tcW w:w="8524" w:type="dxa"/>
            <w:gridSpan w:val="11"/>
            <w:tcBorders>
              <w:bottom w:val="single" w:sz="4" w:space="0" w:color="auto"/>
            </w:tcBorders>
          </w:tcPr>
          <w:p w14:paraId="33A100C6" w14:textId="1888A15C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033EF5">
              <w:rPr>
                <w:rFonts w:ascii="宋体" w:hAnsi="宋体" w:cs="宋体" w:hint="eastAsia"/>
                <w:sz w:val="24"/>
              </w:rPr>
              <w:t>时间长的食物不能吃</w:t>
            </w:r>
            <w:r w:rsidR="00033EF5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011F63" w14:paraId="2E6F0C55" w14:textId="77777777" w:rsidTr="00033EF5">
        <w:trPr>
          <w:trHeight w:val="496"/>
        </w:trPr>
        <w:tc>
          <w:tcPr>
            <w:tcW w:w="4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16C" w14:textId="3A6C9905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20221</w:t>
            </w:r>
            <w:r w:rsidR="00033EF5">
              <w:rPr>
                <w:sz w:val="24"/>
              </w:rPr>
              <w:t>026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2A74F" w14:textId="77C51094" w:rsidR="00011F63" w:rsidRDefault="00033E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9820E" w14:textId="7777777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011F63" w14:paraId="2376DD85" w14:textId="77777777" w:rsidTr="00033EF5">
        <w:trPr>
          <w:trHeight w:val="427"/>
        </w:trPr>
        <w:tc>
          <w:tcPr>
            <w:tcW w:w="85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538EA06" w14:textId="5B41A982" w:rsidR="00011F63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033EF5">
              <w:rPr>
                <w:rFonts w:ascii="宋体" w:hAnsi="宋体" w:cs="宋体"/>
                <w:sz w:val="24"/>
              </w:rPr>
              <w:t xml:space="preserve"> </w:t>
            </w:r>
            <w:r w:rsidR="00033EF5">
              <w:rPr>
                <w:rFonts w:ascii="宋体" w:hAnsi="宋体" w:cs="宋体" w:hint="eastAsia"/>
                <w:sz w:val="24"/>
              </w:rPr>
              <w:t>吃东西前要洗手</w:t>
            </w:r>
          </w:p>
        </w:tc>
      </w:tr>
      <w:tr w:rsidR="00011F63" w14:paraId="1EA6189C" w14:textId="77777777" w:rsidTr="00033EF5">
        <w:trPr>
          <w:trHeight w:val="270"/>
        </w:trPr>
        <w:tc>
          <w:tcPr>
            <w:tcW w:w="4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C2D" w14:textId="3DD4EFB8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20221</w:t>
            </w:r>
            <w:r w:rsidR="00033EF5"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 xml:space="preserve">7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3216A" w14:textId="258FEC16" w:rsidR="00011F63" w:rsidRDefault="00033E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5BBE6" w14:textId="7777777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011F63" w14:paraId="6C35093B" w14:textId="77777777" w:rsidTr="00033EF5">
        <w:trPr>
          <w:trHeight w:val="382"/>
        </w:trPr>
        <w:tc>
          <w:tcPr>
            <w:tcW w:w="85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0AD909" w14:textId="6DD88625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033EF5">
              <w:rPr>
                <w:rFonts w:ascii="宋体" w:hAnsi="宋体" w:cs="宋体"/>
                <w:sz w:val="24"/>
              </w:rPr>
              <w:t xml:space="preserve"> </w:t>
            </w:r>
            <w:r w:rsidR="00033EF5">
              <w:rPr>
                <w:rFonts w:ascii="宋体" w:hAnsi="宋体" w:cs="宋体" w:hint="eastAsia"/>
                <w:sz w:val="24"/>
              </w:rPr>
              <w:t>少吃零食多吃菜</w:t>
            </w:r>
          </w:p>
        </w:tc>
      </w:tr>
      <w:tr w:rsidR="00011F63" w14:paraId="511639FC" w14:textId="77777777" w:rsidTr="00033EF5">
        <w:trPr>
          <w:trHeight w:val="324"/>
        </w:trPr>
        <w:tc>
          <w:tcPr>
            <w:tcW w:w="45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9B009E7" w14:textId="5F009345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20221</w:t>
            </w:r>
            <w:r w:rsidR="00033EF5"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 xml:space="preserve">8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178CB4C" w14:textId="6CC8426A" w:rsidR="00011F63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</w:t>
            </w:r>
            <w:r w:rsidR="00033EF5">
              <w:rPr>
                <w:rFonts w:ascii="宋体" w:hAnsi="宋体" w:cs="宋体"/>
                <w:sz w:val="24"/>
              </w:rPr>
              <w:t>6</w:t>
            </w:r>
            <w:r w:rsidR="00033EF5">
              <w:rPr>
                <w:rFonts w:ascii="宋体" w:hAnsi="宋体" w:cs="宋体" w:hint="eastAsia"/>
                <w:sz w:val="24"/>
              </w:rPr>
              <w:t>:</w:t>
            </w:r>
            <w:r w:rsidR="00033EF5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1BD710" w14:textId="7777777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011F63" w14:paraId="5B9D9755" w14:textId="77777777" w:rsidTr="00033EF5">
        <w:trPr>
          <w:trHeight w:val="1136"/>
        </w:trPr>
        <w:tc>
          <w:tcPr>
            <w:tcW w:w="8524" w:type="dxa"/>
            <w:gridSpan w:val="11"/>
            <w:tcBorders>
              <w:top w:val="single" w:sz="4" w:space="0" w:color="auto"/>
            </w:tcBorders>
          </w:tcPr>
          <w:p w14:paraId="5CBB4E3A" w14:textId="6660F9D7" w:rsidR="00011F63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033EF5">
              <w:rPr>
                <w:rFonts w:ascii="宋体" w:hAnsi="宋体" w:cs="宋体" w:hint="eastAsia"/>
                <w:sz w:val="24"/>
              </w:rPr>
              <w:t>吃瓜果前要洗净</w:t>
            </w:r>
          </w:p>
          <w:p w14:paraId="6F52EEBC" w14:textId="5651DF04" w:rsidR="00011F63" w:rsidRDefault="00033EF5" w:rsidP="00033EF5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>瓜果蔬菜在生长过程中不仅会沾染病菌、病毒、寄生虫卵，还有可能会残留农药、杀虫剂等，如果洗不干净，不仅可能染上疾病，还有可能会造成农药中毒。</w:t>
            </w:r>
          </w:p>
        </w:tc>
      </w:tr>
    </w:tbl>
    <w:p w14:paraId="37CEAD6A" w14:textId="77777777" w:rsidR="00011F63" w:rsidRDefault="00011F63" w:rsidP="00033EF5">
      <w:pPr>
        <w:jc w:val="center"/>
        <w:rPr>
          <w:szCs w:val="32"/>
        </w:rPr>
      </w:pPr>
    </w:p>
    <w:sectPr w:rsidR="00011F63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7A73" w14:textId="77777777" w:rsidR="00322458" w:rsidRDefault="00322458">
      <w:r>
        <w:separator/>
      </w:r>
    </w:p>
  </w:endnote>
  <w:endnote w:type="continuationSeparator" w:id="0">
    <w:p w14:paraId="687BDFC7" w14:textId="77777777" w:rsidR="00322458" w:rsidRDefault="0032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92" w14:textId="77777777" w:rsidR="00011F63" w:rsidRDefault="00000000">
    <w:pPr>
      <w:pStyle w:val="a5"/>
    </w:pP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EC510" wp14:editId="3FAAD8BE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32013D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1.85pt" to="415.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" strokeweight=".5pt">
              <v:stroke joinstyle="miter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</w:t>
    </w:r>
    <w:r>
      <w:rPr>
        <w:rFonts w:hint="eastAsia"/>
      </w:rPr>
      <w:t>爱心凝聚</w:t>
    </w:r>
    <w:r>
      <w:rPr>
        <w:rFonts w:hint="eastAsia"/>
      </w:rPr>
      <w:t xml:space="preserve">   </w:t>
    </w:r>
    <w:r>
      <w:rPr>
        <w:rFonts w:hint="eastAsia"/>
      </w:rPr>
      <w:t>童心创想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8001" w14:textId="77777777" w:rsidR="00322458" w:rsidRDefault="00322458">
      <w:r>
        <w:separator/>
      </w:r>
    </w:p>
  </w:footnote>
  <w:footnote w:type="continuationSeparator" w:id="0">
    <w:p w14:paraId="6DF32718" w14:textId="77777777" w:rsidR="00322458" w:rsidRDefault="0032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70E7" w14:textId="77777777" w:rsidR="00011F63" w:rsidRDefault="00000000">
    <w:pPr>
      <w:pStyle w:val="a5"/>
      <w:pBdr>
        <w:bottom w:val="single" w:sz="4" w:space="0" w:color="auto"/>
      </w:pBdr>
      <w:jc w:val="center"/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 wp14:anchorId="4A772328" wp14:editId="578C8D1F">
          <wp:simplePos x="0" y="0"/>
          <wp:positionH relativeFrom="column">
            <wp:posOffset>57150</wp:posOffset>
          </wp:positionH>
          <wp:positionV relativeFrom="paragraph">
            <wp:posOffset>-130810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E4M2QwZDViMzMwNDM2ZjYxZTMwNGMyMDFjMmQyNTAifQ=="/>
  </w:docVars>
  <w:rsids>
    <w:rsidRoot w:val="3AF364D6"/>
    <w:rsid w:val="00000968"/>
    <w:rsid w:val="00011F63"/>
    <w:rsid w:val="00033EF5"/>
    <w:rsid w:val="00042BDC"/>
    <w:rsid w:val="00080A90"/>
    <w:rsid w:val="000D2833"/>
    <w:rsid w:val="000F5AFD"/>
    <w:rsid w:val="000F7FE8"/>
    <w:rsid w:val="00113517"/>
    <w:rsid w:val="00122C6B"/>
    <w:rsid w:val="00127EBD"/>
    <w:rsid w:val="00135D78"/>
    <w:rsid w:val="001477D6"/>
    <w:rsid w:val="00153E5E"/>
    <w:rsid w:val="00173027"/>
    <w:rsid w:val="001D5F24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22458"/>
    <w:rsid w:val="00356C27"/>
    <w:rsid w:val="003E731F"/>
    <w:rsid w:val="00415908"/>
    <w:rsid w:val="00457357"/>
    <w:rsid w:val="00457FF2"/>
    <w:rsid w:val="00462D1E"/>
    <w:rsid w:val="004658E1"/>
    <w:rsid w:val="004C01A6"/>
    <w:rsid w:val="004C5FE9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322C4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CA2668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D3ACA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0C212959"/>
    <w:rsid w:val="12807413"/>
    <w:rsid w:val="15107277"/>
    <w:rsid w:val="177809BF"/>
    <w:rsid w:val="18FD743B"/>
    <w:rsid w:val="1CD773D8"/>
    <w:rsid w:val="20D41639"/>
    <w:rsid w:val="20E901CA"/>
    <w:rsid w:val="25016E61"/>
    <w:rsid w:val="2D992A5F"/>
    <w:rsid w:val="2EE02680"/>
    <w:rsid w:val="321D3D8E"/>
    <w:rsid w:val="354918C6"/>
    <w:rsid w:val="398C45B5"/>
    <w:rsid w:val="39DB4B98"/>
    <w:rsid w:val="3AA81E54"/>
    <w:rsid w:val="3AF364D6"/>
    <w:rsid w:val="3DF96832"/>
    <w:rsid w:val="49380AA8"/>
    <w:rsid w:val="53D055C8"/>
    <w:rsid w:val="58030D3D"/>
    <w:rsid w:val="594770CD"/>
    <w:rsid w:val="5E587EBF"/>
    <w:rsid w:val="69637FB9"/>
    <w:rsid w:val="6B0A608A"/>
    <w:rsid w:val="6C097B3C"/>
    <w:rsid w:val="70F608D9"/>
    <w:rsid w:val="71652D9E"/>
    <w:rsid w:val="717B544D"/>
    <w:rsid w:val="7A44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B572F"/>
  <w15:docId w15:val="{21F76DB7-C312-4A81-857A-9E9F886F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婧</cp:lastModifiedBy>
  <cp:revision>10</cp:revision>
  <cp:lastPrinted>2022-04-15T04:34:00Z</cp:lastPrinted>
  <dcterms:created xsi:type="dcterms:W3CDTF">2022-09-15T04:51:00Z</dcterms:created>
  <dcterms:modified xsi:type="dcterms:W3CDTF">2022-11-03T01:03:00Z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2E3AA8277480478DAF8BDA4689DC129B</vt:lpwstr>
  </property>
  <property fmtid="{D5CDD505-2E9C-101B-9397-08002B2CF9AE}" pid="4" name="commondata">
    <vt:lpwstr>eyJoZGlkIjoiOWVmZmNlYTc1NmE3MjFmNDRmNDQyOWEwOGI1ZWU5MTQifQ==</vt:lpwstr>
  </property>
</Properties>
</file>