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交往互动式教学设计</w:t>
      </w:r>
    </w:p>
    <w:tbl>
      <w:tblPr>
        <w:tblStyle w:val="3"/>
        <w:tblW w:w="9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51"/>
        <w:gridCol w:w="3877"/>
        <w:gridCol w:w="1179"/>
        <w:gridCol w:w="891"/>
        <w:gridCol w:w="95"/>
        <w:gridCol w:w="2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</w:t>
            </w:r>
          </w:p>
        </w:tc>
        <w:tc>
          <w:tcPr>
            <w:tcW w:w="5707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 线上竞速赛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教时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一课时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7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60" w:lineRule="auto"/>
              <w:ind w:firstLine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  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8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教学目标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在怎样的情境中，围绕什么内容，通过什么活动，达成什么结果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1、运用侦测和判断控件，使赛车由起点自动行驶到终点。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2、通过分析赛车的稳定性因素，试改装赛车以稳定提速。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3、通过师生平等对话，以赛促学、以赛促练，提高动手实践能力。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4、学以致用，思考问题不拘泥于一种方式，开启发散思维、大胆尝试。“改装”赛车，奇妙的想法有时来自于一种悟性。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5、倡导学生改装提速的同时，不能一味求快，还要提醒文明驾驶。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二、目标制定依据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教材分析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20" w:lineRule="exact"/>
              <w:ind w:left="11" w:right="11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就单元而言：Scratch模块从内容设置的角度来说,属于《江苏省义务教育信息技术课程纲要(（2017年修订)》“算法与程序设计”模块的内容。在知识结构上属于建构性认知体系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从教学实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践角度来说则属于学习者应知应会的项目。教师在在本单元的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教学中，应注重计算思维方法的教授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注意模块对于语言意义的解释,让学习者通过模块的组合感受到编程的过程,理解常用模块中脚本的含义,并能通过一定的脚本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含义，并能通过一定的脚本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来表现自我设计的作品。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在本单元的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学习中,学生初次接触流程图的概念,教师应结合生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活实践，让学生建立完成任务之前必须有规划的意识，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理解流程图在规划中的作用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流程图设计不但渗透在本单元的练习中,在6年级的机器人部分学习中,学生还将再次体验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流程图解决问题。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而言：本课涵盖的知识点针对性较强，而且具有广泛的扩展空间。为了在最大程度上调动学生已有的认知，更好地将各知识点汇集起来完成任务，采用“任务驱动法”来组织教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，教师创设情境，用实际问题激发学生的兴趣，通过任务分解让学生尝试各种控件的应用技能与方法，以交流合作激发创新动力。学生在教师创设的生活情境中分析实际问题，在完成任务的过程中掌握知识点，在探究赛车行驶的稳定性因素时,利用交流合作的方式解决实际问题。通过师生平等对话,学生自由发挥，创作出更加个性化的赛车，在竞速比赛中提高学生的知识迁移能力和动手实践能力。以赛促学、以赛促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有什么：学生已有使用“碰到颜色”控件的基础，能使用“如果…那么…”控件进行基本的判断。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（2）缺什么：没有学过“颜色…碰到颜色”、“不成立”控件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能什么：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学生在教师创设的生活情境中分析实际问题，在完成任务的过程中掌握知识点，在探究赛车行驶的稳定性因素时,利用交流合作的方式解决实际问题。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5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过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板块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活动内容与呈现方式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学生活动方式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常规性积累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金山打字通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学生练习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生练习,师指导。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核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心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一、情境导入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师：观看视频并思考，小车是如何实现自动驾驶的？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师：老师今天带同学们在scratch中进行模拟比赛，同学们想参加吗？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板贴：线上竞速赛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二、知识新授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任务一：直道试车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师：现在开始第一轮热身赛，热身赛的场地是“直道”，请同桌讨论，任务要求中的①②③分别要用怎样的脚本实现。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①小车面向起点线、从起点线后出发，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②沿黑色赛道直行，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③碰到终点线就停止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师：接下来，请同学们打开桌面上的“线上竞速赛半成品”，开始在直道上试车吧！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教师巡视指导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师：直道试车时间结束了，有些同学的小车出了一些小故障，我们一起来帮他修一修。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任务二：弯道赛车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师：经过检修，大家的小车都可以在直道上顺利行驶了，接下来请同学们选择“舞台背景”切换到弯道背景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mc:AlternateContent>
                <mc:Choice Requires="wpg">
                  <w:drawing>
                    <wp:inline distT="0" distB="0" distL="114300" distR="114300">
                      <wp:extent cx="1532255" cy="959485"/>
                      <wp:effectExtent l="0" t="0" r="10795" b="12065"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255" cy="959485"/>
                                <a:chOff x="10014" y="5136"/>
                                <a:chExt cx="7797" cy="5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图片 11" descr="3LDC`IP8B2%8Z@_H9___G%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14" y="5136"/>
                                  <a:ext cx="7797" cy="5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文本框 12"/>
                              <wps:cNvSpPr txBox="1"/>
                              <wps:spPr>
                                <a:xfrm>
                                  <a:off x="12806" y="5434"/>
                                  <a:ext cx="873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kinsoku/>
                                      <w:ind w:firstLineChars="0"/>
                                      <w:jc w:val="left"/>
                                      <w:rPr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Calibri" w:hAnsi="Times New Roman" w:eastAsia="宋体"/>
                                        <w:color w:val="FF0000"/>
                                        <w:kern w:val="24"/>
                                        <w:sz w:val="72"/>
                                        <w:szCs w:val="72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文本框 13"/>
                              <wps:cNvSpPr txBox="1"/>
                              <wps:spPr>
                                <a:xfrm>
                                  <a:off x="15200" y="7836"/>
                                  <a:ext cx="874" cy="1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Calibri" w:hAnsi="Times New Roman" w:eastAsia="宋体"/>
                                        <w:color w:val="FF0000"/>
                                        <w:kern w:val="24"/>
                                        <w:sz w:val="72"/>
                                        <w:szCs w:val="72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5.55pt;width:120.65pt;" coordorigin="10014,5136" coordsize="7797,5140" o:gfxdata="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">
                      <o:lock v:ext="edit" aspectratio="f"/>
                      <v:shape id="_x0000_s1026" o:spid="_x0000_s1026" o:spt="75" alt="3LDC`IP8B2%8Z@_H9___G%1" type="#_x0000_t75" style="position:absolute;left:10014;top:5136;height:5140;width:7797;" filled="f" o:preferrelative="t" stroked="f" coordsize="21600,21600" o:gfxdata="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Yee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202" type="#_x0000_t202" style="position:absolute;left:12806;top:5434;height:1080;width:873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kinsoku/>
                                <w:ind w:firstLineChars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200;top:7836;height:1360;width:874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hAnsi="Times New Roman" w:eastAsia="宋体"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同桌讨论：赛车还能沿着赛道开吗？怎样才能让它沿着赛道开？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师：由学生的回答引出在车头两侧画一个颜色不同的“车灯”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师：请一位同学上来画上两侧“车灯”。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师：哪位同学能用“如果…那么…”的句式来说一说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师：PPT出示任务，接下来请同学们编写脚本，让小车在弯道上行驶，比一比哪位同学的小车行驶的又快又稳。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教师巡视指导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师：展示两位同学的作品，比一比谁的小车速度更快？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师：请胜出的选手分享经验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师：请同学们修改参数，优化脚本，让自己的小车加速。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任务三：景观大道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通过同学们的努力，大家的小车都能顺利通过弯道啦！接下来，老师又给同学们带来了新的赛道，这是比赛的最后一段景观大道，两边种满了各种各样不同颜色的花草，并且右边还有一片颜色渐变的海滩。我们的小车如何通过这段景观大道呢？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师：PPT出示不成立控件，接下来请同学们编写脚本，让小车在颜色复杂的景观大道上行驶，比一比，看谁先通过！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任务四：比一比，又快又稳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师：现在大家都能使小车通过所有的赛道了，接下来就让老师喊开始，我们比一比看谁通过全程的时间最短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师：请同学们将背景切换到“比赛”，请同学们听到“321出发”再开始运行程序，到达终点迅速把手举高并记住自己的完成时间。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师：321开始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师：我们的冠军是XX同学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gridSpan w:val="3"/>
            <w:noWrap w:val="0"/>
            <w:vAlign w:val="top"/>
          </w:tcPr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学生思考回答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阅读比赛规则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同桌讨论、思考回答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学生上机操作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学生当小老师帮助有问题的学生解决问题。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学生尝试，按下空格键切换到“弯道”背景，试车能否正常运行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同桌讨论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一位学生上台演示其他同学观看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学生说一说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学生编写脚本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学生观察思考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学生修改参数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学生思考回答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学生上机操作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学生运行程序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学生完成后报时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雷达、传感器等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①初始化方向、位置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“面向 方向”控件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“移到x: y:”控件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②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回答1：重复执行、移动步数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回答2：跟着鼠标、键盘走（提醒学生：是自动驾驶所以该方法不可行）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③“如果 那么”控件、“碰到颜色”控件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问题1：起点位置不正确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问题2：方向不对，没有朝起点线方向开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问题3：不会取色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问题4：没有开始方式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不能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回答1：左边碰到绿色右转；右边碰到绿色左转。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追问：左边、右边用什么表示？——引出画虚拟传感器、“颜色碰到颜色”控件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回答2：左边碰不到路（黑色）右转，右边碰不到路（黑色）左转——引出画虚拟传感器、“颜色碰到颜色”控件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预设车灯左红右黄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如果红色碰到绿色那么右转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如果黄色碰到绿色那么左转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（学生将结果贴在黑板上）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XX速度更快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想要速度快要将移动的步数变多（落败选手调大步数运行发现会冲出跑道）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当移动步数增大时旋转角度也要变大。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预设：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避让所有的颜色（海滩是渐变的，不好选取颜色）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反向思维：既然不好避让颜色，就让小车永远都在灰色的赛道上驾驶，当红色不在灰色上时向右偏转，当黄色不在灰色上时向左偏转。</w:t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33020</wp:posOffset>
                  </wp:positionV>
                  <wp:extent cx="1305560" cy="666115"/>
                  <wp:effectExtent l="0" t="0" r="8890" b="635"/>
                  <wp:wrapNone/>
                  <wp:docPr id="18" name="图片 4" descr="}N9%4XK)~8QGLFYR6G@N[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 descr="}N9%4XK)~8QGLFYR6G@N[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142875</wp:posOffset>
                  </wp:positionV>
                  <wp:extent cx="1331595" cy="561340"/>
                  <wp:effectExtent l="0" t="0" r="1905" b="10160"/>
                  <wp:wrapNone/>
                  <wp:docPr id="17" name="图片 5" descr="Y_$~8)]}XSFVYOJSY~LIV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Y_$~8)]}XSFVYOJSY~LIVIX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拓展延伸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师：还能加上哪些个性化设计，使竞速赛更精彩。</w:t>
            </w:r>
          </w:p>
          <w:p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这节课同学们体验了模拟自动驾驶。赛车不仅可以从起点行驶到终点，而且速度也可以提高。设想，假如真的有一辆赛车，我们给它安装真实的传感器，速度和稳定性又该如何保障呢？以后有机会接触“人工智能”的话不妨一试。当然，这是我们的线上竞速赛，我们可以不断的提速，</w:t>
            </w: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现实生活中还是要提醒爸爸妈妈文明开车，不要超速，注意安全哦！</w:t>
            </w:r>
            <w:bookmarkEnd w:id="0"/>
          </w:p>
        </w:tc>
        <w:tc>
          <w:tcPr>
            <w:tcW w:w="2165" w:type="dxa"/>
            <w:gridSpan w:val="3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学生思考，同桌相互交流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overflowPunct w:val="0"/>
              <w:spacing w:line="240" w:lineRule="auto"/>
              <w:textAlignment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障碍物、行人、两辆车等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板书设计</w:t>
            </w:r>
          </w:p>
        </w:tc>
        <w:tc>
          <w:tcPr>
            <w:tcW w:w="83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、赛车游戏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侦测控件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判断控件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优化脚本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F7649"/>
    <w:multiLevelType w:val="singleLevel"/>
    <w:tmpl w:val="F00F76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BB26FA"/>
    <w:multiLevelType w:val="multilevel"/>
    <w:tmpl w:val="72BB26F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jJlZGVhMTc2OTVlODlhNTE0NWNiOWJmNWNjNTcifQ=="/>
  </w:docVars>
  <w:rsids>
    <w:rsidRoot w:val="1C1848E7"/>
    <w:rsid w:val="068356E7"/>
    <w:rsid w:val="1C1848E7"/>
    <w:rsid w:val="1E8D0BB9"/>
    <w:rsid w:val="4B896C75"/>
    <w:rsid w:val="4DB04731"/>
    <w:rsid w:val="5E7B5A60"/>
    <w:rsid w:val="5FE82266"/>
    <w:rsid w:val="6BFB1C0C"/>
    <w:rsid w:val="6EEC3E21"/>
    <w:rsid w:val="746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660" w:lineRule="exact"/>
    </w:pPr>
    <w:rPr>
      <w:rFonts w:ascii="等线" w:hAnsi="等线" w:eastAsia="等线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2361</Words>
  <Characters>2390</Characters>
  <Lines>0</Lines>
  <Paragraphs>0</Paragraphs>
  <TotalTime>1</TotalTime>
  <ScaleCrop>false</ScaleCrop>
  <LinksUpToDate>false</LinksUpToDate>
  <CharactersWithSpaces>2422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2022-09-22T06:45:00Z</dcterms:created>
  <dc:creator>三不知</dc:creator>
  <cp:lastModifiedBy>三不知</cp:lastModifiedBy>
  <dcterms:modified xsi:type="dcterms:W3CDTF">2022-11-21T06:39:13Z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FA8EF2B9135B48A69E633902C1272FA4</vt:lpwstr>
  </property>
</Properties>
</file>