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趣味游戏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高露 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二0二二年9月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趣味</w:t>
      </w:r>
      <w:r>
        <w:rPr>
          <w:rFonts w:hint="eastAsia"/>
          <w:b/>
          <w:sz w:val="36"/>
          <w:szCs w:val="36"/>
        </w:rPr>
        <w:t>游戏学生名单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2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31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时梓豪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廖俊翔</w:t>
            </w: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李维祎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侯乐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马晟瑞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曹翊萱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茂一潘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王羽芊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孙兮然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闻逸帆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周艺佳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匡翠涵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二4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张天炜 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董睿妍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二4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杨辰</w:t>
            </w:r>
          </w:p>
        </w:tc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陈浩权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刘儒雅 </w:t>
            </w:r>
          </w:p>
        </w:tc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高之谦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吴翊萱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二6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冯茗雅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二6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徐若芸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二7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李伊诺  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祁欣瑶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二7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赵子涵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熊雅彤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二8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夏宸彦  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屈书瑶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二8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时可歆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二9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李欣睿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刘夏如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二9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郑菲钒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9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羊瑞琪  </w:t>
            </w:r>
          </w:p>
        </w:tc>
        <w:tc>
          <w:tcPr>
            <w:tcW w:w="15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531" w:type="dxa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李婉苏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趣味游戏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二1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时梓豪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李维祎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马晟瑞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茂一潘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孙兮然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周艺佳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张天炜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刘儒雅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吴翊萱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冯茗雅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徐若芸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李伊诺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赵子涵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夏宸彦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时可歆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李欣睿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郑菲钒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羊瑞琪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趣味游戏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435"/>
        <w:gridCol w:w="46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羊瑞琪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廖俊翔</w:t>
            </w: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侯乐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二11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曹翊萱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王羽芊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闻逸帆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匡翠涵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二13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董睿妍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陈浩权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高之谦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张淼 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二15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张芊羽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王瑾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祁欣瑶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熊雅彤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二17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屈书瑶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吴可馨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二18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刘夏如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蒋雨欣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二19</w:t>
            </w:r>
          </w:p>
        </w:tc>
        <w:tc>
          <w:tcPr>
            <w:tcW w:w="1080" w:type="dxa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李婉苏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bookmarkEnd w:id="0"/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疯狂火轮转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蚂蚁搬家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手忙脚乱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蜗牛赛跑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蜗牛赛跑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抢包子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9.6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9.7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9.15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jc w:val="both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9.28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9.29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10.11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10.12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10.18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10.19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10.20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10.25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10.26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10.27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11.3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11.8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11.9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11.10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11. 15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11.16 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11. 17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11.22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11. 23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11. 24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11. 29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11.30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12.1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12.6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12.7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12.8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12.13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12.14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11. 29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12.15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12.20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12.21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12.22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12.27 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12. 28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1.3  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>1.4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翁婷、蒋平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321" w:firstLineChars="100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1.5  </w:t>
      </w:r>
      <w:r>
        <w:rPr>
          <w:rFonts w:hint="eastAsia"/>
          <w:sz w:val="28"/>
          <w:szCs w:val="28"/>
        </w:rPr>
        <w:t xml:space="preserve">  辅导老师 </w:t>
      </w:r>
      <w:r>
        <w:rPr>
          <w:rFonts w:hint="eastAsia"/>
          <w:sz w:val="28"/>
          <w:szCs w:val="28"/>
          <w:u w:val="single"/>
        </w:rPr>
        <w:t>高露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3、游戏的讲解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游戏的训练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               </w:t>
      </w:r>
    </w:p>
    <w:p>
      <w:pPr>
        <w:jc w:val="both"/>
        <w:rPr>
          <w:b/>
          <w:bCs/>
          <w:sz w:val="32"/>
          <w:szCs w:val="32"/>
        </w:rPr>
      </w:pPr>
    </w:p>
    <w:p>
      <w:pPr>
        <w:jc w:val="both"/>
        <w:rPr>
          <w:b/>
          <w:bCs/>
          <w:sz w:val="32"/>
          <w:szCs w:val="32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FmNDgyMzIwZDI1N2RiNGMxNjdmYjU4MGVlMzkifQ=="/>
  </w:docVars>
  <w:rsids>
    <w:rsidRoot w:val="318322E3"/>
    <w:rsid w:val="00197CDC"/>
    <w:rsid w:val="002370FD"/>
    <w:rsid w:val="0055527C"/>
    <w:rsid w:val="009B32A5"/>
    <w:rsid w:val="00E10D7D"/>
    <w:rsid w:val="0CCB291A"/>
    <w:rsid w:val="318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35</Pages>
  <Words>4868</Words>
  <Characters>5117</Characters>
  <Lines>154</Lines>
  <Paragraphs>43</Paragraphs>
  <TotalTime>27</TotalTime>
  <ScaleCrop>false</ScaleCrop>
  <LinksUpToDate>false</LinksUpToDate>
  <CharactersWithSpaces>20112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2022-11-11T09:29:00Z</dcterms:created>
  <dc:creator>Administrator</dc:creator>
  <cp:lastModifiedBy>小海豚</cp:lastModifiedBy>
  <dcterms:modified xsi:type="dcterms:W3CDTF">2022-11-14T02:34:54Z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ADB81B00235A422BB86CD46D94CBDF3D</vt:lpwstr>
  </property>
</Properties>
</file>