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bookmarkStart w:id="0" w:name="_GoBack"/>
      <w:bookmarkEnd w:id="0"/>
    </w:p>
    <w:p>
      <w:pPr>
        <w:spacing w:line="360" w:lineRule="auto"/>
        <w:ind w:firstLine="480"/>
        <w:jc w:val="center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参会回执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511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姓名</w:t>
            </w:r>
          </w:p>
        </w:tc>
        <w:tc>
          <w:tcPr>
            <w:tcW w:w="35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单位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职务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1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1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1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1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1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1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</w:t>
      </w:r>
      <w:r>
        <w:rPr>
          <w:rFonts w:hint="eastAsia" w:ascii="宋体" w:hAnsi="宋体" w:eastAsia="宋体"/>
          <w:sz w:val="24"/>
        </w:rPr>
        <w:t xml:space="preserve">填表人： </w:t>
      </w:r>
      <w:r>
        <w:rPr>
          <w:rFonts w:ascii="宋体" w:hAnsi="宋体" w:eastAsia="宋体"/>
          <w:sz w:val="24"/>
        </w:rPr>
        <w:t xml:space="preserve">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BC"/>
    <w:rsid w:val="00042EC0"/>
    <w:rsid w:val="000A4A93"/>
    <w:rsid w:val="001416BC"/>
    <w:rsid w:val="003065E4"/>
    <w:rsid w:val="00350A32"/>
    <w:rsid w:val="00353B72"/>
    <w:rsid w:val="0040679F"/>
    <w:rsid w:val="0059032A"/>
    <w:rsid w:val="005C4DDD"/>
    <w:rsid w:val="007E45E9"/>
    <w:rsid w:val="00812540"/>
    <w:rsid w:val="0087733E"/>
    <w:rsid w:val="00882D97"/>
    <w:rsid w:val="008E3991"/>
    <w:rsid w:val="00905EBD"/>
    <w:rsid w:val="009221FA"/>
    <w:rsid w:val="00A15AB2"/>
    <w:rsid w:val="00D50DA4"/>
    <w:rsid w:val="00E9751D"/>
    <w:rsid w:val="00F72CB8"/>
    <w:rsid w:val="1CA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901</Characters>
  <Lines>7</Lines>
  <Paragraphs>2</Paragraphs>
  <TotalTime>79</TotalTime>
  <ScaleCrop>false</ScaleCrop>
  <LinksUpToDate>false</LinksUpToDate>
  <CharactersWithSpaces>1057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2022-02-15T02:16:00Z</dcterms:created>
  <dc:creator>蒋敏杰</dc:creator>
  <cp:lastModifiedBy>jyslp</cp:lastModifiedBy>
  <dcterms:modified xsi:type="dcterms:W3CDTF">2022-02-24T01:54:24Z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7B4E7A568D1D42289803C6905AA459DB</vt:lpwstr>
  </property>
</Properties>
</file>