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秋叶飘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现在小宝贝们都能够自己入园啦！今天来园的宝贝中，大家都是高高兴兴来幼儿园！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多多、开开、任朵朵、当当请假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时间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今天所有小朋友都能在规定时间内来到班级哦！如果小俊逸、乔睿两位宝贝稍微提前五分钟到班级那就更棒啦！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3.来园整理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现在宝宝基本能做到自己的事情自己做啦，知道放物品、主动洗手喝牛奶，真不错呢！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  区域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我们一起来玩区域游戏啦！</w:t>
      </w:r>
    </w:p>
    <w:tbl>
      <w:tblPr>
        <w:tblStyle w:val="2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36"/>
        <w:gridCol w:w="45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3" w:hRule="atLeast"/>
          <w:jc w:val="center"/>
        </w:trPr>
        <w:tc>
          <w:tcPr>
            <w:tcW w:w="463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50515" cy="2138680"/>
                  <wp:effectExtent l="0" t="0" r="6985" b="7620"/>
                  <wp:docPr id="8" name="图片 8" descr="D:\幼儿园\西阆苑小一班（2022.9—2023.6\上学期\今日动态\照片\IMG_3140.JPGIMG_3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\幼儿园\西阆苑小一班（2022.9—2023.6\上学期\今日动态\照片\IMG_3140.JPGIMG_314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515" cy="213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16860" cy="2113280"/>
                  <wp:effectExtent l="0" t="0" r="2540" b="7620"/>
                  <wp:docPr id="9" name="图片 9" descr="D:\幼儿园\西阆苑小一班（2022.9—2023.6\上学期\今日动态\照片\IMG_3146.JPGIMG_3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\幼儿园\西阆苑小一班（2022.9—2023.6\上学期\今日动态\照片\IMG_3146.JPGIMG_314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1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  <w:jc w:val="center"/>
        </w:trPr>
        <w:tc>
          <w:tcPr>
            <w:tcW w:w="463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晴朗今天选择了娃娃家，能够在这里安静地玩切菜的游戏，游戏后也能及时地收拾整理。</w:t>
            </w:r>
          </w:p>
        </w:tc>
        <w:tc>
          <w:tcPr>
            <w:tcW w:w="45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二宝今天发现了新的接龙游戏的玩法。瞧，只要将骨牌一个一个往上搭，就可以变成小房子哦！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3" w:hRule="atLeast"/>
          <w:jc w:val="center"/>
        </w:trPr>
        <w:tc>
          <w:tcPr>
            <w:tcW w:w="4636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10815" cy="2032635"/>
                  <wp:effectExtent l="0" t="0" r="6985" b="12065"/>
                  <wp:docPr id="15" name="图片 15" descr="D:\幼儿园\西阆苑小一班（2022.9—2023.6\上学期\今日动态\照片\IMG_3275.JPGIMG_3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\幼儿园\西阆苑小一班（2022.9—2023.6\上学期\今日动态\照片\IMG_3275.JPGIMG_327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815" cy="203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93670" cy="2019935"/>
                  <wp:effectExtent l="0" t="0" r="11430" b="12065"/>
                  <wp:docPr id="12" name="图片 12" descr="D:\幼儿园\西阆苑小一班（2022.9—2023.6\上学期\今日动态\照片\IMG_3278.JPGIMG_3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\幼儿园\西阆苑小一班（2022.9—2023.6\上学期\今日动态\照片\IMG_3278.JPGIMG_327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670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  <w:jc w:val="center"/>
        </w:trPr>
        <w:tc>
          <w:tcPr>
            <w:tcW w:w="4636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闹闹和江锬锋一起来用积木搭了一个大广场呀！</w:t>
            </w:r>
          </w:p>
        </w:tc>
        <w:tc>
          <w:tcPr>
            <w:tcW w:w="452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三位小朋友选择了外面的区域，我们一起来学习折毛巾吧！</w:t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  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今天没有混龄游戏，我们来玩彩色攀爬网啦！小朋友都非常喜欢哦！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5"/>
        <w:gridCol w:w="2676"/>
        <w:gridCol w:w="2676"/>
        <w:gridCol w:w="26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0" w:hRule="atLeast"/>
        </w:trPr>
        <w:tc>
          <w:tcPr>
            <w:tcW w:w="26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120" cy="2127250"/>
                  <wp:effectExtent l="0" t="0" r="5080" b="6350"/>
                  <wp:docPr id="49" name="图片 49" descr="D:\幼儿园\西阆苑小一班（2022.9—2023.6\上学期\今日动态\照片\IMG_3304(1).JPGIMG_330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D:\幼儿园\西阆苑小一班（2022.9—2023.6\上学期\今日动态\照片\IMG_3304(1).JPGIMG_3304(1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12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02740" cy="2137410"/>
                  <wp:effectExtent l="0" t="0" r="10160" b="8890"/>
                  <wp:docPr id="46" name="图片 46" descr="D:\幼儿园\西阆苑小一班（2022.9—2023.6\上学期\今日动态\照片\IMG_3314.JPGIMG_3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D:\幼儿园\西阆苑小一班（2022.9—2023.6\上学期\今日动态\照片\IMG_3314.JPGIMG_33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213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02740" cy="2136775"/>
                  <wp:effectExtent l="0" t="0" r="10160" b="9525"/>
                  <wp:docPr id="2" name="图片 2" descr="D:\幼儿园\西阆苑小一班（2022.9—2023.6\上学期\今日动态\照片\IMG_3320.JPGIMG_3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\幼儿园\西阆苑小一班（2022.9—2023.6\上学期\今日动态\照片\IMG_3320.JPGIMG_332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213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02740" cy="2136775"/>
                  <wp:effectExtent l="0" t="0" r="10160" b="9525"/>
                  <wp:docPr id="4" name="图片 4" descr="D:\幼儿园\西阆苑小一班（2022.9—2023.6\上学期\今日动态\照片\IMG_3323.JPGIMG_3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\幼儿园\西阆苑小一班（2022.9—2023.6\上学期\今日动态\照片\IMG_3323.JPGIMG_332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213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7" w:hRule="atLeast"/>
        </w:trPr>
        <w:tc>
          <w:tcPr>
            <w:tcW w:w="26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朵朵想钻进去，“哎呀，这个怎么才能进去呢？”想到了，先钻头，再钻身体。最后成功啦！</w:t>
            </w:r>
          </w:p>
        </w:tc>
        <w:tc>
          <w:tcPr>
            <w:tcW w:w="26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“救命呀，救命呀！”萱萱在玩角色游戏哪！上面的越越说：“快把你的手给我，我来拉住你！”</w:t>
            </w:r>
          </w:p>
        </w:tc>
        <w:tc>
          <w:tcPr>
            <w:tcW w:w="26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淇淇爬到了最高处，跨出一只脚，得意地说：“我不怕高，瞧，我还能翻过去哟！”</w:t>
            </w:r>
          </w:p>
        </w:tc>
        <w:tc>
          <w:tcPr>
            <w:tcW w:w="26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江锬锋、闹闹、壮壮一起在上面游戏，壮壮想爬过去，闹闹伸手拦住了他说：“刷卡！”</w:t>
            </w:r>
          </w:p>
        </w:tc>
      </w:tr>
    </w:tbl>
    <w:p>
      <w:pPr>
        <w:pStyle w:val="37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4学习活动——毛巾制作：棒棒糖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>今天来学习毛巾制作吧！我们现将毛巾从一个小角开始慢慢往上卷，卷成长长的小条后，在从一头开始往中间卷，卷好后，我们用皮筋固定住，再加上一根小木棒，卷卷棒棒糖就做好啦！</w:t>
      </w:r>
    </w:p>
    <w:p>
      <w:pPr>
        <w:keepNext w:val="0"/>
        <w:keepLines w:val="0"/>
        <w:widowControl/>
        <w:suppressLineNumbers w:val="0"/>
        <w:jc w:val="both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865755" cy="2149475"/>
            <wp:effectExtent l="0" t="0" r="4445" b="9525"/>
            <wp:docPr id="16" name="图片 16" descr="D:\幼儿园\西阆苑小一班（2022.9—2023.6\上学期\今日动态\照片\IMG_3294.JPGIMG_3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\幼儿园\西阆苑小一班（2022.9—2023.6\上学期\今日动态\照片\IMG_3294.JPGIMG_3294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865755" cy="2148840"/>
            <wp:effectExtent l="0" t="0" r="4445" b="10160"/>
            <wp:docPr id="17" name="图片 17" descr="D:\幼儿园\西阆苑小一班（2022.9—2023.6\上学期\今日动态\照片\IMG_3298.JPGIMG_3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幼儿园\西阆苑小一班（2022.9—2023.6\上学期\今日动态\照片\IMG_3298.JPGIMG_3298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</w:t>
      </w:r>
    </w:p>
    <w:p>
      <w:pPr>
        <w:pStyle w:val="37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5生活活动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主食：红薯白米饭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菜品：金针菇肥牛、菠菜、鸡毛菜蛋汤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今天的菜品是小朋友们喜欢吃哒！大部分小朋友都是光盘小达人哦！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今天饭吃完，菜没吃完的小朋友：果果、宣敏宇、晴朗、江锬锋、之之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饭和菜都剩的小朋友有：二宝、壮壮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 xml:space="preserve">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所有小朋友都睡觉啦！大家已经慢慢熟练地挂自己的外套，脱裤子、叠裤子等生活自理能力也在加强，每天午睡前，我们都能将这些事情逐步做好。希望二宝也能和其他宝宝一样安静睡觉，不影响其他小朋友。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请大家记得来离园途中都要佩戴好口罩入园啊</w:t>
      </w:r>
      <w:bookmarkStart w:id="1" w:name="_GoBack"/>
      <w:bookmarkEnd w:id="1"/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请家长们继续关注孩子们自理能力，穿脱衣服、挂衣服每天都要练习哦！</w:t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3891F90"/>
    <w:rsid w:val="041A3535"/>
    <w:rsid w:val="04390FDD"/>
    <w:rsid w:val="05700666"/>
    <w:rsid w:val="06606AF8"/>
    <w:rsid w:val="06677045"/>
    <w:rsid w:val="07B93F81"/>
    <w:rsid w:val="08EA74EC"/>
    <w:rsid w:val="096173C6"/>
    <w:rsid w:val="0A0528E4"/>
    <w:rsid w:val="0B101835"/>
    <w:rsid w:val="0B4B4E6C"/>
    <w:rsid w:val="0B6659A6"/>
    <w:rsid w:val="0B7D4FDA"/>
    <w:rsid w:val="0C550A02"/>
    <w:rsid w:val="0D745EB7"/>
    <w:rsid w:val="0DE1400C"/>
    <w:rsid w:val="0E2755A7"/>
    <w:rsid w:val="0E573889"/>
    <w:rsid w:val="0F0C578A"/>
    <w:rsid w:val="0F411DD8"/>
    <w:rsid w:val="1105361F"/>
    <w:rsid w:val="117748B7"/>
    <w:rsid w:val="12AD7AA8"/>
    <w:rsid w:val="13144D7F"/>
    <w:rsid w:val="13BB4C90"/>
    <w:rsid w:val="154D28B1"/>
    <w:rsid w:val="1592109E"/>
    <w:rsid w:val="15C51757"/>
    <w:rsid w:val="17413DF3"/>
    <w:rsid w:val="174C1401"/>
    <w:rsid w:val="179B0F02"/>
    <w:rsid w:val="190C34C2"/>
    <w:rsid w:val="19215DB7"/>
    <w:rsid w:val="197B15B3"/>
    <w:rsid w:val="1C2B4F71"/>
    <w:rsid w:val="1D620C3A"/>
    <w:rsid w:val="1DAE2D0C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B46288"/>
    <w:rsid w:val="26D518A7"/>
    <w:rsid w:val="28714810"/>
    <w:rsid w:val="28865E4C"/>
    <w:rsid w:val="28C21C45"/>
    <w:rsid w:val="29580E21"/>
    <w:rsid w:val="2B7F355D"/>
    <w:rsid w:val="2C980689"/>
    <w:rsid w:val="2EB43D5F"/>
    <w:rsid w:val="2F483E9C"/>
    <w:rsid w:val="31E10042"/>
    <w:rsid w:val="324A3C1B"/>
    <w:rsid w:val="32C41D17"/>
    <w:rsid w:val="33FC1113"/>
    <w:rsid w:val="344C6AD7"/>
    <w:rsid w:val="349D3757"/>
    <w:rsid w:val="352B0F83"/>
    <w:rsid w:val="359E43DC"/>
    <w:rsid w:val="35B801D6"/>
    <w:rsid w:val="385A3F83"/>
    <w:rsid w:val="3892735D"/>
    <w:rsid w:val="3ACF71FE"/>
    <w:rsid w:val="3C39643F"/>
    <w:rsid w:val="3D595BF0"/>
    <w:rsid w:val="3DFC6157"/>
    <w:rsid w:val="3E666373"/>
    <w:rsid w:val="40F90DAC"/>
    <w:rsid w:val="43035213"/>
    <w:rsid w:val="43C66238"/>
    <w:rsid w:val="442B7738"/>
    <w:rsid w:val="463E4C17"/>
    <w:rsid w:val="464962C9"/>
    <w:rsid w:val="466F6125"/>
    <w:rsid w:val="47622AE4"/>
    <w:rsid w:val="4814136D"/>
    <w:rsid w:val="4BE035D2"/>
    <w:rsid w:val="4E5E4B48"/>
    <w:rsid w:val="4EA5603D"/>
    <w:rsid w:val="4EFA1BB0"/>
    <w:rsid w:val="513636F8"/>
    <w:rsid w:val="51692224"/>
    <w:rsid w:val="55662FCA"/>
    <w:rsid w:val="568231D1"/>
    <w:rsid w:val="5752020D"/>
    <w:rsid w:val="582A093F"/>
    <w:rsid w:val="58B52EEA"/>
    <w:rsid w:val="59177F14"/>
    <w:rsid w:val="59701DD9"/>
    <w:rsid w:val="5ABC0012"/>
    <w:rsid w:val="5BA22237"/>
    <w:rsid w:val="5BC677C6"/>
    <w:rsid w:val="5BDB7A38"/>
    <w:rsid w:val="5C0555A0"/>
    <w:rsid w:val="5CE967E8"/>
    <w:rsid w:val="5D8D7329"/>
    <w:rsid w:val="5E705760"/>
    <w:rsid w:val="613A4F7D"/>
    <w:rsid w:val="628C289B"/>
    <w:rsid w:val="666F0F37"/>
    <w:rsid w:val="66F8422E"/>
    <w:rsid w:val="68404579"/>
    <w:rsid w:val="69FF205F"/>
    <w:rsid w:val="6A5506F6"/>
    <w:rsid w:val="6BAC13E3"/>
    <w:rsid w:val="6C1927A5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344EB0"/>
    <w:rsid w:val="75281956"/>
    <w:rsid w:val="75CF64A9"/>
    <w:rsid w:val="78317C5B"/>
    <w:rsid w:val="79146E61"/>
    <w:rsid w:val="7A272F4B"/>
    <w:rsid w:val="7A8B49B7"/>
    <w:rsid w:val="7B5D74C6"/>
    <w:rsid w:val="7C2E3D5F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919</Words>
  <Characters>954</Characters>
  <Lines>10</Lines>
  <Paragraphs>2</Paragraphs>
  <TotalTime>12</TotalTime>
  <ScaleCrop>false</ScaleCrop>
  <LinksUpToDate>false</LinksUpToDate>
  <CharactersWithSpaces>1065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2022-10-25T05:42:44Z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86948D81F5D645F6A1944E6F5FDBD8FC</vt:lpwstr>
  </property>
</Properties>
</file>