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CE" w:rsidRDefault="0039562D">
      <w:pPr>
        <w:jc w:val="center"/>
        <w:rPr>
          <w:sz w:val="32"/>
          <w:szCs w:val="32"/>
        </w:rPr>
      </w:pPr>
      <w:r>
        <w:rPr>
          <w:sz w:val="32"/>
          <w:szCs w:val="32"/>
        </w:rPr>
        <w:t>课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题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活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动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记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503CCE">
        <w:trPr>
          <w:trHeight w:val="454"/>
        </w:trPr>
        <w:tc>
          <w:tcPr>
            <w:tcW w:w="2130" w:type="dxa"/>
            <w:vAlign w:val="center"/>
          </w:tcPr>
          <w:p w:rsidR="00503CCE" w:rsidRDefault="003956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活动时间</w:t>
            </w:r>
          </w:p>
        </w:tc>
        <w:tc>
          <w:tcPr>
            <w:tcW w:w="2130" w:type="dxa"/>
            <w:vAlign w:val="center"/>
          </w:tcPr>
          <w:p w:rsidR="00503CCE" w:rsidRDefault="005B7F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2022</w:t>
            </w:r>
            <w:r w:rsidR="0039562D">
              <w:rPr>
                <w:rFonts w:hint="eastAsia"/>
                <w:sz w:val="24"/>
                <w:szCs w:val="24"/>
              </w:rPr>
              <w:t>年</w:t>
            </w:r>
            <w:r w:rsidR="00391BFB">
              <w:rPr>
                <w:rFonts w:hint="eastAsia"/>
                <w:sz w:val="24"/>
                <w:szCs w:val="24"/>
              </w:rPr>
              <w:t>1</w:t>
            </w:r>
            <w:r w:rsidR="0039562D">
              <w:rPr>
                <w:rFonts w:hint="eastAsia"/>
                <w:sz w:val="24"/>
                <w:szCs w:val="24"/>
              </w:rPr>
              <w:t>月</w:t>
            </w:r>
            <w:r w:rsidR="00391BFB">
              <w:rPr>
                <w:rFonts w:hint="eastAsia"/>
                <w:sz w:val="24"/>
                <w:szCs w:val="24"/>
              </w:rPr>
              <w:t>10</w:t>
            </w:r>
            <w:r w:rsidR="0039562D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131" w:type="dxa"/>
            <w:vAlign w:val="center"/>
          </w:tcPr>
          <w:p w:rsidR="00503CCE" w:rsidRDefault="003956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活动地点</w:t>
            </w:r>
          </w:p>
        </w:tc>
        <w:tc>
          <w:tcPr>
            <w:tcW w:w="2131" w:type="dxa"/>
            <w:vAlign w:val="center"/>
          </w:tcPr>
          <w:p w:rsidR="00503CCE" w:rsidRDefault="00391B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二楼会议室</w:t>
            </w:r>
          </w:p>
        </w:tc>
      </w:tr>
      <w:tr w:rsidR="00503CCE">
        <w:trPr>
          <w:trHeight w:val="454"/>
        </w:trPr>
        <w:tc>
          <w:tcPr>
            <w:tcW w:w="2130" w:type="dxa"/>
            <w:vAlign w:val="center"/>
          </w:tcPr>
          <w:p w:rsidR="00503CCE" w:rsidRDefault="003956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活动主持人</w:t>
            </w:r>
          </w:p>
        </w:tc>
        <w:tc>
          <w:tcPr>
            <w:tcW w:w="2130" w:type="dxa"/>
            <w:vAlign w:val="center"/>
          </w:tcPr>
          <w:p w:rsidR="00503CCE" w:rsidRDefault="00391B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刘竹君</w:t>
            </w:r>
          </w:p>
        </w:tc>
        <w:tc>
          <w:tcPr>
            <w:tcW w:w="2131" w:type="dxa"/>
            <w:vAlign w:val="center"/>
          </w:tcPr>
          <w:p w:rsidR="00503CCE" w:rsidRDefault="003956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活动参与人员</w:t>
            </w:r>
          </w:p>
        </w:tc>
        <w:tc>
          <w:tcPr>
            <w:tcW w:w="2131" w:type="dxa"/>
            <w:vAlign w:val="center"/>
          </w:tcPr>
          <w:p w:rsidR="00503CCE" w:rsidRDefault="00395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全体课题组成员</w:t>
            </w:r>
          </w:p>
        </w:tc>
      </w:tr>
      <w:tr w:rsidR="00503CCE">
        <w:trPr>
          <w:trHeight w:val="454"/>
        </w:trPr>
        <w:tc>
          <w:tcPr>
            <w:tcW w:w="2130" w:type="dxa"/>
            <w:vAlign w:val="center"/>
          </w:tcPr>
          <w:p w:rsidR="00503CCE" w:rsidRDefault="003956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活动主题</w:t>
            </w:r>
          </w:p>
        </w:tc>
        <w:tc>
          <w:tcPr>
            <w:tcW w:w="6392" w:type="dxa"/>
            <w:gridSpan w:val="3"/>
            <w:vAlign w:val="center"/>
          </w:tcPr>
          <w:p w:rsidR="00503CCE" w:rsidRDefault="000A0A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课题阶段小结及重点导读</w:t>
            </w:r>
          </w:p>
        </w:tc>
      </w:tr>
      <w:tr w:rsidR="00503CCE">
        <w:trPr>
          <w:trHeight w:val="3896"/>
        </w:trPr>
        <w:tc>
          <w:tcPr>
            <w:tcW w:w="8522" w:type="dxa"/>
            <w:gridSpan w:val="4"/>
          </w:tcPr>
          <w:p w:rsidR="00503CCE" w:rsidRDefault="00503CCE">
            <w:pPr>
              <w:rPr>
                <w:sz w:val="24"/>
                <w:szCs w:val="24"/>
              </w:rPr>
            </w:pPr>
          </w:p>
          <w:p w:rsidR="00503CCE" w:rsidRDefault="0039562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活动过程</w:t>
            </w:r>
          </w:p>
          <w:p w:rsidR="00503CCE" w:rsidRPr="00CD4DB1" w:rsidRDefault="00CD4DB1" w:rsidP="00CD4DB1">
            <w:pPr>
              <w:pStyle w:val="a7"/>
              <w:spacing w:line="360" w:lineRule="auto"/>
              <w:ind w:left="480" w:firstLineChars="0" w:firstLine="0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CD4DB1">
              <w:rPr>
                <w:rFonts w:asciiTheme="minorEastAsia" w:hAnsiTheme="minorEastAsia" w:hint="eastAsia"/>
                <w:b/>
                <w:sz w:val="24"/>
                <w:szCs w:val="24"/>
              </w:rPr>
              <w:t>一、</w:t>
            </w:r>
            <w:r w:rsidR="00391BFB" w:rsidRPr="00CD4DB1">
              <w:rPr>
                <w:rFonts w:asciiTheme="minorEastAsia" w:hAnsiTheme="minorEastAsia" w:hint="eastAsia"/>
                <w:b/>
                <w:sz w:val="24"/>
                <w:szCs w:val="24"/>
              </w:rPr>
              <w:t>本学期课题组活动的基本小结。</w:t>
            </w:r>
          </w:p>
          <w:p w:rsidR="00CD4DB1" w:rsidRDefault="00391BFB" w:rsidP="00CD4DB1">
            <w:pPr>
              <w:pStyle w:val="a7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Theme="minorEastAsia" w:hAnsiTheme="minorEastAsia" w:hint="eastAsia"/>
                <w:sz w:val="24"/>
                <w:szCs w:val="24"/>
              </w:rPr>
            </w:pPr>
            <w:r w:rsidRPr="00CD4DB1">
              <w:rPr>
                <w:rFonts w:asciiTheme="minorEastAsia" w:hAnsiTheme="minorEastAsia" w:hint="eastAsia"/>
                <w:sz w:val="24"/>
                <w:szCs w:val="24"/>
              </w:rPr>
              <w:t>课题顺利开题，目标进行了微调，整体结构也在调整。</w:t>
            </w:r>
          </w:p>
          <w:p w:rsidR="00CD4DB1" w:rsidRDefault="00391BFB" w:rsidP="00CD4DB1">
            <w:pPr>
              <w:pStyle w:val="a7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Theme="minorEastAsia" w:hAnsiTheme="minorEastAsia" w:hint="eastAsia"/>
                <w:sz w:val="24"/>
                <w:szCs w:val="24"/>
              </w:rPr>
            </w:pPr>
            <w:r w:rsidRPr="00CD4DB1">
              <w:rPr>
                <w:rFonts w:asciiTheme="minorEastAsia" w:hAnsiTheme="minorEastAsia" w:hint="eastAsia"/>
                <w:sz w:val="24"/>
                <w:szCs w:val="24"/>
              </w:rPr>
              <w:t>课题组进行了两次课堂研讨，这两节课给我们下个学期的课堂实践起到了指引性的作用。</w:t>
            </w:r>
          </w:p>
          <w:p w:rsidR="00391BFB" w:rsidRPr="00CD4DB1" w:rsidRDefault="00391BFB" w:rsidP="00CD4DB1">
            <w:pPr>
              <w:pStyle w:val="a7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Theme="minorEastAsia" w:hAnsiTheme="minorEastAsia" w:hint="eastAsia"/>
                <w:sz w:val="24"/>
                <w:szCs w:val="24"/>
              </w:rPr>
            </w:pPr>
            <w:r w:rsidRPr="00CD4DB1">
              <w:rPr>
                <w:rFonts w:asciiTheme="minorEastAsia" w:hAnsiTheme="minorEastAsia" w:hint="eastAsia"/>
                <w:sz w:val="24"/>
                <w:szCs w:val="24"/>
              </w:rPr>
              <w:t>课堂结构：顺着三步六环节进行调整</w:t>
            </w:r>
          </w:p>
          <w:p w:rsidR="00391BFB" w:rsidRPr="00CD4DB1" w:rsidRDefault="00391BFB" w:rsidP="00CD4DB1">
            <w:pPr>
              <w:spacing w:line="360" w:lineRule="auto"/>
              <w:ind w:firstLineChars="150" w:firstLine="361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CD4DB1">
              <w:rPr>
                <w:rFonts w:asciiTheme="minorEastAsia" w:hAnsiTheme="minorEastAsia" w:hint="eastAsia"/>
                <w:b/>
                <w:sz w:val="24"/>
                <w:szCs w:val="24"/>
              </w:rPr>
              <w:t>二、重点推荐导读：</w:t>
            </w:r>
          </w:p>
          <w:p w:rsidR="00391BFB" w:rsidRPr="00CD4DB1" w:rsidRDefault="00CD4DB1" w:rsidP="00CD4DB1">
            <w:pPr>
              <w:spacing w:line="360" w:lineRule="auto"/>
              <w:ind w:firstLineChars="200" w:firstLine="48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1.文章：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兰衍局</w:t>
            </w:r>
            <w:proofErr w:type="gramEnd"/>
            <w:r w:rsidR="00391BFB" w:rsidRPr="00CD4DB1">
              <w:rPr>
                <w:rFonts w:asciiTheme="minorEastAsia" w:hAnsiTheme="minorEastAsia" w:hint="eastAsia"/>
                <w:sz w:val="24"/>
                <w:szCs w:val="24"/>
              </w:rPr>
              <w:t>《一个项目玩一节课 ——小学数学“微项目化”学习的实践与反思》</w:t>
            </w:r>
          </w:p>
          <w:p w:rsidR="00391BFB" w:rsidRPr="00CD4DB1" w:rsidRDefault="00CD4DB1" w:rsidP="00CD4DB1">
            <w:pPr>
              <w:spacing w:line="360" w:lineRule="auto"/>
              <w:ind w:firstLineChars="150" w:firstLine="36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</w:t>
            </w:r>
            <w:r w:rsidR="00391BFB" w:rsidRPr="00CD4DB1">
              <w:rPr>
                <w:rFonts w:asciiTheme="minorEastAsia" w:hAnsiTheme="minorEastAsia" w:hint="eastAsia"/>
                <w:sz w:val="24"/>
                <w:szCs w:val="24"/>
              </w:rPr>
              <w:t>读后交流</w:t>
            </w:r>
          </w:p>
          <w:p w:rsidR="00391BFB" w:rsidRDefault="00CD4DB1" w:rsidP="00CD4DB1">
            <w:pPr>
              <w:spacing w:line="360" w:lineRule="auto"/>
              <w:ind w:firstLineChars="150" w:firstLine="36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391BFB" w:rsidRPr="00CD4DB1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391BFB" w:rsidRPr="00CD4DB1">
              <w:rPr>
                <w:rFonts w:asciiTheme="minorEastAsia" w:hAnsiTheme="minorEastAsia" w:hint="eastAsia"/>
                <w:b/>
                <w:sz w:val="24"/>
                <w:szCs w:val="24"/>
              </w:rPr>
              <w:t>刘竹君</w:t>
            </w:r>
            <w:r w:rsidR="00391BFB" w:rsidRPr="00CD4DB1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391BFB" w:rsidRPr="00CD4DB1">
              <w:rPr>
                <w:rFonts w:asciiTheme="minorEastAsia" w:hAnsiTheme="minorEastAsia"/>
                <w:sz w:val="24"/>
                <w:szCs w:val="24"/>
                <w:lang w:eastAsia="zh-Hans"/>
              </w:rPr>
              <w:t>在小学数学开展项目式</w:t>
            </w:r>
            <w:r w:rsidR="00391BFB" w:rsidRPr="00CD4DB1">
              <w:rPr>
                <w:rFonts w:asciiTheme="minorEastAsia" w:hAnsiTheme="minorEastAsia" w:hint="eastAsia"/>
                <w:sz w:val="24"/>
                <w:szCs w:val="24"/>
              </w:rPr>
              <w:t>学习时</w:t>
            </w:r>
            <w:r w:rsidR="00391BFB" w:rsidRPr="00CD4DB1">
              <w:rPr>
                <w:rFonts w:asciiTheme="minorEastAsia" w:hAnsiTheme="minorEastAsia"/>
                <w:sz w:val="24"/>
                <w:szCs w:val="24"/>
                <w:lang w:eastAsia="zh-Hans"/>
              </w:rPr>
              <w:t>选取合适的材料让学生的在生活中进行探索</w:t>
            </w:r>
            <w:r w:rsidRPr="00CD4DB1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="00391BFB" w:rsidRPr="00CD4DB1">
              <w:rPr>
                <w:rFonts w:asciiTheme="minorEastAsia" w:hAnsiTheme="minorEastAsia"/>
                <w:sz w:val="24"/>
                <w:szCs w:val="24"/>
                <w:lang w:eastAsia="zh-Hans"/>
              </w:rPr>
              <w:t>小学数学教学中很多内容都适合在生活中进行探索，拓展学生对数学问题的探索能力，例如，“轴对称图形”的课程时，教师需要将轴对称的规律与生活中的实际问题相结合，开展相应的项目活动，让学生自主的进行知识探索，收集相关的信息，从而进行分析、整理、总结，从而掌握数学概念问题，提高学生的学习能力。</w:t>
            </w:r>
          </w:p>
          <w:p w:rsidR="00391BFB" w:rsidRDefault="00CD4DB1" w:rsidP="00CD4DB1">
            <w:pPr>
              <w:spacing w:line="360" w:lineRule="auto"/>
              <w:ind w:firstLineChars="150" w:firstLine="36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（2）</w:t>
            </w:r>
            <w:r w:rsidRPr="000811F4">
              <w:rPr>
                <w:rFonts w:asciiTheme="minorEastAsia" w:hAnsiTheme="minorEastAsia" w:hint="eastAsia"/>
                <w:b/>
                <w:sz w:val="24"/>
                <w:szCs w:val="24"/>
              </w:rPr>
              <w:t>俞敏惠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CD4DB1">
              <w:rPr>
                <w:rFonts w:asciiTheme="minorEastAsia" w:hAnsiTheme="minorEastAsia" w:hint="eastAsia"/>
                <w:sz w:val="24"/>
                <w:szCs w:val="24"/>
              </w:rPr>
              <w:t>利用教材内容在生活中进行调查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Pr="00CD4DB1">
              <w:rPr>
                <w:rFonts w:asciiTheme="minorEastAsia" w:hAnsiTheme="minorEastAsia" w:hint="eastAsia"/>
                <w:sz w:val="24"/>
                <w:szCs w:val="24"/>
              </w:rPr>
              <w:t>调查研究是学生学习数学知识的重要方式之一，教师需要选取相关的数学知识内容，让学生在生活开展项目学习活动，从而进行实践项目调查研究，通常学生可以使用网络和课外书籍对数据进行完善，提高调查研究的准确性和实效性，并且将内容绘制成图像和表格，从而帮助学生建立完善数学能力。</w:t>
            </w:r>
          </w:p>
          <w:p w:rsidR="00CD4DB1" w:rsidRDefault="00CD4DB1" w:rsidP="00CD4DB1">
            <w:pPr>
              <w:spacing w:line="360" w:lineRule="auto"/>
              <w:ind w:firstLineChars="150" w:firstLine="36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（3）</w:t>
            </w:r>
            <w:r w:rsidRPr="000811F4">
              <w:rPr>
                <w:rFonts w:asciiTheme="minorEastAsia" w:hAnsiTheme="minorEastAsia" w:hint="eastAsia"/>
                <w:b/>
                <w:sz w:val="24"/>
                <w:szCs w:val="24"/>
              </w:rPr>
              <w:t>朱美华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CD4DB1">
              <w:rPr>
                <w:rFonts w:asciiTheme="minorEastAsia" w:hAnsiTheme="minorEastAsia" w:hint="eastAsia"/>
                <w:sz w:val="24"/>
                <w:szCs w:val="24"/>
              </w:rPr>
              <w:t>采用合适的数学内容开展项目学习活动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Pr="00CD4DB1">
              <w:rPr>
                <w:rFonts w:asciiTheme="minorEastAsia" w:hAnsiTheme="minorEastAsia" w:hint="eastAsia"/>
                <w:sz w:val="24"/>
                <w:szCs w:val="24"/>
              </w:rPr>
              <w:t>小学数学教学课程中，很多内容充满趣味性，如何利用这种内容引导学生开展项目学习活动，成为教师开展项目活动首要解决的问题之一。例如，教师在教导学生“统计”的课程时，</w:t>
            </w:r>
            <w:r w:rsidRPr="00CD4DB1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教師给学生设立数据统计的项目。如周末期间游乐场大人和孩子的人数，电影院中观看电影的男女人数，商场购物中成年人和老年人的人数等等，让学生通过选择感兴趣的项目进行实际研究，开展项目学习活动，不仅能够培养学生的实践能力，同时也能够激发学生的学习兴趣。</w:t>
            </w:r>
          </w:p>
          <w:p w:rsidR="00CD4DB1" w:rsidRDefault="00CD4DB1" w:rsidP="00CD4DB1">
            <w:pPr>
              <w:spacing w:line="360" w:lineRule="auto"/>
              <w:ind w:firstLineChars="150" w:firstLine="36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（4）</w:t>
            </w:r>
            <w:proofErr w:type="gramStart"/>
            <w:r w:rsidRPr="000811F4">
              <w:rPr>
                <w:rFonts w:asciiTheme="minorEastAsia" w:hAnsiTheme="minorEastAsia" w:hint="eastAsia"/>
                <w:b/>
                <w:sz w:val="24"/>
                <w:szCs w:val="24"/>
              </w:rPr>
              <w:t>陆琳瑜</w:t>
            </w:r>
            <w:proofErr w:type="gramEnd"/>
            <w:r w:rsidRPr="000811F4">
              <w:rPr>
                <w:rFonts w:asciiTheme="minorEastAsia" w:hAnsiTheme="minorEastAsia" w:hint="eastAsia"/>
                <w:b/>
                <w:sz w:val="24"/>
                <w:szCs w:val="24"/>
              </w:rPr>
              <w:t>：</w:t>
            </w:r>
            <w:r w:rsidRPr="00CD4DB1">
              <w:rPr>
                <w:rFonts w:asciiTheme="minorEastAsia" w:hAnsiTheme="minorEastAsia" w:hint="eastAsia"/>
                <w:sz w:val="24"/>
                <w:szCs w:val="24"/>
              </w:rPr>
              <w:t>选择相关的材料内容促进学生进行专题研究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Pr="00CD4DB1">
              <w:rPr>
                <w:rFonts w:asciiTheme="minorEastAsia" w:hAnsiTheme="minorEastAsia" w:hint="eastAsia"/>
                <w:sz w:val="24"/>
                <w:szCs w:val="24"/>
              </w:rPr>
              <w:t>小学数学课程安排是从简单到复杂的过程，教师利用这一特点将复杂的数学知识进行简答化，从而促使学生将复杂的数学知识进行专题研究，利用已经掌握的数学知识，学习全新的数学内容。如学习“长方体的表面积计算方式”的课程时，教师让学生观察长方体表面特点，将长方体的模式拆解成为六个长方形，将其面积相加可以计算出整个长方体的表研究，学生通过这样的研究方式能够有效计算长方体的表面积，从而完成对数学知识学习。</w:t>
            </w:r>
          </w:p>
          <w:p w:rsidR="00CD4DB1" w:rsidRDefault="00CD4DB1" w:rsidP="00CD4DB1">
            <w:pPr>
              <w:spacing w:line="360" w:lineRule="auto"/>
              <w:ind w:firstLineChars="150" w:firstLine="36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（5）</w:t>
            </w:r>
            <w:r w:rsidRPr="000811F4">
              <w:rPr>
                <w:rFonts w:asciiTheme="minorEastAsia" w:hAnsiTheme="minorEastAsia" w:hint="eastAsia"/>
                <w:b/>
                <w:sz w:val="24"/>
                <w:szCs w:val="24"/>
              </w:rPr>
              <w:t>丁文伟：</w:t>
            </w:r>
            <w:r w:rsidRPr="00CD4DB1">
              <w:rPr>
                <w:rFonts w:asciiTheme="minorEastAsia" w:hAnsiTheme="minorEastAsia" w:hint="eastAsia"/>
                <w:sz w:val="24"/>
                <w:szCs w:val="24"/>
              </w:rPr>
              <w:t>利用小组学习的方式进行数学项目学习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Pr="00CD4DB1">
              <w:rPr>
                <w:rFonts w:asciiTheme="minorEastAsia" w:hAnsiTheme="minorEastAsia" w:hint="eastAsia"/>
                <w:sz w:val="24"/>
                <w:szCs w:val="24"/>
              </w:rPr>
              <w:t>在小学数学开展教学过程中，小组学习是重要的方式之一，能够让学生在互帮互助的条件下进行数学学习。需要注意的以下几个方面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  <w:r w:rsidRPr="00CD4DB1">
              <w:rPr>
                <w:rFonts w:asciiTheme="minorEastAsia" w:hAnsiTheme="minorEastAsia" w:hint="eastAsia"/>
                <w:sz w:val="24"/>
                <w:szCs w:val="24"/>
              </w:rPr>
              <w:t>第一，小组内成员一般以五到六个为最好，小组内容成员太多容易影响课堂纪律，小组内容成员太少则会影响项目学习效果。第二，注意小组内部成员的学习水平，教师要详细了解学生的数学水平，将不同的水平学生平均融入到小组中，起到互相帮助的作用。第三，在项目学习活动完成前，尽量不要更换小组成员，防止出现影响研究效果的问题。</w:t>
            </w:r>
          </w:p>
          <w:p w:rsidR="00B26043" w:rsidRPr="00B26043" w:rsidRDefault="00B26043" w:rsidP="00B26043">
            <w:pPr>
              <w:spacing w:line="360" w:lineRule="auto"/>
              <w:ind w:firstLineChars="200" w:firstLine="482"/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B26043">
              <w:rPr>
                <w:rFonts w:asciiTheme="minorEastAsia" w:hAnsiTheme="minorEastAsia" w:hint="eastAsia"/>
                <w:b/>
                <w:sz w:val="24"/>
                <w:szCs w:val="24"/>
              </w:rPr>
              <w:t>三、学习小结</w:t>
            </w:r>
          </w:p>
          <w:p w:rsidR="00B26043" w:rsidRPr="00B26043" w:rsidRDefault="00B26043" w:rsidP="00B26043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  <w:lang w:eastAsia="zh-Hans"/>
              </w:rPr>
            </w:pPr>
            <w:r w:rsidRPr="00B26043">
              <w:rPr>
                <w:rFonts w:asciiTheme="minorEastAsia" w:hAnsiTheme="minorEastAsia" w:hint="eastAsia"/>
                <w:sz w:val="24"/>
                <w:szCs w:val="24"/>
                <w:lang w:eastAsia="zh-Hans"/>
              </w:rPr>
              <w:t>改变学习方式，从被动的接受式学习转变为乐于探究、勤于思考的主动式学习；能培养学生收集和处理信息的能力，提出问题、分析问题和解决“结构不良”问题的能力；对培养学生的交流、合作能力及创新能力也有重要意义；进一步，能影响学生对学习的情感、态度、价值观。</w:t>
            </w:r>
          </w:p>
          <w:p w:rsidR="00B26043" w:rsidRPr="00B26043" w:rsidRDefault="00B26043" w:rsidP="00CD4DB1">
            <w:pPr>
              <w:spacing w:line="360" w:lineRule="auto"/>
              <w:ind w:firstLineChars="150" w:firstLine="36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811F4" w:rsidRPr="00CD4DB1" w:rsidRDefault="000811F4" w:rsidP="00CD4DB1">
            <w:pPr>
              <w:spacing w:line="360" w:lineRule="auto"/>
              <w:ind w:firstLineChars="150" w:firstLine="36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03CCE" w:rsidRDefault="00503CCE">
            <w:pPr>
              <w:rPr>
                <w:sz w:val="24"/>
                <w:szCs w:val="24"/>
              </w:rPr>
            </w:pPr>
          </w:p>
          <w:p w:rsidR="00503CCE" w:rsidRDefault="00503CCE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03CCE" w:rsidRDefault="00503CCE"/>
    <w:sectPr w:rsidR="00503CC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3B9" w:rsidRDefault="006313B9">
      <w:r>
        <w:separator/>
      </w:r>
    </w:p>
  </w:endnote>
  <w:endnote w:type="continuationSeparator" w:id="0">
    <w:p w:rsidR="006313B9" w:rsidRDefault="0063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3B9" w:rsidRDefault="006313B9">
      <w:r>
        <w:separator/>
      </w:r>
    </w:p>
  </w:footnote>
  <w:footnote w:type="continuationSeparator" w:id="0">
    <w:p w:rsidR="006313B9" w:rsidRDefault="00631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CCE" w:rsidRDefault="0039562D">
    <w:pPr>
      <w:pStyle w:val="a5"/>
      <w:jc w:val="both"/>
    </w:pPr>
    <w:r>
      <w:rPr>
        <w:rFonts w:hint="eastAsia"/>
      </w:rPr>
      <w:t>课题：小</w:t>
    </w:r>
    <w:r>
      <w:t>学数学</w:t>
    </w:r>
    <w:r>
      <w:t>“</w:t>
    </w:r>
    <w:r>
      <w:t>综合与实践</w:t>
    </w:r>
    <w:r>
      <w:t>”</w:t>
    </w:r>
    <w:r>
      <w:t>项目式学习实践研究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BBF3F9"/>
    <w:multiLevelType w:val="singleLevel"/>
    <w:tmpl w:val="ACBBF3F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BC0161"/>
    <w:multiLevelType w:val="hybridMultilevel"/>
    <w:tmpl w:val="8ED61E46"/>
    <w:lvl w:ilvl="0" w:tplc="1B723B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217D26"/>
    <w:multiLevelType w:val="hybridMultilevel"/>
    <w:tmpl w:val="E1AC2B62"/>
    <w:lvl w:ilvl="0" w:tplc="B8CAD74A">
      <w:start w:val="2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2B11A88"/>
    <w:multiLevelType w:val="hybridMultilevel"/>
    <w:tmpl w:val="F47CC1A4"/>
    <w:lvl w:ilvl="0" w:tplc="BA20DEF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9B76B3"/>
    <w:multiLevelType w:val="hybridMultilevel"/>
    <w:tmpl w:val="A282D1C6"/>
    <w:lvl w:ilvl="0" w:tplc="964C5B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78ED6D75"/>
    <w:multiLevelType w:val="hybridMultilevel"/>
    <w:tmpl w:val="D2800F12"/>
    <w:lvl w:ilvl="0" w:tplc="D4E28244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4ZWEzMGRjNjYzYmU0YzZmMjkyMjJiY2ZkNjlkNzAifQ=="/>
  </w:docVars>
  <w:rsids>
    <w:rsidRoot w:val="00E33738"/>
    <w:rsid w:val="000811F4"/>
    <w:rsid w:val="000A0AC4"/>
    <w:rsid w:val="001820A1"/>
    <w:rsid w:val="00391BFB"/>
    <w:rsid w:val="00393564"/>
    <w:rsid w:val="0039562D"/>
    <w:rsid w:val="004902CC"/>
    <w:rsid w:val="00503CCE"/>
    <w:rsid w:val="005775B2"/>
    <w:rsid w:val="005B7FEF"/>
    <w:rsid w:val="005C4D00"/>
    <w:rsid w:val="006313B9"/>
    <w:rsid w:val="006B1DFE"/>
    <w:rsid w:val="006C7CDC"/>
    <w:rsid w:val="007D7DB2"/>
    <w:rsid w:val="008D635E"/>
    <w:rsid w:val="00911C24"/>
    <w:rsid w:val="00A1170E"/>
    <w:rsid w:val="00B00410"/>
    <w:rsid w:val="00B26043"/>
    <w:rsid w:val="00B92779"/>
    <w:rsid w:val="00C31E60"/>
    <w:rsid w:val="00C42CC2"/>
    <w:rsid w:val="00CD4DB1"/>
    <w:rsid w:val="00E33738"/>
    <w:rsid w:val="00F30E75"/>
    <w:rsid w:val="0E1924B1"/>
    <w:rsid w:val="2D74266F"/>
    <w:rsid w:val="454643FA"/>
    <w:rsid w:val="54274040"/>
    <w:rsid w:val="5AD502CD"/>
    <w:rsid w:val="7432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俞敏惠</dc:creator>
  <cp:lastModifiedBy>user</cp:lastModifiedBy>
  <cp:revision>22</cp:revision>
  <dcterms:created xsi:type="dcterms:W3CDTF">2022-10-10T12:49:00Z</dcterms:created>
  <dcterms:modified xsi:type="dcterms:W3CDTF">2022-10-14T06:32:00Z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9B02E9EEDF2944A598AB6387B2625BF9</vt:lpwstr>
  </property>
</Properties>
</file>