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开学的第八周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大部分的宝贝都能自己进入幼儿园，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并且能积极参与户外混龄游戏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事假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今天来园大部分孩子都能独立进园，很多宝贝能情绪稳定地玩玩具，非常棒哦！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Style w:val="28"/>
          <w:rFonts w:hint="default" w:eastAsia="宋体"/>
          <w:color w:val="9F2936" w:themeColor="accent2"/>
          <w:sz w:val="28"/>
          <w:szCs w:val="33"/>
          <w:lang w:eastAsia="zh-Han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物品管理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今天宝贝们来到教室后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能够独立放水杯和口罩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lang w:val="en-US" w:eastAsia="zh-Hans"/>
        </w:rPr>
        <w:t>早上来幼儿园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小朋友能够自己选择自己喜欢的区域游戏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每位小朋友都能认真专注的游戏</w:t>
      </w:r>
      <w:r>
        <w:rPr>
          <w:rFonts w:hint="default" w:ascii="宋体" w:hAnsi="宋体" w:cs="宋体"/>
          <w:bCs/>
          <w:color w:val="000000"/>
          <w:lang w:eastAsia="zh-Hans"/>
        </w:rPr>
        <w:t>。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5800" cy="1466850"/>
            <wp:effectExtent l="0" t="0" r="0" b="6350"/>
            <wp:docPr id="31" name="图片 31" descr="/Users/apple/Desktop/CFC70CED0B541972B0DBE0E226D9C77A.jpgCFC70CED0B541972B0DBE0E226D9C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apple/Desktop/CFC70CED0B541972B0DBE0E226D9C77A.jpgCFC70CED0B541972B0DBE0E226D9C77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32" name="图片 32" descr="/Users/apple/Desktop/DECBC0A6CAA670B4503ECF978C4F0776.jpgDECBC0A6CAA670B4503ECF978C4F0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apple/Desktop/DECBC0A6CAA670B4503ECF978C4F0776.jpgDECBC0A6CAA670B4503ECF978C4F077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6" name="图片 6" descr="/Users/apple/Desktop/E8EB3CEBA2A261A7C7EF36991A91D837.jpgE8EB3CEBA2A261A7C7EF36991A91D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E8EB3CEBA2A261A7C7EF36991A91D837.jpgE8EB3CEBA2A261A7C7EF36991A91D8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图一：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圆圆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明明在图书区在游戏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图二：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一一和波妞在建构区游戏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图三：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锦儿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妹妹在益智区玩游戏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Hans"/>
        </w:rPr>
        <w:t xml:space="preserve">。     </w:t>
      </w:r>
    </w:p>
    <w:p>
      <w:pPr>
        <w:pStyle w:val="23"/>
        <w:spacing w:before="0" w:beforeAutospacing="0" w:after="0" w:afterAutospacing="0"/>
        <w:ind w:firstLine="420" w:firstLineChars="200"/>
        <w:rPr>
          <w:rFonts w:hint="default" w:ascii="宋体" w:hAnsi="宋体" w:eastAsia="宋体"/>
          <w:bCs/>
          <w:sz w:val="21"/>
          <w:szCs w:val="21"/>
          <w:lang w:eastAsia="zh-Hans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户外混龄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Hans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Hans"/>
        </w:rPr>
        <w:t>近期</w:t>
      </w:r>
      <w:r>
        <w:rPr>
          <w:rFonts w:hint="default" w:ascii="Helvetica Neue" w:hAnsi="Helvetica Neue"/>
          <w:b/>
          <w:color w:val="333333"/>
          <w:spacing w:val="8"/>
          <w:sz w:val="21"/>
          <w:szCs w:val="21"/>
          <w:lang w:eastAsia="zh-Hans"/>
        </w:rPr>
        <w:t>，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Hans"/>
        </w:rPr>
        <w:t>我们开展了户外混龄游戏</w:t>
      </w:r>
      <w:r>
        <w:rPr>
          <w:rFonts w:hint="default" w:ascii="Helvetica Neue" w:hAnsi="Helvetica Neue"/>
          <w:b/>
          <w:color w:val="333333"/>
          <w:spacing w:val="8"/>
          <w:sz w:val="21"/>
          <w:szCs w:val="21"/>
          <w:lang w:eastAsia="zh-Hans"/>
        </w:rPr>
        <w:t>，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Hans"/>
        </w:rPr>
        <w:t>孩子们都玩的很开心，看到这么多人在一起玩，一开始大家还有点不知所措，后来在我们的提醒下一个个都去选择自己感兴趣的区域游戏了。我也发现了很多小朋友都能够遵守规则，探索新游戏。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</w:pPr>
      <w:r>
        <w:drawing>
          <wp:inline distT="0" distB="0" distL="0" distR="0">
            <wp:extent cx="1800860" cy="1350645"/>
            <wp:effectExtent l="0" t="0" r="2540" b="20955"/>
            <wp:docPr id="39" name="图片 39" descr="/Users/apple/Desktop/29F5D2659871B32E472B85A97CC71002.jpg29F5D2659871B32E472B85A97CC7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/Users/apple/Desktop/29F5D2659871B32E472B85A97CC71002.jpg29F5D2659871B32E472B85A97CC7100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3240" cy="1344930"/>
            <wp:effectExtent l="0" t="0" r="10160" b="1270"/>
            <wp:docPr id="40" name="图片 40" descr="/Users/apple/Desktop/38C918C612C450E75308B457A227559A.jpg38C918C612C450E75308B457A2275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38C918C612C450E75308B457A227559A.jpg38C918C612C450E75308B457A227559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default"/>
        </w:rPr>
        <w:t xml:space="preserve"> </w:t>
      </w:r>
      <w:r>
        <w:drawing>
          <wp:inline distT="0" distB="0" distL="0" distR="0">
            <wp:extent cx="1800860" cy="1350645"/>
            <wp:effectExtent l="0" t="0" r="2540" b="20955"/>
            <wp:docPr id="16" name="图片 16" descr="/Users/apple/Desktop/514489BD4D666D67B2E31A25647F9569.jpg514489BD4D666D67B2E31A25647F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514489BD4D666D67B2E31A25647F9569.jpg514489BD4D666D67B2E31A25647F956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3644" w:firstLineChars="13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/>
        </w:rPr>
        <w:t xml:space="preserve">                                                          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如果孩子要垫吸汗巾，可以在来园前就垫好，并在吸汗巾上写好名字。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户外混龄游戏时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家长也要提醒小朋友注意安全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FEECCB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44C6AD7"/>
    <w:rsid w:val="349D3757"/>
    <w:rsid w:val="352B0F83"/>
    <w:rsid w:val="359E43DC"/>
    <w:rsid w:val="35B801D6"/>
    <w:rsid w:val="377FE5A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7FB222F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3DF604F"/>
    <w:rsid w:val="75281956"/>
    <w:rsid w:val="75CF64A9"/>
    <w:rsid w:val="77FB363D"/>
    <w:rsid w:val="78317C5B"/>
    <w:rsid w:val="79146E61"/>
    <w:rsid w:val="7A272F4B"/>
    <w:rsid w:val="7A7B0C2F"/>
    <w:rsid w:val="7A8B49B7"/>
    <w:rsid w:val="7B5D74C6"/>
    <w:rsid w:val="7C2E3D5F"/>
    <w:rsid w:val="7E861604"/>
    <w:rsid w:val="7F425DE0"/>
    <w:rsid w:val="7F5403DD"/>
    <w:rsid w:val="7FE6ECE6"/>
    <w:rsid w:val="878F4355"/>
    <w:rsid w:val="BBB687C9"/>
    <w:rsid w:val="BF63386A"/>
    <w:rsid w:val="BF69F6FA"/>
    <w:rsid w:val="D77DE8CC"/>
    <w:rsid w:val="EFF73628"/>
    <w:rsid w:val="F33EF7B2"/>
    <w:rsid w:val="FBD51E2B"/>
    <w:rsid w:val="FFA9DB1B"/>
    <w:rsid w:val="FFC3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1276</Characters>
  <Lines>10</Lines>
  <Paragraphs>2</Paragraphs>
  <TotalTime>1</TotalTime>
  <ScaleCrop>false</ScaleCrop>
  <LinksUpToDate>false</LinksUpToDate>
  <CharactersWithSpaces>1409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2021-09-19T04:34:00Z</dcterms:created>
  <dc:creator>Microsoft Office 用户</dc:creator>
  <cp:lastModifiedBy>茅十八</cp:lastModifiedBy>
  <dcterms:modified xsi:type="dcterms:W3CDTF">2022-10-17T14:08:47Z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71299F13CCF725DB601B3563E821DAC3</vt:lpwstr>
  </property>
</Properties>
</file>