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4.6-4.8五年级学生居家自主学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，学校积极响应区教育局“停课不停学”的号召，在这期间开展线上导学工作，目前学校将开展第四期导学计划和学生居家自主学习建议，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习作例文</w:t>
            </w:r>
          </w:p>
        </w:tc>
        <w:tc>
          <w:tcPr>
            <w:tcW w:w="2821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预习15课《自相矛盾》</w:t>
            </w:r>
          </w:p>
          <w:p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阅读课外书，完成本周的读书笔记</w:t>
            </w:r>
          </w:p>
        </w:tc>
        <w:tc>
          <w:tcPr>
            <w:tcW w:w="305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习作五</w:t>
            </w:r>
          </w:p>
        </w:tc>
        <w:tc>
          <w:tcPr>
            <w:tcW w:w="2821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1、完成习作：形形色色的人，写满450字</w:t>
            </w:r>
          </w:p>
        </w:tc>
        <w:tc>
          <w:tcPr>
            <w:tcW w:w="305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4.8（周五）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15、自相矛盾</w:t>
            </w:r>
          </w:p>
        </w:tc>
        <w:tc>
          <w:tcPr>
            <w:tcW w:w="2821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1、背诵并自默《自相矛盾》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2、用自己的话讲讲这个故事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3、预习16课</w:t>
            </w:r>
          </w:p>
        </w:tc>
        <w:tc>
          <w:tcPr>
            <w:tcW w:w="305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https://mskzkt.jse.edu.cn/cloudCourse/seyk/detail.php?resource_id=14969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4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假分数化整数</w:t>
            </w:r>
            <w:r>
              <w:rPr>
                <w:rFonts w:hint="eastAsia" w:ascii="宋体" w:hAnsi="宋体" w:cs="宋体"/>
                <w:szCs w:val="21"/>
              </w:rPr>
              <w:t>、带分数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Cs w:val="21"/>
              </w:rPr>
              <w:t>教学视频，参加群在线学习交流，提出学习疑问；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2.完成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并提交</w:t>
            </w:r>
            <w:r>
              <w:rPr>
                <w:rFonts w:hint="eastAsia" w:ascii="宋体" w:hAnsi="宋体" w:cs="宋体"/>
                <w:szCs w:val="21"/>
              </w:rPr>
              <w:t>当天的练习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分数与小数的互化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Cs w:val="21"/>
              </w:rPr>
              <w:t>教学视频，参加群在线学习交流，提出学习疑问；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2.完成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并提交</w:t>
            </w:r>
            <w:r>
              <w:rPr>
                <w:rFonts w:hint="eastAsia" w:ascii="宋体" w:hAnsi="宋体" w:cs="宋体"/>
                <w:szCs w:val="21"/>
              </w:rPr>
              <w:t>当天的练习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分数的基本性质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看</w:t>
            </w:r>
            <w:r>
              <w:rPr>
                <w:rFonts w:hint="eastAsia" w:ascii="宋体" w:hAnsi="宋体" w:cs="宋体"/>
                <w:szCs w:val="21"/>
              </w:rPr>
              <w:t>教学视频，参加群在线学习交流，提出学习疑问；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2.完成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并提交</w:t>
            </w:r>
            <w:r>
              <w:rPr>
                <w:rFonts w:hint="eastAsia" w:ascii="宋体" w:hAnsi="宋体" w:cs="宋体"/>
                <w:szCs w:val="21"/>
              </w:rPr>
              <w:t>当天的练习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https://mskzkt.jse.edu.cn/cloudCourse/seyk/detail.php?resource_id=11742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40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343"/>
        <w:gridCol w:w="126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1、认真观看U4 单词发音的视频讲解，认真跟读，读准每个单词；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2、复习U4，背诵单词、ST和CT，完成语音作业，分数要求90分以上；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3、认真背诵课课练上的单元知识梳理，并默写重点句子；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认真观看每个单元单词发音视频，读准每个新词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利用好语音学习系统，读准单词和课文，并能背诵；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利用好课课练每单元的知识梳理，强化单元知识点。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U4单词发音视频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课课练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1、认真观看U5 单词发音的视频讲解，认真跟读，读准每个单词；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2、复习U5，背诵单词、ST和CT，完成语音作业，分数要求90分以上；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3、认真背诵课课练上的单元知识梳理，并默写重点句子；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U5单词发音视频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课课练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1、认真观看U6单词发音的视频讲解，认真跟读，读准每个单词；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2、复习U6，背诵单词、ST和CT，完成语音作业，分数要求90分以上；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3、认真背诵课课练上的单元知识梳理，并默写重点句子；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U6单词发音视频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课课练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430"/>
        <w:gridCol w:w="3025"/>
        <w:gridCol w:w="3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《提升自控力》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听《海滨音诗》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1感受大海的变幻多姿，体验人们热爱大海的情感。2了解歌曲的结构，内容。3能简单描述你所知道的小提琴，以及歌曲作者，并录制视频（横拍，半身）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"https://mskzkt.jse.edu.cn/cloudCourse/seyk/detail.php?resource_id=11873"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https://mskzkt.jse.edu.cn/cloudCourse/seyk/detail.php?resource_id=11873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（科学）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《折形状》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观看视频课，了解不同形状的物体承受力不同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"https://mskzkt.jse.edu.cn/cloudCourse/seyk/detail.php?resource_id=11558" \o "https://mskzkt.jse.edu.cn/cloudCourse/seyk/detail.php?resource_id=11558"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https://mskzkt.jse.edu.cn/cloudCourse/seyk/detail.php?resource_id=11558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150"/>
        <w:gridCol w:w="4260"/>
        <w:gridCol w:w="1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0C0A1"/>
    <w:multiLevelType w:val="singleLevel"/>
    <w:tmpl w:val="D960C0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C10DAD"/>
    <w:multiLevelType w:val="singleLevel"/>
    <w:tmpl w:val="03C10D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5D13AC9"/>
    <w:rsid w:val="06EC20A2"/>
    <w:rsid w:val="0A00398D"/>
    <w:rsid w:val="0AC97464"/>
    <w:rsid w:val="0CAF15D3"/>
    <w:rsid w:val="0DD1559E"/>
    <w:rsid w:val="0DE00A24"/>
    <w:rsid w:val="0E2B3F92"/>
    <w:rsid w:val="0E9F746D"/>
    <w:rsid w:val="0F19231F"/>
    <w:rsid w:val="1043417E"/>
    <w:rsid w:val="1051774A"/>
    <w:rsid w:val="10810151"/>
    <w:rsid w:val="109D1177"/>
    <w:rsid w:val="10C77008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25C4A21"/>
    <w:rsid w:val="24675836"/>
    <w:rsid w:val="26A34BB6"/>
    <w:rsid w:val="274239B7"/>
    <w:rsid w:val="28927B47"/>
    <w:rsid w:val="2BF12E39"/>
    <w:rsid w:val="2DF54F63"/>
    <w:rsid w:val="2E1922BA"/>
    <w:rsid w:val="2E576668"/>
    <w:rsid w:val="2EA5705A"/>
    <w:rsid w:val="31AE0619"/>
    <w:rsid w:val="31E0137F"/>
    <w:rsid w:val="3352047B"/>
    <w:rsid w:val="33B54CEB"/>
    <w:rsid w:val="34EC7B6F"/>
    <w:rsid w:val="34F369A4"/>
    <w:rsid w:val="38D04C0A"/>
    <w:rsid w:val="393D4F79"/>
    <w:rsid w:val="3A3A583E"/>
    <w:rsid w:val="3C6847CA"/>
    <w:rsid w:val="3FE1257F"/>
    <w:rsid w:val="40777701"/>
    <w:rsid w:val="40FB141E"/>
    <w:rsid w:val="414C1C7A"/>
    <w:rsid w:val="41701926"/>
    <w:rsid w:val="41A83B5E"/>
    <w:rsid w:val="42B67815"/>
    <w:rsid w:val="42ED7698"/>
    <w:rsid w:val="46BE57F7"/>
    <w:rsid w:val="47095416"/>
    <w:rsid w:val="4BBB1C46"/>
    <w:rsid w:val="4C564F74"/>
    <w:rsid w:val="4E1F5C50"/>
    <w:rsid w:val="50316E65"/>
    <w:rsid w:val="520A33AD"/>
    <w:rsid w:val="53962384"/>
    <w:rsid w:val="54A66835"/>
    <w:rsid w:val="564209D2"/>
    <w:rsid w:val="572276EC"/>
    <w:rsid w:val="576B12F8"/>
    <w:rsid w:val="57A607E5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6FFF0A4B"/>
    <w:rsid w:val="70EB650A"/>
    <w:rsid w:val="731442F7"/>
    <w:rsid w:val="76A40D66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1961</Words>
  <Characters>2935</Characters>
  <Lines>43</Lines>
  <Paragraphs>12</Paragraphs>
  <TotalTime>0</TotalTime>
  <ScaleCrop>false</ScaleCrop>
  <LinksUpToDate>false</LinksUpToDate>
  <CharactersWithSpaces>2981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2022-04-02T07:55:08Z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