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园区小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3072"/>
        <w:gridCol w:w="1541"/>
        <w:gridCol w:w="3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1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安全上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下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楼、我会排队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安静吃饭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安全游戏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安全游戏、安全用剪刀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17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安静吃饭、遵守规则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用蜡笔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、安全户外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安全游戏、遵守规则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安全户外、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安全爬坡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23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学挂衣服、遵守规则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安全户外、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安全拿剪刀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安全游戏、遵守规则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27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安全用蜡笔、安全户外</w:t>
            </w: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7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7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59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72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54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</w:tbl>
    <w:p>
      <w:pPr>
        <w:jc w:val="both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bookmarkStart w:id="0" w:name="_GoBack"/>
      <w:bookmarkEnd w:id="0"/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微软雅黑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ongti SC Bold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Songti SC Regular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01E206A"/>
    <w:rsid w:val="004B4237"/>
    <w:rsid w:val="005961B7"/>
    <w:rsid w:val="00996650"/>
    <w:rsid w:val="094D49D6"/>
    <w:rsid w:val="09763FA9"/>
    <w:rsid w:val="0AC75B6B"/>
    <w:rsid w:val="0F5A1205"/>
    <w:rsid w:val="1CA22462"/>
    <w:rsid w:val="26064D91"/>
    <w:rsid w:val="28546CE4"/>
    <w:rsid w:val="31F13FA9"/>
    <w:rsid w:val="3DCC543E"/>
    <w:rsid w:val="4F443403"/>
    <w:rsid w:val="502A3C33"/>
    <w:rsid w:val="51765E8B"/>
    <w:rsid w:val="5CF3796D"/>
    <w:rsid w:val="5DBA5880"/>
    <w:rsid w:val="6F9F4D39"/>
    <w:rsid w:val="76144FB8"/>
    <w:rsid w:val="7AC90063"/>
    <w:rsid w:val="7C462EEC"/>
    <w:rsid w:val="F3312049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</Words>
  <Characters>455</Characters>
  <Lines>3</Lines>
  <Paragraphs>1</Paragraphs>
  <TotalTime>2</TotalTime>
  <ScaleCrop>false</ScaleCrop>
  <LinksUpToDate>false</LinksUpToDate>
  <CharactersWithSpaces>533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2021-10-13T23:20:00Z</dcterms:created>
  <dc:creator>batman</dc:creator>
  <cp:lastModifiedBy>等等</cp:lastModifiedBy>
  <dcterms:modified xsi:type="dcterms:W3CDTF">2022-02-25T05:49:57Z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248E7454ECD9483AA1EF1C39E503A88D</vt:lpwstr>
  </property>
</Properties>
</file>