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六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13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周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4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抄写词语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查找有关故宫的相关资料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完成补充习题有关练习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数学报每日思维操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抄写U4ST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小作then and now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</w:rPr>
              <w:t>了解成数有关知识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图文并茂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then and now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语文：我和红旗合张影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Style w:val="6"/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英语：</w:t>
            </w:r>
            <w:r>
              <w:rPr>
                <w:rStyle w:val="6"/>
                <w:rFonts w:hint="eastAsia"/>
                <w:sz w:val="28"/>
                <w:szCs w:val="36"/>
                <w:lang w:eastAsia="zh-CN"/>
              </w:rPr>
              <w:t>寻找老物件</w:t>
            </w:r>
            <w:bookmarkStart w:id="0" w:name="_GoBack"/>
            <w:bookmarkEnd w:id="0"/>
          </w:p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 xml:space="preserve">数学:  </w:t>
            </w:r>
            <w:r>
              <w:rPr>
                <w:rStyle w:val="6"/>
                <w:rFonts w:hint="eastAsia"/>
                <w:sz w:val="28"/>
                <w:szCs w:val="36"/>
              </w:rPr>
              <w:t>走进超市了解商品打折知识。</w:t>
            </w:r>
          </w:p>
          <w:p>
            <w:pPr>
              <w:rPr>
                <w:rStyle w:val="6"/>
                <w:sz w:val="28"/>
                <w:szCs w:val="36"/>
              </w:rPr>
            </w:pP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831CF"/>
    <w:rsid w:val="00394959"/>
    <w:rsid w:val="006E19C7"/>
    <w:rsid w:val="006E2AD8"/>
    <w:rsid w:val="00DB22BC"/>
    <w:rsid w:val="00DC7B03"/>
    <w:rsid w:val="00E831CF"/>
    <w:rsid w:val="00FC3726"/>
    <w:rsid w:val="11B153A5"/>
    <w:rsid w:val="31DD17AB"/>
    <w:rsid w:val="351F6E82"/>
    <w:rsid w:val="43100FF6"/>
    <w:rsid w:val="522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1</TotalTime>
  <ScaleCrop>false</ScaleCrop>
  <LinksUpToDate>false</LinksUpToDate>
  <CharactersWithSpaces>223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2021-12-13T05:25:00Z</dcterms:created>
  <dc:creator>Administrator</dc:creator>
  <cp:lastModifiedBy>Administrator</cp:lastModifiedBy>
  <cp:lastPrinted>2020-12-12T05:27:00Z</cp:lastPrinted>
  <dcterms:modified xsi:type="dcterms:W3CDTF">2021-12-13T06:20:36Z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24AC2CEDD65B46A49A32A8FBF0B45FF0</vt:lpwstr>
  </property>
</Properties>
</file>