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辅导员计划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一、班级情况分析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经过一学期的相处，我对本班学生基本了解。7班</w:t>
      </w:r>
      <w:r>
        <w:rPr>
          <w:rFonts w:hint="eastAsia" w:ascii="宋体" w:hAnsi="宋体" w:eastAsia="宋体"/>
          <w:sz w:val="24"/>
          <w:szCs w:val="24"/>
        </w:rPr>
        <w:t>平时学习风气较好，组织纪律也不错，进入班级就能感觉到有一种积极地力量。但有部分学生基础较差，对学习的兴趣不高。本学期，我会依据学校德育实施计划，进一步培养学生良好的学习习惯，努力引导基础差的学生，配合班主任顾老师做好本班学生的管理教育工作，加强学生行为规范教育，</w:t>
      </w:r>
      <w:r>
        <w:rPr>
          <w:rFonts w:ascii="宋体" w:hAnsi="宋体" w:eastAsia="宋体"/>
          <w:sz w:val="24"/>
          <w:szCs w:val="24"/>
        </w:rPr>
        <w:t>最大限度的营造一个团结、积极、先进的班集体。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二、本学期目标</w:t>
      </w:r>
    </w:p>
    <w:p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进一步培养学生良好的学习习惯和行为习惯；</w:t>
      </w:r>
    </w:p>
    <w:p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建立良好班风，完善班级制度，形成互帮互助、团结友爱的班级氛围，提高班级整体水平；</w:t>
      </w:r>
    </w:p>
    <w:p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3.加强学风建设，培养学习兴趣，明确学习重要性，注重方法指导，提高学习效率；</w:t>
      </w:r>
    </w:p>
    <w:p>
      <w:pPr>
        <w:spacing w:line="360" w:lineRule="auto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4.尊重学生，理解学生，建立亦师亦友的师生关系。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三、具体工作内容和措施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1.进一步规范本班的升旗仪式。组织学生参加每周一次的升国旗仪式，是对学生进行形象具体的爱国主义教育，通过这种形式可以激发学生热爱中国共产党、热爱社会主义祖国和人民解放军的情感。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2.组织和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指导</w:t>
      </w:r>
      <w:r>
        <w:rPr>
          <w:rFonts w:hint="eastAsia" w:ascii="宋体" w:hAnsi="宋体" w:eastAsia="宋体"/>
          <w:sz w:val="24"/>
          <w:szCs w:val="24"/>
        </w:rPr>
        <w:t>学生的课间操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和体活课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，坚持跟班指导，协助班主任管理好排队时的队形与纪律。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时刻不忘对学生进行安全教育，始终把安全教育放在首位。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.定期参加本班班会，协助班主任指导主题班会工作。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.关注学生的心理健康，课余时间对学生进行心理疏导。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.深入班级，教学生愿做小事，会做小事，勇于实践，在实践中增强责任感。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.不定时检查班级卫生情况，督促学生及时清理座位旁的垃圾。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8.不定期检查学生的作业。通过平时的观察与检查学生的书面作业，了解学生的学习态度和进度，学生出现较大的进步时要及时鼓励与表扬，当学生的成绩出现较大退步时，要及时调查原因，扭转局势。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9.坚持每节课下课去班级巡视，观察是否有异常情况；班主任不在时，要全面管理好班级。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.协助班主任组织班级参加校内外重大活动，并以学生的安全和纪律教育管理为重点（校运动会、班级团体赛事、各项学校主题活动等）。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11</w:t>
      </w:r>
      <w:r>
        <w:rPr>
          <w:rFonts w:hint="eastAsia" w:ascii="宋体" w:hAnsi="宋体" w:eastAsia="宋体"/>
          <w:sz w:val="24"/>
          <w:szCs w:val="24"/>
        </w:rPr>
        <w:t>.帮助班级干部树立威信，要求班干部要以身作则，在学习、生活、纪律上严格要求自己，管理好班级纪律和卫生。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12</w:t>
      </w:r>
      <w:r>
        <w:rPr>
          <w:rFonts w:hint="eastAsia" w:ascii="宋体" w:hAnsi="宋体" w:eastAsia="宋体"/>
          <w:sz w:val="24"/>
          <w:szCs w:val="24"/>
        </w:rPr>
        <w:t>.积极认真辅导后进生的学习。对个别有思想波动、学习成绩下降的后进生，应及时和顾老师交流，同时与家长取得联系；对于学生中存在的问题，尽量予以解决，协同班主任教育与辅导后进生，积极与家长交流学生的成绩与思想状况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13.</w:t>
      </w:r>
      <w:r>
        <w:rPr>
          <w:rFonts w:hint="eastAsia" w:ascii="宋体" w:hAnsi="宋体" w:eastAsia="宋体"/>
          <w:sz w:val="24"/>
          <w:szCs w:val="24"/>
        </w:rPr>
        <w:t>协助班主任与家长沟通交流，告知学生在校的具体情况，促进家校合作。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E4A"/>
    <w:rsid w:val="00131AAB"/>
    <w:rsid w:val="001F70BB"/>
    <w:rsid w:val="00284E4A"/>
    <w:rsid w:val="00314315"/>
    <w:rsid w:val="003307C0"/>
    <w:rsid w:val="003336B4"/>
    <w:rsid w:val="003B6AFD"/>
    <w:rsid w:val="004315C2"/>
    <w:rsid w:val="006704B0"/>
    <w:rsid w:val="00775598"/>
    <w:rsid w:val="00877D17"/>
    <w:rsid w:val="00942804"/>
    <w:rsid w:val="00A07F44"/>
    <w:rsid w:val="00A82CCF"/>
    <w:rsid w:val="00AF0A73"/>
    <w:rsid w:val="00B204E7"/>
    <w:rsid w:val="00C06CF1"/>
    <w:rsid w:val="00D043F5"/>
    <w:rsid w:val="00EE21BB"/>
    <w:rsid w:val="00FD2DD5"/>
    <w:rsid w:val="630D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155</Words>
  <Characters>890</Characters>
  <Lines>7</Lines>
  <Paragraphs>2</Paragraphs>
  <TotalTime>454</TotalTime>
  <ScaleCrop>false</ScaleCrop>
  <LinksUpToDate>false</LinksUpToDate>
  <CharactersWithSpaces>1043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2020-08-30T02:03:00Z</dcterms:created>
  <dc:creator>ZHANG Bin B</dc:creator>
  <cp:lastModifiedBy>Sweetソ尛晴天づ</cp:lastModifiedBy>
  <dcterms:modified xsi:type="dcterms:W3CDTF">2021-02-23T23:52:37Z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