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A4C" w:rsidRDefault="00D62A4C" w:rsidP="00D62A4C">
      <w:pPr>
        <w:widowControl/>
        <w:shd w:val="clear" w:color="auto" w:fill="FFFFFF"/>
        <w:spacing w:line="700" w:lineRule="exact"/>
        <w:jc w:val="center"/>
        <w:rPr>
          <w:rFonts w:ascii="黑体" w:eastAsia="黑体" w:hAnsi="黑体" w:cs="宋体"/>
          <w:b/>
          <w:color w:val="000000"/>
          <w:kern w:val="0"/>
          <w:sz w:val="30"/>
          <w:szCs w:val="30"/>
        </w:rPr>
      </w:pPr>
      <w:proofErr w:type="gramStart"/>
      <w:r>
        <w:rPr>
          <w:rFonts w:ascii="黑体" w:eastAsia="黑体" w:hAnsi="黑体" w:cs="宋体" w:hint="eastAsia"/>
          <w:b/>
          <w:color w:val="000000"/>
          <w:kern w:val="0"/>
          <w:sz w:val="30"/>
          <w:szCs w:val="30"/>
        </w:rPr>
        <w:t>漕</w:t>
      </w:r>
      <w:proofErr w:type="gramEnd"/>
      <w:r>
        <w:rPr>
          <w:rFonts w:ascii="黑体" w:eastAsia="黑体" w:hAnsi="黑体" w:cs="宋体" w:hint="eastAsia"/>
          <w:b/>
          <w:color w:val="000000"/>
          <w:kern w:val="0"/>
          <w:sz w:val="30"/>
          <w:szCs w:val="30"/>
        </w:rPr>
        <w:t>桥小学 “大家访”活动记录表（2021.4）</w:t>
      </w:r>
    </w:p>
    <w:p w:rsidR="00D62A4C" w:rsidRDefault="00D62A4C" w:rsidP="00D62A4C">
      <w:pPr>
        <w:widowControl/>
        <w:rPr>
          <w:rFonts w:ascii="仿宋_GB2312" w:eastAsia="仿宋_GB2312" w:hAnsi="仿宋" w:cs="仿宋" w:hint="eastAsia"/>
          <w:snapToGrid w:val="0"/>
          <w:color w:val="000000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snapToGrid w:val="0"/>
          <w:color w:val="000000"/>
          <w:kern w:val="0"/>
          <w:sz w:val="28"/>
          <w:szCs w:val="28"/>
        </w:rPr>
        <w:t>学校： 武进区</w:t>
      </w:r>
      <w:proofErr w:type="gramStart"/>
      <w:r>
        <w:rPr>
          <w:rFonts w:ascii="仿宋_GB2312" w:eastAsia="仿宋_GB2312" w:hAnsi="仿宋" w:cs="仿宋" w:hint="eastAsia"/>
          <w:snapToGrid w:val="0"/>
          <w:color w:val="000000"/>
          <w:kern w:val="0"/>
          <w:sz w:val="28"/>
          <w:szCs w:val="28"/>
        </w:rPr>
        <w:t>漕</w:t>
      </w:r>
      <w:proofErr w:type="gramEnd"/>
      <w:r>
        <w:rPr>
          <w:rFonts w:ascii="仿宋_GB2312" w:eastAsia="仿宋_GB2312" w:hAnsi="仿宋" w:cs="仿宋" w:hint="eastAsia"/>
          <w:snapToGrid w:val="0"/>
          <w:color w:val="000000"/>
          <w:kern w:val="0"/>
          <w:sz w:val="28"/>
          <w:szCs w:val="28"/>
        </w:rPr>
        <w:t>桥小学</w:t>
      </w:r>
    </w:p>
    <w:tbl>
      <w:tblPr>
        <w:tblW w:w="0" w:type="auto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36"/>
        <w:gridCol w:w="2962"/>
        <w:gridCol w:w="20"/>
        <w:gridCol w:w="1333"/>
        <w:gridCol w:w="2778"/>
      </w:tblGrid>
      <w:tr w:rsidR="00D62A4C" w:rsidTr="00D62A4C">
        <w:trPr>
          <w:trHeight w:val="512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A4C" w:rsidRDefault="00D62A4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A4C" w:rsidRDefault="00D62A4C">
            <w:pPr>
              <w:widowControl/>
              <w:tabs>
                <w:tab w:val="left" w:pos="561"/>
              </w:tabs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何达明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A4C" w:rsidRDefault="00D62A4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A4C" w:rsidRDefault="00D62A4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四（1）</w:t>
            </w:r>
          </w:p>
        </w:tc>
      </w:tr>
      <w:tr w:rsidR="00D62A4C" w:rsidTr="00D62A4C">
        <w:trPr>
          <w:trHeight w:val="511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A4C" w:rsidRDefault="00D62A4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A4C" w:rsidRDefault="00D62A4C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王伟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A4C" w:rsidRDefault="00D62A4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A4C" w:rsidRDefault="00D62A4C">
            <w:pPr>
              <w:widowControl/>
              <w:autoSpaceDE w:val="0"/>
              <w:autoSpaceDN w:val="0"/>
              <w:snapToGrid w:val="0"/>
              <w:ind w:firstLineChars="350" w:firstLine="98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王艺</w:t>
            </w:r>
          </w:p>
        </w:tc>
      </w:tr>
      <w:tr w:rsidR="00D62A4C" w:rsidTr="00D62A4C">
        <w:trPr>
          <w:trHeight w:val="511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A4C" w:rsidRDefault="00D62A4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A4C" w:rsidRDefault="00D62A4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2021.5.8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A4C" w:rsidRDefault="00D62A4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A4C" w:rsidRDefault="00D62A4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上门家访</w:t>
            </w:r>
          </w:p>
        </w:tc>
      </w:tr>
      <w:tr w:rsidR="00D62A4C" w:rsidTr="00D62A4C">
        <w:trPr>
          <w:trHeight w:val="510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A4C" w:rsidRDefault="00D62A4C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家庭详细住址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A4C" w:rsidRDefault="00D62A4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楼村村西大河27号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A4C" w:rsidRDefault="00D62A4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A4C" w:rsidRDefault="00D62A4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18915867503</w:t>
            </w:r>
          </w:p>
        </w:tc>
      </w:tr>
      <w:tr w:rsidR="00D62A4C" w:rsidTr="00D62A4C">
        <w:trPr>
          <w:trHeight w:val="1248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A4C" w:rsidRDefault="00D62A4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学生情况（包括学生在校情况，家庭情况等）</w:t>
            </w:r>
          </w:p>
        </w:tc>
        <w:tc>
          <w:tcPr>
            <w:tcW w:w="70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A4C" w:rsidRDefault="00D62A4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字写得漂亮，本学期学习上还要努力。。</w:t>
            </w:r>
          </w:p>
        </w:tc>
      </w:tr>
      <w:tr w:rsidR="00D62A4C" w:rsidTr="00D62A4C">
        <w:trPr>
          <w:trHeight w:val="3504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A4C" w:rsidRDefault="00D62A4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</w:t>
            </w:r>
          </w:p>
          <w:p w:rsidR="00D62A4C" w:rsidRDefault="00D62A4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过程</w:t>
            </w:r>
          </w:p>
          <w:p w:rsidR="00D62A4C" w:rsidRDefault="00D62A4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详细</w:t>
            </w:r>
          </w:p>
          <w:p w:rsidR="00D62A4C" w:rsidRDefault="00D62A4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记录</w:t>
            </w:r>
          </w:p>
        </w:tc>
        <w:tc>
          <w:tcPr>
            <w:tcW w:w="70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A4C" w:rsidRDefault="00D62A4C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1.了解学生家庭情况</w:t>
            </w:r>
          </w:p>
          <w:p w:rsidR="00D62A4C" w:rsidRDefault="00D62A4C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2.向家长了解孩子在家表现</w:t>
            </w:r>
          </w:p>
          <w:p w:rsidR="00D62A4C" w:rsidRDefault="00D62A4C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3.交流教育孩子的方法</w:t>
            </w:r>
          </w:p>
          <w:p w:rsidR="00D62A4C" w:rsidRDefault="00D62A4C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 wp14:anchorId="4902DB95" wp14:editId="0DAECAE9">
                  <wp:extent cx="2657475" cy="1857375"/>
                  <wp:effectExtent l="0" t="0" r="9525" b="9525"/>
                  <wp:docPr id="1" name="图片 1" descr="IMG_04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2" descr="IMG_04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7475" cy="1857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2A4C" w:rsidTr="00D62A4C">
        <w:trPr>
          <w:trHeight w:val="2970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A4C" w:rsidRDefault="00D62A4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</w:t>
            </w:r>
          </w:p>
          <w:p w:rsidR="00D62A4C" w:rsidRDefault="00D62A4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诉求</w:t>
            </w:r>
          </w:p>
        </w:tc>
        <w:tc>
          <w:tcPr>
            <w:tcW w:w="70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A4C" w:rsidRDefault="00D62A4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无</w:t>
            </w:r>
          </w:p>
        </w:tc>
      </w:tr>
    </w:tbl>
    <w:p w:rsidR="00D62A4C" w:rsidRDefault="00D62A4C" w:rsidP="00D62A4C">
      <w:pPr>
        <w:widowControl/>
        <w:autoSpaceDE w:val="0"/>
        <w:autoSpaceDN w:val="0"/>
        <w:snapToGrid w:val="0"/>
        <w:rPr>
          <w:rFonts w:hint="eastAsia"/>
        </w:rPr>
      </w:pPr>
    </w:p>
    <w:p w:rsidR="00D62A4C" w:rsidRDefault="00D62A4C" w:rsidP="00D62A4C">
      <w:pPr>
        <w:widowControl/>
        <w:autoSpaceDE w:val="0"/>
        <w:autoSpaceDN w:val="0"/>
        <w:snapToGrid w:val="0"/>
        <w:rPr>
          <w:sz w:val="28"/>
          <w:szCs w:val="28"/>
        </w:rPr>
      </w:pPr>
      <w:r>
        <w:rPr>
          <w:rFonts w:hint="eastAsia"/>
          <w:sz w:val="28"/>
          <w:szCs w:val="28"/>
        </w:rPr>
        <w:t>家长签名：王伟</w:t>
      </w:r>
    </w:p>
    <w:p w:rsidR="00683531" w:rsidRDefault="00683531">
      <w:bookmarkStart w:id="0" w:name="_GoBack"/>
      <w:bookmarkEnd w:id="0"/>
    </w:p>
    <w:sectPr w:rsidR="006835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C71"/>
    <w:rsid w:val="00683531"/>
    <w:rsid w:val="00BD5C71"/>
    <w:rsid w:val="00D6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A4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62A4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62A4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A4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62A4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62A4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7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207</Characters>
  <Application>Microsoft Office Word</Application>
  <DocSecurity>0</DocSecurity>
  <Lines>1</Lines>
  <Paragraphs>1</Paragraphs>
  <ScaleCrop>false</ScaleCrop>
  <Company>china</Company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朱叶平</dc:creator>
  <cp:keywords/>
  <dc:description/>
  <cp:lastModifiedBy>朱叶平</cp:lastModifiedBy>
  <cp:revision>3</cp:revision>
  <dcterms:created xsi:type="dcterms:W3CDTF">2021-05-26T06:24:00Z</dcterms:created>
  <dcterms:modified xsi:type="dcterms:W3CDTF">2021-05-26T06:24:00Z</dcterms:modified>
</cp:coreProperties>
</file>