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单亲家庭教育孩子需注意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如今，单亲家庭越来越多，而单亲与完整家庭的教育环境以及氛围是明显不同的。在单亲家庭中成长的孩子，倘若父亲或者母亲不重视教育，那么必定会给孩子造成人格缺陷等不良影响，使其变得孤僻、不合群、胆小、偏激、逆反等。恰当的教育能够让孩子及时脱离困扰，自立自强，健康成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一、几乎所有的单亲家庭都是由于夫妻离异导致的，而离异的原因则是无法调和的矛盾。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方面轻易的把矛盾归咎到孩子身上，一方面孩子成为报复对方的工具。禁止孩子与对方接触，更有甚者让孩子认为没有另一方的存在，这样一来使孩子极易受到精神方面的歧视，心理感到自卑，从而造成孤僻以及冷漠的性格。有的还经常指责与谩骂对方，甚至把孩子当作发泄对象，让孩子出现矛盾、困惑、烦躁以及偏激心理，非常容易多疑、逆反及自暴自弃，严重的还会形成双重人格：遇强则弱，战战兢兢;遇弱则强，凶恶暴躁。另外，有的父母过度溺爱孩子或者对孩子的期望值过高，感觉孩子没有另一半的关爱，就加倍补偿，满足孩子任何要求，使孩子形成依赖、自私与懒惰的不良性格。倘若对孩子期望值太高，利用孩子与对方赌气，给孩子造成过度的压力，而效果却常常是适得其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二、单亲家庭父母应该注意调节自己的情绪，不要给孩子造成不良影响。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应该尽早、客观地向孩子讲清楚双方离异的原因，不要把对方说的一无是处，更不要存心讲对方的坏话，要让孩子客观与公正地了解问题。双方对孩子的教育都起着重要的作用，一方应该尽量让孩子与对方接触，让孩子接受父母不同的性格以及个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三、单亲家庭父母千万不可宠溺孩子，对孩子不可太过关怀、体贴、照顾以及无限满足他的要求。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为，不管什么时候，宠爱都是一剂毒药。特别是单亲父母，更要消除心理的那种愧疚感，正确的做法是如同正常家庭一样教育孩子，使孩子感觉自己和别人是一样的。经常让孩子参与家庭大小事的决定、分忧解难，能够促使孩子早日成熟。当然也不要把孩子是为包袱，对孩子不闻不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四、单亲家庭的父母应该帮助孩子对各种关系做出正确处理，让孩子健康及正常地成长。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首先，应该帮助孩子正确处理和小伙伴及同学之间的关系，鼓励并支持孩子与其交往，使孩子拥有正常的集体生活。其次，要让孩子正确面对别人的歧视性言语与举动，抬头挺胸，自信的做人。</w:t>
      </w:r>
    </w:p>
    <w:p>
      <w:pPr>
        <w:rPr>
          <w:rFonts w:hint="eastAsia"/>
        </w:rPr>
      </w:pPr>
    </w:p>
    <w:p>
      <w:r>
        <w:rPr>
          <w:rFonts w:hint="eastAsia"/>
        </w:rPr>
        <w:t>综上所述，单亲家庭的家长应该客观的对待另一方，在日常生活中要注意自己的情绪，同时不可因为离异而过分的宠溺孩子，要帮助孩子正确处理各种关系，给孩子一个与常人一样的健康的生活环境。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2021-03-29T05:09:33Z</dcterms:created>
  <dc:creator>Administrator</dc:creator>
  <cp:lastModifiedBy>Administrator</cp:lastModifiedBy>
  <dcterms:modified xsi:type="dcterms:W3CDTF">2021-03-29T05:16:21Z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