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F037A" w14:textId="7AAADA8F" w:rsidR="00581A43" w:rsidRPr="00C80ED0" w:rsidRDefault="00871789" w:rsidP="00C80ED0">
      <w:pPr>
        <w:jc w:val="center"/>
        <w:rPr>
          <w:rFonts w:ascii="宋体" w:eastAsia="宋体" w:hAnsi="宋体"/>
          <w:sz w:val="28"/>
          <w:szCs w:val="28"/>
        </w:rPr>
      </w:pPr>
      <w:r w:rsidRPr="00C80ED0">
        <w:rPr>
          <w:rFonts w:ascii="宋体" w:eastAsia="宋体" w:hAnsi="宋体" w:hint="eastAsia"/>
          <w:sz w:val="28"/>
          <w:szCs w:val="28"/>
        </w:rPr>
        <w:t xml:space="preserve"> </w:t>
      </w:r>
      <w:r w:rsidR="00581A43" w:rsidRPr="00C80ED0">
        <w:rPr>
          <w:rFonts w:ascii="宋体" w:eastAsia="宋体" w:hAnsi="宋体" w:hint="eastAsia"/>
          <w:sz w:val="28"/>
          <w:szCs w:val="28"/>
        </w:rPr>
        <w:t>“美好‘食’光”</w:t>
      </w:r>
      <w:r>
        <w:rPr>
          <w:rFonts w:ascii="宋体" w:eastAsia="宋体" w:hAnsi="宋体" w:hint="eastAsia"/>
          <w:sz w:val="28"/>
          <w:szCs w:val="28"/>
        </w:rPr>
        <w:t>之</w:t>
      </w:r>
      <w:r w:rsidR="00581A43" w:rsidRPr="00C80ED0">
        <w:rPr>
          <w:rFonts w:ascii="宋体" w:eastAsia="宋体" w:hAnsi="宋体" w:hint="eastAsia"/>
          <w:sz w:val="28"/>
          <w:szCs w:val="28"/>
        </w:rPr>
        <w:t>总结</w:t>
      </w:r>
    </w:p>
    <w:p w14:paraId="58C86729" w14:textId="03BF0BEF" w:rsidR="00033712" w:rsidRPr="00B11480" w:rsidRDefault="00033712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/>
          <w:kern w:val="0"/>
          <w:sz w:val="28"/>
          <w:szCs w:val="28"/>
        </w:rPr>
        <w:t>所谓“食育”即是通过健全的饮食生活达到健康的目的，通过饮食相关过程的全面素质教育，促进儿童营养健康及德、智、美、</w:t>
      </w:r>
      <w:proofErr w:type="gramStart"/>
      <w:r w:rsidRPr="00C80ED0">
        <w:rPr>
          <w:rFonts w:ascii="宋体" w:eastAsia="宋体" w:hAnsi="宋体" w:cs="宋体"/>
          <w:kern w:val="0"/>
          <w:sz w:val="28"/>
          <w:szCs w:val="28"/>
        </w:rPr>
        <w:t>劳</w:t>
      </w:r>
      <w:proofErr w:type="gramEnd"/>
      <w:r w:rsidRPr="00C80ED0">
        <w:rPr>
          <w:rFonts w:ascii="宋体" w:eastAsia="宋体" w:hAnsi="宋体" w:cs="宋体"/>
          <w:kern w:val="0"/>
          <w:sz w:val="28"/>
          <w:szCs w:val="28"/>
        </w:rPr>
        <w:t>全面发展。为加强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养成良好的饮食习惯本学期我们结合本班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年龄特点开展了一系列的关于饮食文化的教育活动，</w:t>
      </w:r>
      <w:proofErr w:type="gramStart"/>
      <w:r w:rsidR="00B11480">
        <w:rPr>
          <w:rFonts w:ascii="宋体" w:eastAsia="宋体" w:hAnsi="宋体" w:cs="宋体" w:hint="eastAsia"/>
          <w:kern w:val="0"/>
          <w:sz w:val="28"/>
          <w:szCs w:val="28"/>
        </w:rPr>
        <w:t>现总结</w:t>
      </w:r>
      <w:proofErr w:type="gramEnd"/>
      <w:r w:rsidRPr="00B11480">
        <w:rPr>
          <w:rFonts w:ascii="宋体" w:eastAsia="宋体" w:hAnsi="宋体" w:cs="宋体"/>
          <w:kern w:val="0"/>
          <w:sz w:val="28"/>
          <w:szCs w:val="28"/>
        </w:rPr>
        <w:t>如下：</w:t>
      </w:r>
    </w:p>
    <w:p w14:paraId="6A9AE2D3" w14:textId="6ED6F148" w:rsidR="008C1288" w:rsidRPr="00B11480" w:rsidRDefault="008C1288" w:rsidP="00C80ED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1480">
        <w:rPr>
          <w:rFonts w:ascii="宋体" w:eastAsia="宋体" w:hAnsi="宋体" w:hint="eastAsia"/>
          <w:sz w:val="28"/>
          <w:szCs w:val="28"/>
        </w:rPr>
        <w:t>一、</w:t>
      </w:r>
      <w:proofErr w:type="gramStart"/>
      <w:r w:rsidR="00B11480">
        <w:rPr>
          <w:rFonts w:ascii="宋体" w:eastAsia="宋体" w:hAnsi="宋体" w:hint="eastAsia"/>
          <w:sz w:val="28"/>
          <w:szCs w:val="28"/>
        </w:rPr>
        <w:t>食育文化</w:t>
      </w:r>
      <w:proofErr w:type="gramEnd"/>
      <w:r w:rsidR="008931F4" w:rsidRPr="00B11480">
        <w:rPr>
          <w:rFonts w:ascii="宋体" w:eastAsia="宋体" w:hAnsi="宋体" w:hint="eastAsia"/>
          <w:sz w:val="28"/>
          <w:szCs w:val="28"/>
        </w:rPr>
        <w:t>之环境创设</w:t>
      </w:r>
    </w:p>
    <w:p w14:paraId="351AF9DE" w14:textId="01BA5E2C" w:rsidR="00123916" w:rsidRPr="00C80ED0" w:rsidRDefault="008C1288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/>
          <w:kern w:val="0"/>
          <w:sz w:val="28"/>
          <w:szCs w:val="28"/>
        </w:rPr>
        <w:t>环境创设不仅仅只是用于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班级</w:t>
      </w:r>
      <w:r w:rsidRPr="00C80ED0">
        <w:rPr>
          <w:rFonts w:ascii="宋体" w:eastAsia="宋体" w:hAnsi="宋体" w:cs="宋体"/>
          <w:kern w:val="0"/>
          <w:sz w:val="28"/>
          <w:szCs w:val="28"/>
        </w:rPr>
        <w:t>美化和欣赏，更重要的是创设环境是否带给孩子们教育功能，是否带给</w:t>
      </w:r>
      <w:proofErr w:type="gramStart"/>
      <w:r w:rsidR="00B11480">
        <w:rPr>
          <w:rFonts w:ascii="宋体" w:eastAsia="宋体" w:hAnsi="宋体" w:cs="宋体" w:hint="eastAsia"/>
          <w:kern w:val="0"/>
          <w:sz w:val="28"/>
          <w:szCs w:val="28"/>
        </w:rPr>
        <w:t>他们食育文化</w:t>
      </w:r>
      <w:proofErr w:type="gramEnd"/>
      <w:r w:rsidRPr="00C80ED0">
        <w:rPr>
          <w:rFonts w:ascii="宋体" w:eastAsia="宋体" w:hAnsi="宋体" w:cs="宋体"/>
          <w:kern w:val="0"/>
          <w:sz w:val="28"/>
          <w:szCs w:val="28"/>
        </w:rPr>
        <w:t>的作用。如果我们</w:t>
      </w:r>
      <w:proofErr w:type="gramStart"/>
      <w:r w:rsidRPr="00C80ED0">
        <w:rPr>
          <w:rFonts w:ascii="宋体" w:eastAsia="宋体" w:hAnsi="宋体" w:cs="宋体"/>
          <w:kern w:val="0"/>
          <w:sz w:val="28"/>
          <w:szCs w:val="28"/>
        </w:rPr>
        <w:t>将食育蕴含</w:t>
      </w:r>
      <w:proofErr w:type="gramEnd"/>
      <w:r w:rsidRPr="00C80ED0">
        <w:rPr>
          <w:rFonts w:ascii="宋体" w:eastAsia="宋体" w:hAnsi="宋体" w:cs="宋体"/>
          <w:kern w:val="0"/>
          <w:sz w:val="28"/>
          <w:szCs w:val="28"/>
        </w:rPr>
        <w:t>在孩子天真烂漫的环境体验活动之中，其效果自然事半功倍。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我让孩子们发豆芽、种大蒜、种青菜等，</w:t>
      </w:r>
      <w:r w:rsidRPr="00C80ED0">
        <w:rPr>
          <w:rFonts w:ascii="宋体" w:eastAsia="宋体" w:hAnsi="宋体" w:cs="宋体"/>
          <w:kern w:val="0"/>
          <w:sz w:val="28"/>
          <w:szCs w:val="28"/>
        </w:rPr>
        <w:t>让他们通过随时的观察、浇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水</w:t>
      </w:r>
      <w:r w:rsidRPr="00C80ED0">
        <w:rPr>
          <w:rFonts w:ascii="宋体" w:eastAsia="宋体" w:hAnsi="宋体" w:cs="宋体"/>
          <w:kern w:val="0"/>
          <w:sz w:val="28"/>
          <w:szCs w:val="28"/>
        </w:rPr>
        <w:t>、除草、施肥等亲身体验活动，感知了解平时吃的蔬菜来自于哪里，知道健康绿色食品的生长过程。然后在蔬菜成熟后，体验丰收的喜悦及采摘的乐趣，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孩子们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再把采摘的</w:t>
      </w:r>
      <w:proofErr w:type="gramStart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菜亲自烧</w:t>
      </w:r>
      <w:proofErr w:type="gramEnd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出来品尝</w:t>
      </w:r>
      <w:r w:rsidRPr="00C80ED0">
        <w:rPr>
          <w:rFonts w:ascii="宋体" w:eastAsia="宋体" w:hAnsi="宋体" w:cs="宋体"/>
          <w:kern w:val="0"/>
          <w:sz w:val="28"/>
          <w:szCs w:val="28"/>
        </w:rPr>
        <w:t>，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他们的心里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别提有多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开心了</w:t>
      </w:r>
      <w:r w:rsidRPr="00C80ED0">
        <w:rPr>
          <w:rFonts w:ascii="宋体" w:eastAsia="宋体" w:hAnsi="宋体" w:cs="宋体"/>
          <w:kern w:val="0"/>
          <w:sz w:val="28"/>
          <w:szCs w:val="28"/>
        </w:rPr>
        <w:t>！</w:t>
      </w:r>
    </w:p>
    <w:p w14:paraId="52FCAD64" w14:textId="4787858B" w:rsidR="008C1288" w:rsidRPr="00C80ED0" w:rsidRDefault="008C1288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/>
          <w:kern w:val="0"/>
          <w:sz w:val="28"/>
          <w:szCs w:val="28"/>
        </w:rPr>
        <w:t>另外为了节省空间，进一步探索大自然生物带给我们的神奇奥秘！我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还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在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教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室走廊、墙角搞一些盆载吊挂植物，让他们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观察、记录，</w:t>
      </w:r>
      <w:r w:rsidRPr="00C80ED0">
        <w:rPr>
          <w:rFonts w:ascii="宋体" w:eastAsia="宋体" w:hAnsi="宋体" w:cs="宋体"/>
          <w:kern w:val="0"/>
          <w:sz w:val="28"/>
          <w:szCs w:val="28"/>
        </w:rPr>
        <w:t>从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这个</w:t>
      </w:r>
      <w:r w:rsidRPr="00C80ED0">
        <w:rPr>
          <w:rFonts w:ascii="宋体" w:eastAsia="宋体" w:hAnsi="宋体" w:cs="宋体"/>
          <w:kern w:val="0"/>
          <w:sz w:val="28"/>
          <w:szCs w:val="28"/>
        </w:rPr>
        <w:t>过程中感知植物生长的规律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0E2C4A09" w14:textId="263E3CA0" w:rsidR="008931F4" w:rsidRPr="00C80ED0" w:rsidRDefault="008931F4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二、</w:t>
      </w:r>
      <w:proofErr w:type="gramStart"/>
      <w:r w:rsidRPr="00B11480">
        <w:rPr>
          <w:rFonts w:ascii="宋体" w:eastAsia="宋体" w:hAnsi="宋体" w:cs="宋体" w:hint="eastAsia"/>
          <w:kern w:val="0"/>
          <w:sz w:val="28"/>
          <w:szCs w:val="28"/>
        </w:rPr>
        <w:t>食育文化</w:t>
      </w:r>
      <w:proofErr w:type="gramEnd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之就餐礼仪</w:t>
      </w:r>
    </w:p>
    <w:p w14:paraId="077499C4" w14:textId="52DFCF81" w:rsidR="00123916" w:rsidRPr="00C80ED0" w:rsidRDefault="00123916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食堂是我们大家用餐的地方，我们要想有一个温馨舒适干净的用餐环境，那么我们就应该注意餐桌卫生、餐桌礼仪、自觉整理残羹剩饭，让自己以及他人吃的安心、放心、舒心。</w:t>
      </w:r>
    </w:p>
    <w:p w14:paraId="4AAB3295" w14:textId="0BC0E6AB" w:rsidR="00A87CEE" w:rsidRPr="00C80ED0" w:rsidRDefault="00A87CEE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（一）就餐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卫生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，从我做起</w:t>
      </w:r>
    </w:p>
    <w:p w14:paraId="24C0557F" w14:textId="23F121D0" w:rsidR="00A87CEE" w:rsidRPr="00C80ED0" w:rsidRDefault="00A87CEE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/>
          <w:kern w:val="0"/>
          <w:sz w:val="28"/>
          <w:szCs w:val="28"/>
        </w:rPr>
        <w:lastRenderedPageBreak/>
        <w:t>俗话说：“病从口入”，因此为了健康应该很好地讲究手的卫生。饭前洗手是阻断细菌入口的关键，养成饭前洗手的良好习惯，是防病强身的一件大事。我们利用主题教育活动教会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 w:rsidRPr="00C80ED0">
        <w:rPr>
          <w:rFonts w:ascii="宋体" w:eastAsia="宋体" w:hAnsi="宋体" w:cs="宋体"/>
          <w:kern w:val="0"/>
          <w:sz w:val="28"/>
          <w:szCs w:val="28"/>
        </w:rPr>
        <w:t>七步洗手法。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我还教育学生要保持食堂卫生，</w:t>
      </w:r>
      <w:proofErr w:type="gramStart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不</w:t>
      </w:r>
      <w:proofErr w:type="gramEnd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随地吐痰、乱扔杂物，不将零食带到食堂里吃，不将饭菜掉在桌上或是泼洒到地上，不随意倒剩饭剩菜。</w:t>
      </w:r>
    </w:p>
    <w:p w14:paraId="7D6716F0" w14:textId="74C01033" w:rsidR="00123916" w:rsidRPr="00C80ED0" w:rsidRDefault="00123916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A87CEE" w:rsidRPr="00C80ED0"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）文明就餐，从我做起</w:t>
      </w:r>
    </w:p>
    <w:p w14:paraId="1BA49882" w14:textId="731AA466" w:rsidR="00123916" w:rsidRPr="00C80ED0" w:rsidRDefault="00123916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教育学生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就餐时保持安静，文明就餐，不得大声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喧哗、打闹或敲打碗筷，不得随意奔跑走动，注意安全，防止相互碰撞或烫伤。</w:t>
      </w:r>
      <w:r w:rsidR="00A87CEE" w:rsidRPr="00C80ED0">
        <w:rPr>
          <w:rFonts w:ascii="宋体" w:eastAsia="宋体" w:hAnsi="宋体" w:cs="宋体" w:hint="eastAsia"/>
          <w:kern w:val="0"/>
          <w:sz w:val="28"/>
          <w:szCs w:val="28"/>
        </w:rPr>
        <w:t>教育学生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就餐时既要细嚼慢咽，又要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专心，不能东张西望拖延时间，也</w:t>
      </w:r>
      <w:proofErr w:type="gramStart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不要含饭说话</w:t>
      </w:r>
      <w:proofErr w:type="gramEnd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，以免发生意外。</w:t>
      </w:r>
    </w:p>
    <w:p w14:paraId="61C098B1" w14:textId="69FFF595" w:rsidR="008931F4" w:rsidRPr="00C80ED0" w:rsidRDefault="008931F4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A87CEE" w:rsidRPr="00C80ED0"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C80ED0">
        <w:rPr>
          <w:rFonts w:ascii="宋体" w:eastAsia="宋体" w:hAnsi="宋体" w:cs="宋体"/>
          <w:kern w:val="0"/>
          <w:sz w:val="28"/>
          <w:szCs w:val="28"/>
        </w:rPr>
        <w:t>光盘行动，从我做起。</w:t>
      </w:r>
    </w:p>
    <w:p w14:paraId="0B970759" w14:textId="1B7D5051" w:rsidR="008931F4" w:rsidRPr="00C80ED0" w:rsidRDefault="008931F4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/>
          <w:kern w:val="0"/>
          <w:sz w:val="28"/>
          <w:szCs w:val="28"/>
        </w:rPr>
        <w:t>老师利用PPT课件讲述生动的故事，轻松的游戏让孩子们体会节约粮食的重要性。孩子们知道了“光盘”就是吃光盘子里的东西，杜绝“舌尖上的</w:t>
      </w: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浪费</w:t>
      </w:r>
      <w:r w:rsidRPr="00C80ED0">
        <w:rPr>
          <w:rFonts w:ascii="宋体" w:eastAsia="宋体" w:hAnsi="宋体" w:cs="宋体"/>
          <w:kern w:val="0"/>
          <w:sz w:val="28"/>
          <w:szCs w:val="28"/>
        </w:rPr>
        <w:t>”。</w:t>
      </w:r>
    </w:p>
    <w:p w14:paraId="2458B57A" w14:textId="23EE3E73" w:rsidR="008C1288" w:rsidRPr="00C80ED0" w:rsidRDefault="008931F4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="008C1288" w:rsidRPr="00C80ED0">
        <w:rPr>
          <w:rFonts w:ascii="宋体" w:eastAsia="宋体" w:hAnsi="宋体" w:cs="宋体" w:hint="eastAsia"/>
          <w:kern w:val="0"/>
          <w:sz w:val="28"/>
          <w:szCs w:val="28"/>
        </w:rPr>
        <w:t>、</w:t>
      </w:r>
      <w:proofErr w:type="gramStart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食育文化</w:t>
      </w:r>
      <w:proofErr w:type="gramEnd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之班级活动</w:t>
      </w:r>
    </w:p>
    <w:p w14:paraId="0AA4EB86" w14:textId="3539CE69" w:rsidR="00C80ED0" w:rsidRDefault="00C80ED0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班级活动对建设一个活泼健康、团结向上的集体具有非常重要的作用，班级活动能锻炼学生能力，能增长学生知识。对学生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进行食育文化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的教育，我觉得开展丰富多彩的</w:t>
      </w:r>
      <w:r w:rsidR="00C3313C">
        <w:rPr>
          <w:rFonts w:ascii="宋体" w:eastAsia="宋体" w:hAnsi="宋体" w:cs="宋体" w:hint="eastAsia"/>
          <w:kern w:val="0"/>
          <w:sz w:val="28"/>
          <w:szCs w:val="28"/>
        </w:rPr>
        <w:t>活动，对学生的教育意义更大。</w:t>
      </w:r>
    </w:p>
    <w:p w14:paraId="535121BE" w14:textId="7F3AB7AA" w:rsidR="008C1288" w:rsidRPr="00C80ED0" w:rsidRDefault="008C1288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 xml:space="preserve">（1）开展“食育”手抄报比赛 </w:t>
      </w:r>
    </w:p>
    <w:p w14:paraId="4D608600" w14:textId="5798AA30" w:rsidR="007F14E3" w:rsidRPr="00C80ED0" w:rsidRDefault="007F14E3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通过手抄报比赛，让学生</w:t>
      </w:r>
      <w:r w:rsidR="004F3B05" w:rsidRPr="00C80ED0">
        <w:rPr>
          <w:rFonts w:ascii="宋体" w:eastAsia="宋体" w:hAnsi="宋体" w:cs="宋体" w:hint="eastAsia"/>
          <w:kern w:val="0"/>
          <w:sz w:val="28"/>
          <w:szCs w:val="28"/>
        </w:rPr>
        <w:t>增长</w:t>
      </w:r>
      <w:proofErr w:type="gramStart"/>
      <w:r w:rsidR="004F3B05" w:rsidRPr="00C80ED0">
        <w:rPr>
          <w:rFonts w:ascii="宋体" w:eastAsia="宋体" w:hAnsi="宋体" w:cs="宋体" w:hint="eastAsia"/>
          <w:kern w:val="0"/>
          <w:sz w:val="28"/>
          <w:szCs w:val="28"/>
        </w:rPr>
        <w:t>食育上面</w:t>
      </w:r>
      <w:proofErr w:type="gramEnd"/>
      <w:r w:rsidR="004F3B05" w:rsidRPr="00C80ED0">
        <w:rPr>
          <w:rFonts w:ascii="宋体" w:eastAsia="宋体" w:hAnsi="宋体" w:cs="宋体" w:hint="eastAsia"/>
          <w:kern w:val="0"/>
          <w:sz w:val="28"/>
          <w:szCs w:val="28"/>
        </w:rPr>
        <w:t>的知识。</w:t>
      </w:r>
    </w:p>
    <w:p w14:paraId="4045D84C" w14:textId="52E407EF" w:rsidR="008C1288" w:rsidRPr="00C80ED0" w:rsidRDefault="008C1288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="007F14E3" w:rsidRPr="00C80ED0">
        <w:rPr>
          <w:rFonts w:ascii="宋体" w:eastAsia="宋体" w:hAnsi="宋体" w:cs="宋体" w:hint="eastAsia"/>
          <w:kern w:val="0"/>
          <w:sz w:val="28"/>
          <w:szCs w:val="28"/>
        </w:rPr>
        <w:t>开展摄影比赛</w:t>
      </w:r>
    </w:p>
    <w:p w14:paraId="11114254" w14:textId="5AFBCF77" w:rsidR="007F14E3" w:rsidRPr="00C80ED0" w:rsidRDefault="00A87CEE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 w:rsidR="007F14E3" w:rsidRPr="00C80ED0">
        <w:rPr>
          <w:rFonts w:ascii="宋体" w:eastAsia="宋体" w:hAnsi="宋体" w:cs="宋体" w:hint="eastAsia"/>
          <w:kern w:val="0"/>
          <w:sz w:val="28"/>
          <w:szCs w:val="28"/>
        </w:rPr>
        <w:t>亲自种下蔬菜，每天观察，拍下它们的变化过程。</w:t>
      </w:r>
    </w:p>
    <w:p w14:paraId="7FD06DDB" w14:textId="59C25725" w:rsidR="007F14E3" w:rsidRPr="00C80ED0" w:rsidRDefault="007F14E3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（3）猜一猜</w:t>
      </w:r>
    </w:p>
    <w:p w14:paraId="5B7E2203" w14:textId="2E5D787C" w:rsidR="007F14E3" w:rsidRPr="00C80ED0" w:rsidRDefault="007F14E3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通过让孩子摸一摸、闻一闻蔬菜，让孩子猜猜拿到的是什么，让学生了解各种蔬菜的特点。</w:t>
      </w:r>
    </w:p>
    <w:p w14:paraId="212E24BF" w14:textId="2014DD65" w:rsidR="007F14E3" w:rsidRPr="00C80ED0" w:rsidRDefault="007F14E3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（4）作文比赛</w:t>
      </w:r>
    </w:p>
    <w:p w14:paraId="01101B53" w14:textId="62C6902A" w:rsidR="007F14E3" w:rsidRPr="00C80ED0" w:rsidRDefault="007F14E3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通过亲自栽种蔬菜，写下观察日记，比一比谁写得精彩。</w:t>
      </w:r>
    </w:p>
    <w:p w14:paraId="3C896FF9" w14:textId="76957864" w:rsidR="007F14E3" w:rsidRPr="00C80ED0" w:rsidRDefault="007F14E3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（5）观看“舌尖上的中国”</w:t>
      </w:r>
    </w:p>
    <w:p w14:paraId="5F388C10" w14:textId="568A633C" w:rsidR="007F14E3" w:rsidRPr="00C80ED0" w:rsidRDefault="007F14E3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通过观看视频，感受中国的饮食文化。</w:t>
      </w:r>
    </w:p>
    <w:p w14:paraId="7FE6F840" w14:textId="0FF27510" w:rsidR="004F3B05" w:rsidRPr="00C80ED0" w:rsidRDefault="00A87CEE" w:rsidP="00C80ED0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80ED0">
        <w:rPr>
          <w:rFonts w:ascii="宋体" w:eastAsia="宋体" w:hAnsi="宋体" w:cs="宋体" w:hint="eastAsia"/>
          <w:kern w:val="0"/>
          <w:sz w:val="28"/>
          <w:szCs w:val="28"/>
        </w:rPr>
        <w:t>有位名人曾经说过：教育的核心是怎样看待饮食。由此可见，学校更应当将这种身心和谐发展的健康教育渗透在一日生活中。就儿童身心发展特点和规律而言，</w:t>
      </w:r>
      <w:proofErr w:type="gramStart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食育比</w:t>
      </w:r>
      <w:proofErr w:type="gramEnd"/>
      <w:r w:rsidRPr="00C80ED0">
        <w:rPr>
          <w:rFonts w:ascii="宋体" w:eastAsia="宋体" w:hAnsi="宋体" w:cs="宋体" w:hint="eastAsia"/>
          <w:kern w:val="0"/>
          <w:sz w:val="28"/>
          <w:szCs w:val="28"/>
        </w:rPr>
        <w:t>其他任何教育都更有潜力。</w:t>
      </w:r>
      <w:r w:rsidR="00C80ED0" w:rsidRPr="00C80ED0">
        <w:rPr>
          <w:rFonts w:ascii="宋体" w:eastAsia="宋体" w:hAnsi="宋体" w:cs="宋体" w:hint="eastAsia"/>
          <w:kern w:val="0"/>
          <w:sz w:val="28"/>
          <w:szCs w:val="28"/>
        </w:rPr>
        <w:t>通过一学期的教育，可以说学生</w:t>
      </w:r>
      <w:proofErr w:type="gramStart"/>
      <w:r w:rsidR="00C80ED0" w:rsidRPr="00C80ED0">
        <w:rPr>
          <w:rFonts w:ascii="宋体" w:eastAsia="宋体" w:hAnsi="宋体" w:cs="宋体" w:hint="eastAsia"/>
          <w:kern w:val="0"/>
          <w:sz w:val="28"/>
          <w:szCs w:val="28"/>
        </w:rPr>
        <w:t>对食育的</w:t>
      </w:r>
      <w:proofErr w:type="gramEnd"/>
      <w:r w:rsidR="00C80ED0" w:rsidRPr="00C80ED0">
        <w:rPr>
          <w:rFonts w:ascii="宋体" w:eastAsia="宋体" w:hAnsi="宋体" w:cs="宋体" w:hint="eastAsia"/>
          <w:kern w:val="0"/>
          <w:sz w:val="28"/>
          <w:szCs w:val="28"/>
        </w:rPr>
        <w:t>内涵有了一些了解，我将继续努力，让学生对</w:t>
      </w:r>
      <w:proofErr w:type="gramStart"/>
      <w:r w:rsidR="00C80ED0" w:rsidRPr="00C80ED0">
        <w:rPr>
          <w:rFonts w:ascii="宋体" w:eastAsia="宋体" w:hAnsi="宋体" w:cs="宋体" w:hint="eastAsia"/>
          <w:kern w:val="0"/>
          <w:sz w:val="28"/>
          <w:szCs w:val="28"/>
        </w:rPr>
        <w:t>食育丰富</w:t>
      </w:r>
      <w:proofErr w:type="gramEnd"/>
      <w:r w:rsidR="00C80ED0" w:rsidRPr="00C80ED0">
        <w:rPr>
          <w:rFonts w:ascii="宋体" w:eastAsia="宋体" w:hAnsi="宋体" w:cs="宋体" w:hint="eastAsia"/>
          <w:kern w:val="0"/>
          <w:sz w:val="28"/>
          <w:szCs w:val="28"/>
        </w:rPr>
        <w:t>的内涵有更多的了解。</w:t>
      </w:r>
    </w:p>
    <w:sectPr w:rsidR="004F3B05" w:rsidRPr="00C8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1985"/>
    <w:multiLevelType w:val="hybridMultilevel"/>
    <w:tmpl w:val="2F7E46FE"/>
    <w:lvl w:ilvl="0" w:tplc="DBF6FD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AC"/>
    <w:rsid w:val="00033712"/>
    <w:rsid w:val="00123916"/>
    <w:rsid w:val="004F3B05"/>
    <w:rsid w:val="00581A43"/>
    <w:rsid w:val="007F14E3"/>
    <w:rsid w:val="00871789"/>
    <w:rsid w:val="008931F4"/>
    <w:rsid w:val="008C1288"/>
    <w:rsid w:val="00956DDC"/>
    <w:rsid w:val="00A0586B"/>
    <w:rsid w:val="00A87CEE"/>
    <w:rsid w:val="00B11480"/>
    <w:rsid w:val="00C3313C"/>
    <w:rsid w:val="00C80ED0"/>
    <w:rsid w:val="00D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1317"/>
  <w15:chartTrackingRefBased/>
  <w15:docId w15:val="{5F757D10-AE73-4780-A88A-1CFAC680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7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2021-01-17T06:09:00Z</dcterms:created>
  <dcterms:modified xsi:type="dcterms:W3CDTF">2021-01-17T07:57:00Z</dcterms:modified>
</cp:coreProperties>
</file>