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845" w:rsidRDefault="009D5F30">
      <w:pPr>
        <w:rPr>
          <w:noProof/>
        </w:rPr>
      </w:pPr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\Desktop\QQ图片202005302348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\Desktop\QQ图片202005302348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845" w:rsidRDefault="00A66845" w:rsidP="00A66845"/>
    <w:p w:rsidR="00A66845" w:rsidRDefault="00A66845" w:rsidP="00A66845"/>
    <w:p w:rsidR="00543424" w:rsidRDefault="003E4B74" w:rsidP="00543424">
      <w:pPr>
        <w:ind w:firstLineChars="200" w:firstLine="48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这节课我是带领学生</w:t>
      </w:r>
      <w:r w:rsidR="009D5F30">
        <w:rPr>
          <w:rFonts w:hint="eastAsia"/>
          <w:sz w:val="24"/>
          <w:szCs w:val="24"/>
        </w:rPr>
        <w:t>学写看图写话《大扫除》</w:t>
      </w:r>
      <w:r>
        <w:rPr>
          <w:rFonts w:hint="eastAsia"/>
          <w:sz w:val="24"/>
          <w:szCs w:val="24"/>
        </w:rPr>
        <w:t>。</w:t>
      </w:r>
      <w:r w:rsidR="009D5F30">
        <w:rPr>
          <w:rFonts w:hint="eastAsia"/>
          <w:sz w:val="24"/>
          <w:szCs w:val="24"/>
        </w:rPr>
        <w:t>对于一年级的孩子来说，本来说一句完整通顺的话就很困难，更别提写一段话了。怎么写呢，我先告诉学生法则：看图写话要抓住五要素。一什么时间，二人物，三在哪里，四干什么，五结果如何。这一次我布置的写话题目是《大扫除》</w:t>
      </w:r>
      <w:r w:rsidR="00543424">
        <w:rPr>
          <w:rFonts w:hint="eastAsia"/>
          <w:sz w:val="24"/>
          <w:szCs w:val="24"/>
        </w:rPr>
        <w:t>，我首先让学生先观察，然后按照我的板书往里面填。时间即放学以后，人物是同学们，地点是在教室里，干什么即大扫除，结果如何即打扫得很干净。同学们有擦黑板的，有扫地的，有拖地的，如何说的更加有序呢，我教给学生用有的</w:t>
      </w:r>
      <w:r w:rsidR="00543424" w:rsidRPr="00543424">
        <w:rPr>
          <w:rFonts w:asciiTheme="minorEastAsia" w:hAnsiTheme="minorEastAsia" w:hint="eastAsia"/>
          <w:sz w:val="24"/>
          <w:szCs w:val="24"/>
        </w:rPr>
        <w:t>……</w:t>
      </w:r>
      <w:r w:rsidR="00543424">
        <w:rPr>
          <w:rFonts w:asciiTheme="minorEastAsia" w:hAnsiTheme="minorEastAsia" w:hint="eastAsia"/>
          <w:sz w:val="24"/>
          <w:szCs w:val="24"/>
        </w:rPr>
        <w:t>有的</w:t>
      </w:r>
      <w:r w:rsidR="00543424" w:rsidRPr="00543424">
        <w:rPr>
          <w:rFonts w:asciiTheme="minorEastAsia" w:hAnsiTheme="minorEastAsia" w:hint="eastAsia"/>
          <w:sz w:val="24"/>
          <w:szCs w:val="24"/>
        </w:rPr>
        <w:t>……</w:t>
      </w:r>
      <w:r w:rsidR="00543424">
        <w:rPr>
          <w:rFonts w:asciiTheme="minorEastAsia" w:hAnsiTheme="minorEastAsia" w:hint="eastAsia"/>
          <w:sz w:val="24"/>
          <w:szCs w:val="24"/>
        </w:rPr>
        <w:t>还有的</w:t>
      </w:r>
      <w:r w:rsidR="00543424" w:rsidRPr="00543424">
        <w:rPr>
          <w:rFonts w:asciiTheme="minorEastAsia" w:hAnsiTheme="minorEastAsia" w:hint="eastAsia"/>
          <w:sz w:val="24"/>
          <w:szCs w:val="24"/>
        </w:rPr>
        <w:t>……</w:t>
      </w:r>
      <w:r w:rsidR="00543424">
        <w:rPr>
          <w:rFonts w:asciiTheme="minorEastAsia" w:hAnsiTheme="minorEastAsia" w:hint="eastAsia"/>
          <w:sz w:val="24"/>
          <w:szCs w:val="24"/>
        </w:rPr>
        <w:t>这样的连接词，那么整篇写话就显得很有条理了。结果如何，我又拓展了几个好词，让学生积累到这次的写话当中。看图写话本来就是学生的短板，我通过</w:t>
      </w:r>
      <w:r w:rsidR="00E05335">
        <w:rPr>
          <w:rFonts w:asciiTheme="minorEastAsia" w:hAnsiTheme="minorEastAsia" w:hint="eastAsia"/>
          <w:sz w:val="24"/>
          <w:szCs w:val="24"/>
        </w:rPr>
        <w:t>板书画思维导图</w:t>
      </w:r>
      <w:r w:rsidR="00543424">
        <w:rPr>
          <w:rFonts w:asciiTheme="minorEastAsia" w:hAnsiTheme="minorEastAsia" w:hint="eastAsia"/>
          <w:sz w:val="24"/>
          <w:szCs w:val="24"/>
        </w:rPr>
        <w:t>的形式，教给</w:t>
      </w:r>
      <w:r w:rsidR="00E05335">
        <w:rPr>
          <w:rFonts w:asciiTheme="minorEastAsia" w:hAnsiTheme="minorEastAsia" w:hint="eastAsia"/>
          <w:sz w:val="24"/>
          <w:szCs w:val="24"/>
        </w:rPr>
        <w:t>他们</w:t>
      </w:r>
      <w:r w:rsidR="00543424">
        <w:rPr>
          <w:rFonts w:asciiTheme="minorEastAsia" w:hAnsiTheme="minorEastAsia" w:hint="eastAsia"/>
          <w:sz w:val="24"/>
          <w:szCs w:val="24"/>
        </w:rPr>
        <w:t>方法</w:t>
      </w:r>
      <w:r w:rsidR="00E05335">
        <w:rPr>
          <w:rFonts w:asciiTheme="minorEastAsia" w:hAnsiTheme="minorEastAsia" w:hint="eastAsia"/>
          <w:sz w:val="24"/>
          <w:szCs w:val="24"/>
        </w:rPr>
        <w:t>，逐步化解写话难度，这样学生们写起来就轻松许多。</w:t>
      </w:r>
    </w:p>
    <w:p w:rsidR="006374E0" w:rsidRDefault="006374E0" w:rsidP="00543424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本周思考：</w:t>
      </w:r>
    </w:p>
    <w:p w:rsidR="006374E0" w:rsidRPr="006374E0" w:rsidRDefault="00E05335" w:rsidP="006374E0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看图写话起初老师要扶着孩子去写，对于扶的程度我要打个问号</w:t>
      </w:r>
      <w:r w:rsidR="005F361B">
        <w:rPr>
          <w:rFonts w:hint="eastAsia"/>
          <w:sz w:val="24"/>
          <w:szCs w:val="24"/>
        </w:rPr>
        <w:t>，因为老师扶的过多，孩子会陷在老师定的框架里，写出来的内容千篇一律，缺少想象力。扶的太少，小孩子不能领悟其中的诀窍，所谓度的把握还是要细细斟酌。</w:t>
      </w:r>
    </w:p>
    <w:sectPr w:rsidR="006374E0" w:rsidRPr="006374E0" w:rsidSect="00B932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4948" w:rsidRDefault="00E94948" w:rsidP="00A66845">
      <w:r>
        <w:separator/>
      </w:r>
    </w:p>
  </w:endnote>
  <w:endnote w:type="continuationSeparator" w:id="0">
    <w:p w:rsidR="00E94948" w:rsidRDefault="00E94948" w:rsidP="00A668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4948" w:rsidRDefault="00E94948" w:rsidP="00A66845">
      <w:r>
        <w:separator/>
      </w:r>
    </w:p>
  </w:footnote>
  <w:footnote w:type="continuationSeparator" w:id="0">
    <w:p w:rsidR="00E94948" w:rsidRDefault="00E94948" w:rsidP="00A668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66845"/>
    <w:rsid w:val="00043D2A"/>
    <w:rsid w:val="00242A40"/>
    <w:rsid w:val="003E4B74"/>
    <w:rsid w:val="00543424"/>
    <w:rsid w:val="005D664B"/>
    <w:rsid w:val="005F361B"/>
    <w:rsid w:val="006374E0"/>
    <w:rsid w:val="009D5F30"/>
    <w:rsid w:val="00A66845"/>
    <w:rsid w:val="00AE1E7C"/>
    <w:rsid w:val="00B9329A"/>
    <w:rsid w:val="00BB772B"/>
    <w:rsid w:val="00DC1D75"/>
    <w:rsid w:val="00E05335"/>
    <w:rsid w:val="00E94948"/>
    <w:rsid w:val="00F46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2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668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668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668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6684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6684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668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4</cp:revision>
  <dcterms:created xsi:type="dcterms:W3CDTF">2019-12-16T05:18:00Z</dcterms:created>
  <dcterms:modified xsi:type="dcterms:W3CDTF">2020-05-30T16:33:00Z</dcterms:modified>
</cp:coreProperties>
</file>