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 w:rsidP="007f52bb">
      <w:pPr>
        <w:pStyle w:val="Normal"/>
        <w:rPr>
          <w:rStyle w:val="NormalCharacter"/>
          <w:b/>
          <w:szCs w:val="30"/>
          <w:sz w:val="30"/>
          <w:kern w:val="2"/>
          <w:lang w:val="en-US" w:eastAsia="zh-CN" w:bidi="ar-SA"/>
          <w:rFonts w:ascii="宋体" w:hAnsi="宋体"/>
        </w:rPr>
        <w:ind w:firstLine="602" w:firstLineChars="200"/>
        <w:spacing w:line="360" w:lineRule="auto"/>
        <w:jc w:val="center"/>
        <w:textAlignment w:val="baseline"/>
      </w:pPr>
      <w:r w:rsidR="00ec2cb7">
        <w:rPr>
          <w:rStyle w:val="NormalCharacter"/>
          <w:b/>
          <w:szCs w:val="30"/>
          <w:sz w:val="30"/>
          <w:kern w:val="2"/>
          <w:lang w:val="en-US" w:eastAsia="zh-CN" w:bidi="ar-SA"/>
          <w:rFonts w:ascii="宋体" w:hAnsi="宋体"/>
        </w:rPr>
        <w:t xml:space="preserve">201</w:t>
      </w:r>
      <w:r w:rsidR="00ec2cb7">
        <w:rPr>
          <w:rStyle w:val="NormalCharacter"/>
          <w:b/>
          <w:szCs w:val="30"/>
          <w:sz w:val="30"/>
          <w:kern w:val="2"/>
          <w:lang w:val="en-US" w:eastAsia="zh-CN" w:bidi="ar-SA"/>
          <w:rFonts w:ascii="宋体" w:hAnsi="宋体"/>
        </w:rPr>
        <w:t xml:space="preserve">9</w:t>
      </w:r>
      <w:r w:rsidR="00ec2cb7">
        <w:rPr>
          <w:rStyle w:val="NormalCharacter"/>
          <w:b/>
          <w:szCs w:val="30"/>
          <w:sz w:val="30"/>
          <w:kern w:val="2"/>
          <w:lang w:val="en-US" w:eastAsia="zh-CN" w:bidi="ar-SA"/>
          <w:rFonts w:ascii="宋体" w:hAnsi="宋体"/>
        </w:rPr>
        <w:t xml:space="preserve">--</w:t>
      </w:r>
      <w:r w:rsidR="00ec2cb7">
        <w:rPr>
          <w:rStyle w:val="NormalCharacter"/>
          <w:b/>
          <w:szCs w:val="30"/>
          <w:sz w:val="30"/>
          <w:kern w:val="2"/>
          <w:lang w:val="en-US" w:eastAsia="zh-CN" w:bidi="ar-SA"/>
          <w:rFonts w:ascii="宋体" w:hAnsi="宋体"/>
        </w:rPr>
        <w:t xml:space="preserve">2020</w:t>
      </w:r>
      <w:r w:rsidR="004a6524">
        <w:rPr>
          <w:rStyle w:val="NormalCharacter"/>
          <w:b/>
          <w:szCs w:val="30"/>
          <w:sz w:val="30"/>
          <w:kern w:val="2"/>
          <w:lang w:val="en-US" w:eastAsia="zh-CN" w:bidi="ar-SA"/>
          <w:rFonts w:ascii="宋体" w:hAnsi="宋体"/>
        </w:rPr>
        <w:t xml:space="preserve">学年第二学期</w:t>
      </w:r>
      <w:r w:rsidR="00632ff0" w:rsidRPr="00b06393">
        <w:rPr>
          <w:rStyle w:val="NormalCharacter"/>
          <w:b/>
          <w:szCs w:val="30"/>
          <w:sz w:val="30"/>
          <w:kern w:val="2"/>
          <w:lang w:val="en-US" w:eastAsia="zh-CN" w:bidi="ar-SA"/>
          <w:rFonts w:ascii="宋体" w:hAnsi="宋体"/>
        </w:rPr>
        <w:t xml:space="preserve"/>
      </w:r>
      <w:r w:rsidR="00bf68cd" w:rsidRPr="00b06393">
        <w:rPr>
          <w:rStyle w:val="NormalCharacter"/>
          <w:b/>
          <w:szCs w:val="30"/>
          <w:sz w:val="30"/>
          <w:kern w:val="2"/>
          <w:lang w:val="en-US" w:eastAsia="zh-CN" w:bidi="ar-SA"/>
          <w:rFonts w:ascii="宋体" w:hAnsi="宋体"/>
        </w:rPr>
        <w:t xml:space="preserve">语文教研组工作总结</w:t>
      </w:r>
    </w:p>
    <w:p w:rsidP="0020284d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center"/>
        <w:textAlignment w:val="baseline"/>
      </w:pPr>
      <w:r w:rsidR="004a6524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我们八</w:t>
      </w:r>
      <w:r w:rsidR="004f5a05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年级语文备课组本着“自主、互动、探究”的理念，互帮互助、携手并进较好地完成了本学期的教学工作，现总结如下：</w:t>
      </w:r>
    </w:p>
    <w:p w:rsidP="0020284d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350793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一、注重教学研究</w:t>
      </w:r>
    </w:p>
    <w:p w:rsidP="00ec2cb7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7f52bb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1.</w:t>
      </w:r>
      <w:r w:rsidR="00ec2cb7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认真备课，积极听评课</w:t>
      </w:r>
      <w:r w:rsidR="00ec2cb7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。</w:t>
      </w:r>
      <w:r w:rsidR="00357646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认真开展每周一次的备课组活动，把单元的重点、难点，教学中可能遇到的问题做说明，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互相进行评议，或补充。目的只有一个，那就是</w:t>
      </w:r>
      <w:r w:rsidR="003440b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使本单元的教学更完整、方法更适应学生，重点、难点更突出。老师们充分探讨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，形成共享，收到了良好的教学效果。</w:t>
      </w:r>
      <w:r w:rsidR="00ec2cb7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经常进行</w:t>
      </w:r>
      <w:r w:rsidR="00357646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听课、评课活动，</w:t>
      </w:r>
      <w:r w:rsidR="007f52bb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开诚布公地</w:t>
      </w:r>
      <w:r w:rsidR="00357646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说出自己的建议，</w:t>
      </w:r>
      <w:r w:rsidR="003440ba" w:rsidRPr="003440b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努力提高45分钟的课堂效益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。</w:t>
      </w:r>
    </w:p>
    <w:p w:rsidP="0020284d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ec2cb7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2</w:t>
      </w:r>
      <w:r w:rsidR="007f52bb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.</w:t>
      </w:r>
      <w:r w:rsidR="003440b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每位老师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教学态度严谨，工作尽职，作业及时批改，课外辅导认真，注重个辅，尽心尽力。</w:t>
      </w:r>
    </w:p>
    <w:p w:rsidP="00ec2cb7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ec2cb7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3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.</w:t>
      </w:r>
      <w:r w:rsidR="00ec2cb7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积极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学习，参加各种语文教学研讨会。</w:t>
      </w:r>
      <w:r w:rsidR="00ec2cb7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本学期因为受疫情影响，语文市级教研活动都在线进行学习，全组人员也都参加了“全国初中语文统编新教材高端培训教学研讨会”，从各种培训</w:t>
      </w:r>
      <w:r w:rsidR="003440ba" w:rsidRPr="003440b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中取长补短、总结经验，不断提升自己。</w:t>
      </w:r>
    </w:p>
    <w:p w:rsidP="0020284d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ec2cb7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4</w:t>
      </w:r>
      <w:r w:rsidR="00350793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.</w:t>
      </w:r>
      <w:r w:rsidR="00ec2cb7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认真分析教学质量，提出针对性的措施。期中考试</w:t>
      </w:r>
      <w:r w:rsidR="00350793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后</w:t>
      </w:r>
      <w:r w:rsidR="003440b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，备课组的老师</w:t>
      </w:r>
      <w:r w:rsidR="004f5a05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都及时交流各个班级的得分和学生对各个知识点的把握情况。在此基础上，提出针对性的措施，抓优补缺，帮助有困难的学生补差补缺。</w:t>
      </w:r>
    </w:p>
    <w:p w:rsidP="0020284d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350793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二、反思促进提高</w:t>
      </w:r>
    </w:p>
    <w:p w:rsidP="0020284d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4f5a05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1</w:t>
      </w:r>
      <w:r w:rsidR="00350793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．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教师的教育教学能力和创新能力还有待于提高。</w:t>
      </w:r>
      <w:r w:rsidR="004f5a05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如何在工作中不断提高教学的水平，实现自身的岗位价值，仍旧需要努力。 </w:t>
      </w:r>
    </w:p>
    <w:p w:rsidP="0020284d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350793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2.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对于</w:t>
      </w:r>
      <w:r w:rsidR="004f5a05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优等和有潜力的学生，他们的语文综合</w:t>
      </w:r>
      <w:r w:rsidR="003440b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素养仍旧有待提高，读写的能力还要在进一步挖掘培养，特别是写作</w:t>
      </w:r>
      <w:r w:rsidR="004f5a05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要加强训练。另外，后进生的问题一直是困绕我们的难点问题，他们的成绩仍旧不尽人意。 </w:t>
      </w:r>
    </w:p>
    <w:p w:rsidP="0020284d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350793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323E32"/>
        </w:rPr>
        <w:t xml:space="preserve">“路漫漫其修远兮”，教学之路任重而道远，</w:t>
      </w:r>
      <w:r w:rsidR="004f5a05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我们还会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继续努力，扬长避短，</w:t>
      </w:r>
      <w:r w:rsidR="007f52bb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力争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把各项工作做得更好，全面提升学生的语文素养。</w:t>
      </w:r>
    </w:p>
    <w:p w:rsidP="00350793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460" w:firstLineChars="1950"/>
        <w:spacing w:line="500" w:lineRule="exact"/>
        <w:jc w:val="both"/>
        <w:textAlignment w:val="baseline"/>
      </w:pPr>
    </w:p>
    <w:sectPr>
      <w:footerReference w:type="even" r:id="rId3"/>
      <w:footerReference w:type="default" r:id="rId4"/>
      <w:vAlign w:val="top"/>
      <w:type w:val="nextPage"/>
      <w:pgSz w:h="16838" w:w="11906" w:orient="portrait"/>
      <w:pgMar w:gutter="0" w:header="851" w:top="1440" w:bottom="1440" w:footer="992" w:left="1800" w:right="1800"/>
      <w:lnNumType w:countBy="0"/>
      <w:paperSrc w:first="0" w:other="0"/>
      <w:cols w:space="425" w:num="1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e0002eff" w:usb1="c000785b" w:usb2="00000009" w:usb3="00000000" w:csb0="000001ff" w:csb1="00000000"/>
  </w:font>
  <w:font w:name="Symbol">
    <w:altName w:val="Symbol"/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altName w:val="Arial"/>
    <w:charset w:val="00"/>
    <w:family w:val="swiss"/>
    <w:panose1 w:val="020b0604020202020204"/>
    <w:pitch w:val="variable"/>
    <w:sig w:usb0="e0002eff" w:usb1="c000785b" w:usb2="00000009" w:usb3="00000000" w:csb0="000001ff" w:csb1="00000000"/>
  </w:font>
  <w:font w:name="宋体">
    <w:altName w:val="SimSun"/>
    <w:charset w:val="86"/>
    <w:family w:val="auto"/>
    <w:panose1 w:val="02010600030101010101"/>
    <w:pitch w:val="variable"/>
    <w:sig w:usb0="00000003" w:usb1="288f0000" w:usb2="00000016" w:usb3="00000000" w:csb0="00040001" w:csb1="00000000"/>
  </w:font>
  <w:font w:name="Cambria Math">
    <w:altName w:val="Cambria Math"/>
    <w:charset w:val="00"/>
    <w:family w:val="roman"/>
    <w:panose1 w:val="02040503050406030204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 w:rsidP="00f46c58">
    <w:pPr>
      <w:pStyle w:val="Footer"/>
      <w:rPr>
        <w:rStyle w:val="PageNumb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framePr w:vAnchor="margin" w:wrap="around" w:x="-4" w:y="1" w:hAnchor="text"/>
      <w:jc w:val="left"/>
      <w:textAlignment w:val="baseline"/>
    </w:pPr>
  </w:p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left"/>
      <w:textAlignment w:val="baseline"/>
    </w:pPr>
  </w:p>
</w:ftr>
</file>

<file path=word/footer2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 w:rsidP="00f46c58">
    <w:pPr>
      <w:pStyle w:val="Footer"/>
      <w:rPr>
        <w:rStyle w:val="PageNumb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framePr w:vAnchor="margin" w:wrap="around" w:x="-4" w:y="1" w:hAnchor="text"/>
      <w:jc w:val="left"/>
      <w:textAlignment w:val="baseline"/>
    </w:pPr>
    <w:r w:rsidR="00ec2cb7">
      <w:rPr>
        <w:rStyle w:val="PageNumber"/>
        <w:noProof/>
        <w:szCs w:val="18"/>
        <w:sz w:val="18"/>
        <w:kern w:val="2"/>
        <w:lang w:bidi="ar-SA"/>
      </w:rPr>
    </w:r>
  </w:p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left"/>
      <w:textAlignment w:val="baseline"/>
    </w:pPr>
  </w:p>
</w:ftr>
</file>

<file path=word/settings.xml><?xml version="1.0" encoding="utf-8"?>
<w:settings xmlns:w="http://schemas.openxmlformats.org/wordprocessingml/2006/main">
  <w:zoom w:percent="10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>
    <w:rsid w:val="007f52bb"/>
    <w:rsid w:val="00ec2cb7"/>
    <w:rsid w:val="004a6524"/>
    <w:rsid w:val="00632ff0"/>
    <w:rsid w:val="00b06393"/>
    <w:rsid w:val="00bf68cd"/>
    <w:rsid w:val="0020284d"/>
    <w:rsid w:val="004f5a05"/>
    <w:rsid w:val="00350793"/>
    <w:rsid w:val="00357646"/>
    <w:rsid w:val="003440ba"/>
    <w:rsid w:val="00f46c58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</w:rPr>
      <w:jc w:val="both"/>
      <w:textAlignment w:val="baseline"/>
    </w:pPr>
    <w:rPr>
      <w:szCs w:val="24"/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numbering" w:styleId="NormalList">
    <w:name w:val="NormalList"/>
    <w:next w:val="NormalList"/>
    <w:link w:val="Normal"/>
    <w:semiHidden/>
  </w:style>
  <w:style w:type="paragraph" w:styleId="HtmlNormal">
    <w:name w:val="HtmlNormal"/>
    <w:basedOn w:val="Normal"/>
    <w:next w:val="HtmlNormal"/>
    <w:link w:val="Normal"/>
    <w:pPr>
      <w:rPr>
        <w:szCs w:val="18"/>
        <w:sz w:val="18"/>
        <w:kern w:val="0"/>
        <w:lang w:val="en-US" w:eastAsia="zh-CN" w:bidi="ar-SA"/>
        <w:rFonts w:ascii="宋体" w:hAnsi="宋体"/>
        <w:color w:val="000000"/>
      </w:rPr>
      <w:widowControl/>
      <w:spacing w:beforeAutospacing="true" w:line="270" w:afterAutospacing="true" w:after="100" w:before="100" w:lineRule="atLeast"/>
      <w:jc w:val="left"/>
      <w:textAlignment w:val="baseline"/>
    </w:pPr>
    <w:rPr>
      <w:szCs w:val="18"/>
      <w:sz w:val="18"/>
      <w:kern w:val="0"/>
      <w:lang w:val="en-US" w:eastAsia="zh-CN" w:bidi="ar-SA"/>
      <w:rFonts w:ascii="宋体" w:hAnsi="宋体"/>
      <w:color w:val="000000"/>
    </w:rPr>
  </w:style>
  <w:style w:type="paragraph" w:styleId="Footer">
    <w:name w:val="Footer"/>
    <w:basedOn w:val="Normal"/>
    <w:next w:val="Footer"/>
    <w:link w:val="Normal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</w:rPr>
  </w:style>
  <w:style w:type="character" w:styleId="PageNumber">
    <w:name w:val="PageNumber"/>
    <w:basedOn w:val="NormalCharacter"/>
    <w:next w:val="PageNumber"/>
    <w:link w:val="Normal"/>
  </w:style>
  <w:style w:type="paragraph" w:styleId="Header">
    <w:name w:val="Header"/>
    <w:basedOn w:val="Normal"/>
    <w:next w:val="Header"/>
    <w:link w:val="UserStyle_0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</w:rPr>
  </w:style>
  <w:style w:type="character" w:styleId="UserStyle_0">
    <w:name w:val="UserStyle_0"/>
    <w:next w:val="UserStyle_0"/>
    <w:link w:val="Header"/>
    <w:rPr>
      <w:szCs w:val="18"/>
      <w:sz w:val="18"/>
      <w:kern w:val="2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 w:rsidP="007f52bb">
      <w:pPr>
        <w:pStyle w:val="Normal"/>
        <w:rPr>
          <w:rStyle w:val="NormalCharacter"/>
          <w:b/>
          <w:szCs w:val="30"/>
          <w:sz w:val="30"/>
          <w:kern w:val="2"/>
          <w:lang w:val="en-US" w:eastAsia="zh-CN" w:bidi="ar-SA"/>
          <w:rFonts w:ascii="宋体" w:hAnsi="宋体"/>
        </w:rPr>
        <w:ind w:firstLine="602" w:firstLineChars="200"/>
        <w:spacing w:line="360" w:lineRule="auto"/>
        <w:jc w:val="center"/>
        <w:textAlignment w:val="baseline"/>
      </w:pPr>
      <w:r w:rsidR="00ec2cb7">
        <w:rPr>
          <w:rStyle w:val="NormalCharacter"/>
          <w:b/>
          <w:szCs w:val="30"/>
          <w:sz w:val="30"/>
          <w:kern w:val="2"/>
          <w:lang w:val="en-US" w:eastAsia="zh-CN" w:bidi="ar-SA"/>
          <w:rFonts w:ascii="宋体" w:hAnsi="宋体"/>
        </w:rPr>
        <w:t xml:space="preserve">201</w:t>
      </w:r>
      <w:r w:rsidR="00ec2cb7">
        <w:rPr>
          <w:rStyle w:val="NormalCharacter"/>
          <w:b/>
          <w:szCs w:val="30"/>
          <w:sz w:val="30"/>
          <w:kern w:val="2"/>
          <w:lang w:val="en-US" w:eastAsia="zh-CN" w:bidi="ar-SA"/>
          <w:rFonts w:ascii="宋体" w:hAnsi="宋体"/>
        </w:rPr>
        <w:t xml:space="preserve">9</w:t>
      </w:r>
      <w:r w:rsidR="00ec2cb7">
        <w:rPr>
          <w:rStyle w:val="NormalCharacter"/>
          <w:b/>
          <w:szCs w:val="30"/>
          <w:sz w:val="30"/>
          <w:kern w:val="2"/>
          <w:lang w:val="en-US" w:eastAsia="zh-CN" w:bidi="ar-SA"/>
          <w:rFonts w:ascii="宋体" w:hAnsi="宋体"/>
        </w:rPr>
        <w:t xml:space="preserve">--</w:t>
      </w:r>
      <w:r w:rsidR="00ec2cb7">
        <w:rPr>
          <w:rStyle w:val="NormalCharacter"/>
          <w:b/>
          <w:szCs w:val="30"/>
          <w:sz w:val="30"/>
          <w:kern w:val="2"/>
          <w:lang w:val="en-US" w:eastAsia="zh-CN" w:bidi="ar-SA"/>
          <w:rFonts w:ascii="宋体" w:hAnsi="宋体"/>
        </w:rPr>
        <w:t xml:space="preserve">2020</w:t>
      </w:r>
      <w:r w:rsidR="004a6524">
        <w:rPr>
          <w:rStyle w:val="NormalCharacter"/>
          <w:b/>
          <w:szCs w:val="30"/>
          <w:sz w:val="30"/>
          <w:kern w:val="2"/>
          <w:lang w:val="en-US" w:eastAsia="zh-CN" w:bidi="ar-SA"/>
          <w:rFonts w:ascii="宋体" w:hAnsi="宋体"/>
        </w:rPr>
        <w:t xml:space="preserve">学年第二学期八</w:t>
      </w:r>
      <w:r w:rsidR="00632ff0" w:rsidRPr="00b06393">
        <w:rPr>
          <w:rStyle w:val="NormalCharacter"/>
          <w:b/>
          <w:szCs w:val="30"/>
          <w:sz w:val="30"/>
          <w:kern w:val="2"/>
          <w:lang w:val="en-US" w:eastAsia="zh-CN" w:bidi="ar-SA"/>
          <w:rFonts w:ascii="宋体" w:hAnsi="宋体"/>
        </w:rPr>
        <w:t xml:space="preserve">年级</w:t>
      </w:r>
      <w:r w:rsidR="00bf68cd" w:rsidRPr="00b06393">
        <w:rPr>
          <w:rStyle w:val="NormalCharacter"/>
          <w:b/>
          <w:szCs w:val="30"/>
          <w:sz w:val="30"/>
          <w:kern w:val="2"/>
          <w:lang w:val="en-US" w:eastAsia="zh-CN" w:bidi="ar-SA"/>
          <w:rFonts w:ascii="宋体" w:hAnsi="宋体"/>
        </w:rPr>
        <w:t xml:space="preserve">语文备课组工作总结</w:t>
      </w:r>
    </w:p>
    <w:p w:rsidP="0020284d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center"/>
        <w:textAlignment w:val="baseline"/>
      </w:pPr>
      <w:r w:rsidR="004a6524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我们八</w:t>
      </w:r>
      <w:r w:rsidR="004f5a05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年级语文备课组本着“自主、互动、探究”的理念，互帮互助、携手并进较好地完成了本学期的教学工作，现总结如下：</w:t>
      </w:r>
    </w:p>
    <w:p w:rsidP="0020284d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350793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一、注重教学研究</w:t>
      </w:r>
    </w:p>
    <w:p w:rsidP="00ec2cb7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7f52bb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1.</w:t>
      </w:r>
      <w:r w:rsidR="00ec2cb7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认真备课，积极听评课</w:t>
      </w:r>
      <w:r w:rsidR="00ec2cb7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。</w:t>
      </w:r>
      <w:r w:rsidR="00357646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认真开展每周一次的备课组活动，把单元的重点、难点，教学中可能遇到的问题做说明，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互相进行评议，或补充。目的只有一个，那就是</w:t>
      </w:r>
      <w:r w:rsidR="003440b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使本单元的教学更完整、方法更适应学生，重点、难点更突出。老师们充分探讨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，形成共享，收到了良好的教学效果。</w:t>
      </w:r>
      <w:r w:rsidR="00ec2cb7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经常进行</w:t>
      </w:r>
      <w:r w:rsidR="00357646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听课、评课活动，</w:t>
      </w:r>
      <w:r w:rsidR="007f52bb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开诚布公地</w:t>
      </w:r>
      <w:r w:rsidR="00357646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说出自己的建议，</w:t>
      </w:r>
      <w:r w:rsidR="003440ba" w:rsidRPr="003440b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努力提高45分钟的课堂效益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。</w:t>
      </w:r>
    </w:p>
    <w:p w:rsidP="0020284d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ec2cb7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2</w:t>
      </w:r>
      <w:r w:rsidR="007f52bb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.</w:t>
      </w:r>
      <w:r w:rsidR="003440b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每位老师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教学态度严谨，工作尽职，作业及时批改，课外辅导认真，注重个辅，尽心尽力。</w:t>
      </w:r>
    </w:p>
    <w:p w:rsidP="00ec2cb7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ec2cb7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3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.</w:t>
      </w:r>
      <w:r w:rsidR="00ec2cb7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积极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学习，参加各种语文教学研讨会。</w:t>
      </w:r>
      <w:r w:rsidR="00ec2cb7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本学期因为受疫情影响，语文市级教研活动都在线进行学习，全组人员也都参加了“全国初中语文统编新教材高端培训教学研讨会”，从各种培训</w:t>
      </w:r>
      <w:r w:rsidR="003440ba" w:rsidRPr="003440b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中取长补短、总结经验，不断提升自己。</w:t>
      </w:r>
    </w:p>
    <w:p w:rsidP="0020284d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ec2cb7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4</w:t>
      </w:r>
      <w:r w:rsidR="00350793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.</w:t>
      </w:r>
      <w:r w:rsidR="00ec2cb7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认真分析教学质量，提出针对性的措施。期中考试</w:t>
      </w:r>
      <w:r w:rsidR="00350793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后</w:t>
      </w:r>
      <w:r w:rsidR="003440b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，备课组的老师</w:t>
      </w:r>
      <w:r w:rsidR="004f5a05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都及时交流各个班级的得分和学生对各个知识点的把握情况。在此基础上，提出针对性的措施，抓优补缺，帮助有困难的学生补差补缺。</w:t>
      </w:r>
    </w:p>
    <w:p w:rsidP="0020284d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350793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二、反思促进提高</w:t>
      </w:r>
    </w:p>
    <w:p w:rsidP="0020284d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4f5a05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1</w:t>
      </w:r>
      <w:r w:rsidR="00350793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．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教师的教育教学能力和创新能力还有待于提高。</w:t>
      </w:r>
      <w:r w:rsidR="004f5a05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如何在工作中不断提高教学的水平，实现自身的岗位价值，仍旧需要努力。 </w:t>
      </w:r>
    </w:p>
    <w:p w:rsidP="0020284d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350793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2.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对于</w:t>
      </w:r>
      <w:r w:rsidR="004f5a05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优等和有潜力的学生，他们的语文综合</w:t>
      </w:r>
      <w:r w:rsidR="003440ba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素养仍旧有待提高，读写的能力还要在进一步挖掘培养，特别是写作</w:t>
      </w:r>
      <w:r w:rsidR="004f5a05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要加强训练。另外，后进生的问题一直是困绕我们的难点问题，他们的成绩仍旧不尽人意。 </w:t>
      </w:r>
    </w:p>
    <w:p w:rsidP="0020284d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60" w:firstLineChars="200"/>
        <w:spacing w:line="580" w:lineRule="exact"/>
        <w:jc w:val="both"/>
        <w:textAlignment w:val="baseline"/>
      </w:pPr>
      <w:r w:rsidR="00350793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  <w:color w:val="323E32"/>
        </w:rPr>
        <w:t xml:space="preserve">“路漫漫其修远兮”，教学之路任重而道远，</w:t>
      </w:r>
      <w:r w:rsidR="004f5a05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我们还会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继续努力，扬长避短，</w:t>
      </w:r>
      <w:r w:rsidR="007f52bb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力争</w:t>
      </w:r>
      <w:r w:rsidR="00632ff0" w:rsidRPr="00b06393"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t xml:space="preserve">把各项工作做得更好，全面提升学生的语文素养。</w:t>
      </w:r>
    </w:p>
    <w:p w:rsidP="00350793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宋体" w:hAnsi="宋体"/>
        </w:rPr>
        <w:ind w:firstLine="5460" w:firstLineChars="1950"/>
        <w:spacing w:line="500" w:lineRule="exact"/>
        <w:jc w:val="both"/>
        <w:textAlignment w:val="baseline"/>
      </w:pPr>
    </w:p>
    <w:sectPr>
      <w:footerReference w:type="even" r:id="rId3"/>
      <w:footerReference w:type="default" r:id="rId4"/>
      <w:vAlign w:val="top"/>
      <w:type w:val="nextPage"/>
      <w:pgSz w:h="16838" w:w="11906" w:orient="portrait"/>
      <w:pgMar w:gutter="0" w:header="851" w:top="1440" w:bottom="1440" w:footer="992" w:left="1800" w:right="1800"/>
      <w:lnNumType w:countBy="0"/>
      <w:paperSrc w:first="0" w:other="0"/>
      <w:cols w:space="425" w:num="1"/>
      <w:docGrid w:charSpace="0" w:linePitch="312" w:type="lines"/>
    </w:sectPr>
  </w:body>
</w:document>
</file>

<file path=treport/opRecord.xml>p_0(0,0|D,0);
</file>