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活动：</w:t>
      </w:r>
      <w:r>
        <w:rPr>
          <w:rFonts w:hint="eastAsia"/>
          <w:b/>
          <w:bCs/>
          <w:sz w:val="32"/>
          <w:szCs w:val="40"/>
          <w:lang w:val="en-US" w:eastAsia="zh-CN"/>
        </w:rPr>
        <w:t>百变手偶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一、活动形式：小组活动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动目标：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Segoe UI"/>
          <w:color w:val="000000"/>
          <w:sz w:val="24"/>
          <w:shd w:val="clear" w:color="auto" w:fill="FFFFFF"/>
        </w:rPr>
        <w:t>1</w:t>
      </w:r>
      <w:r>
        <w:rPr>
          <w:rFonts w:ascii="宋体" w:hAnsi="宋体" w:cs="Segoe UI"/>
          <w:color w:val="auto"/>
          <w:sz w:val="24"/>
          <w:shd w:val="clear" w:color="auto" w:fill="FFFFFF"/>
        </w:rPr>
        <w:t>、尝试用</w:t>
      </w:r>
      <w:r>
        <w:rPr>
          <w:rFonts w:hint="eastAsia" w:ascii="宋体" w:hAnsi="宋体" w:cs="Segoe UI"/>
          <w:color w:val="auto"/>
          <w:sz w:val="24"/>
          <w:shd w:val="clear" w:color="auto" w:fill="FFFFFF"/>
          <w:lang w:val="en-US" w:eastAsia="zh-CN"/>
        </w:rPr>
        <w:t>选择多</w:t>
      </w:r>
      <w:r>
        <w:rPr>
          <w:rFonts w:ascii="宋体" w:hAnsi="宋体" w:cs="Segoe UI"/>
          <w:color w:val="auto"/>
          <w:sz w:val="24"/>
          <w:shd w:val="clear" w:color="auto" w:fill="FFFFFF"/>
        </w:rPr>
        <w:t>种材料</w:t>
      </w:r>
      <w:r>
        <w:rPr>
          <w:rFonts w:hint="eastAsia" w:ascii="宋体" w:hAnsi="宋体" w:cs="Segoe UI"/>
          <w:color w:val="auto"/>
          <w:sz w:val="24"/>
          <w:shd w:val="clear" w:color="auto" w:fill="FFFFFF"/>
          <w:lang w:val="en-US" w:eastAsia="zh-CN"/>
        </w:rPr>
        <w:t>，大胆想象，</w:t>
      </w:r>
      <w:r>
        <w:rPr>
          <w:rFonts w:ascii="宋体" w:hAnsi="宋体" w:cs="Segoe UI"/>
          <w:color w:val="auto"/>
          <w:sz w:val="24"/>
          <w:shd w:val="clear" w:color="auto" w:fill="FFFFFF"/>
        </w:rPr>
        <w:t>设计富有创意的</w:t>
      </w:r>
      <w:r>
        <w:rPr>
          <w:rFonts w:hint="eastAsia" w:ascii="宋体" w:hAnsi="宋体" w:cs="Segoe UI"/>
          <w:color w:val="auto"/>
          <w:sz w:val="24"/>
          <w:shd w:val="clear" w:color="auto" w:fill="FFFFFF"/>
          <w:lang w:val="en-US" w:eastAsia="zh-CN"/>
        </w:rPr>
        <w:t>袜子玩偶</w:t>
      </w:r>
      <w:r>
        <w:rPr>
          <w:rFonts w:ascii="宋体" w:hAnsi="宋体" w:cs="Segoe UI"/>
          <w:color w:val="auto"/>
          <w:sz w:val="24"/>
          <w:shd w:val="clear" w:color="auto" w:fill="FFFFFF"/>
        </w:rPr>
        <w:t>。</w:t>
      </w:r>
      <w:r>
        <w:rPr>
          <w:rFonts w:ascii="宋体" w:hAnsi="宋体" w:cs="Segoe UI"/>
          <w:color w:val="auto"/>
          <w:sz w:val="24"/>
          <w:shd w:val="clear" w:color="auto" w:fill="FFFFFF"/>
        </w:rPr>
        <w:br w:type="textWrapping"/>
      </w:r>
      <w:r>
        <w:rPr>
          <w:rFonts w:ascii="宋体" w:hAnsi="宋体" w:cs="Segoe UI"/>
          <w:color w:val="auto"/>
          <w:sz w:val="24"/>
          <w:shd w:val="clear" w:color="auto" w:fill="FFFFFF"/>
        </w:rPr>
        <w:t>2、体验美工活动的乐趣，</w:t>
      </w:r>
      <w:r>
        <w:rPr>
          <w:rFonts w:hint="eastAsia" w:ascii="宋体" w:hAnsi="宋体" w:cs="Segoe UI"/>
          <w:color w:val="auto"/>
          <w:sz w:val="24"/>
          <w:shd w:val="clear" w:color="auto" w:fill="FFFFFF"/>
          <w:lang w:eastAsia="zh-CN"/>
        </w:rPr>
        <w:t>感受废旧物再利用的新奇。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三、活动准备：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活动过程：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Segoe UI"/>
          <w:color w:val="000000"/>
          <w:sz w:val="24"/>
          <w:shd w:val="clear" w:color="auto" w:fill="FFFFFF"/>
        </w:rPr>
      </w:pPr>
      <w:r>
        <w:rPr>
          <w:rFonts w:hint="eastAsia" w:ascii="宋体" w:hAnsi="宋体" w:cs="Segoe UI"/>
          <w:color w:val="000000"/>
          <w:sz w:val="24"/>
          <w:shd w:val="clear" w:color="auto" w:fill="FFFFFF"/>
          <w:lang w:eastAsia="zh-CN"/>
        </w:rPr>
        <w:t>袜子</w:t>
      </w: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t>若干</w:t>
      </w:r>
      <w:r>
        <w:rPr>
          <w:rFonts w:ascii="宋体" w:hAnsi="宋体" w:cs="Segoe UI"/>
          <w:color w:val="000000"/>
          <w:sz w:val="24"/>
          <w:shd w:val="clear" w:color="auto" w:fill="FFFFFF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Segoe UI"/>
          <w:color w:val="000000"/>
          <w:sz w:val="24"/>
          <w:shd w:val="clear" w:color="auto" w:fill="FFFFFF"/>
        </w:rPr>
      </w:pPr>
      <w:r>
        <w:rPr>
          <w:rFonts w:ascii="宋体" w:hAnsi="宋体" w:cs="Segoe UI"/>
          <w:color w:val="000000"/>
          <w:sz w:val="24"/>
          <w:shd w:val="clear" w:color="auto" w:fill="FFFFFF"/>
        </w:rPr>
        <w:t>装饰用的材料：报纸、彩色卡纸、</w:t>
      </w:r>
      <w:r>
        <w:rPr>
          <w:rFonts w:hint="eastAsia" w:ascii="宋体" w:hAnsi="宋体" w:cs="Segoe UI"/>
          <w:color w:val="000000"/>
          <w:sz w:val="24"/>
          <w:shd w:val="clear" w:color="auto" w:fill="FFFFFF"/>
        </w:rPr>
        <w:t>毛球</w:t>
      </w:r>
      <w:r>
        <w:rPr>
          <w:rFonts w:ascii="宋体" w:hAnsi="宋体" w:cs="Segoe UI"/>
          <w:color w:val="000000"/>
          <w:sz w:val="24"/>
          <w:shd w:val="clear" w:color="auto" w:fill="FFFFFF"/>
        </w:rPr>
        <w:t>、瓶盖、毛线</w:t>
      </w:r>
      <w:r>
        <w:rPr>
          <w:rFonts w:hint="eastAsia" w:ascii="宋体" w:hAnsi="宋体" w:cs="Segoe UI"/>
          <w:color w:val="000000"/>
          <w:sz w:val="24"/>
          <w:shd w:val="clear" w:color="auto" w:fill="FFFFFF"/>
        </w:rPr>
        <w:t>、超轻粘土等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t>袜子手偶成品一个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材料导入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师：小朋友们，你们好我叫皮皮，你叫什么名字？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你知道我是怎么做出来的吗？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34290</wp:posOffset>
                </wp:positionV>
                <wp:extent cx="4791075" cy="1639570"/>
                <wp:effectExtent l="4445" t="4445" r="508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4791075" cy="163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钱允熙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这是用</w:t>
                            </w:r>
                            <w:r>
                              <w:rPr>
                                <w:rFonts w:hint="eastAsia" w:ascii="宋体" w:hAnsi="宋体" w:cs="Segoe UI"/>
                                <w:color w:val="000000"/>
                                <w:sz w:val="24"/>
                                <w:shd w:val="clear" w:color="auto" w:fill="FFFFFF"/>
                                <w:lang w:val="en-US" w:eastAsia="zh-CN"/>
                              </w:rPr>
                              <w:t>袜子做的玩偶。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景钦时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我看到还有毛线在上面，是它的头发。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王梓珺：还用到了圆的球球，做眼睛。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徐朱琰：用胶水把东西黏上去。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2.7pt;height:129.1pt;width:377.25pt;z-index:251658240;mso-width-relative:page;mso-height-relative:page;" fillcolor="#FFFFFF [3201]" filled="t" stroked="t" coordsize="21600,21600" o:gfxdata="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DFh+jVAAAACAEAAA8AAAAAAAAAAQAgAAAA&#10;IgAAAGRycy9kb3ducmV2LnhtbFBLAQIUABQAAAAIAIdO4kAzlS+g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钱允熙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这是用</w:t>
                      </w:r>
                      <w:r>
                        <w:rPr>
                          <w:rFonts w:hint="eastAsia" w:ascii="宋体" w:hAnsi="宋体" w:cs="Segoe UI"/>
                          <w:color w:val="000000"/>
                          <w:sz w:val="24"/>
                          <w:shd w:val="clear" w:color="auto" w:fill="FFFFFF"/>
                          <w:lang w:val="en-US" w:eastAsia="zh-CN"/>
                        </w:rPr>
                        <w:t>袜子做的玩偶。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景钦时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我看到还有毛线在上面，是它的头发。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王梓珺：还用到了圆的球球，做眼睛。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徐朱琰：用胶水把东西黏上去。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（二）交流讨论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t>欣赏袜子手偶的作品，你最喜欢哪一个？可以说一说理由吗？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115570</wp:posOffset>
                </wp:positionV>
                <wp:extent cx="4791075" cy="1910080"/>
                <wp:effectExtent l="4445" t="4445" r="508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91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苗佑依：我喜欢那个带着项链的手偶，很好看。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张桐溪：我喜欢带着墨镜的那个，很帅。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韦雨晨：那个绿色头发的，因为它的头发是用毛茛做的。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周子义：我也喜欢带墨镜的，好看。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胡心奕：我喜欢这个用纽扣做的眼睛。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9.1pt;height:150.4pt;width:377.25pt;z-index:251659264;mso-width-relative:page;mso-height-relative:page;" fillcolor="#FFFFFF [3201]" filled="t" stroked="t" coordsize="21600,21600" o:gfxdata="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iKFLk1gAAAAkBAAAPAAAAAAAAAAEAIAAAACIAAABkcnMv&#10;ZG93bnJldi54bWxQSwECFAAUAAAACACHTuJAVKJmYz4CAABq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苗佑依：我喜欢那个带着项链的手偶，很好看。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张桐溪：我喜欢带着墨镜的那个，很帅。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韦雨晨：那个绿色头发的，因为它的头发是用毛茛做的。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周子义：我也喜欢带墨镜的，好看。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胡心奕：我喜欢这个用纽扣做的眼睛。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（三）游戏环节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幼儿自选材料进行制作。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2147570</wp:posOffset>
            </wp:positionV>
            <wp:extent cx="2452370" cy="2144395"/>
            <wp:effectExtent l="0" t="0" r="5080" b="8255"/>
            <wp:wrapSquare wrapText="bothSides"/>
            <wp:docPr id="4" name="图片 4" descr="IMG2020062313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202006231327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2178685</wp:posOffset>
            </wp:positionV>
            <wp:extent cx="2444750" cy="2096135"/>
            <wp:effectExtent l="0" t="0" r="12700" b="18415"/>
            <wp:wrapSquare wrapText="bothSides"/>
            <wp:docPr id="3" name="图片 3" descr="IMG2020062313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2006231329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55880</wp:posOffset>
            </wp:positionV>
            <wp:extent cx="2446020" cy="1835150"/>
            <wp:effectExtent l="0" t="0" r="14605" b="6350"/>
            <wp:wrapSquare wrapText="bothSides"/>
            <wp:docPr id="11" name="图片 11" descr="IMG2020062308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20200623083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65405</wp:posOffset>
            </wp:positionV>
            <wp:extent cx="2483485" cy="1863090"/>
            <wp:effectExtent l="0" t="0" r="8890" b="10160"/>
            <wp:wrapSquare wrapText="bothSides"/>
            <wp:docPr id="10" name="图片 10" descr="IMG2020062308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202006230829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（四）分享交流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问题一：这是谁的作品，请你来介绍一下。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问题二：你最喜欢哪一个，为什么？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问题三：如果是你，你还能怎么做？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57150</wp:posOffset>
                </wp:positionV>
                <wp:extent cx="5200015" cy="3649980"/>
                <wp:effectExtent l="4445" t="4445" r="15240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364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问题一：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苗佑依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：我做的是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一个长头发的娃娃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用了毛线做娃娃的头发，用毛球做她的项链，用纽扣给她做了一个小嘴巴。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董可谦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：我做了一只黄色的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小人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用了黄色的袜子，还用纸给他贴了一个超级大的嘴巴。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徐诗涵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：看，这是我的小人，我撕了很多报纸，小人这里还有绿色的领带，它的嘴巴是红红的，头发是长长的，有两只眼睛。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李子晨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：我做的是红色的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，这里黄黄的是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皱纹纸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问题二：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周子义：我喜欢那个长长头发的的，她的花很漂亮，红红的。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王梓珺：我喜欢那个恐龙，我家里有很多恐龙。这个恐龙很厉害，还会喷火，我下次也要做一只很厉害的恐龙。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齐晨越：我也喜欢带着小花的。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季宇宸：我最喜欢恐龙。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问题三：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徐朱琰：还可以做一顶小帽子。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陈锦轩：还可以用纸做好看的衣服。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4.5pt;height:287.4pt;width:409.45pt;z-index:251677696;mso-width-relative:page;mso-height-relative:page;" fillcolor="#FFFFFF [3201]" filled="t" stroked="t" coordsize="21600,21600" o:gfxdata="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AX/R9UAAAAIAQAADwAAAAAAAAABACAAAAAiAAAAZHJzL2Rv&#10;d25yZXYueG1sUEsBAhQAFAAAAAgAh07iQOr6Jm49AgAAag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问题一：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苗佑依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：我做的是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一个长头发的娃娃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用了毛线做娃娃的头发，用毛球做她的项链，用纽扣给她做了一个小嘴巴。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董可谦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：我做了一只黄色的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小人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用了黄色的袜子，还用纸给他贴了一个超级大的嘴巴。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徐诗涵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：看，这是我的小人，我撕了很多报纸，小人这里还有绿色的领带，它的嘴巴是红红的，头发是长长的，有两只眼睛。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李子晨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：我做的是红色的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人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，这里黄黄的是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皱纹纸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问题二：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周子义：我喜欢那个长长头发的的，她的花很漂亮，红红的。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王梓珺：我喜欢那个恐龙，我家里有很多恐龙。这个恐龙很厉害，还会喷火，我下次也要做一只很厉害的恐龙。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齐晨越：我也喜欢带着小花的。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季宇宸：我最喜欢恐龙。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问题三：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徐朱琰：还可以做一顶小帽子。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陈锦轩：还可以用纸做好看的衣服。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（五）总结提升：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总结：小朋友们能够大胆地运用不同的材料制作百变玩偶，有自己的创新想法，并且愿意通过动手将它制作出来。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五、活动小结与反思：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袜子是生活中随处可见的一种材料，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有的袜子上面有卡通图案，有的袜子上有不同的条纹装饰。但是尝试在不同的地方添加各种材料可以变成许多有趣的东西。</w:t>
      </w:r>
      <w:r>
        <w:rPr>
          <w:rFonts w:ascii="宋体" w:hAnsi="宋体" w:cs="Segoe UI"/>
          <w:color w:val="000000"/>
          <w:sz w:val="24"/>
          <w:shd w:val="clear" w:color="auto" w:fill="FFFFFF"/>
        </w:rPr>
        <w:t>《纲要》中要求幼儿园的艺术教育活动要为幼儿提供自由表现的机会，鼓励幼儿大胆表达自己的想法，尊重每一幼儿的想法和创造，分享他们创造的乐趣。</w:t>
      </w:r>
      <w:r>
        <w:rPr>
          <w:rFonts w:hint="eastAsia" w:ascii="宋体" w:hAnsi="宋体" w:cs="Segoe UI"/>
          <w:color w:val="auto"/>
          <w:sz w:val="24"/>
          <w:shd w:val="clear" w:color="auto" w:fill="FFFFFF"/>
          <w:lang w:val="en-US" w:eastAsia="zh-CN"/>
        </w:rPr>
        <w:t>本次活动孩子动手在袜子上用组合、拼贴等方法进行大变身。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幼儿创意手工课程——长廊手工坊小班上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D9E9CD"/>
    <w:multiLevelType w:val="singleLevel"/>
    <w:tmpl w:val="58D9E9C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2B243D1A"/>
    <w:rsid w:val="350E3C3D"/>
    <w:rsid w:val="457E5BF6"/>
    <w:rsid w:val="45DF6F14"/>
    <w:rsid w:val="523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潘潘</cp:lastModifiedBy>
  <dcterms:modified xsi:type="dcterms:W3CDTF">2020-06-23T05:56:55Z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