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7A86A" w14:textId="77777777" w:rsidR="0004048E" w:rsidRDefault="00DD54B0" w:rsidP="00376F6A">
      <w:pPr>
        <w:jc w:val="center"/>
        <w:rPr>
          <w:rFonts w:hint="eastAsia"/>
        </w:rPr>
      </w:pPr>
      <w:r>
        <w:rPr>
          <w:rFonts w:hint="eastAsia"/>
        </w:rPr>
        <w:t>关于参加</w:t>
      </w:r>
      <w:r w:rsidR="000756D4">
        <w:rPr>
          <w:rFonts w:hint="eastAsia"/>
        </w:rPr>
        <w:t>线上培训通知</w:t>
      </w:r>
    </w:p>
    <w:p w14:paraId="4264CC37" w14:textId="77777777" w:rsidR="00DD54B0" w:rsidRDefault="00DD54B0">
      <w:pPr>
        <w:rPr>
          <w:rFonts w:hint="eastAsia"/>
        </w:rPr>
      </w:pPr>
      <w:r>
        <w:rPr>
          <w:rFonts w:hint="eastAsia"/>
        </w:rPr>
        <w:t>各位老师上午好，为提升教师新媒体操作技能，提高办公效率，</w:t>
      </w:r>
      <w:r w:rsidR="00376F6A">
        <w:rPr>
          <w:rFonts w:hint="eastAsia"/>
        </w:rPr>
        <w:t>解决</w:t>
      </w:r>
      <w:r>
        <w:rPr>
          <w:rFonts w:hint="eastAsia"/>
        </w:rPr>
        <w:t>家校沟通和线上教学</w:t>
      </w:r>
      <w:r w:rsidR="00376F6A">
        <w:rPr>
          <w:rFonts w:hint="eastAsia"/>
        </w:rPr>
        <w:t>带来的问题</w:t>
      </w:r>
      <w:r>
        <w:rPr>
          <w:rFonts w:hint="eastAsia"/>
        </w:rPr>
        <w:t>，经研究决定开展全体教师线上培训，请安排好时间准时参加</w:t>
      </w:r>
      <w:r w:rsidR="00F06DDA">
        <w:rPr>
          <w:rFonts w:hint="eastAsia"/>
        </w:rPr>
        <w:t>并做好学习记录</w:t>
      </w:r>
      <w:r>
        <w:rPr>
          <w:rFonts w:hint="eastAsia"/>
        </w:rPr>
        <w:t>，会议结束后将在群里公布全体教师参与情况。具体安排如下：</w:t>
      </w:r>
    </w:p>
    <w:p w14:paraId="2FFB2E6D" w14:textId="77777777" w:rsidR="00DD54B0" w:rsidRDefault="00DD54B0" w:rsidP="00DD54B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培训内容：钉钉软件操作与应用</w:t>
      </w:r>
    </w:p>
    <w:p w14:paraId="5230DA46" w14:textId="77777777" w:rsidR="00376F6A" w:rsidRDefault="00376F6A" w:rsidP="00DD54B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培训对象：潘家小学全体教师</w:t>
      </w:r>
    </w:p>
    <w:p w14:paraId="37327EA1" w14:textId="77777777" w:rsidR="00DD54B0" w:rsidRDefault="00DD54B0" w:rsidP="00DD54B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培训时间：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日（周六）上午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F06DDA">
        <w:rPr>
          <w:rFonts w:hint="eastAsia"/>
        </w:rPr>
        <w:t>，时长</w:t>
      </w:r>
      <w:r w:rsidR="00F06DDA">
        <w:rPr>
          <w:rFonts w:hint="eastAsia"/>
        </w:rPr>
        <w:t>40-50</w:t>
      </w:r>
      <w:r w:rsidR="00F06DDA">
        <w:rPr>
          <w:rFonts w:hint="eastAsia"/>
        </w:rPr>
        <w:t>分钟，请提前</w:t>
      </w:r>
      <w:r w:rsidR="00F06DDA">
        <w:rPr>
          <w:rFonts w:hint="eastAsia"/>
        </w:rPr>
        <w:t>10</w:t>
      </w:r>
      <w:r w:rsidR="00F06DDA">
        <w:rPr>
          <w:rFonts w:hint="eastAsia"/>
        </w:rPr>
        <w:t>分钟进入直播平台。</w:t>
      </w:r>
    </w:p>
    <w:p w14:paraId="2730C01B" w14:textId="77777777" w:rsidR="00F06DDA" w:rsidRDefault="00F06DDA" w:rsidP="00DD54B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培训要求：请扫描群中二维码下载注册钉钉，注册帐号手机号，实名制，设置密码即可。</w:t>
      </w:r>
    </w:p>
    <w:p w14:paraId="14468894" w14:textId="6C08C332" w:rsidR="00F06DDA" w:rsidRDefault="00F06DDA" w:rsidP="00DD54B0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注意事项：为保证直播流畅，请选择信号强的</w:t>
      </w:r>
      <w:proofErr w:type="spellStart"/>
      <w:r>
        <w:t>wifi</w:t>
      </w:r>
      <w:proofErr w:type="spellEnd"/>
      <w:r>
        <w:rPr>
          <w:rFonts w:hint="eastAsia"/>
        </w:rPr>
        <w:t>，请将你的钉钉更新至</w:t>
      </w:r>
      <w:r w:rsidR="00B75692">
        <w:rPr>
          <w:rFonts w:hint="eastAsia"/>
        </w:rPr>
        <w:t>5.0</w:t>
      </w:r>
      <w:r w:rsidR="00B75692">
        <w:t>.5</w:t>
      </w:r>
      <w:r>
        <w:rPr>
          <w:rFonts w:hint="eastAsia"/>
        </w:rPr>
        <w:t>（钉钉我的设置中可查看版本信息），请准备好耳机以便于在直播时连麦互动，如保证观看清晰请在电脑端下载“钉钉”登陆观看，也可手机投屏到电视屏幕。</w:t>
      </w:r>
    </w:p>
    <w:p w14:paraId="70F25527" w14:textId="77777777" w:rsidR="00776908" w:rsidRDefault="00776908" w:rsidP="00776908">
      <w:pPr>
        <w:pStyle w:val="a3"/>
        <w:ind w:left="720" w:firstLineChars="0" w:firstLine="0"/>
        <w:jc w:val="right"/>
        <w:rPr>
          <w:rFonts w:hint="eastAsia"/>
        </w:rPr>
      </w:pPr>
      <w:r>
        <w:rPr>
          <w:rFonts w:hint="eastAsia"/>
        </w:rPr>
        <w:t>常州市武进区潘家小学</w:t>
      </w:r>
    </w:p>
    <w:p w14:paraId="1BB9ACA3" w14:textId="3B9E7CB8" w:rsidR="00776908" w:rsidRDefault="00776908" w:rsidP="00B75692">
      <w:pPr>
        <w:pStyle w:val="a4"/>
        <w:ind w:left="600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B75692">
        <w:t>3</w:t>
      </w:r>
      <w:r>
        <w:rPr>
          <w:rFonts w:hint="eastAsia"/>
        </w:rPr>
        <w:t>日</w:t>
      </w:r>
    </w:p>
    <w:p w14:paraId="4A23771C" w14:textId="77777777" w:rsidR="00B75692" w:rsidRDefault="00B75692" w:rsidP="00776908">
      <w:pPr>
        <w:pStyle w:val="a3"/>
        <w:ind w:left="720" w:firstLineChars="0" w:firstLine="0"/>
        <w:jc w:val="right"/>
      </w:pPr>
    </w:p>
    <w:p w14:paraId="4D9D45F6" w14:textId="226578BB" w:rsidR="00B75692" w:rsidRDefault="00B75692" w:rsidP="00776908">
      <w:pPr>
        <w:pStyle w:val="a3"/>
        <w:ind w:left="720" w:firstLineChars="0" w:firstLine="0"/>
        <w:jc w:val="right"/>
      </w:pPr>
      <w:bookmarkStart w:id="0" w:name="_GoBack"/>
      <w:r>
        <w:rPr>
          <w:noProof/>
        </w:rPr>
        <w:drawing>
          <wp:inline distT="0" distB="0" distL="0" distR="0" wp14:anchorId="6621BAC2" wp14:editId="4DF2368A">
            <wp:extent cx="2997200" cy="3489387"/>
            <wp:effectExtent l="0" t="0" r="0" b="0"/>
            <wp:docPr id="1" name="图片 1" descr="Macintosh HD:Users:yimiaoyinxiang:Desktop:下载钉钉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imiaoyinxiang:Desktop:下载钉钉二维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525" cy="348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692" w:rsidSect="0004048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666B"/>
    <w:multiLevelType w:val="hybridMultilevel"/>
    <w:tmpl w:val="F5BE0D2E"/>
    <w:lvl w:ilvl="0" w:tplc="0DF85CD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D4"/>
    <w:rsid w:val="0004048E"/>
    <w:rsid w:val="000756D4"/>
    <w:rsid w:val="00376F6A"/>
    <w:rsid w:val="00776908"/>
    <w:rsid w:val="00B75692"/>
    <w:rsid w:val="00DD54B0"/>
    <w:rsid w:val="00F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3C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B0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unhideWhenUsed/>
    <w:rsid w:val="00B75692"/>
    <w:pPr>
      <w:ind w:leftChars="2500" w:left="100"/>
    </w:pPr>
  </w:style>
  <w:style w:type="character" w:customStyle="1" w:styleId="a5">
    <w:name w:val="日期字符"/>
    <w:basedOn w:val="a0"/>
    <w:link w:val="a4"/>
    <w:uiPriority w:val="99"/>
    <w:rsid w:val="00B75692"/>
  </w:style>
  <w:style w:type="paragraph" w:styleId="a6">
    <w:name w:val="Balloon Text"/>
    <w:basedOn w:val="a"/>
    <w:link w:val="a7"/>
    <w:uiPriority w:val="99"/>
    <w:semiHidden/>
    <w:unhideWhenUsed/>
    <w:rsid w:val="00B75692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B7569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B0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unhideWhenUsed/>
    <w:rsid w:val="00B75692"/>
    <w:pPr>
      <w:ind w:leftChars="2500" w:left="100"/>
    </w:pPr>
  </w:style>
  <w:style w:type="character" w:customStyle="1" w:styleId="a5">
    <w:name w:val="日期字符"/>
    <w:basedOn w:val="a0"/>
    <w:link w:val="a4"/>
    <w:uiPriority w:val="99"/>
    <w:rsid w:val="00B75692"/>
  </w:style>
  <w:style w:type="paragraph" w:styleId="a6">
    <w:name w:val="Balloon Text"/>
    <w:basedOn w:val="a"/>
    <w:link w:val="a7"/>
    <w:uiPriority w:val="99"/>
    <w:semiHidden/>
    <w:unhideWhenUsed/>
    <w:rsid w:val="00B75692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B7569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壹秒印象 hyd</dc:creator>
  <cp:keywords/>
  <dc:description/>
  <cp:lastModifiedBy>壹秒印象 hyd</cp:lastModifiedBy>
  <cp:revision>3</cp:revision>
  <dcterms:created xsi:type="dcterms:W3CDTF">2020-03-12T06:50:00Z</dcterms:created>
  <dcterms:modified xsi:type="dcterms:W3CDTF">2020-03-12T11:28:00Z</dcterms:modified>
</cp:coreProperties>
</file>