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32"/>
          <w:szCs w:val="32"/>
        </w:rPr>
      </w:pPr>
      <w:r>
        <w:rPr>
          <w:rFonts w:hint="eastAsia"/>
        </w:rPr>
        <w:t xml:space="preserve">                   </w:t>
      </w:r>
      <w:r>
        <w:rPr>
          <w:rFonts w:hint="eastAsia" w:ascii="黑体" w:eastAsia="黑体"/>
          <w:b/>
          <w:sz w:val="32"/>
          <w:szCs w:val="32"/>
        </w:rPr>
        <w:t xml:space="preserve"> 二年级组2-3月份善真之星名单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班级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学习之星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礼仪之星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岗位之星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活动之星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刘恣含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陈康俊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杨煜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申韬先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王星婷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赵梓焱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廖柏瑄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蒋馨语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章卿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李乐轩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汪思菱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潘奕杰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王子轩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周梓轩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胡子苏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陈敏宇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朱安琪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杜思辰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马玉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孟垚洋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二6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刘俊轩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刘轩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张峻荣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唐文煊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二7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徐天浩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李一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范语琛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李浩然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二8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韦烨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熊楷瑞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苏依林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黄浩博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二9</w:t>
            </w:r>
          </w:p>
        </w:tc>
        <w:tc>
          <w:tcPr>
            <w:tcW w:w="1704" w:type="dxa"/>
          </w:tcPr>
          <w:p>
            <w:pPr>
              <w:ind w:firstLine="281" w:firstLineChars="10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朱夏欣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张涵希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张憬铭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周栩萱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二10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朱思瑶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尤浩然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姜雅钦</w:t>
            </w:r>
          </w:p>
        </w:tc>
        <w:tc>
          <w:tcPr>
            <w:tcW w:w="1705" w:type="dxa"/>
          </w:tcPr>
          <w:p>
            <w:pPr>
              <w:ind w:firstLine="281" w:firstLineChars="100"/>
              <w:rPr>
                <w:rFonts w:asciiTheme="minorEastAsia" w:hAnsiTheme="minor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路宇哲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二11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王贞文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张子涵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钱辰俊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周凌宇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二12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张玉涵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柴雨欣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李若涵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陶俊翊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二13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於树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王可欣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范马逍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褚思铭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二14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张晨乐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郭欣瑜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周炜林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李木易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二15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李雨轩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席望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徐筱涵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董妮娜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二16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王乐天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秦乃东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王翊蒙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葛忻妤</w:t>
            </w:r>
          </w:p>
        </w:tc>
      </w:tr>
    </w:tbl>
    <w:p>
      <w:pPr>
        <w:rPr>
          <w:rFonts w:ascii="黑体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D70"/>
    <w:rsid w:val="00116FE1"/>
    <w:rsid w:val="0026254E"/>
    <w:rsid w:val="002F11E2"/>
    <w:rsid w:val="003D3FB3"/>
    <w:rsid w:val="003D41D8"/>
    <w:rsid w:val="00461D70"/>
    <w:rsid w:val="00584A5F"/>
    <w:rsid w:val="00587DA6"/>
    <w:rsid w:val="007339A1"/>
    <w:rsid w:val="009362D4"/>
    <w:rsid w:val="00964B84"/>
    <w:rsid w:val="00C700AA"/>
    <w:rsid w:val="00DC73DC"/>
    <w:rsid w:val="00FB415F"/>
    <w:rsid w:val="503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56</Words>
  <Characters>324</Characters>
  <Lines>2</Lines>
  <Paragraphs>1</Paragraphs>
  <TotalTime>219</TotalTime>
  <ScaleCrop>false</ScaleCrop>
  <LinksUpToDate>false</LinksUpToDate>
  <CharactersWithSpaces>379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2019-03-29T00:25:00Z</dcterms:created>
  <dc:creator>User</dc:creator>
  <cp:lastModifiedBy>Administrator</cp:lastModifiedBy>
  <dcterms:modified xsi:type="dcterms:W3CDTF">2019-03-29T07:37:32Z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