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E5" w:rsidRPr="00732CD2" w:rsidRDefault="00732CD2" w:rsidP="00732CD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-926275</wp:posOffset>
            </wp:positionH>
            <wp:positionV relativeFrom="paragraph">
              <wp:posOffset>-252352</wp:posOffset>
            </wp:positionV>
            <wp:extent cx="10687792" cy="6662057"/>
            <wp:effectExtent l="0" t="0" r="0" b="5715"/>
            <wp:wrapNone/>
            <wp:docPr id="2" name="图片 2" descr="C:\Users\Administrator\Desktop\2019高一10班\军训\第二期小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9高一10班\军训\第二期小报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689" cy="667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10E5" w:rsidRPr="00732CD2" w:rsidSect="00886656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90" w:rsidRDefault="004E0C90" w:rsidP="00696B9E">
      <w:r>
        <w:separator/>
      </w:r>
    </w:p>
  </w:endnote>
  <w:endnote w:type="continuationSeparator" w:id="0">
    <w:p w:rsidR="004E0C90" w:rsidRDefault="004E0C90" w:rsidP="0069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90" w:rsidRDefault="004E0C90" w:rsidP="00696B9E">
      <w:r>
        <w:separator/>
      </w:r>
    </w:p>
  </w:footnote>
  <w:footnote w:type="continuationSeparator" w:id="0">
    <w:p w:rsidR="004E0C90" w:rsidRDefault="004E0C90" w:rsidP="00696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9E" w:rsidRPr="00BF12E0" w:rsidRDefault="00696B9E" w:rsidP="00696B9E">
    <w:pPr>
      <w:pStyle w:val="a3"/>
      <w:tabs>
        <w:tab w:val="left" w:pos="510"/>
      </w:tabs>
      <w:jc w:val="right"/>
      <w:rPr>
        <w:rFonts w:ascii="方正大标宋_GBK" w:eastAsia="方正大标宋_GBK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51D2E7" wp14:editId="1814945A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名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F12E0">
      <w:rPr>
        <w:rFonts w:ascii="方正大标宋_GBK" w:eastAsia="方正大标宋_GBK" w:hint="eastAsia"/>
        <w:sz w:val="28"/>
      </w:rPr>
      <w:t>2019级高一军训小报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E0"/>
    <w:rsid w:val="000A44AC"/>
    <w:rsid w:val="000A70FF"/>
    <w:rsid w:val="000E7D65"/>
    <w:rsid w:val="00111EE3"/>
    <w:rsid w:val="002E2050"/>
    <w:rsid w:val="004E0C90"/>
    <w:rsid w:val="005C19B4"/>
    <w:rsid w:val="00603669"/>
    <w:rsid w:val="006440C7"/>
    <w:rsid w:val="00651872"/>
    <w:rsid w:val="00696B9E"/>
    <w:rsid w:val="00700D82"/>
    <w:rsid w:val="00732CD2"/>
    <w:rsid w:val="007410E5"/>
    <w:rsid w:val="00794030"/>
    <w:rsid w:val="00886656"/>
    <w:rsid w:val="008A7B4A"/>
    <w:rsid w:val="00964610"/>
    <w:rsid w:val="00A727E1"/>
    <w:rsid w:val="00BF12E0"/>
    <w:rsid w:val="00D63BD5"/>
    <w:rsid w:val="00E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IT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写作教学</cp:lastModifiedBy>
  <cp:revision>3</cp:revision>
  <cp:lastPrinted>2019-11-17T12:08:00Z</cp:lastPrinted>
  <dcterms:created xsi:type="dcterms:W3CDTF">2019-11-18T02:19:00Z</dcterms:created>
  <dcterms:modified xsi:type="dcterms:W3CDTF">2019-11-18T02:21:00Z</dcterms:modified>
</cp:coreProperties>
</file>