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1" w:rsidRDefault="003741B1" w:rsidP="00230AF0">
      <w:pPr>
        <w:spacing w:after="0"/>
        <w:jc w:val="center"/>
      </w:pPr>
      <w:r>
        <w:rPr>
          <w:rFonts w:hint="eastAsia"/>
        </w:rPr>
        <w:t>第</w:t>
      </w:r>
      <w:r w:rsidR="00230AF0">
        <w:rPr>
          <w:rFonts w:hint="eastAsia"/>
        </w:rPr>
        <w:t>四</w:t>
      </w:r>
      <w:bookmarkStart w:id="0" w:name="_GoBack"/>
      <w:bookmarkEnd w:id="0"/>
      <w:r>
        <w:rPr>
          <w:rFonts w:hint="eastAsia"/>
        </w:rPr>
        <w:t>次备课组活动</w:t>
      </w:r>
    </w:p>
    <w:p w:rsidR="003741B1" w:rsidRDefault="00230AF0" w:rsidP="003741B1">
      <w:pPr>
        <w:spacing w:after="0"/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3" name="图片 3" descr="F:\QQ\MobileFile\IMG_20191021_15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\MobileFile\IMG_20191021_152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B1" w:rsidRDefault="003741B1" w:rsidP="003741B1">
      <w:pPr>
        <w:spacing w:after="0"/>
      </w:pPr>
    </w:p>
    <w:p w:rsidR="003741B1" w:rsidRDefault="00230AF0" w:rsidP="003741B1">
      <w:pPr>
        <w:spacing w:after="0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F:\QQ\MobileFile\IMG_20191021_15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QQ\MobileFile\IMG_20191021_152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230AF0" w:rsidP="003741B1">
      <w:pPr>
        <w:spacing w:after="0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5" name="图片 5" descr="F:\QQ\MobileFile\IMG_20191021_14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QQ\MobileFile\IMG_20191021_143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p w:rsidR="003741B1" w:rsidRDefault="003741B1" w:rsidP="003741B1">
      <w:pPr>
        <w:spacing w:after="0"/>
      </w:pPr>
    </w:p>
    <w:sectPr w:rsidR="0037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57CBE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8"/>
    <w:multiLevelType w:val="singleLevel"/>
    <w:tmpl w:val="A0F8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1"/>
    <w:rsid w:val="000E3055"/>
    <w:rsid w:val="00230AF0"/>
    <w:rsid w:val="002F4785"/>
    <w:rsid w:val="003741B1"/>
    <w:rsid w:val="004676F8"/>
    <w:rsid w:val="00491976"/>
    <w:rsid w:val="005D7A83"/>
    <w:rsid w:val="0068316D"/>
    <w:rsid w:val="00693F73"/>
    <w:rsid w:val="0069788F"/>
    <w:rsid w:val="008C49EC"/>
    <w:rsid w:val="009B3EAB"/>
    <w:rsid w:val="00A75B84"/>
    <w:rsid w:val="00BA7FE6"/>
    <w:rsid w:val="00C8184B"/>
    <w:rsid w:val="00DC2617"/>
    <w:rsid w:val="00E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7A83"/>
  </w:style>
  <w:style w:type="paragraph" w:styleId="1">
    <w:name w:val="heading 1"/>
    <w:basedOn w:val="a1"/>
    <w:next w:val="a1"/>
    <w:link w:val="1Char"/>
    <w:uiPriority w:val="1"/>
    <w:qFormat/>
    <w:rsid w:val="005D7A83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D7A83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D7A83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D7A83"/>
    <w:rPr>
      <w:b/>
      <w:bCs/>
    </w:rPr>
  </w:style>
  <w:style w:type="paragraph" w:customStyle="1" w:styleId="a7">
    <w:name w:val="摘要"/>
    <w:basedOn w:val="a1"/>
    <w:uiPriority w:val="3"/>
    <w:qFormat/>
    <w:rsid w:val="005D7A83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D7A83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D7A83"/>
  </w:style>
  <w:style w:type="paragraph" w:customStyle="1" w:styleId="aa">
    <w:name w:val="目录标题"/>
    <w:basedOn w:val="1"/>
    <w:next w:val="a1"/>
    <w:uiPriority w:val="39"/>
    <w:unhideWhenUsed/>
    <w:qFormat/>
    <w:rsid w:val="005D7A83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D7A83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D7A83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D7A83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D7A83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D7A83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D7A83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D7A83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D7A83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D7A83"/>
  </w:style>
  <w:style w:type="paragraph" w:styleId="af1">
    <w:name w:val="footer"/>
    <w:basedOn w:val="a1"/>
    <w:link w:val="Char0"/>
    <w:uiPriority w:val="99"/>
    <w:unhideWhenUsed/>
    <w:qFormat/>
    <w:rsid w:val="005D7A83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D7A83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D7A83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D7A83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D7A83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D7A83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D7A83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D7A83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D7A83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D7A83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D7A8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D7A83"/>
    <w:rPr>
      <w:b/>
      <w:bCs/>
      <w:i/>
      <w:iCs/>
      <w:color w:val="EF4623" w:themeColor="accent1"/>
    </w:rPr>
  </w:style>
  <w:style w:type="paragraph" w:styleId="af6">
    <w:name w:val="Balloon Text"/>
    <w:basedOn w:val="a1"/>
    <w:link w:val="Char4"/>
    <w:uiPriority w:val="99"/>
    <w:semiHidden/>
    <w:unhideWhenUsed/>
    <w:rsid w:val="003741B1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2"/>
    <w:link w:val="af6"/>
    <w:uiPriority w:val="99"/>
    <w:semiHidden/>
    <w:rsid w:val="00374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7A83"/>
  </w:style>
  <w:style w:type="paragraph" w:styleId="1">
    <w:name w:val="heading 1"/>
    <w:basedOn w:val="a1"/>
    <w:next w:val="a1"/>
    <w:link w:val="1Char"/>
    <w:uiPriority w:val="1"/>
    <w:qFormat/>
    <w:rsid w:val="005D7A83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D7A83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D7A83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D7A83"/>
    <w:rPr>
      <w:b/>
      <w:bCs/>
    </w:rPr>
  </w:style>
  <w:style w:type="paragraph" w:customStyle="1" w:styleId="a7">
    <w:name w:val="摘要"/>
    <w:basedOn w:val="a1"/>
    <w:uiPriority w:val="3"/>
    <w:qFormat/>
    <w:rsid w:val="005D7A83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D7A83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D7A83"/>
  </w:style>
  <w:style w:type="paragraph" w:customStyle="1" w:styleId="aa">
    <w:name w:val="目录标题"/>
    <w:basedOn w:val="1"/>
    <w:next w:val="a1"/>
    <w:uiPriority w:val="39"/>
    <w:unhideWhenUsed/>
    <w:qFormat/>
    <w:rsid w:val="005D7A83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D7A83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D7A83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D7A83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D7A83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D7A83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D7A83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D7A83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D7A83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D7A83"/>
  </w:style>
  <w:style w:type="paragraph" w:styleId="af1">
    <w:name w:val="footer"/>
    <w:basedOn w:val="a1"/>
    <w:link w:val="Char0"/>
    <w:uiPriority w:val="99"/>
    <w:unhideWhenUsed/>
    <w:qFormat/>
    <w:rsid w:val="005D7A83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D7A83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D7A83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D7A83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D7A83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D7A83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D7A83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D7A83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D7A83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D7A83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D7A8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D7A83"/>
    <w:rPr>
      <w:b/>
      <w:bCs/>
      <w:i/>
      <w:iCs/>
      <w:color w:val="EF4623" w:themeColor="accent1"/>
    </w:rPr>
  </w:style>
  <w:style w:type="paragraph" w:styleId="af6">
    <w:name w:val="Balloon Text"/>
    <w:basedOn w:val="a1"/>
    <w:link w:val="Char4"/>
    <w:uiPriority w:val="99"/>
    <w:semiHidden/>
    <w:unhideWhenUsed/>
    <w:rsid w:val="003741B1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2"/>
    <w:link w:val="af6"/>
    <w:uiPriority w:val="99"/>
    <w:semiHidden/>
    <w:rsid w:val="00374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2019-09-30T05:55:00Z</dcterms:created>
  <dcterms:modified xsi:type="dcterms:W3CDTF">2019-10-21T08:42:00Z</dcterms:modified>
</cp:coreProperties>
</file>